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2C6FE" w14:textId="77777777" w:rsidR="006F7401" w:rsidRDefault="006F7401" w:rsidP="00B40B21">
      <w:pPr>
        <w:ind w:left="1134" w:right="1134"/>
      </w:pPr>
    </w:p>
    <w:p w14:paraId="3718F7BC" w14:textId="77777777" w:rsidR="00D55BFE" w:rsidRDefault="00D55BFE"/>
    <w:p w14:paraId="53E4ABA1" w14:textId="77777777" w:rsidR="00347BC6" w:rsidRPr="001172EB" w:rsidRDefault="00347BC6" w:rsidP="00347BC6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172EB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«Специальная (коррекционная) общеобразовательная школа-интернат для обучающихся с ограниченными возможностями здоровья (тяжелыми нарушениями речи) № 11 г. Челябинска»</w:t>
      </w:r>
    </w:p>
    <w:p w14:paraId="06993282" w14:textId="77777777" w:rsidR="00347BC6" w:rsidRPr="001172EB" w:rsidRDefault="00347BC6" w:rsidP="00347BC6">
      <w:pPr>
        <w:tabs>
          <w:tab w:val="left" w:pos="680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E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28F94" wp14:editId="551AD7FD">
                <wp:simplePos x="0" y="0"/>
                <wp:positionH relativeFrom="column">
                  <wp:posOffset>273685</wp:posOffset>
                </wp:positionH>
                <wp:positionV relativeFrom="paragraph">
                  <wp:posOffset>24130</wp:posOffset>
                </wp:positionV>
                <wp:extent cx="5557520" cy="635"/>
                <wp:effectExtent l="0" t="0" r="24130" b="37465"/>
                <wp:wrapNone/>
                <wp:docPr id="1" name="Соединительная линия уступом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752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7DAC4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" o:spid="_x0000_s1026" type="#_x0000_t34" style="position:absolute;margin-left:21.55pt;margin-top:1.9pt;width:437.6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" strokeweight="1.75pt"/>
            </w:pict>
          </mc:Fallback>
        </mc:AlternateContent>
      </w:r>
      <w:r w:rsidRPr="001172EB">
        <w:rPr>
          <w:rFonts w:ascii="Times New Roman" w:hAnsi="Times New Roman" w:cs="Times New Roman"/>
          <w:b/>
          <w:sz w:val="28"/>
          <w:szCs w:val="28"/>
        </w:rPr>
        <w:t>454074 г</w:t>
      </w:r>
      <w:proofErr w:type="gramStart"/>
      <w:r w:rsidRPr="001172EB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1172EB">
        <w:rPr>
          <w:rFonts w:ascii="Times New Roman" w:hAnsi="Times New Roman" w:cs="Times New Roman"/>
          <w:b/>
          <w:sz w:val="28"/>
          <w:szCs w:val="28"/>
        </w:rPr>
        <w:t>елябинск, ул. Героев Танкограда, 21      т/ф 772-15-29;</w:t>
      </w:r>
    </w:p>
    <w:p w14:paraId="3E3351BC" w14:textId="77777777" w:rsidR="00347BC6" w:rsidRPr="001172EB" w:rsidRDefault="00347BC6" w:rsidP="00347B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D36F17" w14:textId="77777777" w:rsidR="00347BC6" w:rsidRPr="001172EB" w:rsidRDefault="00347BC6" w:rsidP="00347B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599E5F" w14:textId="77777777" w:rsidR="00347BC6" w:rsidRPr="001172EB" w:rsidRDefault="00347BC6" w:rsidP="00347B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1D7443" w14:textId="77777777" w:rsidR="00347BC6" w:rsidRPr="001172EB" w:rsidRDefault="00347BC6" w:rsidP="00347BC6">
      <w:pPr>
        <w:spacing w:after="12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172EB">
        <w:rPr>
          <w:rFonts w:ascii="Times New Roman" w:hAnsi="Times New Roman" w:cs="Times New Roman"/>
          <w:b/>
          <w:i/>
          <w:sz w:val="28"/>
          <w:szCs w:val="28"/>
        </w:rPr>
        <w:t>Приложение к адаптированной основной общеобразовательной программе</w:t>
      </w:r>
    </w:p>
    <w:p w14:paraId="7901E855" w14:textId="77777777" w:rsidR="00347BC6" w:rsidRPr="001172EB" w:rsidRDefault="00347BC6" w:rsidP="00347BC6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 w:rsidRPr="001172EB">
        <w:rPr>
          <w:rFonts w:ascii="Times New Roman" w:hAnsi="Times New Roman" w:cs="Times New Roman"/>
          <w:b/>
          <w:i/>
          <w:sz w:val="28"/>
          <w:szCs w:val="28"/>
        </w:rPr>
        <w:t xml:space="preserve"> основного общего образования</w:t>
      </w:r>
    </w:p>
    <w:p w14:paraId="593AF558" w14:textId="77777777" w:rsidR="00347BC6" w:rsidRPr="001172EB" w:rsidRDefault="00347BC6" w:rsidP="00347BC6">
      <w:pPr>
        <w:autoSpaceDE w:val="0"/>
        <w:autoSpaceDN w:val="0"/>
        <w:adjustRightInd w:val="0"/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45E32389" w14:textId="77777777" w:rsidR="00347BC6" w:rsidRPr="001172EB" w:rsidRDefault="00347BC6" w:rsidP="00347BC6">
      <w:pPr>
        <w:autoSpaceDE w:val="0"/>
        <w:autoSpaceDN w:val="0"/>
        <w:adjustRightInd w:val="0"/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35D70E32" w14:textId="77777777" w:rsidR="00347BC6" w:rsidRPr="001172EB" w:rsidRDefault="00347BC6" w:rsidP="00347BC6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6485C53" w14:textId="77777777" w:rsidR="00347BC6" w:rsidRPr="001172EB" w:rsidRDefault="00347BC6" w:rsidP="001172EB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14:paraId="710A8C8E" w14:textId="77777777" w:rsidR="00347BC6" w:rsidRPr="001172EB" w:rsidRDefault="00347BC6" w:rsidP="00347BC6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3CBF0A77" w14:textId="77777777" w:rsidR="00347BC6" w:rsidRPr="001172EB" w:rsidRDefault="00347BC6" w:rsidP="00347BC6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172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Программа коррекционно-развивающего курса</w:t>
      </w:r>
    </w:p>
    <w:p w14:paraId="080139D8" w14:textId="77777777" w:rsidR="00347BC6" w:rsidRPr="001172EB" w:rsidRDefault="00347BC6" w:rsidP="00347BC6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172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«Дефектологическое сопровождение»</w:t>
      </w:r>
    </w:p>
    <w:p w14:paraId="3214D94E" w14:textId="77777777" w:rsidR="00347BC6" w:rsidRPr="001172EB" w:rsidRDefault="00347BC6" w:rsidP="00347BC6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172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5-10 классы</w:t>
      </w:r>
    </w:p>
    <w:p w14:paraId="64E143E6" w14:textId="77777777" w:rsidR="00347BC6" w:rsidRPr="001172EB" w:rsidRDefault="00347BC6" w:rsidP="00347BC6">
      <w:pPr>
        <w:autoSpaceDE w:val="0"/>
        <w:autoSpaceDN w:val="0"/>
        <w:adjustRightInd w:val="0"/>
        <w:spacing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0F6C218" w14:textId="77777777" w:rsidR="00347BC6" w:rsidRDefault="00347BC6" w:rsidP="001172EB">
      <w:pPr>
        <w:rPr>
          <w:rFonts w:ascii="Times New Roman" w:hAnsi="Times New Roman" w:cs="Times New Roman"/>
          <w:sz w:val="28"/>
          <w:szCs w:val="28"/>
        </w:rPr>
      </w:pPr>
    </w:p>
    <w:p w14:paraId="0580F002" w14:textId="77777777" w:rsidR="001172EB" w:rsidRDefault="001172EB" w:rsidP="001172EB">
      <w:pPr>
        <w:rPr>
          <w:rFonts w:ascii="Times New Roman" w:hAnsi="Times New Roman" w:cs="Times New Roman"/>
          <w:sz w:val="28"/>
          <w:szCs w:val="28"/>
        </w:rPr>
      </w:pPr>
    </w:p>
    <w:p w14:paraId="3E8435AC" w14:textId="77777777" w:rsidR="001172EB" w:rsidRDefault="001172EB" w:rsidP="001172EB">
      <w:pPr>
        <w:rPr>
          <w:rFonts w:ascii="Times New Roman" w:hAnsi="Times New Roman" w:cs="Times New Roman"/>
          <w:sz w:val="28"/>
          <w:szCs w:val="28"/>
        </w:rPr>
      </w:pPr>
    </w:p>
    <w:p w14:paraId="710BE31E" w14:textId="77777777" w:rsidR="001172EB" w:rsidRDefault="001172EB" w:rsidP="001172EB">
      <w:pPr>
        <w:rPr>
          <w:rFonts w:ascii="Times New Roman" w:hAnsi="Times New Roman" w:cs="Times New Roman"/>
          <w:sz w:val="28"/>
          <w:szCs w:val="28"/>
        </w:rPr>
      </w:pPr>
    </w:p>
    <w:p w14:paraId="7014FBB8" w14:textId="77777777" w:rsidR="001172EB" w:rsidRDefault="001172EB" w:rsidP="001172EB">
      <w:pPr>
        <w:rPr>
          <w:rFonts w:ascii="Times New Roman" w:hAnsi="Times New Roman" w:cs="Times New Roman"/>
          <w:sz w:val="28"/>
          <w:szCs w:val="28"/>
        </w:rPr>
      </w:pPr>
    </w:p>
    <w:p w14:paraId="7009AB91" w14:textId="77777777" w:rsidR="001172EB" w:rsidRDefault="001172EB" w:rsidP="001172EB">
      <w:pPr>
        <w:rPr>
          <w:rFonts w:ascii="Times New Roman" w:hAnsi="Times New Roman" w:cs="Times New Roman"/>
          <w:sz w:val="28"/>
          <w:szCs w:val="28"/>
        </w:rPr>
      </w:pPr>
    </w:p>
    <w:p w14:paraId="3E07BEE8" w14:textId="77777777" w:rsidR="001172EB" w:rsidRDefault="001172EB" w:rsidP="001172EB">
      <w:pPr>
        <w:rPr>
          <w:rFonts w:ascii="Times New Roman" w:hAnsi="Times New Roman" w:cs="Times New Roman"/>
          <w:sz w:val="28"/>
          <w:szCs w:val="28"/>
        </w:rPr>
      </w:pPr>
    </w:p>
    <w:p w14:paraId="4A338D0B" w14:textId="77777777" w:rsidR="001172EB" w:rsidRDefault="001172EB" w:rsidP="001172EB">
      <w:pPr>
        <w:rPr>
          <w:b/>
        </w:rPr>
      </w:pPr>
    </w:p>
    <w:p w14:paraId="36B6B2C4" w14:textId="77777777" w:rsidR="00D55BFE" w:rsidRPr="001172EB" w:rsidRDefault="00347BC6" w:rsidP="00117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2EB">
        <w:rPr>
          <w:rFonts w:ascii="Times New Roman" w:hAnsi="Times New Roman" w:cs="Times New Roman"/>
          <w:b/>
          <w:sz w:val="24"/>
          <w:szCs w:val="24"/>
        </w:rPr>
        <w:t>Челябинск</w:t>
      </w:r>
    </w:p>
    <w:p w14:paraId="48A1476B" w14:textId="77777777" w:rsidR="00B40B21" w:rsidRDefault="00B40B21" w:rsidP="00D55BFE">
      <w:pPr>
        <w:rPr>
          <w:rFonts w:ascii="Times New Roman" w:hAnsi="Times New Roman" w:cs="Times New Roman"/>
          <w:sz w:val="28"/>
          <w:szCs w:val="28"/>
        </w:rPr>
      </w:pPr>
    </w:p>
    <w:p w14:paraId="19F4E5E4" w14:textId="5F57DC0A" w:rsidR="00D55BFE" w:rsidRPr="004B11F4" w:rsidRDefault="00D55BFE" w:rsidP="00B40B21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1F4">
        <w:rPr>
          <w:rFonts w:ascii="Times New Roman" w:hAnsi="Times New Roman" w:cs="Times New Roman"/>
          <w:sz w:val="28"/>
          <w:szCs w:val="28"/>
        </w:rPr>
        <w:t>Содержание</w:t>
      </w:r>
    </w:p>
    <w:p w14:paraId="632429C0" w14:textId="77777777" w:rsidR="00D55BFE" w:rsidRPr="004B11F4" w:rsidRDefault="00D55BFE" w:rsidP="00D55BFE">
      <w:pPr>
        <w:rPr>
          <w:rFonts w:ascii="Times New Roman" w:hAnsi="Times New Roman" w:cs="Times New Roman"/>
          <w:sz w:val="28"/>
          <w:szCs w:val="28"/>
        </w:rPr>
      </w:pPr>
      <w:r w:rsidRPr="004B11F4">
        <w:rPr>
          <w:rFonts w:ascii="Times New Roman" w:hAnsi="Times New Roman" w:cs="Times New Roman"/>
          <w:sz w:val="28"/>
          <w:szCs w:val="28"/>
        </w:rPr>
        <w:t>1.  Пояснительная    записка</w:t>
      </w:r>
    </w:p>
    <w:p w14:paraId="7D62A75A" w14:textId="7B3BE541" w:rsidR="00D55BFE" w:rsidRPr="004B11F4" w:rsidRDefault="004B11F4" w:rsidP="00D55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</w:t>
      </w:r>
      <w:r w:rsidR="00D55BFE" w:rsidRPr="004B11F4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</w:t>
      </w:r>
      <w:r w:rsidR="00FF30D8">
        <w:rPr>
          <w:rFonts w:ascii="Times New Roman" w:hAnsi="Times New Roman" w:cs="Times New Roman"/>
          <w:sz w:val="28"/>
          <w:szCs w:val="28"/>
        </w:rPr>
        <w:t>3</w:t>
      </w:r>
      <w:r w:rsidR="00D55BFE" w:rsidRPr="004B11F4">
        <w:rPr>
          <w:rFonts w:ascii="Times New Roman" w:hAnsi="Times New Roman" w:cs="Times New Roman"/>
          <w:sz w:val="28"/>
          <w:szCs w:val="28"/>
        </w:rPr>
        <w:t>стр.</w:t>
      </w:r>
    </w:p>
    <w:p w14:paraId="4CBB2A85" w14:textId="4632731B" w:rsidR="00D55BFE" w:rsidRPr="004B11F4" w:rsidRDefault="00331EC9" w:rsidP="00D55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программы….</w:t>
      </w:r>
      <w:r w:rsidR="00D55BFE" w:rsidRPr="004B11F4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</w:t>
      </w:r>
      <w:r w:rsidR="004B11F4">
        <w:rPr>
          <w:rFonts w:ascii="Times New Roman" w:hAnsi="Times New Roman" w:cs="Times New Roman"/>
          <w:sz w:val="28"/>
          <w:szCs w:val="28"/>
        </w:rPr>
        <w:t>...........</w:t>
      </w:r>
      <w:r w:rsidR="002E35DE">
        <w:rPr>
          <w:rFonts w:ascii="Times New Roman" w:hAnsi="Times New Roman" w:cs="Times New Roman"/>
          <w:sz w:val="28"/>
          <w:szCs w:val="28"/>
        </w:rPr>
        <w:t>.3-</w:t>
      </w:r>
      <w:r w:rsidR="00FF30D8">
        <w:rPr>
          <w:rFonts w:ascii="Times New Roman" w:hAnsi="Times New Roman" w:cs="Times New Roman"/>
          <w:sz w:val="28"/>
          <w:szCs w:val="28"/>
        </w:rPr>
        <w:t xml:space="preserve"> 4</w:t>
      </w:r>
      <w:r w:rsidR="00D55BFE" w:rsidRPr="004B11F4">
        <w:rPr>
          <w:rFonts w:ascii="Times New Roman" w:hAnsi="Times New Roman" w:cs="Times New Roman"/>
          <w:sz w:val="28"/>
          <w:szCs w:val="28"/>
        </w:rPr>
        <w:t>стр.</w:t>
      </w:r>
    </w:p>
    <w:p w14:paraId="435B0FDA" w14:textId="621C1453" w:rsidR="00D55BFE" w:rsidRPr="004B11F4" w:rsidRDefault="003A36BE" w:rsidP="00D55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31EC9">
        <w:rPr>
          <w:rFonts w:ascii="Times New Roman" w:hAnsi="Times New Roman" w:cs="Times New Roman"/>
          <w:sz w:val="28"/>
          <w:szCs w:val="28"/>
        </w:rPr>
        <w:t>Общая характеристика курса…</w:t>
      </w:r>
      <w:r w:rsidR="00D55BFE" w:rsidRPr="004B11F4">
        <w:rPr>
          <w:rFonts w:ascii="Times New Roman" w:hAnsi="Times New Roman" w:cs="Times New Roman"/>
          <w:sz w:val="28"/>
          <w:szCs w:val="28"/>
        </w:rPr>
        <w:t>........................................................</w:t>
      </w:r>
      <w:r w:rsidR="002E35DE">
        <w:rPr>
          <w:rFonts w:ascii="Times New Roman" w:hAnsi="Times New Roman" w:cs="Times New Roman"/>
          <w:sz w:val="28"/>
          <w:szCs w:val="28"/>
        </w:rPr>
        <w:t>..</w:t>
      </w:r>
      <w:r w:rsidR="00FF30D8">
        <w:rPr>
          <w:rFonts w:ascii="Times New Roman" w:hAnsi="Times New Roman" w:cs="Times New Roman"/>
          <w:sz w:val="28"/>
          <w:szCs w:val="28"/>
        </w:rPr>
        <w:t>4</w:t>
      </w:r>
      <w:r w:rsidR="002E35DE">
        <w:rPr>
          <w:rFonts w:ascii="Times New Roman" w:hAnsi="Times New Roman" w:cs="Times New Roman"/>
          <w:sz w:val="28"/>
          <w:szCs w:val="28"/>
        </w:rPr>
        <w:t>-5</w:t>
      </w:r>
      <w:r w:rsidR="00D55BFE" w:rsidRPr="004B11F4">
        <w:rPr>
          <w:rFonts w:ascii="Times New Roman" w:hAnsi="Times New Roman" w:cs="Times New Roman"/>
          <w:sz w:val="28"/>
          <w:szCs w:val="28"/>
        </w:rPr>
        <w:t>стр.</w:t>
      </w:r>
    </w:p>
    <w:p w14:paraId="177BE861" w14:textId="504CE446" w:rsidR="00D55BFE" w:rsidRPr="004B11F4" w:rsidRDefault="003A36BE" w:rsidP="00D55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55BFE" w:rsidRPr="004B11F4">
        <w:rPr>
          <w:rFonts w:ascii="Times New Roman" w:hAnsi="Times New Roman" w:cs="Times New Roman"/>
          <w:sz w:val="28"/>
          <w:szCs w:val="28"/>
        </w:rPr>
        <w:t>М</w:t>
      </w:r>
      <w:r w:rsidR="00331EC9">
        <w:rPr>
          <w:rFonts w:ascii="Times New Roman" w:hAnsi="Times New Roman" w:cs="Times New Roman"/>
          <w:sz w:val="28"/>
          <w:szCs w:val="28"/>
        </w:rPr>
        <w:t xml:space="preserve">есто курса в </w:t>
      </w:r>
      <w:r w:rsidR="00D55BFE" w:rsidRPr="004B11F4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="00331EC9">
        <w:rPr>
          <w:rFonts w:ascii="Times New Roman" w:hAnsi="Times New Roman" w:cs="Times New Roman"/>
          <w:sz w:val="28"/>
          <w:szCs w:val="28"/>
        </w:rPr>
        <w:t>плане...</w:t>
      </w:r>
      <w:r w:rsidR="00D55BFE" w:rsidRPr="004B11F4">
        <w:rPr>
          <w:rFonts w:ascii="Times New Roman" w:hAnsi="Times New Roman" w:cs="Times New Roman"/>
          <w:sz w:val="28"/>
          <w:szCs w:val="28"/>
        </w:rPr>
        <w:t>........................................................</w:t>
      </w:r>
      <w:r w:rsidR="004B11F4">
        <w:rPr>
          <w:rFonts w:ascii="Times New Roman" w:hAnsi="Times New Roman" w:cs="Times New Roman"/>
          <w:sz w:val="28"/>
          <w:szCs w:val="28"/>
        </w:rPr>
        <w:t>..</w:t>
      </w:r>
      <w:r w:rsidR="002E35DE">
        <w:rPr>
          <w:rFonts w:ascii="Times New Roman" w:hAnsi="Times New Roman" w:cs="Times New Roman"/>
          <w:sz w:val="28"/>
          <w:szCs w:val="28"/>
        </w:rPr>
        <w:t>5</w:t>
      </w:r>
      <w:r w:rsidR="00D55BFE" w:rsidRPr="004B11F4">
        <w:rPr>
          <w:rFonts w:ascii="Times New Roman" w:hAnsi="Times New Roman" w:cs="Times New Roman"/>
          <w:sz w:val="28"/>
          <w:szCs w:val="28"/>
        </w:rPr>
        <w:t>стр.</w:t>
      </w:r>
    </w:p>
    <w:p w14:paraId="078E7DF9" w14:textId="15E540D6" w:rsidR="00D55BFE" w:rsidRPr="004B11F4" w:rsidRDefault="003A36BE" w:rsidP="00D55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5BFE" w:rsidRPr="004B11F4">
        <w:rPr>
          <w:rFonts w:ascii="Times New Roman" w:hAnsi="Times New Roman" w:cs="Times New Roman"/>
          <w:sz w:val="28"/>
          <w:szCs w:val="28"/>
        </w:rPr>
        <w:t>Ценност</w:t>
      </w:r>
      <w:r w:rsidR="00331EC9">
        <w:rPr>
          <w:rFonts w:ascii="Times New Roman" w:hAnsi="Times New Roman" w:cs="Times New Roman"/>
          <w:sz w:val="28"/>
          <w:szCs w:val="28"/>
        </w:rPr>
        <w:t>ные ориентиры содержания курса.</w:t>
      </w:r>
      <w:r w:rsidR="00D55BFE" w:rsidRPr="004B11F4">
        <w:rPr>
          <w:rFonts w:ascii="Times New Roman" w:hAnsi="Times New Roman" w:cs="Times New Roman"/>
          <w:sz w:val="28"/>
          <w:szCs w:val="28"/>
        </w:rPr>
        <w:t>....................................</w:t>
      </w:r>
      <w:r w:rsidR="004B11F4">
        <w:rPr>
          <w:rFonts w:ascii="Times New Roman" w:hAnsi="Times New Roman" w:cs="Times New Roman"/>
          <w:sz w:val="28"/>
          <w:szCs w:val="28"/>
        </w:rPr>
        <w:t>..</w:t>
      </w:r>
      <w:r w:rsidR="00920A70">
        <w:rPr>
          <w:rFonts w:ascii="Times New Roman" w:hAnsi="Times New Roman" w:cs="Times New Roman"/>
          <w:sz w:val="28"/>
          <w:szCs w:val="28"/>
        </w:rPr>
        <w:t>5-6</w:t>
      </w:r>
      <w:r w:rsidR="00D55BFE" w:rsidRPr="004B11F4">
        <w:rPr>
          <w:rFonts w:ascii="Times New Roman" w:hAnsi="Times New Roman" w:cs="Times New Roman"/>
          <w:sz w:val="28"/>
          <w:szCs w:val="28"/>
        </w:rPr>
        <w:t>стр.</w:t>
      </w:r>
    </w:p>
    <w:p w14:paraId="00837DCC" w14:textId="6D2A8259" w:rsidR="00D55BFE" w:rsidRPr="004B11F4" w:rsidRDefault="003A36BE" w:rsidP="00D55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55BFE" w:rsidRPr="004B11F4">
        <w:rPr>
          <w:rFonts w:ascii="Times New Roman" w:hAnsi="Times New Roman" w:cs="Times New Roman"/>
          <w:sz w:val="28"/>
          <w:szCs w:val="28"/>
        </w:rPr>
        <w:t>Личностные</w:t>
      </w:r>
      <w:r w:rsidR="00331EC9">
        <w:rPr>
          <w:rFonts w:ascii="Times New Roman" w:hAnsi="Times New Roman" w:cs="Times New Roman"/>
          <w:sz w:val="28"/>
          <w:szCs w:val="28"/>
        </w:rPr>
        <w:t xml:space="preserve">, метапредметные и предметные </w:t>
      </w:r>
      <w:r w:rsidR="004B11F4">
        <w:rPr>
          <w:rFonts w:ascii="Times New Roman" w:hAnsi="Times New Roman" w:cs="Times New Roman"/>
          <w:sz w:val="28"/>
          <w:szCs w:val="28"/>
        </w:rPr>
        <w:t xml:space="preserve">результаты освоения </w:t>
      </w:r>
      <w:r w:rsidR="00D55BFE" w:rsidRPr="004B11F4">
        <w:rPr>
          <w:rFonts w:ascii="Times New Roman" w:hAnsi="Times New Roman" w:cs="Times New Roman"/>
          <w:sz w:val="28"/>
          <w:szCs w:val="28"/>
        </w:rPr>
        <w:t>...</w:t>
      </w:r>
      <w:r w:rsidR="002E35DE">
        <w:rPr>
          <w:rFonts w:ascii="Times New Roman" w:hAnsi="Times New Roman" w:cs="Times New Roman"/>
          <w:sz w:val="28"/>
          <w:szCs w:val="28"/>
        </w:rPr>
        <w:t>6-</w:t>
      </w:r>
      <w:r w:rsidR="003C45D3">
        <w:rPr>
          <w:rFonts w:ascii="Times New Roman" w:hAnsi="Times New Roman" w:cs="Times New Roman"/>
          <w:sz w:val="28"/>
          <w:szCs w:val="28"/>
        </w:rPr>
        <w:t>9</w:t>
      </w:r>
      <w:r w:rsidR="00D55BFE" w:rsidRPr="004B11F4">
        <w:rPr>
          <w:rFonts w:ascii="Times New Roman" w:hAnsi="Times New Roman" w:cs="Times New Roman"/>
          <w:sz w:val="28"/>
          <w:szCs w:val="28"/>
        </w:rPr>
        <w:t>стр.</w:t>
      </w:r>
    </w:p>
    <w:p w14:paraId="4F7DA166" w14:textId="703C13C3" w:rsidR="00D55BFE" w:rsidRPr="004B11F4" w:rsidRDefault="003A36BE" w:rsidP="00D55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31EC9">
        <w:rPr>
          <w:rFonts w:ascii="Times New Roman" w:hAnsi="Times New Roman" w:cs="Times New Roman"/>
          <w:sz w:val="28"/>
          <w:szCs w:val="28"/>
        </w:rPr>
        <w:t>Содержание курса…</w:t>
      </w:r>
      <w:r w:rsidR="00D55BFE" w:rsidRPr="004B11F4">
        <w:rPr>
          <w:rFonts w:ascii="Times New Roman" w:hAnsi="Times New Roman" w:cs="Times New Roman"/>
          <w:sz w:val="28"/>
          <w:szCs w:val="28"/>
        </w:rPr>
        <w:t>............................................</w:t>
      </w:r>
      <w:r w:rsidR="004B11F4">
        <w:rPr>
          <w:rFonts w:ascii="Times New Roman" w:hAnsi="Times New Roman" w:cs="Times New Roman"/>
          <w:sz w:val="28"/>
          <w:szCs w:val="28"/>
        </w:rPr>
        <w:t>..............................</w:t>
      </w:r>
      <w:r w:rsidR="00331EC9">
        <w:rPr>
          <w:rFonts w:ascii="Times New Roman" w:hAnsi="Times New Roman" w:cs="Times New Roman"/>
          <w:sz w:val="28"/>
          <w:szCs w:val="28"/>
        </w:rPr>
        <w:t>..</w:t>
      </w:r>
      <w:r w:rsidR="003C45D3">
        <w:rPr>
          <w:rFonts w:ascii="Times New Roman" w:hAnsi="Times New Roman" w:cs="Times New Roman"/>
          <w:sz w:val="28"/>
          <w:szCs w:val="28"/>
        </w:rPr>
        <w:t>9-10</w:t>
      </w:r>
      <w:r w:rsidR="00D55BFE" w:rsidRPr="004B11F4">
        <w:rPr>
          <w:rFonts w:ascii="Times New Roman" w:hAnsi="Times New Roman" w:cs="Times New Roman"/>
          <w:sz w:val="28"/>
          <w:szCs w:val="28"/>
        </w:rPr>
        <w:t>стр.</w:t>
      </w:r>
    </w:p>
    <w:p w14:paraId="21A598EE" w14:textId="6332A192" w:rsidR="00D55BFE" w:rsidRPr="004B11F4" w:rsidRDefault="003A36BE" w:rsidP="00D55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31EC9">
        <w:rPr>
          <w:rFonts w:ascii="Times New Roman" w:hAnsi="Times New Roman" w:cs="Times New Roman"/>
          <w:sz w:val="28"/>
          <w:szCs w:val="28"/>
        </w:rPr>
        <w:t>Тематическое планирование.....</w:t>
      </w:r>
      <w:r w:rsidR="00D55BFE" w:rsidRPr="004B11F4">
        <w:rPr>
          <w:rFonts w:ascii="Times New Roman" w:hAnsi="Times New Roman" w:cs="Times New Roman"/>
          <w:sz w:val="28"/>
          <w:szCs w:val="28"/>
        </w:rPr>
        <w:t>..........................................................1</w:t>
      </w:r>
      <w:r w:rsidR="003C45D3">
        <w:rPr>
          <w:rFonts w:ascii="Times New Roman" w:hAnsi="Times New Roman" w:cs="Times New Roman"/>
          <w:sz w:val="28"/>
          <w:szCs w:val="28"/>
        </w:rPr>
        <w:t>1</w:t>
      </w:r>
      <w:r w:rsidR="002E35DE">
        <w:rPr>
          <w:rFonts w:ascii="Times New Roman" w:hAnsi="Times New Roman" w:cs="Times New Roman"/>
          <w:sz w:val="28"/>
          <w:szCs w:val="28"/>
        </w:rPr>
        <w:t>-13</w:t>
      </w:r>
      <w:r w:rsidR="00D55BFE" w:rsidRPr="004B11F4">
        <w:rPr>
          <w:rFonts w:ascii="Times New Roman" w:hAnsi="Times New Roman" w:cs="Times New Roman"/>
          <w:sz w:val="28"/>
          <w:szCs w:val="28"/>
        </w:rPr>
        <w:t>стр.</w:t>
      </w:r>
    </w:p>
    <w:p w14:paraId="68E89D5A" w14:textId="2651E91F" w:rsidR="00D55BFE" w:rsidRPr="004B11F4" w:rsidRDefault="003A36BE" w:rsidP="00D55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331EC9">
        <w:rPr>
          <w:rFonts w:ascii="Times New Roman" w:hAnsi="Times New Roman" w:cs="Times New Roman"/>
          <w:sz w:val="28"/>
          <w:szCs w:val="28"/>
        </w:rPr>
        <w:t>Контрольно-измерительные материалы</w:t>
      </w:r>
      <w:r w:rsidR="00D55BFE" w:rsidRPr="004B11F4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4B11F4">
        <w:rPr>
          <w:rFonts w:ascii="Times New Roman" w:hAnsi="Times New Roman" w:cs="Times New Roman"/>
          <w:sz w:val="28"/>
          <w:szCs w:val="28"/>
        </w:rPr>
        <w:t>...</w:t>
      </w:r>
      <w:r w:rsidR="002E35DE">
        <w:rPr>
          <w:rFonts w:ascii="Times New Roman" w:hAnsi="Times New Roman" w:cs="Times New Roman"/>
          <w:sz w:val="28"/>
          <w:szCs w:val="28"/>
        </w:rPr>
        <w:t>14-15</w:t>
      </w:r>
      <w:r w:rsidR="00D55BFE" w:rsidRPr="004B11F4">
        <w:rPr>
          <w:rFonts w:ascii="Times New Roman" w:hAnsi="Times New Roman" w:cs="Times New Roman"/>
          <w:sz w:val="28"/>
          <w:szCs w:val="28"/>
        </w:rPr>
        <w:t xml:space="preserve"> стр.</w:t>
      </w:r>
    </w:p>
    <w:p w14:paraId="3EE97D0E" w14:textId="539F6E28" w:rsidR="00D55BFE" w:rsidRDefault="001172EB" w:rsidP="00D55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55BFE" w:rsidRPr="004B11F4">
        <w:rPr>
          <w:rFonts w:ascii="Times New Roman" w:hAnsi="Times New Roman" w:cs="Times New Roman"/>
          <w:sz w:val="28"/>
          <w:szCs w:val="28"/>
        </w:rPr>
        <w:t>. Материально-техническое</w:t>
      </w:r>
      <w:r w:rsidR="003A36BE">
        <w:rPr>
          <w:rFonts w:ascii="Times New Roman" w:hAnsi="Times New Roman" w:cs="Times New Roman"/>
          <w:sz w:val="28"/>
          <w:szCs w:val="28"/>
        </w:rPr>
        <w:t xml:space="preserve">   обеспечение образовательного </w:t>
      </w:r>
      <w:r w:rsidR="00781C64">
        <w:rPr>
          <w:rFonts w:ascii="Times New Roman" w:hAnsi="Times New Roman" w:cs="Times New Roman"/>
          <w:sz w:val="28"/>
          <w:szCs w:val="28"/>
        </w:rPr>
        <w:t>процесса..</w:t>
      </w:r>
      <w:r w:rsidR="002E35DE">
        <w:rPr>
          <w:rFonts w:ascii="Times New Roman" w:hAnsi="Times New Roman" w:cs="Times New Roman"/>
          <w:sz w:val="28"/>
          <w:szCs w:val="28"/>
        </w:rPr>
        <w:t>1</w:t>
      </w:r>
      <w:r w:rsidR="00D55BFE" w:rsidRPr="004B11F4">
        <w:rPr>
          <w:rFonts w:ascii="Times New Roman" w:hAnsi="Times New Roman" w:cs="Times New Roman"/>
          <w:sz w:val="28"/>
          <w:szCs w:val="28"/>
        </w:rPr>
        <w:t>5стр.</w:t>
      </w:r>
    </w:p>
    <w:p w14:paraId="1E6F697D" w14:textId="4E54710C" w:rsidR="0020752F" w:rsidRPr="004B11F4" w:rsidRDefault="0020752F" w:rsidP="00D55B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10.Календарн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тематическое планирование………………………</w:t>
      </w:r>
      <w:r w:rsidR="00781C64">
        <w:rPr>
          <w:rFonts w:ascii="Times New Roman" w:hAnsi="Times New Roman" w:cs="Times New Roman"/>
          <w:sz w:val="28"/>
          <w:szCs w:val="28"/>
        </w:rPr>
        <w:t xml:space="preserve">   </w:t>
      </w:r>
      <w:r w:rsidR="002E35DE">
        <w:rPr>
          <w:rFonts w:ascii="Times New Roman" w:hAnsi="Times New Roman" w:cs="Times New Roman"/>
          <w:sz w:val="28"/>
          <w:szCs w:val="28"/>
        </w:rPr>
        <w:t>16-</w:t>
      </w:r>
      <w:r w:rsidR="00CA1E79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>стр.</w:t>
      </w:r>
    </w:p>
    <w:p w14:paraId="332EAD5D" w14:textId="77777777" w:rsidR="00D55BFE" w:rsidRPr="004B11F4" w:rsidRDefault="00D55BFE" w:rsidP="00D55BFE">
      <w:pPr>
        <w:rPr>
          <w:rFonts w:ascii="Times New Roman" w:hAnsi="Times New Roman" w:cs="Times New Roman"/>
          <w:sz w:val="28"/>
          <w:szCs w:val="28"/>
        </w:rPr>
      </w:pPr>
    </w:p>
    <w:p w14:paraId="20BD912B" w14:textId="77777777" w:rsidR="00D55BFE" w:rsidRDefault="00D55BFE" w:rsidP="00D55BFE"/>
    <w:p w14:paraId="2376E3EF" w14:textId="77777777" w:rsidR="00D55BFE" w:rsidRDefault="00D55BFE" w:rsidP="00D55BFE"/>
    <w:p w14:paraId="2312FBFA" w14:textId="77777777" w:rsidR="00D55BFE" w:rsidRDefault="00D55BFE" w:rsidP="00D55BFE"/>
    <w:p w14:paraId="2A59697B" w14:textId="77777777" w:rsidR="00D55BFE" w:rsidRDefault="00D55BFE" w:rsidP="00D55BFE"/>
    <w:p w14:paraId="43306E59" w14:textId="77777777" w:rsidR="00D55BFE" w:rsidRDefault="00D55BFE" w:rsidP="00D55BFE"/>
    <w:p w14:paraId="34061DEE" w14:textId="77777777" w:rsidR="00D55BFE" w:rsidRDefault="00D55BFE" w:rsidP="00D55BFE"/>
    <w:p w14:paraId="69B705E1" w14:textId="77777777" w:rsidR="00D55BFE" w:rsidRDefault="00D55BFE" w:rsidP="00D55BFE"/>
    <w:p w14:paraId="2D698173" w14:textId="77777777" w:rsidR="00D55BFE" w:rsidRDefault="00D55BFE" w:rsidP="00D55BFE"/>
    <w:p w14:paraId="4397E428" w14:textId="77777777" w:rsidR="00D55BFE" w:rsidRDefault="00D55BFE" w:rsidP="00D55BFE"/>
    <w:p w14:paraId="3518A208" w14:textId="77777777" w:rsidR="00D55BFE" w:rsidRDefault="00D55BFE" w:rsidP="00D55BFE"/>
    <w:p w14:paraId="0D0CDC09" w14:textId="77777777" w:rsidR="00D55BFE" w:rsidRDefault="00D55BFE" w:rsidP="00D55BFE"/>
    <w:p w14:paraId="2ED86A01" w14:textId="77777777" w:rsidR="00B40B21" w:rsidRDefault="00B40B21" w:rsidP="00D55BFE"/>
    <w:p w14:paraId="07298CD6" w14:textId="77777777" w:rsidR="002E35DE" w:rsidRDefault="002E35DE" w:rsidP="00D55BFE">
      <w:pPr>
        <w:rPr>
          <w:sz w:val="28"/>
          <w:szCs w:val="28"/>
        </w:rPr>
      </w:pPr>
    </w:p>
    <w:p w14:paraId="42346AD0" w14:textId="77777777" w:rsidR="00331EC9" w:rsidRPr="00D55BFE" w:rsidRDefault="00331EC9" w:rsidP="00D55BFE">
      <w:pPr>
        <w:rPr>
          <w:sz w:val="28"/>
          <w:szCs w:val="28"/>
        </w:rPr>
      </w:pPr>
    </w:p>
    <w:p w14:paraId="6FF27411" w14:textId="77777777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FB9">
        <w:rPr>
          <w:rFonts w:ascii="Times New Roman" w:hAnsi="Times New Roman" w:cs="Times New Roman"/>
          <w:b/>
          <w:sz w:val="28"/>
          <w:szCs w:val="28"/>
        </w:rPr>
        <w:lastRenderedPageBreak/>
        <w:t>1.  Пояснительная записка</w:t>
      </w:r>
    </w:p>
    <w:p w14:paraId="435BAD75" w14:textId="77777777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Актуальность</w:t>
      </w:r>
    </w:p>
    <w:p w14:paraId="2F1A2FF5" w14:textId="77777777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Коррекционно-развивающая работа учителя-дефектолога, основываясь</w:t>
      </w:r>
    </w:p>
    <w:p w14:paraId="76003C5C" w14:textId="5CCB2C75" w:rsidR="00D55BFE" w:rsidRPr="00CF6FB9" w:rsidRDefault="003B2FCF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на принципах коррекционной педагогики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строится с учетом </w:t>
      </w:r>
      <w:r w:rsidR="00D55BFE" w:rsidRPr="00CF6FB9">
        <w:rPr>
          <w:rFonts w:ascii="Times New Roman" w:hAnsi="Times New Roman" w:cs="Times New Roman"/>
          <w:sz w:val="28"/>
          <w:szCs w:val="28"/>
        </w:rPr>
        <w:t>возрастных и индивидуальных</w:t>
      </w:r>
      <w:r w:rsidR="00B40B21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r w:rsidRPr="00CF6FB9">
        <w:rPr>
          <w:rFonts w:ascii="Times New Roman" w:hAnsi="Times New Roman" w:cs="Times New Roman"/>
          <w:sz w:val="28"/>
          <w:szCs w:val="28"/>
        </w:rPr>
        <w:t>обучающихся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, </w:t>
      </w:r>
      <w:r w:rsidRPr="00CF6FB9">
        <w:rPr>
          <w:rFonts w:ascii="Times New Roman" w:hAnsi="Times New Roman" w:cs="Times New Roman"/>
          <w:sz w:val="28"/>
          <w:szCs w:val="28"/>
        </w:rPr>
        <w:t>в соответствии</w:t>
      </w:r>
      <w:r w:rsidR="00B40B21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>со</w:t>
      </w:r>
      <w:r w:rsidR="00B40B21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структурой и характером нарушений, их влиянием на учебную</w:t>
      </w:r>
      <w:r w:rsidR="00B40B21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>деятельность и общее развитие ребенка. В теории и практике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>обучения</w:t>
      </w:r>
      <w:r w:rsidR="00B40B21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детей с ТНР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   </w:t>
      </w:r>
      <w:r w:rsidRPr="00CF6FB9">
        <w:rPr>
          <w:rFonts w:ascii="Times New Roman" w:hAnsi="Times New Roman" w:cs="Times New Roman"/>
          <w:sz w:val="28"/>
          <w:szCs w:val="28"/>
        </w:rPr>
        <w:t xml:space="preserve">умственное развитие рассматривается как наиболее </w:t>
      </w:r>
      <w:r w:rsidR="00D55BFE" w:rsidRPr="00CF6FB9">
        <w:rPr>
          <w:rFonts w:ascii="Times New Roman" w:hAnsi="Times New Roman" w:cs="Times New Roman"/>
          <w:sz w:val="28"/>
          <w:szCs w:val="28"/>
        </w:rPr>
        <w:t>значимое направление коррекционной работы.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>Важным средством умственного развития и его коррекции является</w:t>
      </w:r>
    </w:p>
    <w:p w14:paraId="64102216" w14:textId="1311081A" w:rsidR="00D55BFE" w:rsidRPr="00CF6FB9" w:rsidRDefault="003B2FCF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формирование у обучающихся приемов умственной деятельности и, в 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частности, </w:t>
      </w:r>
      <w:r w:rsidRPr="00CF6FB9">
        <w:rPr>
          <w:rFonts w:ascii="Times New Roman" w:hAnsi="Times New Roman" w:cs="Times New Roman"/>
          <w:sz w:val="28"/>
          <w:szCs w:val="28"/>
        </w:rPr>
        <w:t>приемов мышления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, </w:t>
      </w:r>
      <w:r w:rsidRPr="00CF6FB9">
        <w:rPr>
          <w:rFonts w:ascii="Times New Roman" w:hAnsi="Times New Roman" w:cs="Times New Roman"/>
          <w:sz w:val="28"/>
          <w:szCs w:val="28"/>
        </w:rPr>
        <w:t>определяемых как способы</w:t>
      </w:r>
      <w:r w:rsidR="00D55BFE" w:rsidRPr="00CF6FB9">
        <w:rPr>
          <w:rFonts w:ascii="Times New Roman" w:hAnsi="Times New Roman" w:cs="Times New Roman"/>
          <w:sz w:val="28"/>
          <w:szCs w:val="28"/>
        </w:rPr>
        <w:t>, которыми</w:t>
      </w:r>
      <w:r w:rsidRPr="00CF6FB9">
        <w:rPr>
          <w:rFonts w:ascii="Times New Roman" w:hAnsi="Times New Roman" w:cs="Times New Roman"/>
          <w:sz w:val="28"/>
          <w:szCs w:val="28"/>
        </w:rPr>
        <w:t xml:space="preserve"> осуществляется умственная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CF6FB9">
        <w:rPr>
          <w:rFonts w:ascii="Times New Roman" w:hAnsi="Times New Roman" w:cs="Times New Roman"/>
          <w:sz w:val="28"/>
          <w:szCs w:val="28"/>
        </w:rPr>
        <w:t xml:space="preserve"> и которые могут быть выражены в перечне соответствующих интеллектуальных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действий</w:t>
      </w:r>
    </w:p>
    <w:p w14:paraId="60AE9FA8" w14:textId="702DF9C0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(Е.Н.  Кабанова-Меллер,  В.И.  </w:t>
      </w:r>
      <w:r w:rsidR="003B2FCF" w:rsidRPr="00CF6FB9">
        <w:rPr>
          <w:rFonts w:ascii="Times New Roman" w:hAnsi="Times New Roman" w:cs="Times New Roman"/>
          <w:sz w:val="28"/>
          <w:szCs w:val="28"/>
        </w:rPr>
        <w:t>Решетников и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>).  Специальное</w:t>
      </w:r>
      <w:r w:rsidR="003B2FCF" w:rsidRPr="00CF6FB9">
        <w:rPr>
          <w:rFonts w:ascii="Times New Roman" w:hAnsi="Times New Roman" w:cs="Times New Roman"/>
          <w:sz w:val="28"/>
          <w:szCs w:val="28"/>
        </w:rPr>
        <w:t xml:space="preserve"> формирование приемов мыслительной деятельности у детей с ТНР существенно повышает возможности их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3B2FCF" w:rsidRPr="00CF6FB9">
        <w:rPr>
          <w:rFonts w:ascii="Times New Roman" w:hAnsi="Times New Roman" w:cs="Times New Roman"/>
          <w:sz w:val="28"/>
          <w:szCs w:val="28"/>
        </w:rPr>
        <w:t xml:space="preserve">обучения в условиях </w:t>
      </w:r>
      <w:r w:rsidRPr="00CF6FB9">
        <w:rPr>
          <w:rFonts w:ascii="Times New Roman" w:hAnsi="Times New Roman" w:cs="Times New Roman"/>
          <w:sz w:val="28"/>
          <w:szCs w:val="28"/>
        </w:rPr>
        <w:t>общеобразовательной школы.</w:t>
      </w:r>
    </w:p>
    <w:p w14:paraId="1E98628B" w14:textId="2F4C787B" w:rsidR="00D55BFE" w:rsidRPr="00CF6FB9" w:rsidRDefault="003B2FCF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Курс «Дефектологические занятия» позволяет наиболее успешно </w:t>
      </w:r>
      <w:r w:rsidR="00D55BFE" w:rsidRPr="00CF6FB9">
        <w:rPr>
          <w:rFonts w:ascii="Times New Roman" w:hAnsi="Times New Roman" w:cs="Times New Roman"/>
          <w:sz w:val="28"/>
          <w:szCs w:val="28"/>
        </w:rPr>
        <w:t>применять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>индивидуальный подход к каждому школьнику с учётом его</w:t>
      </w:r>
      <w:r w:rsidRPr="00CF6FB9">
        <w:rPr>
          <w:rFonts w:ascii="Times New Roman" w:hAnsi="Times New Roman" w:cs="Times New Roman"/>
          <w:sz w:val="28"/>
          <w:szCs w:val="28"/>
        </w:rPr>
        <w:t xml:space="preserve"> способностей, более полно удовлетворять познавательные и жизненные интересы обучающихся</w:t>
      </w:r>
      <w:r w:rsidR="00D55BFE" w:rsidRPr="00CF6FB9">
        <w:rPr>
          <w:rFonts w:ascii="Times New Roman" w:hAnsi="Times New Roman" w:cs="Times New Roman"/>
          <w:sz w:val="28"/>
          <w:szCs w:val="28"/>
        </w:rPr>
        <w:t>.</w:t>
      </w:r>
    </w:p>
    <w:p w14:paraId="5709348E" w14:textId="77777777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со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следующими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 xml:space="preserve"> нормативными</w:t>
      </w:r>
    </w:p>
    <w:p w14:paraId="1731FF0F" w14:textId="77777777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документами:</w:t>
      </w:r>
    </w:p>
    <w:p w14:paraId="7412A342" w14:textId="36358FDE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1. Федерального Закона «Об образовани</w:t>
      </w:r>
      <w:r w:rsidR="004B11F4" w:rsidRPr="00CF6FB9">
        <w:rPr>
          <w:rFonts w:ascii="Times New Roman" w:hAnsi="Times New Roman" w:cs="Times New Roman"/>
          <w:sz w:val="28"/>
          <w:szCs w:val="28"/>
        </w:rPr>
        <w:t xml:space="preserve">и в РФ» от 29.12 </w:t>
      </w:r>
      <w:r w:rsidR="003B2FCF" w:rsidRPr="00CF6FB9">
        <w:rPr>
          <w:rFonts w:ascii="Times New Roman" w:hAnsi="Times New Roman" w:cs="Times New Roman"/>
          <w:sz w:val="28"/>
          <w:szCs w:val="28"/>
        </w:rPr>
        <w:t>2012 г.</w:t>
      </w:r>
      <w:r w:rsidR="004B11F4" w:rsidRPr="00CF6FB9">
        <w:rPr>
          <w:rFonts w:ascii="Times New Roman" w:hAnsi="Times New Roman" w:cs="Times New Roman"/>
          <w:sz w:val="28"/>
          <w:szCs w:val="28"/>
        </w:rPr>
        <w:t xml:space="preserve"> № 273– ФЗ </w:t>
      </w:r>
      <w:r w:rsidRPr="00CF6FB9">
        <w:rPr>
          <w:rFonts w:ascii="Times New Roman" w:hAnsi="Times New Roman" w:cs="Times New Roman"/>
          <w:sz w:val="28"/>
          <w:szCs w:val="28"/>
        </w:rPr>
        <w:t>4</w:t>
      </w:r>
    </w:p>
    <w:p w14:paraId="7002D7E1" w14:textId="5AA4B8E7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2. </w:t>
      </w:r>
      <w:r w:rsidR="003B2FCF" w:rsidRPr="00CF6FB9">
        <w:rPr>
          <w:rFonts w:ascii="Times New Roman" w:hAnsi="Times New Roman" w:cs="Times New Roman"/>
          <w:sz w:val="28"/>
          <w:szCs w:val="28"/>
        </w:rPr>
        <w:t>Постановление Главного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3B2FCF" w:rsidRPr="00CF6FB9">
        <w:rPr>
          <w:rFonts w:ascii="Times New Roman" w:hAnsi="Times New Roman" w:cs="Times New Roman"/>
          <w:sz w:val="28"/>
          <w:szCs w:val="28"/>
        </w:rPr>
        <w:t>государственного санитарного врача Российской Федерации от 28 января 2021</w:t>
      </w:r>
      <w:r w:rsidRPr="00CF6FB9">
        <w:rPr>
          <w:rFonts w:ascii="Times New Roman" w:hAnsi="Times New Roman" w:cs="Times New Roman"/>
          <w:sz w:val="28"/>
          <w:szCs w:val="28"/>
        </w:rPr>
        <w:t xml:space="preserve"> г. №</w:t>
      </w:r>
      <w:r w:rsidR="003B2FCF" w:rsidRPr="00CF6FB9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="003B2FCF" w:rsidRPr="00CF6FB9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3B2FCF" w:rsidRPr="00CF6FB9">
        <w:rPr>
          <w:rFonts w:ascii="Times New Roman" w:hAnsi="Times New Roman" w:cs="Times New Roman"/>
          <w:sz w:val="28"/>
          <w:szCs w:val="28"/>
        </w:rPr>
        <w:t>б утверждении санитарных правил</w:t>
      </w:r>
      <w:r w:rsidRPr="00CF6FB9">
        <w:rPr>
          <w:rFonts w:ascii="Times New Roman" w:hAnsi="Times New Roman" w:cs="Times New Roman"/>
          <w:sz w:val="28"/>
          <w:szCs w:val="28"/>
        </w:rPr>
        <w:t xml:space="preserve"> и</w:t>
      </w:r>
      <w:r w:rsidR="003B2FCF" w:rsidRPr="00CF6FB9">
        <w:rPr>
          <w:rFonts w:ascii="Times New Roman" w:hAnsi="Times New Roman" w:cs="Times New Roman"/>
          <w:sz w:val="28"/>
          <w:szCs w:val="28"/>
        </w:rPr>
        <w:t xml:space="preserve"> норм СанПиН 1.2.3685–21 «</w:t>
      </w:r>
      <w:r w:rsidRPr="00CF6FB9">
        <w:rPr>
          <w:rFonts w:ascii="Times New Roman" w:hAnsi="Times New Roman" w:cs="Times New Roman"/>
          <w:sz w:val="28"/>
          <w:szCs w:val="28"/>
        </w:rPr>
        <w:t xml:space="preserve">Гигиенические нормативы и </w:t>
      </w:r>
      <w:r w:rsidR="003B2FCF" w:rsidRPr="00CF6FB9">
        <w:rPr>
          <w:rFonts w:ascii="Times New Roman" w:hAnsi="Times New Roman" w:cs="Times New Roman"/>
          <w:sz w:val="28"/>
          <w:szCs w:val="28"/>
        </w:rPr>
        <w:t>требования к обеспечению безопасности и</w:t>
      </w:r>
      <w:r w:rsidRPr="00CF6FB9">
        <w:rPr>
          <w:rFonts w:ascii="Times New Roman" w:hAnsi="Times New Roman" w:cs="Times New Roman"/>
          <w:sz w:val="28"/>
          <w:szCs w:val="28"/>
        </w:rPr>
        <w:t xml:space="preserve"> (или) безвредности  </w:t>
      </w:r>
      <w:r w:rsidR="003B2FCF" w:rsidRPr="00CF6FB9">
        <w:rPr>
          <w:rFonts w:ascii="Times New Roman" w:hAnsi="Times New Roman" w:cs="Times New Roman"/>
          <w:sz w:val="28"/>
          <w:szCs w:val="28"/>
        </w:rPr>
        <w:t>для человека</w:t>
      </w:r>
      <w:r w:rsidRPr="00CF6FB9">
        <w:rPr>
          <w:rFonts w:ascii="Times New Roman" w:hAnsi="Times New Roman" w:cs="Times New Roman"/>
          <w:sz w:val="28"/>
          <w:szCs w:val="28"/>
        </w:rPr>
        <w:t xml:space="preserve">  факторов</w:t>
      </w:r>
      <w:r w:rsidR="003B2FCF" w:rsidRPr="00CF6FB9">
        <w:rPr>
          <w:rFonts w:ascii="Times New Roman" w:hAnsi="Times New Roman" w:cs="Times New Roman"/>
          <w:sz w:val="28"/>
          <w:szCs w:val="28"/>
        </w:rPr>
        <w:t xml:space="preserve"> среды обитания</w:t>
      </w:r>
      <w:r w:rsidRPr="00CF6FB9">
        <w:rPr>
          <w:rFonts w:ascii="Times New Roman" w:hAnsi="Times New Roman" w:cs="Times New Roman"/>
          <w:sz w:val="28"/>
          <w:szCs w:val="28"/>
        </w:rPr>
        <w:t xml:space="preserve">» (зарегистрировано  в  </w:t>
      </w:r>
      <w:r w:rsidR="003B2FCF" w:rsidRPr="00CF6FB9">
        <w:rPr>
          <w:rFonts w:ascii="Times New Roman" w:hAnsi="Times New Roman" w:cs="Times New Roman"/>
          <w:sz w:val="28"/>
          <w:szCs w:val="28"/>
        </w:rPr>
        <w:t>Минюсте России</w:t>
      </w:r>
      <w:r w:rsidRPr="00CF6FB9">
        <w:rPr>
          <w:rFonts w:ascii="Times New Roman" w:hAnsi="Times New Roman" w:cs="Times New Roman"/>
          <w:sz w:val="28"/>
          <w:szCs w:val="28"/>
        </w:rPr>
        <w:t xml:space="preserve">  29  января  2021г. 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 xml:space="preserve">N62296); </w:t>
      </w:r>
      <w:proofErr w:type="gramEnd"/>
    </w:p>
    <w:p w14:paraId="435DF08F" w14:textId="3CC6F57F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3. Постановление Главного </w:t>
      </w:r>
      <w:r w:rsidR="003B2FCF" w:rsidRPr="00CF6FB9">
        <w:rPr>
          <w:rFonts w:ascii="Times New Roman" w:hAnsi="Times New Roman" w:cs="Times New Roman"/>
          <w:sz w:val="28"/>
          <w:szCs w:val="28"/>
        </w:rPr>
        <w:t>государственного санитарного врача Российской</w:t>
      </w:r>
      <w:r w:rsidRPr="00CF6FB9">
        <w:rPr>
          <w:rFonts w:ascii="Times New Roman" w:hAnsi="Times New Roman" w:cs="Times New Roman"/>
          <w:sz w:val="28"/>
          <w:szCs w:val="28"/>
        </w:rPr>
        <w:t xml:space="preserve"> Федерации от 28 сентября 2020 г. N 28 «Об утверждении санитарных правил </w:t>
      </w:r>
      <w:r w:rsidR="003B2FCF" w:rsidRPr="00CF6FB9">
        <w:rPr>
          <w:rFonts w:ascii="Times New Roman" w:hAnsi="Times New Roman" w:cs="Times New Roman"/>
          <w:sz w:val="28"/>
          <w:szCs w:val="28"/>
        </w:rPr>
        <w:t>СП 2.4.3648–20</w:t>
      </w:r>
      <w:r w:rsidRPr="00CF6FB9">
        <w:rPr>
          <w:rFonts w:ascii="Times New Roman" w:hAnsi="Times New Roman" w:cs="Times New Roman"/>
          <w:sz w:val="28"/>
          <w:szCs w:val="28"/>
        </w:rPr>
        <w:t xml:space="preserve"> "Санитарно-</w:t>
      </w:r>
      <w:r w:rsidR="003B2FCF" w:rsidRPr="00CF6FB9">
        <w:rPr>
          <w:rFonts w:ascii="Times New Roman" w:hAnsi="Times New Roman" w:cs="Times New Roman"/>
          <w:sz w:val="28"/>
          <w:szCs w:val="28"/>
        </w:rPr>
        <w:t>эпидемиологические требования к организациям воспитания и обучения, отдыха</w:t>
      </w:r>
      <w:r w:rsidRPr="00CF6FB9">
        <w:rPr>
          <w:rFonts w:ascii="Times New Roman" w:hAnsi="Times New Roman" w:cs="Times New Roman"/>
          <w:sz w:val="28"/>
          <w:szCs w:val="28"/>
        </w:rPr>
        <w:t xml:space="preserve"> и оздоровления детей и молодежи" (зарегистрировано в Минюсте России 18 декабря 2020 г. N 61573);</w:t>
      </w:r>
    </w:p>
    <w:p w14:paraId="05E279F7" w14:textId="18EAEF7C" w:rsidR="00D55BFE" w:rsidRPr="00CF6FB9" w:rsidRDefault="00D55BFE" w:rsidP="00CF6FB9">
      <w:pPr>
        <w:tabs>
          <w:tab w:val="left" w:pos="583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4. АООП ООО для обучающихся </w:t>
      </w:r>
      <w:r w:rsidR="003B2FCF" w:rsidRPr="00CF6FB9">
        <w:rPr>
          <w:rFonts w:ascii="Times New Roman" w:hAnsi="Times New Roman" w:cs="Times New Roman"/>
          <w:sz w:val="28"/>
          <w:szCs w:val="28"/>
        </w:rPr>
        <w:t>с ТНР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4B11F4" w:rsidRPr="00CF6FB9">
        <w:rPr>
          <w:rFonts w:ascii="Times New Roman" w:hAnsi="Times New Roman" w:cs="Times New Roman"/>
          <w:sz w:val="28"/>
          <w:szCs w:val="28"/>
        </w:rPr>
        <w:t>МБОУ «С(К)ОШ№11 г</w:t>
      </w:r>
      <w:proofErr w:type="gramStart"/>
      <w:r w:rsidR="004B11F4" w:rsidRPr="00CF6FB9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4B11F4" w:rsidRPr="00CF6FB9">
        <w:rPr>
          <w:rFonts w:ascii="Times New Roman" w:hAnsi="Times New Roman" w:cs="Times New Roman"/>
          <w:sz w:val="28"/>
          <w:szCs w:val="28"/>
        </w:rPr>
        <w:t>елябинска».</w:t>
      </w:r>
      <w:r w:rsidR="004B11F4" w:rsidRPr="00CF6FB9">
        <w:rPr>
          <w:rFonts w:ascii="Times New Roman" w:hAnsi="Times New Roman" w:cs="Times New Roman"/>
          <w:sz w:val="28"/>
          <w:szCs w:val="28"/>
        </w:rPr>
        <w:tab/>
      </w:r>
    </w:p>
    <w:p w14:paraId="797B16B5" w14:textId="77777777" w:rsidR="003B2FCF" w:rsidRPr="00CF6FB9" w:rsidRDefault="003B2FCF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5C6DAE4E" w14:textId="47C55C84" w:rsidR="00E17AE9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Цель: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C3D2E0" w14:textId="0B7DC600" w:rsidR="00920A70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Формирование школь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но-значимых умений и навыков, а </w:t>
      </w:r>
      <w:r w:rsidRPr="00CF6FB9">
        <w:rPr>
          <w:rFonts w:ascii="Times New Roman" w:hAnsi="Times New Roman" w:cs="Times New Roman"/>
          <w:sz w:val="28"/>
          <w:szCs w:val="28"/>
        </w:rPr>
        <w:t>также приемов умственной деятельности.</w:t>
      </w:r>
    </w:p>
    <w:p w14:paraId="6EF9F76F" w14:textId="77777777" w:rsidR="00920A70" w:rsidRPr="00CF6FB9" w:rsidRDefault="00920A70" w:rsidP="00CF6FB9">
      <w:pPr>
        <w:tabs>
          <w:tab w:val="left" w:pos="193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7452786C" w14:textId="7321B3C1" w:rsidR="00D55BFE" w:rsidRPr="00CF6FB9" w:rsidRDefault="00331EC9" w:rsidP="00CF6FB9">
      <w:pPr>
        <w:tabs>
          <w:tab w:val="left" w:pos="193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Задачи:</w:t>
      </w:r>
    </w:p>
    <w:p w14:paraId="1AE2C664" w14:textId="0B86F095" w:rsidR="00D55BFE" w:rsidRPr="00CF6FB9" w:rsidRDefault="004B11F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lastRenderedPageBreak/>
        <w:t>*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 Формирование учебных навыков: чтения, письма, счёта;</w:t>
      </w:r>
    </w:p>
    <w:p w14:paraId="53D9E936" w14:textId="45033A2C" w:rsidR="00D55BFE" w:rsidRPr="00CF6FB9" w:rsidRDefault="004B11F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*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 </w:t>
      </w:r>
      <w:r w:rsidR="00572FD7" w:rsidRPr="00CF6FB9">
        <w:rPr>
          <w:rFonts w:ascii="Times New Roman" w:hAnsi="Times New Roman" w:cs="Times New Roman"/>
          <w:sz w:val="28"/>
          <w:szCs w:val="28"/>
        </w:rPr>
        <w:t>Расширение словарного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запаса </w:t>
      </w:r>
      <w:r w:rsidR="00EC3765" w:rsidRPr="00CF6FB9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572FD7" w:rsidRPr="00CF6FB9">
        <w:rPr>
          <w:rFonts w:ascii="Times New Roman" w:hAnsi="Times New Roman" w:cs="Times New Roman"/>
          <w:sz w:val="28"/>
          <w:szCs w:val="28"/>
        </w:rPr>
        <w:t>при ознакомлении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с</w:t>
      </w:r>
      <w:r w:rsidR="00572FD7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>миром вещей,</w:t>
      </w:r>
      <w:r w:rsidR="00572FD7" w:rsidRPr="00CF6FB9">
        <w:rPr>
          <w:rFonts w:ascii="Times New Roman" w:hAnsi="Times New Roman" w:cs="Times New Roman"/>
          <w:sz w:val="28"/>
          <w:szCs w:val="28"/>
        </w:rPr>
        <w:t xml:space="preserve"> явлений, их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свойствами</w:t>
      </w:r>
      <w:r w:rsidR="00EC3765" w:rsidRPr="00CF6FB9">
        <w:rPr>
          <w:rFonts w:ascii="Times New Roman" w:hAnsi="Times New Roman" w:cs="Times New Roman"/>
          <w:sz w:val="28"/>
          <w:szCs w:val="28"/>
        </w:rPr>
        <w:t xml:space="preserve"> и качествами; развитие связной </w:t>
      </w:r>
      <w:r w:rsidR="00D55BFE" w:rsidRPr="00CF6FB9">
        <w:rPr>
          <w:rFonts w:ascii="Times New Roman" w:hAnsi="Times New Roman" w:cs="Times New Roman"/>
          <w:sz w:val="28"/>
          <w:szCs w:val="28"/>
        </w:rPr>
        <w:t>речи;</w:t>
      </w:r>
    </w:p>
    <w:p w14:paraId="69D4A7D6" w14:textId="2BF56079" w:rsidR="00D55BFE" w:rsidRPr="00CF6FB9" w:rsidRDefault="004B11F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*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 Формирование </w:t>
      </w:r>
      <w:r w:rsidR="00572FD7" w:rsidRPr="00CF6FB9">
        <w:rPr>
          <w:rFonts w:ascii="Times New Roman" w:hAnsi="Times New Roman" w:cs="Times New Roman"/>
          <w:sz w:val="28"/>
          <w:szCs w:val="28"/>
        </w:rPr>
        <w:t>и развитие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мыслительных операций;</w:t>
      </w:r>
    </w:p>
    <w:p w14:paraId="1E37BA2D" w14:textId="56294178" w:rsidR="00D55BFE" w:rsidRPr="00CF6FB9" w:rsidRDefault="004B11F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*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572FD7" w:rsidRPr="00CF6FB9">
        <w:rPr>
          <w:rFonts w:ascii="Times New Roman" w:hAnsi="Times New Roman" w:cs="Times New Roman"/>
          <w:sz w:val="28"/>
          <w:szCs w:val="28"/>
        </w:rPr>
        <w:t>Коррекция и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развитие восприятия, внимания, памяти;</w:t>
      </w:r>
    </w:p>
    <w:p w14:paraId="5AEE065F" w14:textId="1AFDBCFE" w:rsidR="00D55BFE" w:rsidRPr="00CF6FB9" w:rsidRDefault="004B11F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*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 </w:t>
      </w:r>
      <w:r w:rsidR="00572FD7" w:rsidRPr="00CF6FB9">
        <w:rPr>
          <w:rFonts w:ascii="Times New Roman" w:hAnsi="Times New Roman" w:cs="Times New Roman"/>
          <w:sz w:val="28"/>
          <w:szCs w:val="28"/>
        </w:rPr>
        <w:t>Формирование и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572FD7" w:rsidRPr="00CF6FB9">
        <w:rPr>
          <w:rFonts w:ascii="Times New Roman" w:hAnsi="Times New Roman" w:cs="Times New Roman"/>
          <w:sz w:val="28"/>
          <w:szCs w:val="28"/>
        </w:rPr>
        <w:t>развитие пространственной ориентировки</w:t>
      </w:r>
      <w:r w:rsidR="00D55BFE" w:rsidRPr="00CF6FB9">
        <w:rPr>
          <w:rFonts w:ascii="Times New Roman" w:hAnsi="Times New Roman" w:cs="Times New Roman"/>
          <w:sz w:val="28"/>
          <w:szCs w:val="28"/>
        </w:rPr>
        <w:t>;</w:t>
      </w:r>
    </w:p>
    <w:p w14:paraId="787742ED" w14:textId="77777777" w:rsidR="00D55BFE" w:rsidRPr="00CF6FB9" w:rsidRDefault="004B11F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*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 Обучение приёмам планир</w:t>
      </w:r>
      <w:r w:rsidR="00EC3765" w:rsidRPr="00CF6FB9">
        <w:rPr>
          <w:rFonts w:ascii="Times New Roman" w:hAnsi="Times New Roman" w:cs="Times New Roman"/>
          <w:sz w:val="28"/>
          <w:szCs w:val="28"/>
        </w:rPr>
        <w:t xml:space="preserve">ования деятельности, контроля и </w:t>
      </w:r>
      <w:r w:rsidR="00D55BFE" w:rsidRPr="00CF6FB9">
        <w:rPr>
          <w:rFonts w:ascii="Times New Roman" w:hAnsi="Times New Roman" w:cs="Times New Roman"/>
          <w:sz w:val="28"/>
          <w:szCs w:val="28"/>
        </w:rPr>
        <w:t>самоконтроля, целенаправленности деятельности;</w:t>
      </w:r>
    </w:p>
    <w:p w14:paraId="124F64D4" w14:textId="77777777" w:rsidR="00D55BFE" w:rsidRPr="00CF6FB9" w:rsidRDefault="004B11F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*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 Воспитание самостоятельности в работе;</w:t>
      </w:r>
    </w:p>
    <w:p w14:paraId="0ADBCDB2" w14:textId="77777777" w:rsidR="00D55BFE" w:rsidRPr="00CF6FB9" w:rsidRDefault="004B11F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*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 Формирование произвольной деятельности и развитие эмоционально-волевой сферы;</w:t>
      </w:r>
    </w:p>
    <w:p w14:paraId="2D6ECD61" w14:textId="38525963" w:rsidR="00D55BFE" w:rsidRPr="00CF6FB9" w:rsidRDefault="004B11F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*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 </w:t>
      </w:r>
      <w:r w:rsidR="00572FD7" w:rsidRPr="00CF6FB9">
        <w:rPr>
          <w:rFonts w:ascii="Times New Roman" w:hAnsi="Times New Roman" w:cs="Times New Roman"/>
          <w:sz w:val="28"/>
          <w:szCs w:val="28"/>
        </w:rPr>
        <w:t>Формирование сенсомоторных координаций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56EE46" w14:textId="444D7326" w:rsidR="00D55BFE" w:rsidRPr="00CF6FB9" w:rsidRDefault="00572FD7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В ряду условий, обеспечивающих успешное осуществление этих задач</w:t>
      </w:r>
      <w:r w:rsidR="00D55BFE" w:rsidRPr="00CF6FB9">
        <w:rPr>
          <w:rFonts w:ascii="Times New Roman" w:hAnsi="Times New Roman" w:cs="Times New Roman"/>
          <w:sz w:val="28"/>
          <w:szCs w:val="28"/>
        </w:rPr>
        <w:t>,</w:t>
      </w:r>
      <w:r w:rsidRPr="00CF6FB9">
        <w:rPr>
          <w:rFonts w:ascii="Times New Roman" w:hAnsi="Times New Roman" w:cs="Times New Roman"/>
          <w:sz w:val="28"/>
          <w:szCs w:val="28"/>
        </w:rPr>
        <w:t xml:space="preserve"> следует назвать совершенствование процесса обучения на занятиях и во время самостоятельной деятельности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ребенка; постоянный поиск педагогом новых приемов, позволяющих детям с интересом и качественно усваивать программный материал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.  </w:t>
      </w:r>
      <w:r w:rsidRPr="00CF6FB9">
        <w:rPr>
          <w:rFonts w:ascii="Times New Roman" w:hAnsi="Times New Roman" w:cs="Times New Roman"/>
          <w:sz w:val="28"/>
          <w:szCs w:val="28"/>
        </w:rPr>
        <w:t xml:space="preserve">Результаты подобного поиска в области развития 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EC3765" w:rsidRPr="00CF6FB9">
        <w:rPr>
          <w:rFonts w:ascii="Times New Roman" w:hAnsi="Times New Roman" w:cs="Times New Roman"/>
          <w:sz w:val="28"/>
          <w:szCs w:val="28"/>
        </w:rPr>
        <w:t>среднего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возраста обобщены в данной программе.</w:t>
      </w:r>
    </w:p>
    <w:p w14:paraId="53E102EC" w14:textId="77777777" w:rsidR="002E35DE" w:rsidRPr="00CF6FB9" w:rsidRDefault="002E35D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FFC687" w14:textId="4AA2537D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FB9"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="00572FD7" w:rsidRPr="00CF6FB9">
        <w:rPr>
          <w:rFonts w:ascii="Times New Roman" w:hAnsi="Times New Roman" w:cs="Times New Roman"/>
          <w:b/>
          <w:sz w:val="28"/>
          <w:szCs w:val="28"/>
        </w:rPr>
        <w:t>Общая характеристика</w:t>
      </w:r>
      <w:r w:rsidRPr="00CF6FB9">
        <w:rPr>
          <w:rFonts w:ascii="Times New Roman" w:hAnsi="Times New Roman" w:cs="Times New Roman"/>
          <w:b/>
          <w:sz w:val="28"/>
          <w:szCs w:val="28"/>
        </w:rPr>
        <w:t xml:space="preserve"> коррекционного курса</w:t>
      </w:r>
    </w:p>
    <w:p w14:paraId="1994F3C7" w14:textId="710EEA87" w:rsidR="00D55BFE" w:rsidRPr="00CF6FB9" w:rsidRDefault="00572FD7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Курс коррекционно</w:t>
      </w:r>
      <w:r w:rsidR="00D55BFE" w:rsidRPr="00CF6FB9">
        <w:rPr>
          <w:rFonts w:ascii="Times New Roman" w:hAnsi="Times New Roman" w:cs="Times New Roman"/>
          <w:sz w:val="28"/>
          <w:szCs w:val="28"/>
        </w:rPr>
        <w:t>-</w:t>
      </w:r>
      <w:r w:rsidRPr="00CF6FB9">
        <w:rPr>
          <w:rFonts w:ascii="Times New Roman" w:hAnsi="Times New Roman" w:cs="Times New Roman"/>
          <w:sz w:val="28"/>
          <w:szCs w:val="28"/>
        </w:rPr>
        <w:t>развивающей области «Дефектологические занятия</w:t>
      </w:r>
      <w:r w:rsidR="00D55BFE" w:rsidRPr="00CF6FB9">
        <w:rPr>
          <w:rFonts w:ascii="Times New Roman" w:hAnsi="Times New Roman" w:cs="Times New Roman"/>
          <w:sz w:val="28"/>
          <w:szCs w:val="28"/>
        </w:rPr>
        <w:t>»</w:t>
      </w:r>
      <w:r w:rsidRPr="00CF6FB9">
        <w:rPr>
          <w:rFonts w:ascii="Times New Roman" w:hAnsi="Times New Roman" w:cs="Times New Roman"/>
          <w:sz w:val="28"/>
          <w:szCs w:val="28"/>
        </w:rPr>
        <w:t xml:space="preserve"> является обязательным для реализации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.  </w:t>
      </w:r>
      <w:r w:rsidRPr="00CF6FB9">
        <w:rPr>
          <w:rFonts w:ascii="Times New Roman" w:hAnsi="Times New Roman" w:cs="Times New Roman"/>
          <w:sz w:val="28"/>
          <w:szCs w:val="28"/>
        </w:rPr>
        <w:t>Он направлен на коррекцию познавательных и мыслительных процессов у школьников ОВЗ с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ТНР.</w:t>
      </w:r>
    </w:p>
    <w:p w14:paraId="0258CFB2" w14:textId="77777777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Работа учителя-дефектолога с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 xml:space="preserve"> нацелена на удовлетворение их</w:t>
      </w:r>
    </w:p>
    <w:p w14:paraId="296FE64A" w14:textId="5F7F302E" w:rsidR="00D55BFE" w:rsidRPr="00CF6FB9" w:rsidRDefault="00572FD7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особых образовательных потребностей, обозначенных в указанных </w:t>
      </w:r>
      <w:r w:rsidR="00D55BFE" w:rsidRPr="00CF6FB9">
        <w:rPr>
          <w:rFonts w:ascii="Times New Roman" w:hAnsi="Times New Roman" w:cs="Times New Roman"/>
          <w:sz w:val="28"/>
          <w:szCs w:val="28"/>
        </w:rPr>
        <w:t>документах.</w:t>
      </w:r>
    </w:p>
    <w:p w14:paraId="44E2725C" w14:textId="77777777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Категория участников</w:t>
      </w:r>
      <w:r w:rsidR="00E17AE9" w:rsidRPr="00CF6FB9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14:paraId="3E4A0638" w14:textId="785B4E9D" w:rsidR="00D55BFE" w:rsidRPr="00CF6FB9" w:rsidRDefault="004E670A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Коррекционно –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 </w:t>
      </w:r>
      <w:r w:rsidR="00572FD7" w:rsidRPr="00CF6FB9">
        <w:rPr>
          <w:rFonts w:ascii="Times New Roman" w:hAnsi="Times New Roman" w:cs="Times New Roman"/>
          <w:sz w:val="28"/>
          <w:szCs w:val="28"/>
        </w:rPr>
        <w:t>развивающая программа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«Дефектологические занятия»</w:t>
      </w:r>
    </w:p>
    <w:p w14:paraId="38DD612B" w14:textId="4F02840B" w:rsidR="00D55BFE" w:rsidRPr="00CF6FB9" w:rsidRDefault="00572FD7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FB9">
        <w:rPr>
          <w:rFonts w:ascii="Times New Roman" w:hAnsi="Times New Roman" w:cs="Times New Roman"/>
          <w:sz w:val="28"/>
          <w:szCs w:val="28"/>
        </w:rPr>
        <w:t>рассчитана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 xml:space="preserve"> на детей школьного возраста </w:t>
      </w:r>
      <w:r w:rsidR="0046309D" w:rsidRPr="00CF6FB9">
        <w:rPr>
          <w:rFonts w:ascii="Times New Roman" w:hAnsi="Times New Roman" w:cs="Times New Roman"/>
          <w:sz w:val="28"/>
          <w:szCs w:val="28"/>
        </w:rPr>
        <w:t>5–</w:t>
      </w:r>
      <w:r w:rsidR="00920A70" w:rsidRPr="00CF6FB9">
        <w:rPr>
          <w:rFonts w:ascii="Times New Roman" w:hAnsi="Times New Roman" w:cs="Times New Roman"/>
          <w:sz w:val="28"/>
          <w:szCs w:val="28"/>
        </w:rPr>
        <w:t>10 классов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, </w:t>
      </w:r>
      <w:r w:rsidRPr="00CF6FB9">
        <w:rPr>
          <w:rFonts w:ascii="Times New Roman" w:hAnsi="Times New Roman" w:cs="Times New Roman"/>
          <w:sz w:val="28"/>
          <w:szCs w:val="28"/>
        </w:rPr>
        <w:t>имеющих ТНР</w:t>
      </w:r>
      <w:r w:rsidR="00EC3765" w:rsidRPr="00CF6FB9">
        <w:rPr>
          <w:rFonts w:ascii="Times New Roman" w:hAnsi="Times New Roman" w:cs="Times New Roman"/>
          <w:sz w:val="28"/>
          <w:szCs w:val="28"/>
        </w:rPr>
        <w:t>.</w:t>
      </w:r>
    </w:p>
    <w:p w14:paraId="1FE58BC2" w14:textId="22CB2BA3" w:rsidR="00D55BFE" w:rsidRPr="00CF6FB9" w:rsidRDefault="00572FD7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Сроки реализации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 (</w:t>
      </w:r>
      <w:r w:rsidRPr="00CF6FB9">
        <w:rPr>
          <w:rFonts w:ascii="Times New Roman" w:hAnsi="Times New Roman" w:cs="Times New Roman"/>
          <w:sz w:val="28"/>
          <w:szCs w:val="28"/>
        </w:rPr>
        <w:t>продолжительность, этапы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) </w:t>
      </w:r>
      <w:r w:rsidRPr="00CF6FB9">
        <w:rPr>
          <w:rFonts w:ascii="Times New Roman" w:hAnsi="Times New Roman" w:cs="Times New Roman"/>
          <w:sz w:val="28"/>
          <w:szCs w:val="28"/>
        </w:rPr>
        <w:t>АООП ООО для обучающихся с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ТНР </w:t>
      </w:r>
      <w:r w:rsidRPr="00CF6FB9">
        <w:rPr>
          <w:rFonts w:ascii="Times New Roman" w:hAnsi="Times New Roman" w:cs="Times New Roman"/>
          <w:sz w:val="28"/>
          <w:szCs w:val="28"/>
        </w:rPr>
        <w:t>в МБОУ</w:t>
      </w:r>
      <w:r w:rsidR="00EC3765" w:rsidRPr="00CF6FB9">
        <w:rPr>
          <w:rFonts w:ascii="Times New Roman" w:hAnsi="Times New Roman" w:cs="Times New Roman"/>
          <w:sz w:val="28"/>
          <w:szCs w:val="28"/>
        </w:rPr>
        <w:t xml:space="preserve"> «С(К)ОШ№11г</w:t>
      </w:r>
      <w:proofErr w:type="gramStart"/>
      <w:r w:rsidR="00EC3765" w:rsidRPr="00CF6FB9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EC3765" w:rsidRPr="00CF6FB9">
        <w:rPr>
          <w:rFonts w:ascii="Times New Roman" w:hAnsi="Times New Roman" w:cs="Times New Roman"/>
          <w:sz w:val="28"/>
          <w:szCs w:val="28"/>
        </w:rPr>
        <w:t xml:space="preserve">елябинска» </w:t>
      </w:r>
      <w:r w:rsidRPr="00CF6FB9">
        <w:rPr>
          <w:rFonts w:ascii="Times New Roman" w:hAnsi="Times New Roman" w:cs="Times New Roman"/>
          <w:sz w:val="28"/>
          <w:szCs w:val="28"/>
        </w:rPr>
        <w:t>срок обучения</w:t>
      </w:r>
      <w:r w:rsidR="00EC3765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>составляет 6 лет</w:t>
      </w:r>
      <w:r w:rsidR="00EC3765" w:rsidRPr="00CF6FB9">
        <w:rPr>
          <w:rFonts w:ascii="Times New Roman" w:hAnsi="Times New Roman" w:cs="Times New Roman"/>
          <w:sz w:val="28"/>
          <w:szCs w:val="28"/>
        </w:rPr>
        <w:t>.</w:t>
      </w:r>
    </w:p>
    <w:p w14:paraId="442F62D9" w14:textId="77777777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Принципы:</w:t>
      </w:r>
    </w:p>
    <w:p w14:paraId="549298B4" w14:textId="5519AD8E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1.  </w:t>
      </w:r>
      <w:r w:rsidR="00572FD7" w:rsidRPr="00CF6FB9">
        <w:rPr>
          <w:rFonts w:ascii="Times New Roman" w:hAnsi="Times New Roman" w:cs="Times New Roman"/>
          <w:sz w:val="28"/>
          <w:szCs w:val="28"/>
        </w:rPr>
        <w:t xml:space="preserve">Принцип системности опирается на представление о психическом </w:t>
      </w:r>
      <w:r w:rsidRPr="00CF6FB9">
        <w:rPr>
          <w:rFonts w:ascii="Times New Roman" w:hAnsi="Times New Roman" w:cs="Times New Roman"/>
          <w:sz w:val="28"/>
          <w:szCs w:val="28"/>
        </w:rPr>
        <w:t>развитии как о сложной функциональной системе, структурной компоненты,</w:t>
      </w:r>
      <w:r w:rsidR="00572FD7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 xml:space="preserve">которой находятся в </w:t>
      </w:r>
      <w:r w:rsidR="00572FD7" w:rsidRPr="00CF6FB9">
        <w:rPr>
          <w:rFonts w:ascii="Times New Roman" w:hAnsi="Times New Roman" w:cs="Times New Roman"/>
          <w:sz w:val="28"/>
          <w:szCs w:val="28"/>
        </w:rPr>
        <w:t>тесном взаимодействии</w:t>
      </w:r>
      <w:r w:rsidRPr="00CF6FB9">
        <w:rPr>
          <w:rFonts w:ascii="Times New Roman" w:hAnsi="Times New Roman" w:cs="Times New Roman"/>
          <w:sz w:val="28"/>
          <w:szCs w:val="28"/>
        </w:rPr>
        <w:t xml:space="preserve">. </w:t>
      </w:r>
      <w:r w:rsidR="00572FD7" w:rsidRPr="00CF6FB9">
        <w:rPr>
          <w:rFonts w:ascii="Times New Roman" w:hAnsi="Times New Roman" w:cs="Times New Roman"/>
          <w:sz w:val="28"/>
          <w:szCs w:val="28"/>
        </w:rPr>
        <w:t>Системность и</w:t>
      </w:r>
      <w:r w:rsidRPr="00CF6FB9">
        <w:rPr>
          <w:rFonts w:ascii="Times New Roman" w:hAnsi="Times New Roman" w:cs="Times New Roman"/>
          <w:sz w:val="28"/>
          <w:szCs w:val="28"/>
        </w:rPr>
        <w:t xml:space="preserve"> комплексность</w:t>
      </w:r>
      <w:r w:rsidR="00572FD7" w:rsidRPr="00CF6FB9">
        <w:rPr>
          <w:rFonts w:ascii="Times New Roman" w:hAnsi="Times New Roman" w:cs="Times New Roman"/>
          <w:sz w:val="28"/>
          <w:szCs w:val="28"/>
        </w:rPr>
        <w:t xml:space="preserve"> коррекционной работы реализуются в учебном процессе благодаря системе </w:t>
      </w:r>
      <w:r w:rsidRPr="00CF6FB9">
        <w:rPr>
          <w:rFonts w:ascii="Times New Roman" w:hAnsi="Times New Roman" w:cs="Times New Roman"/>
          <w:sz w:val="28"/>
          <w:szCs w:val="28"/>
        </w:rPr>
        <w:t>повторения усвоенных навыков, опоры на уже имеющиеся знания и умения,</w:t>
      </w:r>
      <w:r w:rsidR="00572FD7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что обеспечивает поступательное психическое развитие.</w:t>
      </w:r>
    </w:p>
    <w:p w14:paraId="6E0227A4" w14:textId="01B9CD3C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2.  </w:t>
      </w:r>
      <w:r w:rsidR="00572FD7" w:rsidRPr="00CF6FB9">
        <w:rPr>
          <w:rFonts w:ascii="Times New Roman" w:hAnsi="Times New Roman" w:cs="Times New Roman"/>
          <w:sz w:val="28"/>
          <w:szCs w:val="28"/>
        </w:rPr>
        <w:t xml:space="preserve">Принцип развития предполагает выделение в процессе коррекционной </w:t>
      </w:r>
      <w:r w:rsidRPr="00CF6FB9">
        <w:rPr>
          <w:rFonts w:ascii="Times New Roman" w:hAnsi="Times New Roman" w:cs="Times New Roman"/>
          <w:sz w:val="28"/>
          <w:szCs w:val="28"/>
        </w:rPr>
        <w:t xml:space="preserve">работы тех задач, которые находятся в </w:t>
      </w:r>
      <w:r w:rsidR="00572FD7" w:rsidRPr="00CF6FB9">
        <w:rPr>
          <w:rFonts w:ascii="Times New Roman" w:hAnsi="Times New Roman" w:cs="Times New Roman"/>
          <w:sz w:val="28"/>
          <w:szCs w:val="28"/>
        </w:rPr>
        <w:t>зоне ближайшего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572FD7" w:rsidRPr="00CF6FB9">
        <w:rPr>
          <w:rFonts w:ascii="Times New Roman" w:hAnsi="Times New Roman" w:cs="Times New Roman"/>
          <w:sz w:val="28"/>
          <w:szCs w:val="28"/>
        </w:rPr>
        <w:t>развития ребенка</w:t>
      </w:r>
      <w:r w:rsidRPr="00CF6FB9">
        <w:rPr>
          <w:rFonts w:ascii="Times New Roman" w:hAnsi="Times New Roman" w:cs="Times New Roman"/>
          <w:sz w:val="28"/>
          <w:szCs w:val="28"/>
        </w:rPr>
        <w:t>.</w:t>
      </w:r>
    </w:p>
    <w:p w14:paraId="21BE607C" w14:textId="2F111EFE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lastRenderedPageBreak/>
        <w:t xml:space="preserve">3.  </w:t>
      </w:r>
      <w:r w:rsidR="00572FD7" w:rsidRPr="00CF6FB9">
        <w:rPr>
          <w:rFonts w:ascii="Times New Roman" w:hAnsi="Times New Roman" w:cs="Times New Roman"/>
          <w:sz w:val="28"/>
          <w:szCs w:val="28"/>
        </w:rPr>
        <w:t>Принцип комплексности предполагает, что устранение психических нарушений должно носить медико</w:t>
      </w:r>
      <w:r w:rsidRPr="00CF6FB9">
        <w:rPr>
          <w:rFonts w:ascii="Times New Roman" w:hAnsi="Times New Roman" w:cs="Times New Roman"/>
          <w:sz w:val="28"/>
          <w:szCs w:val="28"/>
        </w:rPr>
        <w:t>-психолого-</w:t>
      </w:r>
      <w:r w:rsidR="00572FD7" w:rsidRPr="00CF6FB9">
        <w:rPr>
          <w:rFonts w:ascii="Times New Roman" w:hAnsi="Times New Roman" w:cs="Times New Roman"/>
          <w:sz w:val="28"/>
          <w:szCs w:val="28"/>
        </w:rPr>
        <w:t>педагогический характер, т. е. опираться на взаимосвязь всех специалистов ОУ</w:t>
      </w:r>
      <w:r w:rsidRPr="00CF6FB9">
        <w:rPr>
          <w:rFonts w:ascii="Times New Roman" w:hAnsi="Times New Roman" w:cs="Times New Roman"/>
          <w:sz w:val="28"/>
          <w:szCs w:val="28"/>
        </w:rPr>
        <w:t>.  Программа</w:t>
      </w:r>
    </w:p>
    <w:p w14:paraId="71BCEBC8" w14:textId="62C61C9C" w:rsidR="00D55BFE" w:rsidRPr="00CF6FB9" w:rsidRDefault="00572FD7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предусматривает полное взаимодействие и преемственность действий всех специалистов ОУ и родителей школьников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.  </w:t>
      </w:r>
      <w:r w:rsidRPr="00CF6FB9">
        <w:rPr>
          <w:rFonts w:ascii="Times New Roman" w:hAnsi="Times New Roman" w:cs="Times New Roman"/>
          <w:sz w:val="28"/>
          <w:szCs w:val="28"/>
        </w:rPr>
        <w:t xml:space="preserve">Комплексный подход обеспечивает более высокие темпы динамики общего и психического </w:t>
      </w:r>
      <w:r w:rsidR="00D55BFE" w:rsidRPr="00CF6FB9">
        <w:rPr>
          <w:rFonts w:ascii="Times New Roman" w:hAnsi="Times New Roman" w:cs="Times New Roman"/>
          <w:sz w:val="28"/>
          <w:szCs w:val="28"/>
        </w:rPr>
        <w:t>развития детей.</w:t>
      </w:r>
    </w:p>
    <w:p w14:paraId="57BD31C8" w14:textId="3E763F71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4.  Принцип </w:t>
      </w:r>
      <w:r w:rsidR="0046309D" w:rsidRPr="00CF6FB9">
        <w:rPr>
          <w:rFonts w:ascii="Times New Roman" w:hAnsi="Times New Roman" w:cs="Times New Roman"/>
          <w:sz w:val="28"/>
          <w:szCs w:val="28"/>
        </w:rPr>
        <w:t>доступности предполагает</w:t>
      </w:r>
      <w:r w:rsidRPr="00CF6FB9">
        <w:rPr>
          <w:rFonts w:ascii="Times New Roman" w:hAnsi="Times New Roman" w:cs="Times New Roman"/>
          <w:sz w:val="28"/>
          <w:szCs w:val="28"/>
        </w:rPr>
        <w:t xml:space="preserve"> построение обучения школьников на</w:t>
      </w:r>
      <w:r w:rsidR="0046309D" w:rsidRPr="00CF6FB9">
        <w:rPr>
          <w:rFonts w:ascii="Times New Roman" w:hAnsi="Times New Roman" w:cs="Times New Roman"/>
          <w:sz w:val="28"/>
          <w:szCs w:val="28"/>
        </w:rPr>
        <w:t xml:space="preserve"> уровне их реальных познавательных возможностей</w:t>
      </w:r>
      <w:r w:rsidRPr="00CF6FB9">
        <w:rPr>
          <w:rFonts w:ascii="Times New Roman" w:hAnsi="Times New Roman" w:cs="Times New Roman"/>
          <w:sz w:val="28"/>
          <w:szCs w:val="28"/>
        </w:rPr>
        <w:t xml:space="preserve">.  </w:t>
      </w:r>
      <w:r w:rsidR="0046309D" w:rsidRPr="00CF6FB9">
        <w:rPr>
          <w:rFonts w:ascii="Times New Roman" w:hAnsi="Times New Roman" w:cs="Times New Roman"/>
          <w:sz w:val="28"/>
          <w:szCs w:val="28"/>
        </w:rPr>
        <w:t xml:space="preserve">Конкретность и </w:t>
      </w:r>
      <w:r w:rsidRPr="00CF6FB9">
        <w:rPr>
          <w:rFonts w:ascii="Times New Roman" w:hAnsi="Times New Roman" w:cs="Times New Roman"/>
          <w:sz w:val="28"/>
          <w:szCs w:val="28"/>
        </w:rPr>
        <w:t>доступность обеспечиваются подбором коррекционно-развивающих пособий</w:t>
      </w:r>
      <w:r w:rsidR="0046309D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в соответствии с санитарно-гигиеническими и возрастными нормами.</w:t>
      </w:r>
    </w:p>
    <w:p w14:paraId="102BB959" w14:textId="1AF05E27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5.  </w:t>
      </w:r>
      <w:r w:rsidR="0046309D" w:rsidRPr="00CF6FB9">
        <w:rPr>
          <w:rFonts w:ascii="Times New Roman" w:hAnsi="Times New Roman" w:cs="Times New Roman"/>
          <w:sz w:val="28"/>
          <w:szCs w:val="28"/>
        </w:rPr>
        <w:t>Принцип последовательности и концентричности усвоения знаний</w:t>
      </w:r>
    </w:p>
    <w:p w14:paraId="28376158" w14:textId="5ABD8BC7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предполагает такой подбор материала, когда между составными частями его</w:t>
      </w:r>
      <w:r w:rsidR="0046309D" w:rsidRPr="00CF6FB9">
        <w:rPr>
          <w:rFonts w:ascii="Times New Roman" w:hAnsi="Times New Roman" w:cs="Times New Roman"/>
          <w:sz w:val="28"/>
          <w:szCs w:val="28"/>
        </w:rPr>
        <w:t xml:space="preserve"> существует логическая связь, последующие задания опираются </w:t>
      </w:r>
      <w:proofErr w:type="gramStart"/>
      <w:r w:rsidR="0046309D" w:rsidRPr="00CF6FB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6309D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 xml:space="preserve">предыдущие.  </w:t>
      </w:r>
      <w:r w:rsidR="0046309D" w:rsidRPr="00CF6FB9">
        <w:rPr>
          <w:rFonts w:ascii="Times New Roman" w:hAnsi="Times New Roman" w:cs="Times New Roman"/>
          <w:sz w:val="28"/>
          <w:szCs w:val="28"/>
        </w:rPr>
        <w:t>Такое построение программного содержания позволяет обеспечить высокое качество образования</w:t>
      </w:r>
      <w:r w:rsidRPr="00CF6FB9">
        <w:rPr>
          <w:rFonts w:ascii="Times New Roman" w:hAnsi="Times New Roman" w:cs="Times New Roman"/>
          <w:sz w:val="28"/>
          <w:szCs w:val="28"/>
        </w:rPr>
        <w:t xml:space="preserve">.  </w:t>
      </w:r>
      <w:r w:rsidR="0046309D" w:rsidRPr="00CF6FB9">
        <w:rPr>
          <w:rFonts w:ascii="Times New Roman" w:hAnsi="Times New Roman" w:cs="Times New Roman"/>
          <w:sz w:val="28"/>
          <w:szCs w:val="28"/>
        </w:rPr>
        <w:t>Коррекционная работа должна строиться</w:t>
      </w:r>
      <w:r w:rsidRPr="00CF6FB9">
        <w:rPr>
          <w:rFonts w:ascii="Times New Roman" w:hAnsi="Times New Roman" w:cs="Times New Roman"/>
          <w:sz w:val="28"/>
          <w:szCs w:val="28"/>
        </w:rPr>
        <w:t xml:space="preserve"> так, чтобы способствовать развитию высших психических функций:</w:t>
      </w:r>
      <w:r w:rsidR="0046309D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внимания, памяти, восприятия, мышления.</w:t>
      </w:r>
    </w:p>
    <w:p w14:paraId="6F9E2D08" w14:textId="63829F98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Теоретико-</w:t>
      </w:r>
      <w:r w:rsidR="0046309D" w:rsidRPr="00CF6FB9">
        <w:rPr>
          <w:rFonts w:ascii="Times New Roman" w:hAnsi="Times New Roman" w:cs="Times New Roman"/>
          <w:sz w:val="28"/>
          <w:szCs w:val="28"/>
        </w:rPr>
        <w:t>методологической основой Программы коррекционной работы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является взаимосвязь трех подходов:</w:t>
      </w:r>
    </w:p>
    <w:p w14:paraId="2232715C" w14:textId="77777777" w:rsidR="00D55BFE" w:rsidRPr="00CF6FB9" w:rsidRDefault="00EC376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*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 нейропсихологического, выявля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ющего причины, лежащие в основе </w:t>
      </w:r>
      <w:r w:rsidR="00D55BFE" w:rsidRPr="00CF6FB9">
        <w:rPr>
          <w:rFonts w:ascii="Times New Roman" w:hAnsi="Times New Roman" w:cs="Times New Roman"/>
          <w:sz w:val="28"/>
          <w:szCs w:val="28"/>
        </w:rPr>
        <w:t>школьных трудностей;</w:t>
      </w:r>
    </w:p>
    <w:p w14:paraId="0433AE2B" w14:textId="2A62952B" w:rsidR="00D55BFE" w:rsidRPr="00CF6FB9" w:rsidRDefault="00EC376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*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 комплексного, обеспечивающего учет 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медико-психолого-педагогических </w:t>
      </w:r>
      <w:r w:rsidR="0046309D" w:rsidRPr="00CF6FB9">
        <w:rPr>
          <w:rFonts w:ascii="Times New Roman" w:hAnsi="Times New Roman" w:cs="Times New Roman"/>
          <w:sz w:val="28"/>
          <w:szCs w:val="28"/>
        </w:rPr>
        <w:t>знаний о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ребенке;</w:t>
      </w:r>
    </w:p>
    <w:p w14:paraId="4DAD4FA2" w14:textId="456254E4" w:rsidR="00D55BFE" w:rsidRPr="00CF6FB9" w:rsidRDefault="00EC376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*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 </w:t>
      </w:r>
      <w:r w:rsidR="0046309D" w:rsidRPr="00CF6FB9">
        <w:rPr>
          <w:rFonts w:ascii="Times New Roman" w:hAnsi="Times New Roman" w:cs="Times New Roman"/>
          <w:sz w:val="28"/>
          <w:szCs w:val="28"/>
        </w:rPr>
        <w:t>междисциплинарного, позволяющего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   </w:t>
      </w:r>
      <w:r w:rsidR="0046309D" w:rsidRPr="00CF6FB9">
        <w:rPr>
          <w:rFonts w:ascii="Times New Roman" w:hAnsi="Times New Roman" w:cs="Times New Roman"/>
          <w:sz w:val="28"/>
          <w:szCs w:val="28"/>
        </w:rPr>
        <w:t>осуществлять совместно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46309D" w:rsidRPr="00CF6FB9">
        <w:rPr>
          <w:rFonts w:ascii="Times New Roman" w:hAnsi="Times New Roman" w:cs="Times New Roman"/>
          <w:sz w:val="28"/>
          <w:szCs w:val="28"/>
        </w:rPr>
        <w:t>распределенную деятельность специалистов, сопровождающих развитие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>ребенка.</w:t>
      </w:r>
      <w:r w:rsidR="0046309D" w:rsidRPr="00CF6FB9">
        <w:rPr>
          <w:rFonts w:ascii="Times New Roman" w:hAnsi="Times New Roman" w:cs="Times New Roman"/>
          <w:sz w:val="28"/>
          <w:szCs w:val="28"/>
        </w:rPr>
        <w:t xml:space="preserve"> Эта деятельность отражает, с одной стороны, специфику </w:t>
      </w:r>
      <w:proofErr w:type="gramStart"/>
      <w:r w:rsidR="0046309D" w:rsidRPr="00CF6FB9">
        <w:rPr>
          <w:rFonts w:ascii="Times New Roman" w:hAnsi="Times New Roman" w:cs="Times New Roman"/>
          <w:sz w:val="28"/>
          <w:szCs w:val="28"/>
        </w:rPr>
        <w:t>решения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46309D" w:rsidRPr="00CF6FB9">
        <w:rPr>
          <w:rFonts w:ascii="Times New Roman" w:hAnsi="Times New Roman" w:cs="Times New Roman"/>
          <w:sz w:val="28"/>
          <w:szCs w:val="28"/>
        </w:rPr>
        <w:t>задач коррекции нарушенного развития детей</w:t>
      </w:r>
      <w:proofErr w:type="gramEnd"/>
      <w:r w:rsidR="0046309D" w:rsidRPr="00CF6FB9">
        <w:rPr>
          <w:rFonts w:ascii="Times New Roman" w:hAnsi="Times New Roman" w:cs="Times New Roman"/>
          <w:sz w:val="28"/>
          <w:szCs w:val="28"/>
        </w:rPr>
        <w:t xml:space="preserve"> конкретным содержанием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>профессиональной работы медицинских рабо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тников, педагогов и психологов, 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а с </w:t>
      </w:r>
      <w:r w:rsidR="0046309D" w:rsidRPr="00CF6FB9">
        <w:rPr>
          <w:rFonts w:ascii="Times New Roman" w:hAnsi="Times New Roman" w:cs="Times New Roman"/>
          <w:sz w:val="28"/>
          <w:szCs w:val="28"/>
        </w:rPr>
        <w:t>другой – интеграцию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 действий формир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ующегося коллективного субъекта </w:t>
      </w:r>
      <w:r w:rsidR="0046309D" w:rsidRPr="00CF6FB9">
        <w:rPr>
          <w:rFonts w:ascii="Times New Roman" w:hAnsi="Times New Roman" w:cs="Times New Roman"/>
          <w:sz w:val="28"/>
          <w:szCs w:val="28"/>
        </w:rPr>
        <w:t>этого процесса (от осознания необходимости совместных действий к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>развитому</w:t>
      </w:r>
      <w:r w:rsidR="0046309D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>сотрудничеству).</w:t>
      </w:r>
    </w:p>
    <w:p w14:paraId="0CD4D38B" w14:textId="0C026161" w:rsidR="00D55BFE" w:rsidRPr="00CF6FB9" w:rsidRDefault="0046309D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Программа коррекционной работы на ступени основного общего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образования включает в себя взаимосвязанные направления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.  Данные </w:t>
      </w:r>
      <w:r w:rsidR="00D55BFE" w:rsidRPr="00CF6FB9">
        <w:rPr>
          <w:rFonts w:ascii="Times New Roman" w:hAnsi="Times New Roman" w:cs="Times New Roman"/>
          <w:sz w:val="28"/>
          <w:szCs w:val="28"/>
        </w:rPr>
        <w:t>направления отражают её основное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>содержание:</w:t>
      </w:r>
    </w:p>
    <w:p w14:paraId="5BC43F3B" w14:textId="02766F10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FB9">
        <w:rPr>
          <w:rFonts w:ascii="Times New Roman" w:hAnsi="Times New Roman" w:cs="Times New Roman"/>
          <w:sz w:val="28"/>
          <w:szCs w:val="28"/>
        </w:rPr>
        <w:t xml:space="preserve">•  </w:t>
      </w:r>
      <w:r w:rsidR="0046309D" w:rsidRPr="00CF6FB9">
        <w:rPr>
          <w:rFonts w:ascii="Times New Roman" w:hAnsi="Times New Roman" w:cs="Times New Roman"/>
          <w:sz w:val="28"/>
          <w:szCs w:val="28"/>
        </w:rPr>
        <w:t>диагностическая работа обеспечивает своевременное выявление детей с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46309D" w:rsidRPr="00CF6FB9">
        <w:rPr>
          <w:rFonts w:ascii="Times New Roman" w:hAnsi="Times New Roman" w:cs="Times New Roman"/>
          <w:sz w:val="28"/>
          <w:szCs w:val="28"/>
        </w:rPr>
        <w:t>ограниченными возможностями здоровья, проведение их комплексного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46309D" w:rsidRPr="00CF6FB9">
        <w:rPr>
          <w:rFonts w:ascii="Times New Roman" w:hAnsi="Times New Roman" w:cs="Times New Roman"/>
          <w:sz w:val="28"/>
          <w:szCs w:val="28"/>
        </w:rPr>
        <w:t>обследования и подготовку рекомендаций по оказанию им психолого</w:t>
      </w:r>
      <w:r w:rsidRPr="00CF6FB9">
        <w:rPr>
          <w:rFonts w:ascii="Times New Roman" w:hAnsi="Times New Roman" w:cs="Times New Roman"/>
          <w:sz w:val="28"/>
          <w:szCs w:val="28"/>
        </w:rPr>
        <w:t>-медико-педагогической помощи в условиях образовательного учреждения;</w:t>
      </w:r>
      <w:proofErr w:type="gramEnd"/>
    </w:p>
    <w:p w14:paraId="12BA9C11" w14:textId="14628BA6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•  коррекционно-</w:t>
      </w:r>
      <w:r w:rsidR="0046309D" w:rsidRPr="00CF6FB9">
        <w:rPr>
          <w:rFonts w:ascii="Times New Roman" w:hAnsi="Times New Roman" w:cs="Times New Roman"/>
          <w:sz w:val="28"/>
          <w:szCs w:val="28"/>
        </w:rPr>
        <w:t>развивающая работа обеспечивает своевременную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46309D" w:rsidRPr="00CF6FB9">
        <w:rPr>
          <w:rFonts w:ascii="Times New Roman" w:hAnsi="Times New Roman" w:cs="Times New Roman"/>
          <w:sz w:val="28"/>
          <w:szCs w:val="28"/>
        </w:rPr>
        <w:t>специализированную помощь в освоении содержания образования и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коррекцию недостатков в физическом и (ил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и) психическом развитии детей с </w:t>
      </w:r>
      <w:r w:rsidR="0046309D" w:rsidRPr="00CF6FB9">
        <w:rPr>
          <w:rFonts w:ascii="Times New Roman" w:hAnsi="Times New Roman" w:cs="Times New Roman"/>
          <w:sz w:val="28"/>
          <w:szCs w:val="28"/>
        </w:rPr>
        <w:t>ограниченными возможностями здоровья в условиях общеобразовательного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учреждения; способствует формированию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</w:t>
      </w:r>
      <w:proofErr w:type="gramStart"/>
      <w:r w:rsidR="0046309D" w:rsidRPr="00CF6FB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46309D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46309D" w:rsidRPr="00CF6FB9">
        <w:rPr>
          <w:rFonts w:ascii="Times New Roman" w:hAnsi="Times New Roman" w:cs="Times New Roman"/>
          <w:sz w:val="28"/>
          <w:szCs w:val="28"/>
        </w:rPr>
        <w:lastRenderedPageBreak/>
        <w:t>обучающихся (личностных, регулятивных</w:t>
      </w:r>
      <w:r w:rsidR="00331EC9" w:rsidRPr="00CF6FB9">
        <w:rPr>
          <w:rFonts w:ascii="Times New Roman" w:hAnsi="Times New Roman" w:cs="Times New Roman"/>
          <w:sz w:val="28"/>
          <w:szCs w:val="28"/>
        </w:rPr>
        <w:t>,</w:t>
      </w:r>
      <w:r w:rsidR="0046309D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познавательных, </w:t>
      </w:r>
      <w:r w:rsidRPr="00CF6FB9">
        <w:rPr>
          <w:rFonts w:ascii="Times New Roman" w:hAnsi="Times New Roman" w:cs="Times New Roman"/>
          <w:sz w:val="28"/>
          <w:szCs w:val="28"/>
        </w:rPr>
        <w:t>коммуникативных);</w:t>
      </w:r>
    </w:p>
    <w:p w14:paraId="1C0205A7" w14:textId="23F9DE54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•  </w:t>
      </w:r>
      <w:r w:rsidR="0046309D" w:rsidRPr="00CF6FB9">
        <w:rPr>
          <w:rFonts w:ascii="Times New Roman" w:hAnsi="Times New Roman" w:cs="Times New Roman"/>
          <w:sz w:val="28"/>
          <w:szCs w:val="28"/>
        </w:rPr>
        <w:t>консультативная работа обеспечивает непрерывность специального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сопровождения детей с ограниченными во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зможностями здоровья и их семей </w:t>
      </w:r>
      <w:r w:rsidR="0046309D" w:rsidRPr="00CF6FB9">
        <w:rPr>
          <w:rFonts w:ascii="Times New Roman" w:hAnsi="Times New Roman" w:cs="Times New Roman"/>
          <w:sz w:val="28"/>
          <w:szCs w:val="28"/>
        </w:rPr>
        <w:t>по вопросам реализации дифференцированных психолого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-педагогических </w:t>
      </w:r>
      <w:r w:rsidR="0046309D" w:rsidRPr="00CF6FB9">
        <w:rPr>
          <w:rFonts w:ascii="Times New Roman" w:hAnsi="Times New Roman" w:cs="Times New Roman"/>
          <w:sz w:val="28"/>
          <w:szCs w:val="28"/>
        </w:rPr>
        <w:t>условий обучения, воспитания, коррекции, развития и социализации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обучающихся;</w:t>
      </w:r>
    </w:p>
    <w:p w14:paraId="149FAA77" w14:textId="6A5B0BD1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•  информационно-</w:t>
      </w:r>
      <w:r w:rsidR="0046309D" w:rsidRPr="00CF6FB9">
        <w:rPr>
          <w:rFonts w:ascii="Times New Roman" w:hAnsi="Times New Roman" w:cs="Times New Roman"/>
          <w:sz w:val="28"/>
          <w:szCs w:val="28"/>
        </w:rPr>
        <w:t xml:space="preserve">просветительская работа направлена на </w:t>
      </w:r>
      <w:proofErr w:type="gramStart"/>
      <w:r w:rsidR="0046309D" w:rsidRPr="00CF6FB9">
        <w:rPr>
          <w:rFonts w:ascii="Times New Roman" w:hAnsi="Times New Roman" w:cs="Times New Roman"/>
          <w:sz w:val="28"/>
          <w:szCs w:val="28"/>
        </w:rPr>
        <w:t>разъяснительную</w:t>
      </w:r>
      <w:proofErr w:type="gramEnd"/>
    </w:p>
    <w:p w14:paraId="4C5B660E" w14:textId="7FA30672" w:rsidR="00D55BFE" w:rsidRPr="00CF6FB9" w:rsidRDefault="0046309D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деятельность по вопросам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, </w:t>
      </w:r>
      <w:r w:rsidRPr="00CF6FB9">
        <w:rPr>
          <w:rFonts w:ascii="Times New Roman" w:hAnsi="Times New Roman" w:cs="Times New Roman"/>
          <w:sz w:val="28"/>
          <w:szCs w:val="28"/>
        </w:rPr>
        <w:t xml:space="preserve">связанным с особенностями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</w:p>
    <w:p w14:paraId="69670438" w14:textId="20AE2E39" w:rsidR="001172EB" w:rsidRPr="00CF6FB9" w:rsidRDefault="0046309D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процесса для данной категории детей, со всеми участниками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образовательного процесса — обучающимися (как имеющими, так и не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имеющими недостатки в развитии), их родителями (</w:t>
      </w:r>
      <w:r w:rsidR="00331EC9" w:rsidRPr="00CF6FB9">
        <w:rPr>
          <w:rFonts w:ascii="Times New Roman" w:hAnsi="Times New Roman" w:cs="Times New Roman"/>
          <w:sz w:val="28"/>
          <w:szCs w:val="28"/>
        </w:rPr>
        <w:t xml:space="preserve">законными </w:t>
      </w:r>
      <w:r w:rsidR="00D55BFE" w:rsidRPr="00CF6FB9">
        <w:rPr>
          <w:rFonts w:ascii="Times New Roman" w:hAnsi="Times New Roman" w:cs="Times New Roman"/>
          <w:sz w:val="28"/>
          <w:szCs w:val="28"/>
        </w:rPr>
        <w:t>представителями), педагогическими работниками.</w:t>
      </w:r>
      <w:r w:rsidR="00331EC9" w:rsidRPr="00CF6FB9">
        <w:rPr>
          <w:rFonts w:ascii="Times New Roman" w:hAnsi="Times New Roman" w:cs="Times New Roman"/>
          <w:sz w:val="28"/>
          <w:szCs w:val="28"/>
        </w:rPr>
        <w:tab/>
      </w:r>
    </w:p>
    <w:p w14:paraId="3019D015" w14:textId="77777777" w:rsidR="001172EB" w:rsidRPr="00CF6FB9" w:rsidRDefault="001172EB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507325" w14:textId="77777777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FB9">
        <w:rPr>
          <w:rFonts w:ascii="Times New Roman" w:hAnsi="Times New Roman" w:cs="Times New Roman"/>
          <w:b/>
          <w:sz w:val="28"/>
          <w:szCs w:val="28"/>
        </w:rPr>
        <w:t xml:space="preserve">3.  </w:t>
      </w:r>
      <w:r w:rsidR="00E17AE9" w:rsidRPr="00CF6FB9">
        <w:rPr>
          <w:rFonts w:ascii="Times New Roman" w:hAnsi="Times New Roman" w:cs="Times New Roman"/>
          <w:b/>
          <w:sz w:val="28"/>
          <w:szCs w:val="28"/>
        </w:rPr>
        <w:t>Место</w:t>
      </w:r>
      <w:r w:rsidRPr="00CF6FB9">
        <w:rPr>
          <w:rFonts w:ascii="Times New Roman" w:hAnsi="Times New Roman" w:cs="Times New Roman"/>
          <w:b/>
          <w:sz w:val="28"/>
          <w:szCs w:val="28"/>
        </w:rPr>
        <w:t xml:space="preserve"> курса в учебном плане</w:t>
      </w:r>
    </w:p>
    <w:p w14:paraId="4E5E3126" w14:textId="2924CD9D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46309D" w:rsidRPr="00CF6FB9">
        <w:rPr>
          <w:rFonts w:ascii="Times New Roman" w:hAnsi="Times New Roman" w:cs="Times New Roman"/>
          <w:sz w:val="28"/>
          <w:szCs w:val="28"/>
        </w:rPr>
        <w:t>организации коррекционной</w:t>
      </w:r>
      <w:r w:rsidRPr="00CF6FB9">
        <w:rPr>
          <w:rFonts w:ascii="Times New Roman" w:hAnsi="Times New Roman" w:cs="Times New Roman"/>
          <w:sz w:val="28"/>
          <w:szCs w:val="28"/>
        </w:rPr>
        <w:t xml:space="preserve"> работы</w:t>
      </w:r>
    </w:p>
    <w:p w14:paraId="0E906F6D" w14:textId="28C2ECB1" w:rsidR="00D55BFE" w:rsidRPr="00CF6FB9" w:rsidRDefault="0046309D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В процессе обучения используются следующие формы организации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дефектологических занятий: групповые</w:t>
      </w:r>
      <w:r w:rsidR="00D55BFE" w:rsidRPr="00CF6FB9">
        <w:rPr>
          <w:rFonts w:ascii="Times New Roman" w:hAnsi="Times New Roman" w:cs="Times New Roman"/>
          <w:sz w:val="28"/>
          <w:szCs w:val="28"/>
        </w:rPr>
        <w:t>. Периодичность занятий – 2 раза в неделю, продолжительность– 40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мин. </w:t>
      </w:r>
    </w:p>
    <w:p w14:paraId="560F5C4C" w14:textId="3B00D7E3" w:rsidR="00D55BFE" w:rsidRPr="00CF6FB9" w:rsidRDefault="0046309D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В начале каждого занятия в организационный момент включаются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специальные корригирующие упражнения, предполагающие развитие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>высших психических функций ребенка: вос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приятие; различных видов памяти </w:t>
      </w:r>
      <w:r w:rsidRPr="00CF6FB9">
        <w:rPr>
          <w:rFonts w:ascii="Times New Roman" w:hAnsi="Times New Roman" w:cs="Times New Roman"/>
          <w:sz w:val="28"/>
          <w:szCs w:val="28"/>
        </w:rPr>
        <w:t xml:space="preserve">и ее процессов (запоминания, </w:t>
      </w:r>
      <w:r w:rsidR="00934D7D" w:rsidRPr="00CF6FB9">
        <w:rPr>
          <w:rFonts w:ascii="Times New Roman" w:hAnsi="Times New Roman" w:cs="Times New Roman"/>
          <w:sz w:val="28"/>
          <w:szCs w:val="28"/>
        </w:rPr>
        <w:t>узнавания, воспроизведения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); внимания; </w:t>
      </w:r>
      <w:r w:rsidR="00D55BFE" w:rsidRPr="00CF6FB9">
        <w:rPr>
          <w:rFonts w:ascii="Times New Roman" w:hAnsi="Times New Roman" w:cs="Times New Roman"/>
          <w:sz w:val="28"/>
          <w:szCs w:val="28"/>
        </w:rPr>
        <w:t xml:space="preserve">мышления.  </w:t>
      </w:r>
      <w:r w:rsidRPr="00CF6FB9">
        <w:rPr>
          <w:rFonts w:ascii="Times New Roman" w:hAnsi="Times New Roman" w:cs="Times New Roman"/>
          <w:sz w:val="28"/>
          <w:szCs w:val="28"/>
        </w:rPr>
        <w:t xml:space="preserve">Эти упражнения </w:t>
      </w:r>
      <w:r w:rsidR="00934D7D" w:rsidRPr="00CF6FB9">
        <w:rPr>
          <w:rFonts w:ascii="Times New Roman" w:hAnsi="Times New Roman" w:cs="Times New Roman"/>
          <w:sz w:val="28"/>
          <w:szCs w:val="28"/>
        </w:rPr>
        <w:t>помогают детям сразу</w:t>
      </w:r>
      <w:r w:rsidRPr="00CF6FB9">
        <w:rPr>
          <w:rFonts w:ascii="Times New Roman" w:hAnsi="Times New Roman" w:cs="Times New Roman"/>
          <w:sz w:val="28"/>
          <w:szCs w:val="28"/>
        </w:rPr>
        <w:t xml:space="preserve"> включиться </w:t>
      </w:r>
      <w:r w:rsidR="00934D7D" w:rsidRPr="00CF6FB9">
        <w:rPr>
          <w:rFonts w:ascii="Times New Roman" w:hAnsi="Times New Roman" w:cs="Times New Roman"/>
          <w:sz w:val="28"/>
          <w:szCs w:val="28"/>
        </w:rPr>
        <w:t>в активную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934D7D" w:rsidRPr="00CF6FB9">
        <w:rPr>
          <w:rFonts w:ascii="Times New Roman" w:hAnsi="Times New Roman" w:cs="Times New Roman"/>
          <w:sz w:val="28"/>
          <w:szCs w:val="28"/>
        </w:rPr>
        <w:t>познавательную деятельность и создают положительную мотивационную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>установку.</w:t>
      </w:r>
    </w:p>
    <w:p w14:paraId="55F6D094" w14:textId="4B2DD273" w:rsidR="00D55BFE" w:rsidRPr="00CF6FB9" w:rsidRDefault="00934D7D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Устное изложение материала сочетается с наглядными и практическими упражнениями, так как зрительные образы изучаемого материала быстрее формируются в памяти, чем создаваемые только на основе речевого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D55BFE" w:rsidRPr="00CF6FB9">
        <w:rPr>
          <w:rFonts w:ascii="Times New Roman" w:hAnsi="Times New Roman" w:cs="Times New Roman"/>
          <w:sz w:val="28"/>
          <w:szCs w:val="28"/>
        </w:rPr>
        <w:t>сообщения.</w:t>
      </w:r>
    </w:p>
    <w:p w14:paraId="1C4E7E9B" w14:textId="10CD503E" w:rsidR="00D55BFE" w:rsidRPr="00CF6FB9" w:rsidRDefault="00D55BF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Одним из главных условий достижения положительного результата является</w:t>
      </w:r>
      <w:r w:rsidR="00934D7D" w:rsidRPr="00CF6FB9">
        <w:rPr>
          <w:rFonts w:ascii="Times New Roman" w:hAnsi="Times New Roman" w:cs="Times New Roman"/>
          <w:sz w:val="28"/>
          <w:szCs w:val="28"/>
        </w:rPr>
        <w:t xml:space="preserve"> опора на чувственное познание детей, на их личный опыт</w:t>
      </w:r>
      <w:r w:rsidRPr="00CF6FB9">
        <w:rPr>
          <w:rFonts w:ascii="Times New Roman" w:hAnsi="Times New Roman" w:cs="Times New Roman"/>
          <w:sz w:val="28"/>
          <w:szCs w:val="28"/>
        </w:rPr>
        <w:t>.  Использование</w:t>
      </w:r>
      <w:r w:rsidR="00934D7D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развивающих игр и упражнений оказывает благотворное влияние на развитие</w:t>
      </w:r>
      <w:r w:rsidR="00934D7D" w:rsidRPr="00CF6FB9">
        <w:rPr>
          <w:rFonts w:ascii="Times New Roman" w:hAnsi="Times New Roman" w:cs="Times New Roman"/>
          <w:sz w:val="28"/>
          <w:szCs w:val="28"/>
        </w:rPr>
        <w:t xml:space="preserve"> не только познавательной деятельности, но также носит личностно</w:t>
      </w:r>
      <w:r w:rsidRPr="00CF6FB9">
        <w:rPr>
          <w:rFonts w:ascii="Times New Roman" w:hAnsi="Times New Roman" w:cs="Times New Roman"/>
          <w:sz w:val="28"/>
          <w:szCs w:val="28"/>
        </w:rPr>
        <w:t>-</w:t>
      </w:r>
      <w:r w:rsidR="00934D7D" w:rsidRPr="00CF6FB9">
        <w:rPr>
          <w:rFonts w:ascii="Times New Roman" w:hAnsi="Times New Roman" w:cs="Times New Roman"/>
          <w:sz w:val="28"/>
          <w:szCs w:val="28"/>
        </w:rPr>
        <w:t>ориентированную направленность, которая помогает в дальнейшем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адаптироваться детям в социуме.</w:t>
      </w:r>
    </w:p>
    <w:p w14:paraId="0A5BCFA9" w14:textId="3C566F8F" w:rsidR="00D55BFE" w:rsidRPr="00CF6FB9" w:rsidRDefault="00934D7D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Предложена подборка игр и заданий на развитие когнитивных процессов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 (памяти, внимания, мышления, речи пространственной </w:t>
      </w:r>
      <w:r w:rsidRPr="00CF6FB9">
        <w:rPr>
          <w:rFonts w:ascii="Times New Roman" w:hAnsi="Times New Roman" w:cs="Times New Roman"/>
          <w:sz w:val="28"/>
          <w:szCs w:val="28"/>
        </w:rPr>
        <w:t>ориентировки, знакомство с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окружающим миром, мелкой моторики рук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), </w:t>
      </w:r>
      <w:r w:rsidRPr="00CF6FB9">
        <w:rPr>
          <w:rFonts w:ascii="Times New Roman" w:hAnsi="Times New Roman" w:cs="Times New Roman"/>
          <w:sz w:val="28"/>
          <w:szCs w:val="28"/>
        </w:rPr>
        <w:t>развитие математических представлений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.  </w:t>
      </w:r>
      <w:r w:rsidRPr="00CF6FB9">
        <w:rPr>
          <w:rFonts w:ascii="Times New Roman" w:hAnsi="Times New Roman" w:cs="Times New Roman"/>
          <w:sz w:val="28"/>
          <w:szCs w:val="28"/>
        </w:rPr>
        <w:t>Варианты игр позволяют учитывать индивидуальные возможности и особенности обучающихся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, </w:t>
      </w:r>
      <w:r w:rsidRPr="00CF6FB9">
        <w:rPr>
          <w:rFonts w:ascii="Times New Roman" w:hAnsi="Times New Roman" w:cs="Times New Roman"/>
          <w:sz w:val="28"/>
          <w:szCs w:val="28"/>
        </w:rPr>
        <w:t>направляя процесс обучения в</w:t>
      </w:r>
      <w:r w:rsidR="00E17AE9" w:rsidRPr="00CF6FB9">
        <w:rPr>
          <w:rFonts w:ascii="Times New Roman" w:hAnsi="Times New Roman" w:cs="Times New Roman"/>
          <w:sz w:val="28"/>
          <w:szCs w:val="28"/>
        </w:rPr>
        <w:t xml:space="preserve"> ту сторону, которая требует большей коррекции.</w:t>
      </w:r>
    </w:p>
    <w:p w14:paraId="1EF4E38C" w14:textId="77777777" w:rsidR="002E35DE" w:rsidRPr="00CF6FB9" w:rsidRDefault="002E35D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3A4794" w14:textId="7A3A0593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FB9">
        <w:rPr>
          <w:rFonts w:ascii="Times New Roman" w:hAnsi="Times New Roman" w:cs="Times New Roman"/>
          <w:b/>
          <w:sz w:val="28"/>
          <w:szCs w:val="28"/>
        </w:rPr>
        <w:t>4.  Ценностные ориентиры содержания курса</w:t>
      </w:r>
    </w:p>
    <w:p w14:paraId="1001DA6E" w14:textId="00B3F7E0" w:rsidR="00E950A5" w:rsidRPr="00CF6FB9" w:rsidRDefault="00934D7D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Курс «Дефектологические занятия» включен в АООП ООО ТНР на </w:t>
      </w:r>
      <w:r w:rsidR="00E950A5" w:rsidRPr="00CF6FB9">
        <w:rPr>
          <w:rFonts w:ascii="Times New Roman" w:hAnsi="Times New Roman" w:cs="Times New Roman"/>
          <w:sz w:val="28"/>
          <w:szCs w:val="28"/>
        </w:rPr>
        <w:t>основании рекомендаций психолого-медико-педагогической комиссии.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lastRenderedPageBreak/>
        <w:t>Дефектологические занятия позволяют повысить интерес и мотивацию к учению, обеспечивают условия для социального и личностного развития</w:t>
      </w:r>
      <w:r w:rsidR="00E950A5" w:rsidRPr="00CF6FB9">
        <w:rPr>
          <w:rFonts w:ascii="Times New Roman" w:hAnsi="Times New Roman" w:cs="Times New Roman"/>
          <w:sz w:val="28"/>
          <w:szCs w:val="28"/>
        </w:rPr>
        <w:t>,</w:t>
      </w:r>
      <w:r w:rsidRPr="00CF6FB9">
        <w:rPr>
          <w:rFonts w:ascii="Times New Roman" w:hAnsi="Times New Roman" w:cs="Times New Roman"/>
          <w:sz w:val="28"/>
          <w:szCs w:val="28"/>
        </w:rPr>
        <w:t xml:space="preserve"> способствуют профилактике школьной дезадаптации и отклонений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322562DD" w14:textId="7DE58D8C" w:rsidR="00E950A5" w:rsidRPr="00CF6FB9" w:rsidRDefault="00934D7D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FB9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 xml:space="preserve"> личности, помогают лучшему усвоению учебной</w:t>
      </w:r>
      <w:r w:rsidR="00E950A5" w:rsidRPr="00CF6FB9">
        <w:rPr>
          <w:rFonts w:ascii="Times New Roman" w:hAnsi="Times New Roman" w:cs="Times New Roman"/>
          <w:sz w:val="28"/>
          <w:szCs w:val="28"/>
        </w:rPr>
        <w:t xml:space="preserve"> информации.</w:t>
      </w:r>
    </w:p>
    <w:p w14:paraId="473C60EA" w14:textId="2E883052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Курс «</w:t>
      </w:r>
      <w:r w:rsidR="00934D7D" w:rsidRPr="00CF6FB9">
        <w:rPr>
          <w:rFonts w:ascii="Times New Roman" w:hAnsi="Times New Roman" w:cs="Times New Roman"/>
          <w:sz w:val="28"/>
          <w:szCs w:val="28"/>
        </w:rPr>
        <w:t xml:space="preserve">Дефектологические занятия» реализуется на протяжении всего </w:t>
      </w:r>
      <w:r w:rsidRPr="00CF6FB9">
        <w:rPr>
          <w:rFonts w:ascii="Times New Roman" w:hAnsi="Times New Roman" w:cs="Times New Roman"/>
          <w:sz w:val="28"/>
          <w:szCs w:val="28"/>
        </w:rPr>
        <w:t>периода основного общего образования и позволяет стимулировать сенсорно-перцептивные, мнемические и интеллектуальные процессы, последовательно</w:t>
      </w:r>
      <w:r w:rsidR="00934D7D" w:rsidRPr="00CF6FB9">
        <w:rPr>
          <w:rFonts w:ascii="Times New Roman" w:hAnsi="Times New Roman" w:cs="Times New Roman"/>
          <w:sz w:val="28"/>
          <w:szCs w:val="28"/>
        </w:rPr>
        <w:t xml:space="preserve"> и постепенно преодолевать разнообразные трудности обучения и коммуникации, повышать адекватность оценки собственных </w:t>
      </w:r>
      <w:r w:rsidRPr="00CF6FB9">
        <w:rPr>
          <w:rFonts w:ascii="Times New Roman" w:hAnsi="Times New Roman" w:cs="Times New Roman"/>
          <w:sz w:val="28"/>
          <w:szCs w:val="28"/>
        </w:rPr>
        <w:t>возможностей,</w:t>
      </w:r>
      <w:r w:rsidR="00934D7D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формировать сферу жизненной компетенции обучающегося с ТНР.</w:t>
      </w:r>
    </w:p>
    <w:p w14:paraId="3BBE4479" w14:textId="5395EE4F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Курс «</w:t>
      </w:r>
      <w:r w:rsidR="00934D7D" w:rsidRPr="00CF6FB9">
        <w:rPr>
          <w:rFonts w:ascii="Times New Roman" w:hAnsi="Times New Roman" w:cs="Times New Roman"/>
          <w:sz w:val="28"/>
          <w:szCs w:val="28"/>
        </w:rPr>
        <w:t>Дефектологические занятия» полезен для освоения всех предметных областей, поскольку недостатки со стороны основных познавательных процессов, саморегуляции</w:t>
      </w:r>
      <w:r w:rsidRPr="00CF6FB9">
        <w:rPr>
          <w:rFonts w:ascii="Times New Roman" w:hAnsi="Times New Roman" w:cs="Times New Roman"/>
          <w:sz w:val="28"/>
          <w:szCs w:val="28"/>
        </w:rPr>
        <w:t xml:space="preserve">, </w:t>
      </w:r>
      <w:r w:rsidR="00934D7D" w:rsidRPr="00CF6FB9">
        <w:rPr>
          <w:rFonts w:ascii="Times New Roman" w:hAnsi="Times New Roman" w:cs="Times New Roman"/>
          <w:sz w:val="28"/>
          <w:szCs w:val="28"/>
        </w:rPr>
        <w:t>адаптивности, а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934D7D" w:rsidRPr="00CF6FB9">
        <w:rPr>
          <w:rFonts w:ascii="Times New Roman" w:hAnsi="Times New Roman" w:cs="Times New Roman"/>
          <w:sz w:val="28"/>
          <w:szCs w:val="28"/>
        </w:rPr>
        <w:t>также несформированность школьной мотивации и</w:t>
      </w:r>
      <w:r w:rsidRPr="00CF6FB9">
        <w:rPr>
          <w:rFonts w:ascii="Times New Roman" w:hAnsi="Times New Roman" w:cs="Times New Roman"/>
          <w:sz w:val="28"/>
          <w:szCs w:val="28"/>
        </w:rPr>
        <w:t xml:space="preserve"> (или) </w:t>
      </w:r>
      <w:r w:rsidR="00934D7D" w:rsidRPr="00CF6FB9">
        <w:rPr>
          <w:rFonts w:ascii="Times New Roman" w:hAnsi="Times New Roman" w:cs="Times New Roman"/>
          <w:sz w:val="28"/>
          <w:szCs w:val="28"/>
        </w:rPr>
        <w:t>мотивационные искажения препятствуют успешному обучению даже в специально созданных условиях</w:t>
      </w:r>
      <w:r w:rsidRPr="00CF6FB9">
        <w:rPr>
          <w:rFonts w:ascii="Times New Roman" w:hAnsi="Times New Roman" w:cs="Times New Roman"/>
          <w:sz w:val="28"/>
          <w:szCs w:val="28"/>
        </w:rPr>
        <w:t>.  Наиболее</w:t>
      </w:r>
      <w:r w:rsidR="00934D7D" w:rsidRPr="00CF6FB9">
        <w:rPr>
          <w:rFonts w:ascii="Times New Roman" w:hAnsi="Times New Roman" w:cs="Times New Roman"/>
          <w:sz w:val="28"/>
          <w:szCs w:val="28"/>
        </w:rPr>
        <w:t xml:space="preserve"> велика его </w:t>
      </w:r>
      <w:r w:rsidR="00920A70" w:rsidRPr="00CF6FB9">
        <w:rPr>
          <w:rFonts w:ascii="Times New Roman" w:hAnsi="Times New Roman" w:cs="Times New Roman"/>
          <w:sz w:val="28"/>
          <w:szCs w:val="28"/>
        </w:rPr>
        <w:t>роль в</w:t>
      </w:r>
      <w:r w:rsidR="00934D7D" w:rsidRPr="00CF6FB9">
        <w:rPr>
          <w:rFonts w:ascii="Times New Roman" w:hAnsi="Times New Roman" w:cs="Times New Roman"/>
          <w:sz w:val="28"/>
          <w:szCs w:val="28"/>
        </w:rPr>
        <w:t xml:space="preserve"> подготовке </w:t>
      </w:r>
      <w:r w:rsidR="00920A70" w:rsidRPr="00CF6FB9">
        <w:rPr>
          <w:rFonts w:ascii="Times New Roman" w:hAnsi="Times New Roman" w:cs="Times New Roman"/>
          <w:sz w:val="28"/>
          <w:szCs w:val="28"/>
        </w:rPr>
        <w:t>базы для успешной социализации</w:t>
      </w:r>
      <w:r w:rsidRPr="00CF6FB9">
        <w:rPr>
          <w:rFonts w:ascii="Times New Roman" w:hAnsi="Times New Roman" w:cs="Times New Roman"/>
          <w:sz w:val="28"/>
          <w:szCs w:val="28"/>
        </w:rPr>
        <w:t>, формировании сферы жизненной компетенции.</w:t>
      </w:r>
    </w:p>
    <w:p w14:paraId="2EA39C1E" w14:textId="17F680F3" w:rsidR="00E950A5" w:rsidRPr="00CF6FB9" w:rsidRDefault="00920A70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Важнейшее и системообразующее значение имеет раздел</w:t>
      </w:r>
      <w:r w:rsidR="00E950A5" w:rsidRPr="00CF6FB9">
        <w:rPr>
          <w:rFonts w:ascii="Times New Roman" w:hAnsi="Times New Roman" w:cs="Times New Roman"/>
          <w:sz w:val="28"/>
          <w:szCs w:val="28"/>
        </w:rPr>
        <w:t xml:space="preserve"> «</w:t>
      </w:r>
      <w:r w:rsidRPr="00CF6FB9">
        <w:rPr>
          <w:rFonts w:ascii="Times New Roman" w:hAnsi="Times New Roman" w:cs="Times New Roman"/>
          <w:sz w:val="28"/>
          <w:szCs w:val="28"/>
        </w:rPr>
        <w:t>Формирование и развитие произвольного внимания», направленный на формирование и совершенствование произвольной регуляции</w:t>
      </w:r>
      <w:r w:rsidR="00E950A5" w:rsidRPr="00CF6FB9">
        <w:rPr>
          <w:rFonts w:ascii="Times New Roman" w:hAnsi="Times New Roman" w:cs="Times New Roman"/>
          <w:sz w:val="28"/>
          <w:szCs w:val="28"/>
        </w:rPr>
        <w:t xml:space="preserve">.  </w:t>
      </w:r>
      <w:r w:rsidRPr="00CF6FB9">
        <w:rPr>
          <w:rFonts w:ascii="Times New Roman" w:hAnsi="Times New Roman" w:cs="Times New Roman"/>
          <w:sz w:val="28"/>
          <w:szCs w:val="28"/>
        </w:rPr>
        <w:t xml:space="preserve">Формирование этой способности рассматривается как приоритетная задача психолого-педагогического сопровождения образовательного процесса в целом и поэтапно осуществляется на протяжении практически всех лет обучения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14:paraId="55A8F467" w14:textId="7FCD77D5" w:rsidR="00E950A5" w:rsidRPr="00CF6FB9" w:rsidRDefault="00920A70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постепенным наращиванием требований к самостоятельной организации</w:t>
      </w:r>
    </w:p>
    <w:p w14:paraId="4DB4F486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деятельности и контролю результатов.</w:t>
      </w:r>
    </w:p>
    <w:p w14:paraId="3215A21B" w14:textId="5EC8E2FF" w:rsidR="00E950A5" w:rsidRPr="00CF6FB9" w:rsidRDefault="00920A70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Эффективность дефектологических занятий может быть достигнута только</w:t>
      </w:r>
    </w:p>
    <w:p w14:paraId="02F8AF18" w14:textId="3329C211" w:rsidR="00E950A5" w:rsidRPr="00CF6FB9" w:rsidRDefault="00920A70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при обеспечении соблюдения принципа комплексности, когда реализуется</w:t>
      </w:r>
    </w:p>
    <w:p w14:paraId="1961D18F" w14:textId="7F89153D" w:rsidR="00E950A5" w:rsidRPr="00CF6FB9" w:rsidRDefault="00920A70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тесное взаимодействие учителя</w:t>
      </w:r>
      <w:r w:rsidR="00E950A5" w:rsidRPr="00CF6FB9">
        <w:rPr>
          <w:rFonts w:ascii="Times New Roman" w:hAnsi="Times New Roman" w:cs="Times New Roman"/>
          <w:sz w:val="28"/>
          <w:szCs w:val="28"/>
        </w:rPr>
        <w:t>-</w:t>
      </w:r>
      <w:r w:rsidRPr="00CF6FB9">
        <w:rPr>
          <w:rFonts w:ascii="Times New Roman" w:hAnsi="Times New Roman" w:cs="Times New Roman"/>
          <w:sz w:val="28"/>
          <w:szCs w:val="28"/>
        </w:rPr>
        <w:t>дефектолога с учителем, педагогом</w:t>
      </w:r>
      <w:r w:rsidR="00E950A5" w:rsidRPr="00CF6FB9">
        <w:rPr>
          <w:rFonts w:ascii="Times New Roman" w:hAnsi="Times New Roman" w:cs="Times New Roman"/>
          <w:sz w:val="28"/>
          <w:szCs w:val="28"/>
        </w:rPr>
        <w:t>-психологом, учителем-логопедом, родителями.</w:t>
      </w:r>
    </w:p>
    <w:p w14:paraId="1784BFCC" w14:textId="77777777" w:rsidR="002E35DE" w:rsidRPr="00CF6FB9" w:rsidRDefault="002E35D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B12A60" w14:textId="40EE782A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FB9">
        <w:rPr>
          <w:rFonts w:ascii="Times New Roman" w:hAnsi="Times New Roman" w:cs="Times New Roman"/>
          <w:b/>
          <w:sz w:val="28"/>
          <w:szCs w:val="28"/>
        </w:rPr>
        <w:t>5.  Личностные, метапредметные и предметные результаты освоения курса</w:t>
      </w:r>
    </w:p>
    <w:p w14:paraId="6AD61E5F" w14:textId="538D5C67" w:rsidR="00E950A5" w:rsidRPr="00CF6FB9" w:rsidRDefault="006148E1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Специально подобранные тексты, иллюстративный и словарный материал</w:t>
      </w:r>
      <w:r w:rsidR="00E950A5" w:rsidRPr="00CF6FB9">
        <w:rPr>
          <w:rFonts w:ascii="Times New Roman" w:hAnsi="Times New Roman" w:cs="Times New Roman"/>
          <w:sz w:val="28"/>
          <w:szCs w:val="28"/>
        </w:rPr>
        <w:t>,</w:t>
      </w:r>
      <w:r w:rsidRPr="00CF6FB9">
        <w:rPr>
          <w:rFonts w:ascii="Times New Roman" w:hAnsi="Times New Roman" w:cs="Times New Roman"/>
          <w:sz w:val="28"/>
          <w:szCs w:val="28"/>
        </w:rPr>
        <w:t xml:space="preserve"> специально разработанные задания позволяют системно решать задачи формирования всего комплекса универсальных учебных действий</w:t>
      </w:r>
      <w:r w:rsidR="00E950A5" w:rsidRPr="00CF6FB9">
        <w:rPr>
          <w:rFonts w:ascii="Times New Roman" w:hAnsi="Times New Roman" w:cs="Times New Roman"/>
          <w:sz w:val="28"/>
          <w:szCs w:val="28"/>
        </w:rPr>
        <w:t>,</w:t>
      </w:r>
      <w:r w:rsidRPr="00CF6FB9">
        <w:rPr>
          <w:rFonts w:ascii="Times New Roman" w:hAnsi="Times New Roman" w:cs="Times New Roman"/>
          <w:sz w:val="28"/>
          <w:szCs w:val="28"/>
        </w:rPr>
        <w:t xml:space="preserve"> формирование которых являются приоритетным направлением содержания </w:t>
      </w:r>
      <w:r w:rsidR="00E950A5" w:rsidRPr="00CF6FB9">
        <w:rPr>
          <w:rFonts w:ascii="Times New Roman" w:hAnsi="Times New Roman" w:cs="Times New Roman"/>
          <w:sz w:val="28"/>
          <w:szCs w:val="28"/>
        </w:rPr>
        <w:t>образования начального образования.</w:t>
      </w:r>
    </w:p>
    <w:p w14:paraId="335816A7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5 класс</w:t>
      </w:r>
    </w:p>
    <w:p w14:paraId="5569CD1F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выделять существенные признаки с последующим использованием</w:t>
      </w:r>
    </w:p>
    <w:p w14:paraId="56EF10E7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проведенного обобщения и выявления закономерности;</w:t>
      </w:r>
    </w:p>
    <w:p w14:paraId="2C684450" w14:textId="4601E9C6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анализировать простые</w:t>
      </w:r>
      <w:r w:rsidRPr="00CF6FB9">
        <w:rPr>
          <w:rFonts w:ascii="Times New Roman" w:hAnsi="Times New Roman" w:cs="Times New Roman"/>
          <w:sz w:val="28"/>
          <w:szCs w:val="28"/>
        </w:rPr>
        <w:t xml:space="preserve"> закономерности;</w:t>
      </w:r>
    </w:p>
    <w:p w14:paraId="37117519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lastRenderedPageBreak/>
        <w:t>-  сравнивать, анализировать, строить простые умозаключения.</w:t>
      </w:r>
    </w:p>
    <w:p w14:paraId="33C6173A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6 класс</w:t>
      </w:r>
    </w:p>
    <w:p w14:paraId="5175C910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К концу учебного года учащиеся должны уметь:</w:t>
      </w:r>
    </w:p>
    <w:p w14:paraId="2EAF3F1C" w14:textId="7F3BEC1E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анализировать простые</w:t>
      </w:r>
      <w:r w:rsidRPr="00CF6FB9">
        <w:rPr>
          <w:rFonts w:ascii="Times New Roman" w:hAnsi="Times New Roman" w:cs="Times New Roman"/>
          <w:sz w:val="28"/>
          <w:szCs w:val="28"/>
        </w:rPr>
        <w:t xml:space="preserve"> закономерности;</w:t>
      </w:r>
    </w:p>
    <w:p w14:paraId="1414D5EA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выделять в явлении разные особенности;</w:t>
      </w:r>
    </w:p>
    <w:p w14:paraId="7E5F2315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вычленять в предмете разные качества;</w:t>
      </w:r>
    </w:p>
    <w:p w14:paraId="22D1DBDC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сравнивать предметы с указанием их сходства и различия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 xml:space="preserve"> заданным</w:t>
      </w:r>
    </w:p>
    <w:p w14:paraId="67EC4AE1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признакам.</w:t>
      </w:r>
    </w:p>
    <w:p w14:paraId="6F019046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7 класс</w:t>
      </w:r>
    </w:p>
    <w:p w14:paraId="2A08B4E8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К концу учебного года учащиеся должны уметь:</w:t>
      </w:r>
    </w:p>
    <w:p w14:paraId="2B10FC47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строить простейшие обобщения;</w:t>
      </w:r>
    </w:p>
    <w:p w14:paraId="45AAFB05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складывать узоры по образцу и памяти;</w:t>
      </w:r>
    </w:p>
    <w:p w14:paraId="4B6CD6BE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стремиться к размышлению и поиску;</w:t>
      </w:r>
    </w:p>
    <w:p w14:paraId="29770E64" w14:textId="3EAB3BEB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переключаться </w:t>
      </w:r>
      <w:r w:rsidR="006148E1" w:rsidRPr="00CF6FB9">
        <w:rPr>
          <w:rFonts w:ascii="Times New Roman" w:hAnsi="Times New Roman" w:cs="Times New Roman"/>
          <w:sz w:val="28"/>
          <w:szCs w:val="28"/>
        </w:rPr>
        <w:t>с одного</w:t>
      </w:r>
      <w:r w:rsidRPr="00CF6FB9">
        <w:rPr>
          <w:rFonts w:ascii="Times New Roman" w:hAnsi="Times New Roman" w:cs="Times New Roman"/>
          <w:sz w:val="28"/>
          <w:szCs w:val="28"/>
        </w:rPr>
        <w:t xml:space="preserve"> действия на другое.</w:t>
      </w:r>
    </w:p>
    <w:p w14:paraId="576FE439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8 класс</w:t>
      </w:r>
    </w:p>
    <w:p w14:paraId="7A934D00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К концу учебного года учащиеся должны уметь:</w:t>
      </w:r>
    </w:p>
    <w:p w14:paraId="7FFDE139" w14:textId="43507AEF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делать </w:t>
      </w:r>
      <w:r w:rsidR="006148E1" w:rsidRPr="00CF6FB9">
        <w:rPr>
          <w:rFonts w:ascii="Times New Roman" w:hAnsi="Times New Roman" w:cs="Times New Roman"/>
          <w:sz w:val="28"/>
          <w:szCs w:val="28"/>
        </w:rPr>
        <w:t>обобщения и</w:t>
      </w:r>
      <w:r w:rsidRPr="00CF6FB9">
        <w:rPr>
          <w:rFonts w:ascii="Times New Roman" w:hAnsi="Times New Roman" w:cs="Times New Roman"/>
          <w:sz w:val="28"/>
          <w:szCs w:val="28"/>
        </w:rPr>
        <w:t xml:space="preserve"> умозаключения самостоятельно;</w:t>
      </w:r>
    </w:p>
    <w:p w14:paraId="49B63B05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классифицировать предметы по их существенным признакам</w:t>
      </w:r>
    </w:p>
    <w:p w14:paraId="6F031DA2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самостоятельно;</w:t>
      </w:r>
    </w:p>
    <w:p w14:paraId="6594C27D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устранять логические ошибки;</w:t>
      </w:r>
    </w:p>
    <w:p w14:paraId="16F63252" w14:textId="7FB0B329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хранить в памяти и использовать </w:t>
      </w:r>
      <w:r w:rsidR="006148E1" w:rsidRPr="00CF6FB9">
        <w:rPr>
          <w:rFonts w:ascii="Times New Roman" w:hAnsi="Times New Roman" w:cs="Times New Roman"/>
          <w:sz w:val="28"/>
          <w:szCs w:val="28"/>
        </w:rPr>
        <w:t>полученные инструкции</w:t>
      </w:r>
      <w:r w:rsidRPr="00CF6FB9">
        <w:rPr>
          <w:rFonts w:ascii="Times New Roman" w:hAnsi="Times New Roman" w:cs="Times New Roman"/>
          <w:sz w:val="28"/>
          <w:szCs w:val="28"/>
        </w:rPr>
        <w:t>;</w:t>
      </w:r>
    </w:p>
    <w:p w14:paraId="7DF51F65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9 класс</w:t>
      </w:r>
    </w:p>
    <w:p w14:paraId="3FC25AF4" w14:textId="08335D28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делать </w:t>
      </w:r>
      <w:r w:rsidR="006148E1" w:rsidRPr="00CF6FB9">
        <w:rPr>
          <w:rFonts w:ascii="Times New Roman" w:hAnsi="Times New Roman" w:cs="Times New Roman"/>
          <w:sz w:val="28"/>
          <w:szCs w:val="28"/>
        </w:rPr>
        <w:t>обобщения и</w:t>
      </w:r>
      <w:r w:rsidRPr="00CF6FB9">
        <w:rPr>
          <w:rFonts w:ascii="Times New Roman" w:hAnsi="Times New Roman" w:cs="Times New Roman"/>
          <w:sz w:val="28"/>
          <w:szCs w:val="28"/>
        </w:rPr>
        <w:t xml:space="preserve"> умозаключения самостоятельно;</w:t>
      </w:r>
    </w:p>
    <w:p w14:paraId="1E2826D2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классифицировать предметы по их существенным признакам</w:t>
      </w:r>
    </w:p>
    <w:p w14:paraId="05661A83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самостоятельно;</w:t>
      </w:r>
    </w:p>
    <w:p w14:paraId="3913CD5C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устранять логические ошибки;</w:t>
      </w:r>
    </w:p>
    <w:p w14:paraId="47BA1DFC" w14:textId="73D10976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хранить в памяти и использовать </w:t>
      </w:r>
      <w:r w:rsidR="006148E1" w:rsidRPr="00CF6FB9">
        <w:rPr>
          <w:rFonts w:ascii="Times New Roman" w:hAnsi="Times New Roman" w:cs="Times New Roman"/>
          <w:sz w:val="28"/>
          <w:szCs w:val="28"/>
        </w:rPr>
        <w:t>полученные инструкции</w:t>
      </w:r>
      <w:r w:rsidRPr="00CF6FB9">
        <w:rPr>
          <w:rFonts w:ascii="Times New Roman" w:hAnsi="Times New Roman" w:cs="Times New Roman"/>
          <w:sz w:val="28"/>
          <w:szCs w:val="28"/>
        </w:rPr>
        <w:t>;</w:t>
      </w:r>
    </w:p>
    <w:p w14:paraId="4A1D2509" w14:textId="77777777" w:rsidR="001172EB" w:rsidRPr="00CF6FB9" w:rsidRDefault="001172EB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10 класс</w:t>
      </w:r>
    </w:p>
    <w:p w14:paraId="5B22B7F7" w14:textId="78EC36A3" w:rsidR="001172EB" w:rsidRPr="00CF6FB9" w:rsidRDefault="001172EB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делать </w:t>
      </w:r>
      <w:r w:rsidR="006148E1" w:rsidRPr="00CF6FB9">
        <w:rPr>
          <w:rFonts w:ascii="Times New Roman" w:hAnsi="Times New Roman" w:cs="Times New Roman"/>
          <w:sz w:val="28"/>
          <w:szCs w:val="28"/>
        </w:rPr>
        <w:t>обобщения и</w:t>
      </w:r>
      <w:r w:rsidRPr="00CF6FB9">
        <w:rPr>
          <w:rFonts w:ascii="Times New Roman" w:hAnsi="Times New Roman" w:cs="Times New Roman"/>
          <w:sz w:val="28"/>
          <w:szCs w:val="28"/>
        </w:rPr>
        <w:t xml:space="preserve"> умозаключения самостоятельно;</w:t>
      </w:r>
    </w:p>
    <w:p w14:paraId="5DF85592" w14:textId="77777777" w:rsidR="001172EB" w:rsidRPr="00CF6FB9" w:rsidRDefault="001172EB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классифицировать предметы по их существенным признакам</w:t>
      </w:r>
    </w:p>
    <w:p w14:paraId="1AF7AFE3" w14:textId="77777777" w:rsidR="001172EB" w:rsidRPr="00CF6FB9" w:rsidRDefault="001172EB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самостоятельно;</w:t>
      </w:r>
    </w:p>
    <w:p w14:paraId="2B2355E2" w14:textId="77777777" w:rsidR="001172EB" w:rsidRPr="00CF6FB9" w:rsidRDefault="001172EB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устранять логические ошибки;</w:t>
      </w:r>
    </w:p>
    <w:p w14:paraId="05A27E58" w14:textId="22A5974F" w:rsidR="001172EB" w:rsidRPr="00CF6FB9" w:rsidRDefault="001172EB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хранить в памяти и использовать </w:t>
      </w:r>
      <w:r w:rsidR="006148E1" w:rsidRPr="00CF6FB9">
        <w:rPr>
          <w:rFonts w:ascii="Times New Roman" w:hAnsi="Times New Roman" w:cs="Times New Roman"/>
          <w:sz w:val="28"/>
          <w:szCs w:val="28"/>
        </w:rPr>
        <w:t>полученные инструкции</w:t>
      </w:r>
      <w:r w:rsidRPr="00CF6FB9">
        <w:rPr>
          <w:rFonts w:ascii="Times New Roman" w:hAnsi="Times New Roman" w:cs="Times New Roman"/>
          <w:sz w:val="28"/>
          <w:szCs w:val="28"/>
        </w:rPr>
        <w:t>;</w:t>
      </w:r>
    </w:p>
    <w:p w14:paraId="15D7CC5B" w14:textId="6E5069A2" w:rsidR="00C1650B" w:rsidRPr="00CF6FB9" w:rsidRDefault="00C1650B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уметь составлять развернутый пересказ;</w:t>
      </w:r>
    </w:p>
    <w:p w14:paraId="36E57A0F" w14:textId="3A70220A" w:rsidR="00C1650B" w:rsidRPr="00CF6FB9" w:rsidRDefault="00C1650B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уметь составлять рассказ по </w:t>
      </w:r>
      <w:r w:rsidR="006148E1" w:rsidRPr="00CF6FB9">
        <w:rPr>
          <w:rFonts w:ascii="Times New Roman" w:hAnsi="Times New Roman" w:cs="Times New Roman"/>
          <w:sz w:val="28"/>
          <w:szCs w:val="28"/>
        </w:rPr>
        <w:t>картинке</w:t>
      </w:r>
      <w:r w:rsidRPr="00CF6FB9">
        <w:rPr>
          <w:rFonts w:ascii="Times New Roman" w:hAnsi="Times New Roman" w:cs="Times New Roman"/>
          <w:sz w:val="28"/>
          <w:szCs w:val="28"/>
        </w:rPr>
        <w:t>.</w:t>
      </w:r>
    </w:p>
    <w:p w14:paraId="45D5B522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Личностные результаты</w:t>
      </w:r>
    </w:p>
    <w:p w14:paraId="3292B7EA" w14:textId="17CFF03B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У </w:t>
      </w:r>
      <w:r w:rsidR="006148E1" w:rsidRPr="00CF6FB9">
        <w:rPr>
          <w:rFonts w:ascii="Times New Roman" w:hAnsi="Times New Roman" w:cs="Times New Roman"/>
          <w:sz w:val="28"/>
          <w:szCs w:val="28"/>
        </w:rPr>
        <w:t>выпускника будут</w:t>
      </w:r>
      <w:r w:rsidRPr="00CF6FB9">
        <w:rPr>
          <w:rFonts w:ascii="Times New Roman" w:hAnsi="Times New Roman" w:cs="Times New Roman"/>
          <w:sz w:val="28"/>
          <w:szCs w:val="28"/>
        </w:rPr>
        <w:t xml:space="preserve"> сформированы:</w:t>
      </w:r>
    </w:p>
    <w:p w14:paraId="23317A76" w14:textId="3A0E7DEB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 xml:space="preserve">внутренняя позиция школьника на уровне положительного отношения к </w:t>
      </w:r>
      <w:r w:rsidRPr="00CF6FB9">
        <w:rPr>
          <w:rFonts w:ascii="Times New Roman" w:hAnsi="Times New Roman" w:cs="Times New Roman"/>
          <w:sz w:val="28"/>
          <w:szCs w:val="28"/>
        </w:rPr>
        <w:t>школе, ориентации на содержательные моменты школьной действительности</w:t>
      </w:r>
    </w:p>
    <w:p w14:paraId="3C33C055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и принятия образца «хорошего ученика»;</w:t>
      </w:r>
    </w:p>
    <w:p w14:paraId="286650F3" w14:textId="386004BF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широкая мотивационная основа учебной деятельности, включающая</w:t>
      </w:r>
    </w:p>
    <w:p w14:paraId="783C4C78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социальные, учебно-познавательные и внешние мотивы; </w:t>
      </w:r>
    </w:p>
    <w:p w14:paraId="3C4EA1C3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учебно-познавательный интерес к новому учебному материалу и способам</w:t>
      </w:r>
    </w:p>
    <w:p w14:paraId="2FA08D95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lastRenderedPageBreak/>
        <w:t>решения новой задачи;</w:t>
      </w:r>
    </w:p>
    <w:p w14:paraId="3D645B81" w14:textId="19997871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ориентация на понимание причин успеха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6148E1" w:rsidRPr="00CF6FB9">
        <w:rPr>
          <w:rFonts w:ascii="Times New Roman" w:hAnsi="Times New Roman" w:cs="Times New Roman"/>
          <w:sz w:val="28"/>
          <w:szCs w:val="28"/>
        </w:rPr>
        <w:t>в учебной деятельности, в том</w:t>
      </w:r>
    </w:p>
    <w:p w14:paraId="4E173D8D" w14:textId="6C59FFEC" w:rsidR="00E950A5" w:rsidRPr="00CF6FB9" w:rsidRDefault="006148E1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FB9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 xml:space="preserve"> на самоанализ и самоконтроль результата, на анализ соответствия</w:t>
      </w:r>
    </w:p>
    <w:p w14:paraId="6CA13452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результатов требованиям конкретной задачи, на понимание оценок учителей,</w:t>
      </w:r>
    </w:p>
    <w:p w14:paraId="7F610F6B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товарищей, родителей и других людей;</w:t>
      </w:r>
    </w:p>
    <w:p w14:paraId="49996FC9" w14:textId="6B0490F8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способность </w:t>
      </w:r>
      <w:r w:rsidR="006148E1" w:rsidRPr="00CF6FB9">
        <w:rPr>
          <w:rFonts w:ascii="Times New Roman" w:hAnsi="Times New Roman" w:cs="Times New Roman"/>
          <w:sz w:val="28"/>
          <w:szCs w:val="28"/>
        </w:rPr>
        <w:t>к оценке</w:t>
      </w:r>
      <w:r w:rsidRPr="00CF6FB9">
        <w:rPr>
          <w:rFonts w:ascii="Times New Roman" w:hAnsi="Times New Roman" w:cs="Times New Roman"/>
          <w:sz w:val="28"/>
          <w:szCs w:val="28"/>
        </w:rPr>
        <w:t xml:space="preserve"> своей учебной деятельности.</w:t>
      </w:r>
    </w:p>
    <w:p w14:paraId="1E624BDC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Метапредметные результаты</w:t>
      </w:r>
    </w:p>
    <w:p w14:paraId="3C050898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</w:t>
      </w:r>
    </w:p>
    <w:p w14:paraId="2827889C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14:paraId="0FB096E6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принимать и сохранять учебную задачу;</w:t>
      </w:r>
    </w:p>
    <w:p w14:paraId="0499C150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учитывать выделенные учителем ориентиры действия в новом учебном</w:t>
      </w:r>
    </w:p>
    <w:p w14:paraId="1999BFAE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FB9">
        <w:rPr>
          <w:rFonts w:ascii="Times New Roman" w:hAnsi="Times New Roman" w:cs="Times New Roman"/>
          <w:sz w:val="28"/>
          <w:szCs w:val="28"/>
        </w:rPr>
        <w:t>материале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 xml:space="preserve"> в сотрудничестве с учителем;</w:t>
      </w:r>
    </w:p>
    <w:p w14:paraId="57694A74" w14:textId="11E308E0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 xml:space="preserve">планировать свои действия в соответствии с поставленной задачей и </w:t>
      </w:r>
      <w:r w:rsidRPr="00CF6FB9">
        <w:rPr>
          <w:rFonts w:ascii="Times New Roman" w:hAnsi="Times New Roman" w:cs="Times New Roman"/>
          <w:sz w:val="28"/>
          <w:szCs w:val="28"/>
        </w:rPr>
        <w:t>условиями ее реализации, в том числе во внутреннем плане;</w:t>
      </w:r>
    </w:p>
    <w:p w14:paraId="7D5A19C8" w14:textId="2397D753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учитывать установленные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6148E1" w:rsidRPr="00CF6FB9">
        <w:rPr>
          <w:rFonts w:ascii="Times New Roman" w:hAnsi="Times New Roman" w:cs="Times New Roman"/>
          <w:sz w:val="28"/>
          <w:szCs w:val="28"/>
        </w:rPr>
        <w:t>правила в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6148E1" w:rsidRPr="00CF6FB9">
        <w:rPr>
          <w:rFonts w:ascii="Times New Roman" w:hAnsi="Times New Roman" w:cs="Times New Roman"/>
          <w:sz w:val="28"/>
          <w:szCs w:val="28"/>
        </w:rPr>
        <w:t>планировании и контроле способа</w:t>
      </w:r>
    </w:p>
    <w:p w14:paraId="049BFF1A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решения;</w:t>
      </w:r>
    </w:p>
    <w:p w14:paraId="6F963C38" w14:textId="05751DF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осуществлять итоговый и пошаговый контроль </w:t>
      </w:r>
      <w:r w:rsidR="006148E1" w:rsidRPr="00CF6FB9">
        <w:rPr>
          <w:rFonts w:ascii="Times New Roman" w:hAnsi="Times New Roman" w:cs="Times New Roman"/>
          <w:sz w:val="28"/>
          <w:szCs w:val="28"/>
        </w:rPr>
        <w:t>по результату</w:t>
      </w:r>
      <w:r w:rsidRPr="00CF6FB9">
        <w:rPr>
          <w:rFonts w:ascii="Times New Roman" w:hAnsi="Times New Roman" w:cs="Times New Roman"/>
          <w:sz w:val="28"/>
          <w:szCs w:val="28"/>
        </w:rPr>
        <w:t>;</w:t>
      </w:r>
    </w:p>
    <w:p w14:paraId="63A7C7D6" w14:textId="5597E786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 xml:space="preserve">оценивать правильность выполнения действия на уровне адекватной ретроспективной оценки соответствия результатов требованиям данной </w:t>
      </w:r>
      <w:r w:rsidRPr="00CF6FB9">
        <w:rPr>
          <w:rFonts w:ascii="Times New Roman" w:hAnsi="Times New Roman" w:cs="Times New Roman"/>
          <w:sz w:val="28"/>
          <w:szCs w:val="28"/>
        </w:rPr>
        <w:t>задачи;</w:t>
      </w:r>
    </w:p>
    <w:p w14:paraId="36AA3F80" w14:textId="4D75246D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адекватно воспринимать предложения и оценку учителей, товарищей</w:t>
      </w:r>
      <w:r w:rsidRPr="00CF6FB9">
        <w:rPr>
          <w:rFonts w:ascii="Times New Roman" w:hAnsi="Times New Roman" w:cs="Times New Roman"/>
          <w:sz w:val="28"/>
          <w:szCs w:val="28"/>
        </w:rPr>
        <w:t>,</w:t>
      </w:r>
    </w:p>
    <w:p w14:paraId="3C52D469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родителей и других людей;</w:t>
      </w:r>
    </w:p>
    <w:p w14:paraId="50ABA1DA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различать способ и результат действия;</w:t>
      </w:r>
    </w:p>
    <w:p w14:paraId="636CFCA3" w14:textId="041B97D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 xml:space="preserve">вносить необходимые коррективы в действие после его завершения </w:t>
      </w:r>
      <w:proofErr w:type="gramStart"/>
      <w:r w:rsidR="006148E1" w:rsidRPr="00CF6FB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14:paraId="6724EE40" w14:textId="7EA654CF" w:rsidR="00E950A5" w:rsidRPr="00CF6FB9" w:rsidRDefault="006148E1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основе его оценки и учета характера сделанных ошибок, использовать</w:t>
      </w:r>
    </w:p>
    <w:p w14:paraId="0ED502D1" w14:textId="426527C5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предложения и оценки для создания </w:t>
      </w:r>
      <w:r w:rsidR="006148E1" w:rsidRPr="00CF6FB9">
        <w:rPr>
          <w:rFonts w:ascii="Times New Roman" w:hAnsi="Times New Roman" w:cs="Times New Roman"/>
          <w:sz w:val="28"/>
          <w:szCs w:val="28"/>
        </w:rPr>
        <w:t>нового, более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6148E1" w:rsidRPr="00CF6FB9">
        <w:rPr>
          <w:rFonts w:ascii="Times New Roman" w:hAnsi="Times New Roman" w:cs="Times New Roman"/>
          <w:sz w:val="28"/>
          <w:szCs w:val="28"/>
        </w:rPr>
        <w:t>совершенного результата</w:t>
      </w:r>
      <w:r w:rsidRPr="00CF6FB9">
        <w:rPr>
          <w:rFonts w:ascii="Times New Roman" w:hAnsi="Times New Roman" w:cs="Times New Roman"/>
          <w:sz w:val="28"/>
          <w:szCs w:val="28"/>
        </w:rPr>
        <w:t>.</w:t>
      </w:r>
    </w:p>
    <w:p w14:paraId="1CD9BF2E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Познавательные универсальные учебные действия </w:t>
      </w:r>
    </w:p>
    <w:p w14:paraId="6888047A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14:paraId="4520A213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использовать знаково-символические средства, в том числе модели и схемы</w:t>
      </w:r>
    </w:p>
    <w:p w14:paraId="0FF68002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для решения задач;</w:t>
      </w:r>
    </w:p>
    <w:p w14:paraId="7E997CAD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проявлять познавательную инициативу в учебном сотрудничестве;</w:t>
      </w:r>
    </w:p>
    <w:p w14:paraId="615102A4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строить сообщения в устной и письменной форме;</w:t>
      </w:r>
    </w:p>
    <w:p w14:paraId="7BDF28EA" w14:textId="0CBAEE18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ориентироваться на</w:t>
      </w:r>
      <w:r w:rsidRPr="00CF6FB9">
        <w:rPr>
          <w:rFonts w:ascii="Times New Roman" w:hAnsi="Times New Roman" w:cs="Times New Roman"/>
          <w:sz w:val="28"/>
          <w:szCs w:val="28"/>
        </w:rPr>
        <w:t xml:space="preserve"> разнообразие </w:t>
      </w:r>
      <w:r w:rsidR="006148E1" w:rsidRPr="00CF6FB9">
        <w:rPr>
          <w:rFonts w:ascii="Times New Roman" w:hAnsi="Times New Roman" w:cs="Times New Roman"/>
          <w:sz w:val="28"/>
          <w:szCs w:val="28"/>
        </w:rPr>
        <w:t>способов решения</w:t>
      </w:r>
      <w:r w:rsidRPr="00CF6FB9">
        <w:rPr>
          <w:rFonts w:ascii="Times New Roman" w:hAnsi="Times New Roman" w:cs="Times New Roman"/>
          <w:sz w:val="28"/>
          <w:szCs w:val="28"/>
        </w:rPr>
        <w:t xml:space="preserve"> задач;</w:t>
      </w:r>
    </w:p>
    <w:p w14:paraId="5B819C7C" w14:textId="2F5B2ACF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 xml:space="preserve">основам смыслового восприятия художественных и познавательных </w:t>
      </w:r>
      <w:r w:rsidRPr="00CF6FB9">
        <w:rPr>
          <w:rFonts w:ascii="Times New Roman" w:hAnsi="Times New Roman" w:cs="Times New Roman"/>
          <w:sz w:val="28"/>
          <w:szCs w:val="28"/>
        </w:rPr>
        <w:t>текстов, выделять существенную информацию из сообщений разных видов (в</w:t>
      </w:r>
      <w:r w:rsidR="006148E1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первую очередь текстов);</w:t>
      </w:r>
    </w:p>
    <w:p w14:paraId="103BA158" w14:textId="5D97FCC6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 xml:space="preserve">осуществлять анализ объектов с выделением существенных и </w:t>
      </w:r>
      <w:r w:rsidRPr="00CF6FB9">
        <w:rPr>
          <w:rFonts w:ascii="Times New Roman" w:hAnsi="Times New Roman" w:cs="Times New Roman"/>
          <w:sz w:val="28"/>
          <w:szCs w:val="28"/>
        </w:rPr>
        <w:t>несущественных признаков;</w:t>
      </w:r>
    </w:p>
    <w:p w14:paraId="5AA9574D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осуществлять синтез как составление целого из частей;</w:t>
      </w:r>
    </w:p>
    <w:p w14:paraId="2D8716DD" w14:textId="12CEFE45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проводить сравнение, </w:t>
      </w:r>
      <w:r w:rsidR="006148E1" w:rsidRPr="00CF6FB9">
        <w:rPr>
          <w:rFonts w:ascii="Times New Roman" w:hAnsi="Times New Roman" w:cs="Times New Roman"/>
          <w:sz w:val="28"/>
          <w:szCs w:val="28"/>
        </w:rPr>
        <w:t>сериацию и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6148E1" w:rsidRPr="00CF6FB9">
        <w:rPr>
          <w:rFonts w:ascii="Times New Roman" w:hAnsi="Times New Roman" w:cs="Times New Roman"/>
          <w:sz w:val="28"/>
          <w:szCs w:val="28"/>
        </w:rPr>
        <w:t>классификацию по</w:t>
      </w:r>
      <w:r w:rsidRPr="00CF6FB9">
        <w:rPr>
          <w:rFonts w:ascii="Times New Roman" w:hAnsi="Times New Roman" w:cs="Times New Roman"/>
          <w:sz w:val="28"/>
          <w:szCs w:val="28"/>
        </w:rPr>
        <w:t xml:space="preserve"> заданным критериям;</w:t>
      </w:r>
    </w:p>
    <w:p w14:paraId="3284F9B9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lastRenderedPageBreak/>
        <w:t>-  устанавливать причинно-следственные связи в изучаемом круге явлений;</w:t>
      </w:r>
    </w:p>
    <w:p w14:paraId="190346C1" w14:textId="4090856E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 xml:space="preserve">строить рассуждения в форме связи простых суждений об объекте, его </w:t>
      </w:r>
      <w:r w:rsidRPr="00CF6FB9">
        <w:rPr>
          <w:rFonts w:ascii="Times New Roman" w:hAnsi="Times New Roman" w:cs="Times New Roman"/>
          <w:sz w:val="28"/>
          <w:szCs w:val="28"/>
        </w:rPr>
        <w:t>строении, свойствах и связях;</w:t>
      </w:r>
    </w:p>
    <w:p w14:paraId="2DBE13F6" w14:textId="66B0A522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обобщать, т.</w:t>
      </w:r>
      <w:r w:rsidRPr="00CF6FB9">
        <w:rPr>
          <w:rFonts w:ascii="Times New Roman" w:hAnsi="Times New Roman" w:cs="Times New Roman"/>
          <w:sz w:val="28"/>
          <w:szCs w:val="28"/>
        </w:rPr>
        <w:t xml:space="preserve">  е.  </w:t>
      </w:r>
      <w:r w:rsidR="006148E1" w:rsidRPr="00CF6FB9">
        <w:rPr>
          <w:rFonts w:ascii="Times New Roman" w:hAnsi="Times New Roman" w:cs="Times New Roman"/>
          <w:sz w:val="28"/>
          <w:szCs w:val="28"/>
        </w:rPr>
        <w:t xml:space="preserve">осуществлять генерализацию и выведение общности </w:t>
      </w:r>
      <w:proofErr w:type="gramStart"/>
      <w:r w:rsidR="006148E1" w:rsidRPr="00CF6FB9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14:paraId="441FDC24" w14:textId="75D649FE" w:rsidR="00E950A5" w:rsidRPr="00CF6FB9" w:rsidRDefault="006148E1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целого ряда или класса единичных объектов, на основе выделения </w:t>
      </w:r>
      <w:r w:rsidR="00E950A5" w:rsidRPr="00CF6FB9">
        <w:rPr>
          <w:rFonts w:ascii="Times New Roman" w:hAnsi="Times New Roman" w:cs="Times New Roman"/>
          <w:sz w:val="28"/>
          <w:szCs w:val="28"/>
        </w:rPr>
        <w:t>сущностной связи;</w:t>
      </w:r>
    </w:p>
    <w:p w14:paraId="49C26A15" w14:textId="3E561BEB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осуществлять подведение под понятие на основе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6148E1" w:rsidRPr="00CF6FB9">
        <w:rPr>
          <w:rFonts w:ascii="Times New Roman" w:hAnsi="Times New Roman" w:cs="Times New Roman"/>
          <w:sz w:val="28"/>
          <w:szCs w:val="28"/>
        </w:rPr>
        <w:t>распознавания объектов</w:t>
      </w:r>
      <w:r w:rsidRPr="00CF6FB9">
        <w:rPr>
          <w:rFonts w:ascii="Times New Roman" w:hAnsi="Times New Roman" w:cs="Times New Roman"/>
          <w:sz w:val="28"/>
          <w:szCs w:val="28"/>
        </w:rPr>
        <w:t>,</w:t>
      </w:r>
      <w:r w:rsidR="006148E1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выделения существенных признаков и их синтеза;</w:t>
      </w:r>
    </w:p>
    <w:p w14:paraId="426C78A0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устанавливать аналогии;</w:t>
      </w:r>
    </w:p>
    <w:p w14:paraId="565C7986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владеть рядом общих приемов решения задач.</w:t>
      </w:r>
    </w:p>
    <w:p w14:paraId="34AEFCFF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</w:t>
      </w:r>
    </w:p>
    <w:p w14:paraId="382C8B05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14:paraId="1FDE0421" w14:textId="43794D5F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адекватно </w:t>
      </w:r>
      <w:r w:rsidR="006148E1" w:rsidRPr="00CF6FB9">
        <w:rPr>
          <w:rFonts w:ascii="Times New Roman" w:hAnsi="Times New Roman" w:cs="Times New Roman"/>
          <w:sz w:val="28"/>
          <w:szCs w:val="28"/>
        </w:rPr>
        <w:t>использовать коммуникативные</w:t>
      </w:r>
      <w:r w:rsidRPr="00CF6FB9">
        <w:rPr>
          <w:rFonts w:ascii="Times New Roman" w:hAnsi="Times New Roman" w:cs="Times New Roman"/>
          <w:sz w:val="28"/>
          <w:szCs w:val="28"/>
        </w:rPr>
        <w:t>, прежде всего речевые, средства</w:t>
      </w:r>
    </w:p>
    <w:p w14:paraId="79649ABC" w14:textId="0D737636" w:rsidR="00E950A5" w:rsidRPr="00CF6FB9" w:rsidRDefault="006148E1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для решения различных коммуникативных задач строить монологическое </w:t>
      </w:r>
      <w:r w:rsidR="00E950A5" w:rsidRPr="00CF6FB9">
        <w:rPr>
          <w:rFonts w:ascii="Times New Roman" w:hAnsi="Times New Roman" w:cs="Times New Roman"/>
          <w:sz w:val="28"/>
          <w:szCs w:val="28"/>
        </w:rPr>
        <w:t xml:space="preserve">высказывание, владеть диалогической формой коммуникации; </w:t>
      </w:r>
    </w:p>
    <w:p w14:paraId="23911F53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допускать возможность существования у людей различных точек зрения,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14:paraId="116B84E7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том числе не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совпадающих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 xml:space="preserve"> с его собственной, и ориентироваться на позицию</w:t>
      </w:r>
    </w:p>
    <w:p w14:paraId="64D64BE9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партнера в общении и взаимодействии;</w:t>
      </w:r>
    </w:p>
    <w:p w14:paraId="0C2B1A1E" w14:textId="76E17ED6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учитывать разные мнения и стремиться к координации различных позиций</w:t>
      </w:r>
    </w:p>
    <w:p w14:paraId="6C9596A9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в сотрудничестве;</w:t>
      </w:r>
    </w:p>
    <w:p w14:paraId="41C1C037" w14:textId="53D4221C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формулировать собственное мнение </w:t>
      </w:r>
      <w:r w:rsidR="006148E1" w:rsidRPr="00CF6FB9">
        <w:rPr>
          <w:rFonts w:ascii="Times New Roman" w:hAnsi="Times New Roman" w:cs="Times New Roman"/>
          <w:sz w:val="28"/>
          <w:szCs w:val="28"/>
        </w:rPr>
        <w:t>и позицию</w:t>
      </w:r>
      <w:r w:rsidRPr="00CF6FB9">
        <w:rPr>
          <w:rFonts w:ascii="Times New Roman" w:hAnsi="Times New Roman" w:cs="Times New Roman"/>
          <w:sz w:val="28"/>
          <w:szCs w:val="28"/>
        </w:rPr>
        <w:t>;</w:t>
      </w:r>
    </w:p>
    <w:p w14:paraId="40F7CA55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договариваться и приходить к общему решению в совместной деятельности,</w:t>
      </w:r>
    </w:p>
    <w:p w14:paraId="7D19FC3C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в том числе в ситуации столкновения интересов;</w:t>
      </w:r>
    </w:p>
    <w:p w14:paraId="68EE966F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строить понятные для партнера высказывания, учитывающие, что партнер</w:t>
      </w:r>
    </w:p>
    <w:p w14:paraId="240E1E48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знает и видит, а что нет;</w:t>
      </w:r>
    </w:p>
    <w:p w14:paraId="4CAC7098" w14:textId="7BE66ABA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задавать вопросы</w:t>
      </w:r>
      <w:r w:rsidRPr="00CF6FB9">
        <w:rPr>
          <w:rFonts w:ascii="Times New Roman" w:hAnsi="Times New Roman" w:cs="Times New Roman"/>
          <w:sz w:val="28"/>
          <w:szCs w:val="28"/>
        </w:rPr>
        <w:t>;</w:t>
      </w:r>
    </w:p>
    <w:p w14:paraId="0E685927" w14:textId="1DA8925F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контролировать действия</w:t>
      </w:r>
      <w:r w:rsidRPr="00CF6FB9">
        <w:rPr>
          <w:rFonts w:ascii="Times New Roman" w:hAnsi="Times New Roman" w:cs="Times New Roman"/>
          <w:sz w:val="28"/>
          <w:szCs w:val="28"/>
        </w:rPr>
        <w:t xml:space="preserve"> партнера;</w:t>
      </w:r>
    </w:p>
    <w:p w14:paraId="5430F027" w14:textId="64D59FCE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использовать речь для</w:t>
      </w:r>
      <w:r w:rsidRPr="00CF6FB9">
        <w:rPr>
          <w:rFonts w:ascii="Times New Roman" w:hAnsi="Times New Roman" w:cs="Times New Roman"/>
          <w:sz w:val="28"/>
          <w:szCs w:val="28"/>
        </w:rPr>
        <w:t xml:space="preserve"> регуляции своего действия;</w:t>
      </w:r>
    </w:p>
    <w:p w14:paraId="395660CC" w14:textId="363A8FCB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 xml:space="preserve">адекватно использовать речевые средства для решения различных коммуникативных задач, строить монологическое высказывание, владеть </w:t>
      </w:r>
      <w:r w:rsidRPr="00CF6FB9">
        <w:rPr>
          <w:rFonts w:ascii="Times New Roman" w:hAnsi="Times New Roman" w:cs="Times New Roman"/>
          <w:sz w:val="28"/>
          <w:szCs w:val="28"/>
        </w:rPr>
        <w:t>диалогической формой речи.</w:t>
      </w:r>
    </w:p>
    <w:p w14:paraId="41CC3DCA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Предметные результаты</w:t>
      </w:r>
    </w:p>
    <w:p w14:paraId="536B3364" w14:textId="0B4D861D" w:rsidR="00E950A5" w:rsidRPr="00CF6FB9" w:rsidRDefault="006148E1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Развитие познавательной сферы и целенаправленное формирование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высших</w:t>
      </w:r>
      <w:proofErr w:type="gramEnd"/>
    </w:p>
    <w:p w14:paraId="529F6855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психических функций:</w:t>
      </w:r>
    </w:p>
    <w:p w14:paraId="48725906" w14:textId="0E121863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совершенствование мотивационно</w:t>
      </w:r>
      <w:r w:rsidRPr="00CF6FB9">
        <w:rPr>
          <w:rFonts w:ascii="Times New Roman" w:hAnsi="Times New Roman" w:cs="Times New Roman"/>
          <w:sz w:val="28"/>
          <w:szCs w:val="28"/>
        </w:rPr>
        <w:t>-</w:t>
      </w:r>
      <w:r w:rsidR="006148E1" w:rsidRPr="00CF6FB9">
        <w:rPr>
          <w:rFonts w:ascii="Times New Roman" w:hAnsi="Times New Roman" w:cs="Times New Roman"/>
          <w:sz w:val="28"/>
          <w:szCs w:val="28"/>
        </w:rPr>
        <w:t>целевой основы учебно</w:t>
      </w:r>
      <w:r w:rsidRPr="00CF6FB9">
        <w:rPr>
          <w:rFonts w:ascii="Times New Roman" w:hAnsi="Times New Roman" w:cs="Times New Roman"/>
          <w:sz w:val="28"/>
          <w:szCs w:val="28"/>
        </w:rPr>
        <w:t>-познавательной</w:t>
      </w:r>
    </w:p>
    <w:p w14:paraId="65CE1458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2DEF53A7" w14:textId="50B73AB4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улучшение качества понимания инструкции</w:t>
      </w:r>
      <w:r w:rsidRPr="00CF6FB9">
        <w:rPr>
          <w:rFonts w:ascii="Times New Roman" w:hAnsi="Times New Roman" w:cs="Times New Roman"/>
          <w:sz w:val="28"/>
          <w:szCs w:val="28"/>
        </w:rPr>
        <w:t xml:space="preserve"> (</w:t>
      </w:r>
      <w:r w:rsidR="006148E1" w:rsidRPr="00CF6FB9">
        <w:rPr>
          <w:rFonts w:ascii="Times New Roman" w:hAnsi="Times New Roman" w:cs="Times New Roman"/>
          <w:sz w:val="28"/>
          <w:szCs w:val="28"/>
        </w:rPr>
        <w:t>с уточнением, но без</w:t>
      </w:r>
      <w:proofErr w:type="gramEnd"/>
    </w:p>
    <w:p w14:paraId="516905C8" w14:textId="032E72FE" w:rsidR="00E950A5" w:rsidRPr="00CF6FB9" w:rsidRDefault="006148E1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наглядного показа), возможность осуществлять последовательные действия</w:t>
      </w:r>
    </w:p>
    <w:p w14:paraId="450FBADF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на основе словесной инструкции (графический диктант);</w:t>
      </w:r>
    </w:p>
    <w:p w14:paraId="0780E876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способность ориентироваться в схеме тела, пространстве и на листе бумаги,</w:t>
      </w:r>
    </w:p>
    <w:p w14:paraId="21E56459" w14:textId="7A0F5966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используя </w:t>
      </w:r>
      <w:r w:rsidR="006148E1" w:rsidRPr="00CF6FB9">
        <w:rPr>
          <w:rFonts w:ascii="Times New Roman" w:hAnsi="Times New Roman" w:cs="Times New Roman"/>
          <w:sz w:val="28"/>
          <w:szCs w:val="28"/>
        </w:rPr>
        <w:t xml:space="preserve">графический план, понимать словесные обозначения </w:t>
      </w:r>
      <w:r w:rsidRPr="00CF6FB9">
        <w:rPr>
          <w:rFonts w:ascii="Times New Roman" w:hAnsi="Times New Roman" w:cs="Times New Roman"/>
          <w:sz w:val="28"/>
          <w:szCs w:val="28"/>
        </w:rPr>
        <w:t>пространства;</w:t>
      </w:r>
    </w:p>
    <w:p w14:paraId="78475D81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способность ориентироваться в схемах, соотнося собственную деятельность</w:t>
      </w:r>
    </w:p>
    <w:p w14:paraId="64DB2063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со временем, понимать словесные пространственно-временные обозначения; </w:t>
      </w:r>
    </w:p>
    <w:p w14:paraId="45765FFD" w14:textId="559FD896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возможность осуществлять перцептивную классификацию объектов</w:t>
      </w:r>
      <w:r w:rsidRPr="00CF6FB9">
        <w:rPr>
          <w:rFonts w:ascii="Times New Roman" w:hAnsi="Times New Roman" w:cs="Times New Roman"/>
          <w:sz w:val="28"/>
          <w:szCs w:val="28"/>
        </w:rPr>
        <w:t>,</w:t>
      </w:r>
    </w:p>
    <w:p w14:paraId="694D4792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соотносить предметы с сенсорными эталонами;</w:t>
      </w:r>
    </w:p>
    <w:p w14:paraId="54BFA400" w14:textId="06EF97F6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>возможность концентрации и</w:t>
      </w:r>
      <w:r w:rsidRPr="00CF6FB9">
        <w:rPr>
          <w:rFonts w:ascii="Times New Roman" w:hAnsi="Times New Roman" w:cs="Times New Roman"/>
          <w:sz w:val="28"/>
          <w:szCs w:val="28"/>
        </w:rPr>
        <w:t xml:space="preserve"> произвольного удержания внимания;</w:t>
      </w:r>
    </w:p>
    <w:p w14:paraId="387D0F95" w14:textId="4B440F45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6148E1" w:rsidRPr="00CF6FB9">
        <w:rPr>
          <w:rFonts w:ascii="Times New Roman" w:hAnsi="Times New Roman" w:cs="Times New Roman"/>
          <w:sz w:val="28"/>
          <w:szCs w:val="28"/>
        </w:rPr>
        <w:t xml:space="preserve">способность концентрироваться на запоминаемом </w:t>
      </w:r>
      <w:r w:rsidR="003C45D3" w:rsidRPr="00CF6FB9">
        <w:rPr>
          <w:rFonts w:ascii="Times New Roman" w:hAnsi="Times New Roman" w:cs="Times New Roman"/>
          <w:sz w:val="28"/>
          <w:szCs w:val="28"/>
        </w:rPr>
        <w:t xml:space="preserve">материале и удерживать </w:t>
      </w:r>
      <w:r w:rsidRPr="00CF6FB9">
        <w:rPr>
          <w:rFonts w:ascii="Times New Roman" w:hAnsi="Times New Roman" w:cs="Times New Roman"/>
          <w:sz w:val="28"/>
          <w:szCs w:val="28"/>
        </w:rPr>
        <w:t xml:space="preserve">в оперативной памяти более пяти единиц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запоминаемого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>;</w:t>
      </w:r>
    </w:p>
    <w:p w14:paraId="30CB9282" w14:textId="4A53D28C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3C45D3" w:rsidRPr="00CF6FB9">
        <w:rPr>
          <w:rFonts w:ascii="Times New Roman" w:hAnsi="Times New Roman" w:cs="Times New Roman"/>
          <w:sz w:val="28"/>
          <w:szCs w:val="28"/>
        </w:rPr>
        <w:t>способность воспроизводить требуемое</w:t>
      </w:r>
      <w:r w:rsidR="006148E1" w:rsidRPr="00CF6FB9">
        <w:rPr>
          <w:rFonts w:ascii="Times New Roman" w:hAnsi="Times New Roman" w:cs="Times New Roman"/>
          <w:sz w:val="28"/>
          <w:szCs w:val="28"/>
        </w:rPr>
        <w:t xml:space="preserve"> пространственное соотношение</w:t>
      </w:r>
    </w:p>
    <w:p w14:paraId="0CC054BB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частей объекта, их сравнение на зрительной основе;</w:t>
      </w:r>
    </w:p>
    <w:p w14:paraId="2FC8A950" w14:textId="09BCE953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3C45D3" w:rsidRPr="00CF6FB9">
        <w:rPr>
          <w:rFonts w:ascii="Times New Roman" w:hAnsi="Times New Roman" w:cs="Times New Roman"/>
          <w:sz w:val="28"/>
          <w:szCs w:val="28"/>
        </w:rPr>
        <w:t xml:space="preserve">способность к установлению сходства и различий, простых </w:t>
      </w:r>
      <w:r w:rsidRPr="00CF6FB9">
        <w:rPr>
          <w:rFonts w:ascii="Times New Roman" w:hAnsi="Times New Roman" w:cs="Times New Roman"/>
          <w:sz w:val="28"/>
          <w:szCs w:val="28"/>
        </w:rPr>
        <w:t>закономерностей на наглядно представленном материале;</w:t>
      </w:r>
    </w:p>
    <w:p w14:paraId="401422F3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возможность приходить к простому умозаключению и обосновывать его;</w:t>
      </w:r>
    </w:p>
    <w:p w14:paraId="5F8DA9A7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способность к вербализации своих действий;</w:t>
      </w:r>
    </w:p>
    <w:p w14:paraId="58B262A7" w14:textId="39E8B881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3C45D3" w:rsidRPr="00CF6FB9">
        <w:rPr>
          <w:rFonts w:ascii="Times New Roman" w:hAnsi="Times New Roman" w:cs="Times New Roman"/>
          <w:sz w:val="28"/>
          <w:szCs w:val="28"/>
        </w:rPr>
        <w:t>способность осознавать</w:t>
      </w:r>
      <w:r w:rsidRPr="00CF6FB9">
        <w:rPr>
          <w:rFonts w:ascii="Times New Roman" w:hAnsi="Times New Roman" w:cs="Times New Roman"/>
          <w:sz w:val="28"/>
          <w:szCs w:val="28"/>
        </w:rPr>
        <w:t xml:space="preserve"> свои затруднения, обращаясь за помощью;</w:t>
      </w:r>
    </w:p>
    <w:p w14:paraId="4E7F8B97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-  овладение формулами речевого этикета;</w:t>
      </w:r>
    </w:p>
    <w:p w14:paraId="0E1B016A" w14:textId="233DD53F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3C45D3" w:rsidRPr="00CF6FB9">
        <w:rPr>
          <w:rFonts w:ascii="Times New Roman" w:hAnsi="Times New Roman" w:cs="Times New Roman"/>
          <w:sz w:val="28"/>
          <w:szCs w:val="28"/>
        </w:rPr>
        <w:t>повышение и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3C45D3" w:rsidRPr="00CF6FB9">
        <w:rPr>
          <w:rFonts w:ascii="Times New Roman" w:hAnsi="Times New Roman" w:cs="Times New Roman"/>
          <w:sz w:val="28"/>
          <w:szCs w:val="28"/>
        </w:rPr>
        <w:t>стабилизация социометрического</w:t>
      </w:r>
      <w:r w:rsidRPr="00CF6FB9">
        <w:rPr>
          <w:rFonts w:ascii="Times New Roman" w:hAnsi="Times New Roman" w:cs="Times New Roman"/>
          <w:sz w:val="28"/>
          <w:szCs w:val="28"/>
        </w:rPr>
        <w:t xml:space="preserve"> статуса ребенка.</w:t>
      </w:r>
    </w:p>
    <w:p w14:paraId="3D120604" w14:textId="530444C1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3C45D3" w:rsidRPr="00CF6FB9">
        <w:rPr>
          <w:rFonts w:ascii="Times New Roman" w:hAnsi="Times New Roman" w:cs="Times New Roman"/>
          <w:sz w:val="28"/>
          <w:szCs w:val="28"/>
        </w:rPr>
        <w:t>и развитие произвольной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3C45D3" w:rsidRPr="00CF6FB9">
        <w:rPr>
          <w:rFonts w:ascii="Times New Roman" w:hAnsi="Times New Roman" w:cs="Times New Roman"/>
          <w:sz w:val="28"/>
          <w:szCs w:val="28"/>
        </w:rPr>
        <w:t>регуляции деятельности</w:t>
      </w:r>
      <w:r w:rsidRPr="00CF6FB9">
        <w:rPr>
          <w:rFonts w:ascii="Times New Roman" w:hAnsi="Times New Roman" w:cs="Times New Roman"/>
          <w:sz w:val="28"/>
          <w:szCs w:val="28"/>
        </w:rPr>
        <w:t>:</w:t>
      </w:r>
    </w:p>
    <w:p w14:paraId="293170F7" w14:textId="380F6F3A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3C45D3" w:rsidRPr="00CF6FB9">
        <w:rPr>
          <w:rFonts w:ascii="Times New Roman" w:hAnsi="Times New Roman" w:cs="Times New Roman"/>
          <w:sz w:val="28"/>
          <w:szCs w:val="28"/>
        </w:rPr>
        <w:t xml:space="preserve">формирование осознания необходимости прилагать усилия для </w:t>
      </w:r>
      <w:r w:rsidRPr="00CF6FB9">
        <w:rPr>
          <w:rFonts w:ascii="Times New Roman" w:hAnsi="Times New Roman" w:cs="Times New Roman"/>
          <w:sz w:val="28"/>
          <w:szCs w:val="28"/>
        </w:rPr>
        <w:t>полноценного выполнения заданий;</w:t>
      </w:r>
    </w:p>
    <w:p w14:paraId="45D7A207" w14:textId="7F68869C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3C45D3" w:rsidRPr="00CF6FB9">
        <w:rPr>
          <w:rFonts w:ascii="Times New Roman" w:hAnsi="Times New Roman" w:cs="Times New Roman"/>
          <w:sz w:val="28"/>
          <w:szCs w:val="28"/>
        </w:rPr>
        <w:t>формирование дифференцированной самооценки (</w:t>
      </w:r>
      <w:r w:rsidRPr="00CF6FB9">
        <w:rPr>
          <w:rFonts w:ascii="Times New Roman" w:hAnsi="Times New Roman" w:cs="Times New Roman"/>
          <w:sz w:val="28"/>
          <w:szCs w:val="28"/>
        </w:rPr>
        <w:t>постарался-не</w:t>
      </w:r>
      <w:r w:rsidR="003C45D3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постарался, справился – не справился);</w:t>
      </w:r>
    </w:p>
    <w:p w14:paraId="7C6FC46D" w14:textId="3A28D4C0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3C45D3" w:rsidRPr="00CF6FB9">
        <w:rPr>
          <w:rFonts w:ascii="Times New Roman" w:hAnsi="Times New Roman" w:cs="Times New Roman"/>
          <w:sz w:val="28"/>
          <w:szCs w:val="28"/>
        </w:rPr>
        <w:t>формирование умения составлять программу действий (</w:t>
      </w:r>
      <w:r w:rsidRPr="00CF6FB9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</w:p>
    <w:p w14:paraId="66CF7A4A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совместно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 xml:space="preserve"> взрослым);</w:t>
      </w:r>
    </w:p>
    <w:p w14:paraId="6D877876" w14:textId="70F8849D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3C45D3" w:rsidRPr="00CF6FB9">
        <w:rPr>
          <w:rFonts w:ascii="Times New Roman" w:hAnsi="Times New Roman" w:cs="Times New Roman"/>
          <w:sz w:val="28"/>
          <w:szCs w:val="28"/>
        </w:rPr>
        <w:t>формирование умения соотносить полученный результат с образцом</w:t>
      </w:r>
      <w:r w:rsidRPr="00CF6FB9">
        <w:rPr>
          <w:rFonts w:ascii="Times New Roman" w:hAnsi="Times New Roman" w:cs="Times New Roman"/>
          <w:sz w:val="28"/>
          <w:szCs w:val="28"/>
        </w:rPr>
        <w:t>,</w:t>
      </w:r>
      <w:r w:rsidR="003C45D3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исправляя замеченные недочеты (у соседа, у себя);</w:t>
      </w:r>
    </w:p>
    <w:p w14:paraId="01253AA3" w14:textId="151FEEDA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3C45D3" w:rsidRPr="00CF6FB9">
        <w:rPr>
          <w:rFonts w:ascii="Times New Roman" w:hAnsi="Times New Roman" w:cs="Times New Roman"/>
          <w:sz w:val="28"/>
          <w:szCs w:val="28"/>
        </w:rPr>
        <w:t>формирование способности задерживать непосредственные импульсивные</w:t>
      </w:r>
    </w:p>
    <w:p w14:paraId="2059DA08" w14:textId="68938FB0" w:rsidR="00E950A5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реакции, действовать в плане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заданного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 xml:space="preserve">, не отвлекаясь на посторонние </w:t>
      </w:r>
      <w:r w:rsidR="00E950A5" w:rsidRPr="00CF6FB9">
        <w:rPr>
          <w:rFonts w:ascii="Times New Roman" w:hAnsi="Times New Roman" w:cs="Times New Roman"/>
          <w:sz w:val="28"/>
          <w:szCs w:val="28"/>
        </w:rPr>
        <w:t>раздражители;</w:t>
      </w:r>
    </w:p>
    <w:p w14:paraId="6355777D" w14:textId="07643456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3C45D3" w:rsidRPr="00CF6FB9">
        <w:rPr>
          <w:rFonts w:ascii="Times New Roman" w:hAnsi="Times New Roman" w:cs="Times New Roman"/>
          <w:sz w:val="28"/>
          <w:szCs w:val="28"/>
        </w:rPr>
        <w:t xml:space="preserve">способность относительно объективно оценивать достигнутый результат </w:t>
      </w:r>
      <w:r w:rsidRPr="00CF6FB9">
        <w:rPr>
          <w:rFonts w:ascii="Times New Roman" w:hAnsi="Times New Roman" w:cs="Times New Roman"/>
          <w:sz w:val="28"/>
          <w:szCs w:val="28"/>
        </w:rPr>
        <w:t xml:space="preserve">деятельности; </w:t>
      </w:r>
    </w:p>
    <w:p w14:paraId="264AC1E1" w14:textId="7D8118E8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3C45D3" w:rsidRPr="00CF6FB9">
        <w:rPr>
          <w:rFonts w:ascii="Times New Roman" w:hAnsi="Times New Roman" w:cs="Times New Roman"/>
          <w:sz w:val="28"/>
          <w:szCs w:val="28"/>
        </w:rPr>
        <w:t xml:space="preserve">способность давать словесный отчет о проделанной работе с помощью взрослого или по представленной взрослым схеме, по заданной </w:t>
      </w:r>
      <w:r w:rsidRPr="00CF6FB9">
        <w:rPr>
          <w:rFonts w:ascii="Times New Roman" w:hAnsi="Times New Roman" w:cs="Times New Roman"/>
          <w:sz w:val="28"/>
          <w:szCs w:val="28"/>
        </w:rPr>
        <w:t>последовательности;</w:t>
      </w:r>
    </w:p>
    <w:p w14:paraId="1CFCA451" w14:textId="7A9438D8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-  </w:t>
      </w:r>
      <w:r w:rsidR="003C45D3" w:rsidRPr="00CF6FB9">
        <w:rPr>
          <w:rFonts w:ascii="Times New Roman" w:hAnsi="Times New Roman" w:cs="Times New Roman"/>
          <w:sz w:val="28"/>
          <w:szCs w:val="28"/>
        </w:rPr>
        <w:t xml:space="preserve">формирование способности к переносу полученных навыков на </w:t>
      </w:r>
      <w:proofErr w:type="gramStart"/>
      <w:r w:rsidR="003C45D3" w:rsidRPr="00CF6FB9">
        <w:rPr>
          <w:rFonts w:ascii="Times New Roman" w:hAnsi="Times New Roman" w:cs="Times New Roman"/>
          <w:sz w:val="28"/>
          <w:szCs w:val="28"/>
        </w:rPr>
        <w:t>реальную</w:t>
      </w:r>
      <w:proofErr w:type="gramEnd"/>
    </w:p>
    <w:p w14:paraId="23386728" w14:textId="77777777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учебную деятельность.</w:t>
      </w:r>
    </w:p>
    <w:p w14:paraId="649D68B5" w14:textId="77777777" w:rsidR="002E35DE" w:rsidRPr="00CF6FB9" w:rsidRDefault="002E35D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DA380E" w14:textId="6A44988E" w:rsidR="007B1352" w:rsidRPr="00CF6FB9" w:rsidRDefault="007B1352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FB9">
        <w:rPr>
          <w:rFonts w:ascii="Times New Roman" w:hAnsi="Times New Roman" w:cs="Times New Roman"/>
          <w:b/>
          <w:sz w:val="28"/>
          <w:szCs w:val="28"/>
        </w:rPr>
        <w:t>6. Содержание курса</w:t>
      </w:r>
    </w:p>
    <w:p w14:paraId="5FA558B6" w14:textId="0E739235" w:rsidR="00E950A5" w:rsidRPr="00CF6FB9" w:rsidRDefault="00920A70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Коррекционная работа</w:t>
      </w:r>
      <w:r w:rsidR="00E950A5" w:rsidRPr="00CF6FB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F6FB9">
        <w:rPr>
          <w:rFonts w:ascii="Times New Roman" w:hAnsi="Times New Roman" w:cs="Times New Roman"/>
          <w:i/>
          <w:sz w:val="28"/>
          <w:szCs w:val="28"/>
          <w:u w:val="single"/>
        </w:rPr>
        <w:t>реализуется поэтапно</w:t>
      </w:r>
      <w:r w:rsidR="00E950A5" w:rsidRPr="00CF6FB9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14:paraId="6FFE7533" w14:textId="6A19B275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1.  </w:t>
      </w:r>
      <w:r w:rsidR="00920A70" w:rsidRPr="00CF6FB9">
        <w:rPr>
          <w:rFonts w:ascii="Times New Roman" w:hAnsi="Times New Roman" w:cs="Times New Roman"/>
          <w:sz w:val="28"/>
          <w:szCs w:val="28"/>
        </w:rPr>
        <w:t>Этап сбора и анализа информации (</w:t>
      </w:r>
      <w:r w:rsidRPr="00CF6FB9">
        <w:rPr>
          <w:rFonts w:ascii="Times New Roman" w:hAnsi="Times New Roman" w:cs="Times New Roman"/>
          <w:sz w:val="28"/>
          <w:szCs w:val="28"/>
        </w:rPr>
        <w:t>информационно-аналитическая</w:t>
      </w:r>
      <w:r w:rsidR="00920A70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 xml:space="preserve">деятельность).  </w:t>
      </w:r>
      <w:r w:rsidR="00920A70" w:rsidRPr="00CF6FB9">
        <w:rPr>
          <w:rFonts w:ascii="Times New Roman" w:hAnsi="Times New Roman" w:cs="Times New Roman"/>
          <w:sz w:val="28"/>
          <w:szCs w:val="28"/>
        </w:rPr>
        <w:t>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</w:t>
      </w:r>
      <w:r w:rsidRPr="00CF6FB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-</w:t>
      </w:r>
      <w:r w:rsidR="00920A70" w:rsidRPr="00CF6FB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20A70" w:rsidRPr="00CF6FB9">
        <w:rPr>
          <w:rFonts w:ascii="Times New Roman" w:hAnsi="Times New Roman" w:cs="Times New Roman"/>
          <w:sz w:val="28"/>
          <w:szCs w:val="28"/>
        </w:rPr>
        <w:t>етодического обеспечения, материально</w:t>
      </w:r>
      <w:r w:rsidR="007B1352" w:rsidRPr="00CF6FB9">
        <w:rPr>
          <w:rFonts w:ascii="Times New Roman" w:hAnsi="Times New Roman" w:cs="Times New Roman"/>
          <w:sz w:val="28"/>
          <w:szCs w:val="28"/>
        </w:rPr>
        <w:t>-технической базы.</w:t>
      </w:r>
    </w:p>
    <w:p w14:paraId="1362BFC7" w14:textId="6EA03C5D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2.  </w:t>
      </w:r>
      <w:r w:rsidR="00920A70" w:rsidRPr="00CF6FB9">
        <w:rPr>
          <w:rFonts w:ascii="Times New Roman" w:hAnsi="Times New Roman" w:cs="Times New Roman"/>
          <w:sz w:val="28"/>
          <w:szCs w:val="28"/>
        </w:rPr>
        <w:t xml:space="preserve">Этап планирования, организации, координации (организационно </w:t>
      </w:r>
      <w:proofErr w:type="gramStart"/>
      <w:r w:rsidR="00920A70" w:rsidRPr="00CF6FB9">
        <w:rPr>
          <w:rFonts w:ascii="Times New Roman" w:hAnsi="Times New Roman" w:cs="Times New Roman"/>
          <w:sz w:val="28"/>
          <w:szCs w:val="28"/>
        </w:rPr>
        <w:t>-</w:t>
      </w:r>
      <w:r w:rsidRPr="00CF6FB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>сполнительская деятельность).</w:t>
      </w:r>
      <w:r w:rsidR="00920A70" w:rsidRPr="00CF6FB9">
        <w:rPr>
          <w:rFonts w:ascii="Times New Roman" w:hAnsi="Times New Roman" w:cs="Times New Roman"/>
          <w:sz w:val="28"/>
          <w:szCs w:val="28"/>
        </w:rPr>
        <w:t xml:space="preserve"> Результатом работы является особым образом </w:t>
      </w:r>
      <w:proofErr w:type="gramStart"/>
      <w:r w:rsidR="00920A70" w:rsidRPr="00CF6FB9">
        <w:rPr>
          <w:rFonts w:ascii="Times New Roman" w:hAnsi="Times New Roman" w:cs="Times New Roman"/>
          <w:sz w:val="28"/>
          <w:szCs w:val="28"/>
        </w:rPr>
        <w:t>организованный</w:t>
      </w:r>
      <w:proofErr w:type="gramEnd"/>
    </w:p>
    <w:p w14:paraId="5DAF289D" w14:textId="3A156A6D" w:rsidR="00E950A5" w:rsidRPr="00CF6FB9" w:rsidRDefault="00920A70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образовательный процесс, имеющий коррекционно</w:t>
      </w:r>
      <w:r w:rsidR="00E950A5" w:rsidRPr="00CF6FB9">
        <w:rPr>
          <w:rFonts w:ascii="Times New Roman" w:hAnsi="Times New Roman" w:cs="Times New Roman"/>
          <w:sz w:val="28"/>
          <w:szCs w:val="28"/>
        </w:rPr>
        <w:t>-развивающую</w:t>
      </w:r>
      <w:r w:rsidRPr="00CF6FB9">
        <w:rPr>
          <w:rFonts w:ascii="Times New Roman" w:hAnsi="Times New Roman" w:cs="Times New Roman"/>
          <w:sz w:val="28"/>
          <w:szCs w:val="28"/>
        </w:rPr>
        <w:t xml:space="preserve"> направленность и процесс специального сопровождения детей с ограниченными возможностями здоровья при специально созданных </w:t>
      </w:r>
      <w:r w:rsidR="00E950A5" w:rsidRPr="00CF6FB9">
        <w:rPr>
          <w:rFonts w:ascii="Times New Roman" w:hAnsi="Times New Roman" w:cs="Times New Roman"/>
          <w:sz w:val="28"/>
          <w:szCs w:val="28"/>
        </w:rPr>
        <w:t>(</w:t>
      </w:r>
      <w:r w:rsidRPr="00CF6FB9">
        <w:rPr>
          <w:rFonts w:ascii="Times New Roman" w:hAnsi="Times New Roman" w:cs="Times New Roman"/>
          <w:sz w:val="28"/>
          <w:szCs w:val="28"/>
        </w:rPr>
        <w:t xml:space="preserve">вариативных) условиях обучения, воспитания, развития, социализации </w:t>
      </w:r>
      <w:r w:rsidR="00E950A5" w:rsidRPr="00CF6FB9">
        <w:rPr>
          <w:rFonts w:ascii="Times New Roman" w:hAnsi="Times New Roman" w:cs="Times New Roman"/>
          <w:sz w:val="28"/>
          <w:szCs w:val="28"/>
        </w:rPr>
        <w:t>рассматриваемой категории детей.</w:t>
      </w:r>
    </w:p>
    <w:p w14:paraId="5146003A" w14:textId="750B222C" w:rsidR="00E950A5" w:rsidRPr="00CF6FB9" w:rsidRDefault="00E950A5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3.  </w:t>
      </w:r>
      <w:r w:rsidR="00920A70" w:rsidRPr="00CF6FB9">
        <w:rPr>
          <w:rFonts w:ascii="Times New Roman" w:hAnsi="Times New Roman" w:cs="Times New Roman"/>
          <w:sz w:val="28"/>
          <w:szCs w:val="28"/>
        </w:rPr>
        <w:t>Этап диагностики коррекционно</w:t>
      </w:r>
      <w:r w:rsidRPr="00CF6FB9">
        <w:rPr>
          <w:rFonts w:ascii="Times New Roman" w:hAnsi="Times New Roman" w:cs="Times New Roman"/>
          <w:sz w:val="28"/>
          <w:szCs w:val="28"/>
        </w:rPr>
        <w:t>-</w:t>
      </w:r>
      <w:r w:rsidR="00920A70" w:rsidRPr="00CF6FB9">
        <w:rPr>
          <w:rFonts w:ascii="Times New Roman" w:hAnsi="Times New Roman" w:cs="Times New Roman"/>
          <w:sz w:val="28"/>
          <w:szCs w:val="28"/>
        </w:rPr>
        <w:t>развивающей образовательной среды (</w:t>
      </w:r>
      <w:r w:rsidRPr="00CF6FB9">
        <w:rPr>
          <w:rFonts w:ascii="Times New Roman" w:hAnsi="Times New Roman" w:cs="Times New Roman"/>
          <w:sz w:val="28"/>
          <w:szCs w:val="28"/>
        </w:rPr>
        <w:t>контрольно-диагностическая деятельность).</w:t>
      </w:r>
      <w:r w:rsidR="00920A70" w:rsidRPr="00CF6FB9">
        <w:rPr>
          <w:rFonts w:ascii="Times New Roman" w:hAnsi="Times New Roman" w:cs="Times New Roman"/>
          <w:sz w:val="28"/>
          <w:szCs w:val="28"/>
        </w:rPr>
        <w:t xml:space="preserve"> Результатом является констатация соответствия созданных условий и выбранных коррекционно</w:t>
      </w:r>
      <w:r w:rsidRPr="00CF6FB9">
        <w:rPr>
          <w:rFonts w:ascii="Times New Roman" w:hAnsi="Times New Roman" w:cs="Times New Roman"/>
          <w:sz w:val="28"/>
          <w:szCs w:val="28"/>
        </w:rPr>
        <w:t>-</w:t>
      </w:r>
      <w:r w:rsidR="00920A70" w:rsidRPr="00CF6FB9">
        <w:rPr>
          <w:rFonts w:ascii="Times New Roman" w:hAnsi="Times New Roman" w:cs="Times New Roman"/>
          <w:sz w:val="28"/>
          <w:szCs w:val="28"/>
        </w:rPr>
        <w:t xml:space="preserve">развивающих и образовательных программ </w:t>
      </w:r>
      <w:r w:rsidRPr="00CF6FB9">
        <w:rPr>
          <w:rFonts w:ascii="Times New Roman" w:hAnsi="Times New Roman" w:cs="Times New Roman"/>
          <w:sz w:val="28"/>
          <w:szCs w:val="28"/>
        </w:rPr>
        <w:t>особым образовательным потребностям ребёнка</w:t>
      </w:r>
      <w:r w:rsidR="007B1352" w:rsidRPr="00CF6FB9">
        <w:rPr>
          <w:rFonts w:ascii="Times New Roman" w:hAnsi="Times New Roman" w:cs="Times New Roman"/>
          <w:sz w:val="28"/>
          <w:szCs w:val="28"/>
        </w:rPr>
        <w:t>.</w:t>
      </w:r>
    </w:p>
    <w:p w14:paraId="05839780" w14:textId="77777777" w:rsidR="007B1352" w:rsidRPr="00CF6FB9" w:rsidRDefault="007B1352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Возрастные и индивидуальные особенности развития детей с ТНР.</w:t>
      </w:r>
    </w:p>
    <w:p w14:paraId="4A649C37" w14:textId="5DEAE9C2" w:rsidR="007B1352" w:rsidRPr="00CF6FB9" w:rsidRDefault="00920A70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Известно, что дети с НР имеют нарушения, характерные особенности </w:t>
      </w:r>
      <w:r w:rsidR="007B1352" w:rsidRPr="00CF6FB9">
        <w:rPr>
          <w:rFonts w:ascii="Times New Roman" w:hAnsi="Times New Roman" w:cs="Times New Roman"/>
          <w:sz w:val="28"/>
          <w:szCs w:val="28"/>
        </w:rPr>
        <w:t>мыслительной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7B1352" w:rsidRPr="00CF6FB9">
        <w:rPr>
          <w:rFonts w:ascii="Times New Roman" w:hAnsi="Times New Roman" w:cs="Times New Roman"/>
          <w:sz w:val="28"/>
          <w:szCs w:val="28"/>
        </w:rPr>
        <w:t>деятельности, затрудняющие процесс формирования приемов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7B1352" w:rsidRPr="00CF6FB9">
        <w:rPr>
          <w:rFonts w:ascii="Times New Roman" w:hAnsi="Times New Roman" w:cs="Times New Roman"/>
          <w:sz w:val="28"/>
          <w:szCs w:val="28"/>
        </w:rPr>
        <w:t xml:space="preserve">во время работы на уроке. </w:t>
      </w:r>
      <w:proofErr w:type="gramStart"/>
      <w:r w:rsidR="007B1352" w:rsidRPr="00CF6FB9">
        <w:rPr>
          <w:rFonts w:ascii="Times New Roman" w:hAnsi="Times New Roman" w:cs="Times New Roman"/>
          <w:sz w:val="28"/>
          <w:szCs w:val="28"/>
        </w:rPr>
        <w:t>В психолого-педагогических исследованиях (Т.В.</w:t>
      </w:r>
      <w:proofErr w:type="gramEnd"/>
    </w:p>
    <w:p w14:paraId="10C9CBEA" w14:textId="77777777" w:rsidR="007B1352" w:rsidRPr="00CF6FB9" w:rsidRDefault="007B1352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Егоровой,  З.И.  Калмыковой,  И.А.  Коробейникова,  И.Ю.  Кулагиной,  Н.А.</w:t>
      </w:r>
    </w:p>
    <w:p w14:paraId="61F186FE" w14:textId="4D36BEDC" w:rsidR="007B1352" w:rsidRPr="00CF6FB9" w:rsidRDefault="007B1352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FB9">
        <w:rPr>
          <w:rFonts w:ascii="Times New Roman" w:hAnsi="Times New Roman" w:cs="Times New Roman"/>
          <w:sz w:val="28"/>
          <w:szCs w:val="28"/>
        </w:rPr>
        <w:t>Менчинской, Г.Б. Шаумарова и др.) отмечаются поверхностность мышления,</w:t>
      </w:r>
      <w:r w:rsidR="00920A70" w:rsidRPr="00CF6FB9">
        <w:rPr>
          <w:rFonts w:ascii="Times New Roman" w:hAnsi="Times New Roman" w:cs="Times New Roman"/>
          <w:sz w:val="28"/>
          <w:szCs w:val="28"/>
        </w:rPr>
        <w:t xml:space="preserve"> его направленность на случайные, единичные признаки, инертность</w:t>
      </w:r>
      <w:r w:rsidRPr="00CF6FB9">
        <w:rPr>
          <w:rFonts w:ascii="Times New Roman" w:hAnsi="Times New Roman" w:cs="Times New Roman"/>
          <w:sz w:val="28"/>
          <w:szCs w:val="28"/>
        </w:rPr>
        <w:t>,</w:t>
      </w:r>
      <w:r w:rsidR="00920A70" w:rsidRPr="00CF6FB9">
        <w:rPr>
          <w:rFonts w:ascii="Times New Roman" w:hAnsi="Times New Roman" w:cs="Times New Roman"/>
          <w:sz w:val="28"/>
          <w:szCs w:val="28"/>
        </w:rPr>
        <w:t xml:space="preserve"> малоподвижность мыслительных процессов, склонность к</w:t>
      </w:r>
      <w:r w:rsidRPr="00CF6FB9">
        <w:rPr>
          <w:rFonts w:ascii="Times New Roman" w:hAnsi="Times New Roman" w:cs="Times New Roman"/>
          <w:sz w:val="28"/>
          <w:szCs w:val="28"/>
        </w:rPr>
        <w:t xml:space="preserve">  копированию,</w:t>
      </w:r>
      <w:r w:rsidR="00920A70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подражательности.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 xml:space="preserve">  </w:t>
      </w:r>
      <w:r w:rsidR="00920A70" w:rsidRPr="00CF6FB9">
        <w:rPr>
          <w:rFonts w:ascii="Times New Roman" w:hAnsi="Times New Roman" w:cs="Times New Roman"/>
          <w:sz w:val="28"/>
          <w:szCs w:val="28"/>
        </w:rPr>
        <w:t>Как правило, у детей с ТНР оказываются недостаточно сформированными</w:t>
      </w:r>
      <w:r w:rsidRPr="00CF6FB9">
        <w:rPr>
          <w:rFonts w:ascii="Times New Roman" w:hAnsi="Times New Roman" w:cs="Times New Roman"/>
          <w:sz w:val="28"/>
          <w:szCs w:val="28"/>
        </w:rPr>
        <w:t xml:space="preserve"> школьно-значимые умения и навыки. Они испытывают трудности в усвоении и удержании инструкций к заданиям, </w:t>
      </w:r>
      <w:r w:rsidR="00920A70" w:rsidRPr="00CF6FB9">
        <w:rPr>
          <w:rFonts w:ascii="Times New Roman" w:hAnsi="Times New Roman" w:cs="Times New Roman"/>
          <w:sz w:val="28"/>
          <w:szCs w:val="28"/>
        </w:rPr>
        <w:t>запоминании информации</w:t>
      </w:r>
      <w:r w:rsidR="001172EB" w:rsidRPr="00CF6FB9">
        <w:rPr>
          <w:rFonts w:ascii="Times New Roman" w:hAnsi="Times New Roman" w:cs="Times New Roman"/>
          <w:sz w:val="28"/>
          <w:szCs w:val="28"/>
        </w:rPr>
        <w:t xml:space="preserve">. В процессе </w:t>
      </w:r>
      <w:r w:rsidR="00920A70" w:rsidRPr="00CF6FB9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6148E1" w:rsidRPr="00CF6FB9">
        <w:rPr>
          <w:rFonts w:ascii="Times New Roman" w:hAnsi="Times New Roman" w:cs="Times New Roman"/>
          <w:sz w:val="28"/>
          <w:szCs w:val="28"/>
        </w:rPr>
        <w:t>отмечается быстрая истощаемость</w:t>
      </w:r>
      <w:r w:rsidR="00920A70" w:rsidRPr="00CF6FB9">
        <w:rPr>
          <w:rFonts w:ascii="Times New Roman" w:hAnsi="Times New Roman" w:cs="Times New Roman"/>
          <w:sz w:val="28"/>
          <w:szCs w:val="28"/>
        </w:rPr>
        <w:t xml:space="preserve"> произвольного внимания</w:t>
      </w:r>
      <w:r w:rsidRPr="00CF6FB9">
        <w:rPr>
          <w:rFonts w:ascii="Times New Roman" w:hAnsi="Times New Roman" w:cs="Times New Roman"/>
          <w:sz w:val="28"/>
          <w:szCs w:val="28"/>
        </w:rPr>
        <w:t xml:space="preserve">, трудности </w:t>
      </w:r>
      <w:r w:rsidR="006148E1" w:rsidRPr="00CF6FB9">
        <w:rPr>
          <w:rFonts w:ascii="Times New Roman" w:hAnsi="Times New Roman" w:cs="Times New Roman"/>
          <w:sz w:val="28"/>
          <w:szCs w:val="28"/>
        </w:rPr>
        <w:t>операций сравнения, обобщения, анализа и составления</w:t>
      </w:r>
      <w:r w:rsidRPr="00CF6FB9">
        <w:rPr>
          <w:rFonts w:ascii="Times New Roman" w:hAnsi="Times New Roman" w:cs="Times New Roman"/>
          <w:sz w:val="28"/>
          <w:szCs w:val="28"/>
        </w:rPr>
        <w:t xml:space="preserve"> умозаключений.  </w:t>
      </w:r>
      <w:r w:rsidR="006148E1" w:rsidRPr="00CF6FB9">
        <w:rPr>
          <w:rFonts w:ascii="Times New Roman" w:hAnsi="Times New Roman" w:cs="Times New Roman"/>
          <w:sz w:val="28"/>
          <w:szCs w:val="28"/>
        </w:rPr>
        <w:t>Также дети неусидчивы</w:t>
      </w:r>
      <w:r w:rsidR="00920A70" w:rsidRPr="00CF6FB9">
        <w:rPr>
          <w:rFonts w:ascii="Times New Roman" w:hAnsi="Times New Roman" w:cs="Times New Roman"/>
          <w:sz w:val="28"/>
          <w:szCs w:val="28"/>
        </w:rPr>
        <w:t xml:space="preserve">, </w:t>
      </w:r>
      <w:r w:rsidR="006148E1" w:rsidRPr="00CF6FB9">
        <w:rPr>
          <w:rFonts w:ascii="Times New Roman" w:hAnsi="Times New Roman" w:cs="Times New Roman"/>
          <w:sz w:val="28"/>
          <w:szCs w:val="28"/>
        </w:rPr>
        <w:lastRenderedPageBreak/>
        <w:t>нецеленаправленны в работе</w:t>
      </w:r>
      <w:r w:rsidRPr="00CF6FB9">
        <w:rPr>
          <w:rFonts w:ascii="Times New Roman" w:hAnsi="Times New Roman" w:cs="Times New Roman"/>
          <w:sz w:val="28"/>
          <w:szCs w:val="28"/>
        </w:rPr>
        <w:t xml:space="preserve">. </w:t>
      </w:r>
      <w:r w:rsidR="006148E1" w:rsidRPr="00CF6FB9">
        <w:rPr>
          <w:rFonts w:ascii="Times New Roman" w:hAnsi="Times New Roman" w:cs="Times New Roman"/>
          <w:sz w:val="28"/>
          <w:szCs w:val="28"/>
        </w:rPr>
        <w:t>Зачастую дети имеют бедный запас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6148E1" w:rsidRPr="00CF6FB9">
        <w:rPr>
          <w:rFonts w:ascii="Times New Roman" w:hAnsi="Times New Roman" w:cs="Times New Roman"/>
          <w:sz w:val="28"/>
          <w:szCs w:val="28"/>
        </w:rPr>
        <w:t>общих сведений и представлений</w:t>
      </w:r>
      <w:r w:rsidRPr="00CF6FB9">
        <w:rPr>
          <w:rFonts w:ascii="Times New Roman" w:hAnsi="Times New Roman" w:cs="Times New Roman"/>
          <w:sz w:val="28"/>
          <w:szCs w:val="28"/>
        </w:rPr>
        <w:t xml:space="preserve">, ограниченный словарный запас, а </w:t>
      </w:r>
      <w:r w:rsidR="006148E1" w:rsidRPr="00CF6FB9">
        <w:rPr>
          <w:rFonts w:ascii="Times New Roman" w:hAnsi="Times New Roman" w:cs="Times New Roman"/>
          <w:sz w:val="28"/>
          <w:szCs w:val="28"/>
        </w:rPr>
        <w:t>также</w:t>
      </w:r>
      <w:r w:rsidRPr="00CF6FB9">
        <w:rPr>
          <w:rFonts w:ascii="Times New Roman" w:hAnsi="Times New Roman" w:cs="Times New Roman"/>
          <w:sz w:val="28"/>
          <w:szCs w:val="28"/>
        </w:rPr>
        <w:t xml:space="preserve"> способность к приобретению новых знаний ниже, чем у их сверстников.</w:t>
      </w:r>
      <w:r w:rsidR="001172EB" w:rsidRPr="00CF6FB9">
        <w:rPr>
          <w:rFonts w:ascii="Times New Roman" w:hAnsi="Times New Roman" w:cs="Times New Roman"/>
          <w:sz w:val="28"/>
          <w:szCs w:val="28"/>
        </w:rPr>
        <w:t xml:space="preserve"> В программу вставлены занятия по подготовке к </w:t>
      </w:r>
      <w:r w:rsidR="002E35DE" w:rsidRPr="00CF6FB9">
        <w:rPr>
          <w:rFonts w:ascii="Times New Roman" w:hAnsi="Times New Roman" w:cs="Times New Roman"/>
          <w:sz w:val="28"/>
          <w:szCs w:val="28"/>
        </w:rPr>
        <w:t>ГВЭ</w:t>
      </w:r>
      <w:r w:rsidR="001172EB" w:rsidRPr="00CF6FB9">
        <w:rPr>
          <w:rFonts w:ascii="Times New Roman" w:hAnsi="Times New Roman" w:cs="Times New Roman"/>
          <w:sz w:val="28"/>
          <w:szCs w:val="28"/>
        </w:rPr>
        <w:t xml:space="preserve"> (10 класс)</w:t>
      </w:r>
      <w:r w:rsidR="002E35DE" w:rsidRPr="00CF6FB9">
        <w:rPr>
          <w:rFonts w:ascii="Times New Roman" w:hAnsi="Times New Roman" w:cs="Times New Roman"/>
          <w:sz w:val="28"/>
          <w:szCs w:val="28"/>
        </w:rPr>
        <w:t xml:space="preserve"> подготовка к устному собеседованию и осложненному списыванию.</w:t>
      </w:r>
    </w:p>
    <w:p w14:paraId="0F6B59A5" w14:textId="77777777" w:rsidR="002E35DE" w:rsidRPr="00CF6FB9" w:rsidRDefault="002E35D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4BEB28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974648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580AD6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BF2E01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010D80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250F18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4738B1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4C650E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2D8BBD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FC18D9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66DAAA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622A3B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A97B47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1C4B7F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B711FD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8AB3D7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3AF80F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A567E7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5F999F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7C105B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3AD09C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8BD64C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E30689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748D08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76CFC4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1E9AE9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6C80CA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7AE85F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F98F6F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EB5F94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FF672F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9221A3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6E2A99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7A4B24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3BA4AE" w14:textId="77777777" w:rsidR="003C45D3" w:rsidRPr="00CF6FB9" w:rsidRDefault="003C45D3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7FB84E" w14:textId="33A14E0A" w:rsidR="007B1352" w:rsidRPr="00CF6FB9" w:rsidRDefault="007B1352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FB9">
        <w:rPr>
          <w:rFonts w:ascii="Times New Roman" w:hAnsi="Times New Roman" w:cs="Times New Roman"/>
          <w:b/>
          <w:sz w:val="28"/>
          <w:szCs w:val="28"/>
        </w:rPr>
        <w:t>7.  Тематическое планирование</w:t>
      </w:r>
    </w:p>
    <w:p w14:paraId="21CE6938" w14:textId="77777777" w:rsidR="003A36BE" w:rsidRPr="00CF6FB9" w:rsidRDefault="003A36BE" w:rsidP="00CF6FB9">
      <w:pPr>
        <w:pStyle w:val="a9"/>
        <w:numPr>
          <w:ilvl w:val="0"/>
          <w:numId w:val="1"/>
        </w:numPr>
        <w:tabs>
          <w:tab w:val="left" w:pos="4717"/>
        </w:tabs>
        <w:suppressAutoHyphens w:val="0"/>
        <w:autoSpaceDE w:val="0"/>
        <w:autoSpaceDN w:val="0"/>
        <w:spacing w:before="0"/>
        <w:ind w:left="0" w:firstLine="709"/>
        <w:jc w:val="both"/>
        <w:rPr>
          <w:b/>
          <w:sz w:val="28"/>
          <w:szCs w:val="28"/>
        </w:rPr>
      </w:pPr>
      <w:r w:rsidRPr="00CF6FB9">
        <w:rPr>
          <w:b/>
          <w:spacing w:val="-2"/>
          <w:sz w:val="28"/>
          <w:szCs w:val="28"/>
        </w:rPr>
        <w:t>класс</w:t>
      </w:r>
    </w:p>
    <w:p w14:paraId="06A75DDE" w14:textId="77777777" w:rsidR="003A36BE" w:rsidRPr="00CF6FB9" w:rsidRDefault="003A36BE" w:rsidP="00CF6FB9">
      <w:pPr>
        <w:pStyle w:val="aa"/>
        <w:ind w:firstLine="709"/>
        <w:contextualSpacing/>
        <w:jc w:val="both"/>
        <w:rPr>
          <w:b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376"/>
      </w:tblGrid>
      <w:tr w:rsidR="003A36BE" w:rsidRPr="00CF6FB9" w14:paraId="4681A51F" w14:textId="77777777" w:rsidTr="007D0FC9">
        <w:trPr>
          <w:trHeight w:val="481"/>
        </w:trPr>
        <w:tc>
          <w:tcPr>
            <w:tcW w:w="7196" w:type="dxa"/>
          </w:tcPr>
          <w:p w14:paraId="5DC8BCED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pacing w:val="-4"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2376" w:type="dxa"/>
          </w:tcPr>
          <w:p w14:paraId="7904C189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Количество</w:t>
            </w:r>
            <w:r w:rsidRPr="00CF6FB9">
              <w:rPr>
                <w:spacing w:val="-10"/>
                <w:sz w:val="28"/>
                <w:szCs w:val="28"/>
              </w:rPr>
              <w:t xml:space="preserve"> </w:t>
            </w:r>
            <w:r w:rsidRPr="00CF6FB9">
              <w:rPr>
                <w:spacing w:val="-4"/>
                <w:sz w:val="28"/>
                <w:szCs w:val="28"/>
              </w:rPr>
              <w:t>часов</w:t>
            </w:r>
          </w:p>
        </w:tc>
      </w:tr>
      <w:tr w:rsidR="003A36BE" w:rsidRPr="00CF6FB9" w14:paraId="19B206C3" w14:textId="77777777" w:rsidTr="007D0FC9">
        <w:trPr>
          <w:trHeight w:val="481"/>
        </w:trPr>
        <w:tc>
          <w:tcPr>
            <w:tcW w:w="7196" w:type="dxa"/>
          </w:tcPr>
          <w:p w14:paraId="76A875F1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5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графомоторных</w:t>
            </w:r>
            <w:r w:rsidRPr="00CF6FB9">
              <w:rPr>
                <w:spacing w:val="-16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навыков</w:t>
            </w:r>
          </w:p>
        </w:tc>
        <w:tc>
          <w:tcPr>
            <w:tcW w:w="2376" w:type="dxa"/>
          </w:tcPr>
          <w:p w14:paraId="37C19D08" w14:textId="7BA62D71" w:rsidR="003A36BE" w:rsidRPr="00CF6FB9" w:rsidRDefault="005D6295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10"/>
                <w:sz w:val="28"/>
                <w:szCs w:val="28"/>
                <w:lang w:val="ru-RU"/>
              </w:rPr>
              <w:t>9</w:t>
            </w:r>
          </w:p>
        </w:tc>
      </w:tr>
      <w:tr w:rsidR="003A36BE" w:rsidRPr="00CF6FB9" w14:paraId="447337C7" w14:textId="77777777" w:rsidTr="007D0FC9">
        <w:trPr>
          <w:trHeight w:val="484"/>
        </w:trPr>
        <w:tc>
          <w:tcPr>
            <w:tcW w:w="7196" w:type="dxa"/>
          </w:tcPr>
          <w:p w14:paraId="5DBA2BEC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8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произвольного</w:t>
            </w:r>
            <w:r w:rsidRPr="00CF6FB9">
              <w:rPr>
                <w:spacing w:val="-12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внимания</w:t>
            </w:r>
          </w:p>
        </w:tc>
        <w:tc>
          <w:tcPr>
            <w:tcW w:w="2376" w:type="dxa"/>
          </w:tcPr>
          <w:p w14:paraId="4A33E8B5" w14:textId="199E9D96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</w:rPr>
              <w:t>1</w:t>
            </w:r>
            <w:r w:rsidR="005C6721" w:rsidRPr="00CF6FB9">
              <w:rPr>
                <w:spacing w:val="-5"/>
                <w:sz w:val="28"/>
                <w:szCs w:val="28"/>
                <w:lang w:val="ru-RU"/>
              </w:rPr>
              <w:t>3</w:t>
            </w:r>
          </w:p>
        </w:tc>
      </w:tr>
      <w:tr w:rsidR="003A36BE" w:rsidRPr="00CF6FB9" w14:paraId="37E73902" w14:textId="77777777" w:rsidTr="007D0FC9">
        <w:trPr>
          <w:trHeight w:val="481"/>
        </w:trPr>
        <w:tc>
          <w:tcPr>
            <w:tcW w:w="7196" w:type="dxa"/>
          </w:tcPr>
          <w:p w14:paraId="132FA6D6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9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связной</w:t>
            </w:r>
            <w:r w:rsidRPr="00CF6FB9">
              <w:rPr>
                <w:spacing w:val="-9"/>
                <w:sz w:val="28"/>
                <w:szCs w:val="28"/>
              </w:rPr>
              <w:t xml:space="preserve"> </w:t>
            </w:r>
            <w:r w:rsidRPr="00CF6FB9">
              <w:rPr>
                <w:spacing w:val="-4"/>
                <w:sz w:val="28"/>
                <w:szCs w:val="28"/>
              </w:rPr>
              <w:t>речи</w:t>
            </w:r>
          </w:p>
        </w:tc>
        <w:tc>
          <w:tcPr>
            <w:tcW w:w="2376" w:type="dxa"/>
          </w:tcPr>
          <w:p w14:paraId="2620158B" w14:textId="3661BFC0" w:rsidR="003A36BE" w:rsidRPr="00CF6FB9" w:rsidRDefault="005C6721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  <w:lang w:val="ru-RU"/>
              </w:rPr>
              <w:t>15</w:t>
            </w:r>
          </w:p>
        </w:tc>
      </w:tr>
      <w:tr w:rsidR="001172EB" w:rsidRPr="00CF6FB9" w14:paraId="38B99BDB" w14:textId="77777777" w:rsidTr="007D0FC9">
        <w:trPr>
          <w:trHeight w:val="481"/>
        </w:trPr>
        <w:tc>
          <w:tcPr>
            <w:tcW w:w="7196" w:type="dxa"/>
          </w:tcPr>
          <w:p w14:paraId="3C82CE74" w14:textId="77777777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z w:val="28"/>
                <w:szCs w:val="28"/>
                <w:lang w:val="ru-RU"/>
              </w:rPr>
              <w:t>Развитие зрительного восприятия</w:t>
            </w:r>
          </w:p>
        </w:tc>
        <w:tc>
          <w:tcPr>
            <w:tcW w:w="2376" w:type="dxa"/>
          </w:tcPr>
          <w:p w14:paraId="013711FC" w14:textId="00A77A2F" w:rsidR="001172EB" w:rsidRPr="00CF6FB9" w:rsidRDefault="005C6721" w:rsidP="00CF6FB9">
            <w:pPr>
              <w:pStyle w:val="TableParagraph"/>
              <w:ind w:left="0" w:firstLine="709"/>
              <w:contextualSpacing/>
              <w:jc w:val="both"/>
              <w:rPr>
                <w:spacing w:val="-5"/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  <w:lang w:val="ru-RU"/>
              </w:rPr>
              <w:t>7</w:t>
            </w:r>
          </w:p>
        </w:tc>
      </w:tr>
      <w:tr w:rsidR="001172EB" w:rsidRPr="00CF6FB9" w14:paraId="0D1DC5D5" w14:textId="77777777" w:rsidTr="007D0FC9">
        <w:trPr>
          <w:trHeight w:val="481"/>
        </w:trPr>
        <w:tc>
          <w:tcPr>
            <w:tcW w:w="7196" w:type="dxa"/>
          </w:tcPr>
          <w:p w14:paraId="439CF9F3" w14:textId="77777777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z w:val="28"/>
                <w:szCs w:val="28"/>
                <w:lang w:val="ru-RU"/>
              </w:rPr>
              <w:t>Развитие памяти</w:t>
            </w:r>
          </w:p>
        </w:tc>
        <w:tc>
          <w:tcPr>
            <w:tcW w:w="2376" w:type="dxa"/>
          </w:tcPr>
          <w:p w14:paraId="782DB8F7" w14:textId="0D8BA8FA" w:rsidR="001172EB" w:rsidRPr="00CF6FB9" w:rsidRDefault="005C6721" w:rsidP="00CF6FB9">
            <w:pPr>
              <w:pStyle w:val="TableParagraph"/>
              <w:ind w:left="0" w:firstLine="709"/>
              <w:contextualSpacing/>
              <w:jc w:val="both"/>
              <w:rPr>
                <w:spacing w:val="-5"/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  <w:lang w:val="ru-RU"/>
              </w:rPr>
              <w:t>6</w:t>
            </w:r>
          </w:p>
        </w:tc>
      </w:tr>
      <w:tr w:rsidR="001172EB" w:rsidRPr="00CF6FB9" w14:paraId="18A1D374" w14:textId="77777777" w:rsidTr="007D0FC9">
        <w:trPr>
          <w:trHeight w:val="481"/>
        </w:trPr>
        <w:tc>
          <w:tcPr>
            <w:tcW w:w="7196" w:type="dxa"/>
          </w:tcPr>
          <w:p w14:paraId="4A3B37A6" w14:textId="77777777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z w:val="28"/>
                <w:szCs w:val="28"/>
                <w:lang w:val="ru-RU"/>
              </w:rPr>
              <w:t>Развитие слухового восприятия</w:t>
            </w:r>
          </w:p>
        </w:tc>
        <w:tc>
          <w:tcPr>
            <w:tcW w:w="2376" w:type="dxa"/>
          </w:tcPr>
          <w:p w14:paraId="5CD2A8C7" w14:textId="062C38FA" w:rsidR="001172EB" w:rsidRPr="00CF6FB9" w:rsidRDefault="005C6721" w:rsidP="00CF6FB9">
            <w:pPr>
              <w:pStyle w:val="TableParagraph"/>
              <w:ind w:left="0" w:firstLine="709"/>
              <w:contextualSpacing/>
              <w:jc w:val="both"/>
              <w:rPr>
                <w:spacing w:val="-5"/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  <w:lang w:val="ru-RU"/>
              </w:rPr>
              <w:t>8</w:t>
            </w:r>
          </w:p>
        </w:tc>
      </w:tr>
      <w:tr w:rsidR="001172EB" w:rsidRPr="00CF6FB9" w14:paraId="18B14506" w14:textId="77777777" w:rsidTr="007D0FC9">
        <w:trPr>
          <w:trHeight w:val="481"/>
        </w:trPr>
        <w:tc>
          <w:tcPr>
            <w:tcW w:w="7196" w:type="dxa"/>
          </w:tcPr>
          <w:p w14:paraId="1339D7F8" w14:textId="77777777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z w:val="28"/>
                <w:szCs w:val="28"/>
                <w:lang w:val="ru-RU"/>
              </w:rPr>
              <w:t>Развитие мыслительных операций</w:t>
            </w:r>
          </w:p>
        </w:tc>
        <w:tc>
          <w:tcPr>
            <w:tcW w:w="2376" w:type="dxa"/>
          </w:tcPr>
          <w:p w14:paraId="2D1EFBDE" w14:textId="0B3692D4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pacing w:val="-5"/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  <w:lang w:val="ru-RU"/>
              </w:rPr>
              <w:t>1</w:t>
            </w:r>
            <w:r w:rsidR="005C6721" w:rsidRPr="00CF6FB9">
              <w:rPr>
                <w:spacing w:val="-5"/>
                <w:sz w:val="28"/>
                <w:szCs w:val="28"/>
                <w:lang w:val="ru-RU"/>
              </w:rPr>
              <w:t>1</w:t>
            </w:r>
          </w:p>
        </w:tc>
      </w:tr>
      <w:tr w:rsidR="001172EB" w:rsidRPr="00CF6FB9" w14:paraId="1B850022" w14:textId="77777777" w:rsidTr="007D0FC9">
        <w:trPr>
          <w:trHeight w:val="481"/>
        </w:trPr>
        <w:tc>
          <w:tcPr>
            <w:tcW w:w="7196" w:type="dxa"/>
          </w:tcPr>
          <w:p w14:paraId="63B1B4B2" w14:textId="77777777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376" w:type="dxa"/>
          </w:tcPr>
          <w:p w14:paraId="336DEF60" w14:textId="1CF2E855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b/>
                <w:bCs/>
                <w:spacing w:val="-5"/>
                <w:sz w:val="28"/>
                <w:szCs w:val="28"/>
                <w:lang w:val="ru-RU"/>
              </w:rPr>
            </w:pPr>
            <w:r w:rsidRPr="00CF6FB9">
              <w:rPr>
                <w:b/>
                <w:bCs/>
                <w:spacing w:val="-5"/>
                <w:sz w:val="28"/>
                <w:szCs w:val="28"/>
                <w:lang w:val="ru-RU"/>
              </w:rPr>
              <w:t>6</w:t>
            </w:r>
            <w:r w:rsidR="005C6721" w:rsidRPr="00CF6FB9">
              <w:rPr>
                <w:b/>
                <w:bCs/>
                <w:spacing w:val="-5"/>
                <w:sz w:val="28"/>
                <w:szCs w:val="28"/>
                <w:lang w:val="ru-RU"/>
              </w:rPr>
              <w:t>8</w:t>
            </w:r>
          </w:p>
        </w:tc>
      </w:tr>
    </w:tbl>
    <w:p w14:paraId="5862CC0D" w14:textId="77777777" w:rsidR="001172EB" w:rsidRPr="00CF6FB9" w:rsidRDefault="001172EB" w:rsidP="00CF6FB9">
      <w:pPr>
        <w:pStyle w:val="TableParagraph"/>
        <w:ind w:left="0" w:firstLine="709"/>
        <w:contextualSpacing/>
        <w:jc w:val="both"/>
        <w:rPr>
          <w:sz w:val="28"/>
          <w:szCs w:val="28"/>
        </w:rPr>
      </w:pPr>
    </w:p>
    <w:p w14:paraId="613AF54C" w14:textId="77777777" w:rsidR="001172EB" w:rsidRPr="00CF6FB9" w:rsidRDefault="001172EB" w:rsidP="00CF6FB9">
      <w:pPr>
        <w:pStyle w:val="a9"/>
        <w:numPr>
          <w:ilvl w:val="0"/>
          <w:numId w:val="1"/>
        </w:numPr>
        <w:tabs>
          <w:tab w:val="left" w:pos="4718"/>
        </w:tabs>
        <w:autoSpaceDE w:val="0"/>
        <w:autoSpaceDN w:val="0"/>
        <w:spacing w:before="0"/>
        <w:ind w:left="0" w:firstLine="709"/>
        <w:jc w:val="both"/>
        <w:rPr>
          <w:b/>
          <w:sz w:val="28"/>
          <w:szCs w:val="28"/>
        </w:rPr>
      </w:pPr>
      <w:r w:rsidRPr="00CF6FB9">
        <w:rPr>
          <w:b/>
          <w:spacing w:val="-2"/>
          <w:sz w:val="28"/>
          <w:szCs w:val="28"/>
        </w:rPr>
        <w:t>класс</w:t>
      </w:r>
    </w:p>
    <w:p w14:paraId="2DE15800" w14:textId="77777777" w:rsidR="001172EB" w:rsidRPr="00CF6FB9" w:rsidRDefault="001172EB" w:rsidP="00CF6FB9">
      <w:pPr>
        <w:pStyle w:val="aa"/>
        <w:ind w:firstLine="709"/>
        <w:contextualSpacing/>
        <w:jc w:val="both"/>
        <w:rPr>
          <w:b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376"/>
      </w:tblGrid>
      <w:tr w:rsidR="001172EB" w:rsidRPr="00CF6FB9" w14:paraId="75CD20FD" w14:textId="77777777" w:rsidTr="007D0FC9">
        <w:trPr>
          <w:trHeight w:val="486"/>
        </w:trPr>
        <w:tc>
          <w:tcPr>
            <w:tcW w:w="7196" w:type="dxa"/>
          </w:tcPr>
          <w:p w14:paraId="38F9C75A" w14:textId="77777777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2376" w:type="dxa"/>
          </w:tcPr>
          <w:p w14:paraId="616188E2" w14:textId="77777777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Количество</w:t>
            </w:r>
            <w:r w:rsidRPr="00CF6FB9">
              <w:rPr>
                <w:spacing w:val="-10"/>
                <w:sz w:val="28"/>
                <w:szCs w:val="28"/>
              </w:rPr>
              <w:t xml:space="preserve"> </w:t>
            </w:r>
            <w:r w:rsidRPr="00CF6FB9">
              <w:rPr>
                <w:spacing w:val="-4"/>
                <w:sz w:val="28"/>
                <w:szCs w:val="28"/>
              </w:rPr>
              <w:t>часов</w:t>
            </w:r>
          </w:p>
        </w:tc>
      </w:tr>
      <w:tr w:rsidR="001172EB" w:rsidRPr="00CF6FB9" w14:paraId="31F28626" w14:textId="77777777" w:rsidTr="007D0FC9">
        <w:trPr>
          <w:trHeight w:val="482"/>
        </w:trPr>
        <w:tc>
          <w:tcPr>
            <w:tcW w:w="7196" w:type="dxa"/>
          </w:tcPr>
          <w:p w14:paraId="59777069" w14:textId="77777777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5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графомоторных</w:t>
            </w:r>
            <w:r w:rsidRPr="00CF6FB9">
              <w:rPr>
                <w:spacing w:val="-16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навыков</w:t>
            </w:r>
          </w:p>
        </w:tc>
        <w:tc>
          <w:tcPr>
            <w:tcW w:w="2376" w:type="dxa"/>
          </w:tcPr>
          <w:p w14:paraId="56205891" w14:textId="4D62A05D" w:rsidR="001172EB" w:rsidRPr="00CF6FB9" w:rsidRDefault="00057985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1172EB" w:rsidRPr="00CF6FB9" w14:paraId="362678F2" w14:textId="77777777" w:rsidTr="007D0FC9">
        <w:trPr>
          <w:trHeight w:val="479"/>
        </w:trPr>
        <w:tc>
          <w:tcPr>
            <w:tcW w:w="7196" w:type="dxa"/>
          </w:tcPr>
          <w:p w14:paraId="4011209E" w14:textId="77777777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8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произвольного</w:t>
            </w:r>
            <w:r w:rsidRPr="00CF6FB9">
              <w:rPr>
                <w:spacing w:val="-12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внимания</w:t>
            </w:r>
          </w:p>
        </w:tc>
        <w:tc>
          <w:tcPr>
            <w:tcW w:w="2376" w:type="dxa"/>
          </w:tcPr>
          <w:p w14:paraId="6C1D2BCE" w14:textId="067847B9" w:rsidR="001172EB" w:rsidRPr="00CF6FB9" w:rsidRDefault="00057985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  <w:lang w:val="ru-RU"/>
              </w:rPr>
              <w:t>14</w:t>
            </w:r>
          </w:p>
        </w:tc>
      </w:tr>
      <w:tr w:rsidR="001172EB" w:rsidRPr="00CF6FB9" w14:paraId="5FA49E0C" w14:textId="77777777" w:rsidTr="007D0FC9">
        <w:trPr>
          <w:trHeight w:val="484"/>
        </w:trPr>
        <w:tc>
          <w:tcPr>
            <w:tcW w:w="7196" w:type="dxa"/>
          </w:tcPr>
          <w:p w14:paraId="7CFAA02C" w14:textId="77777777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9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связной</w:t>
            </w:r>
            <w:r w:rsidRPr="00CF6FB9">
              <w:rPr>
                <w:spacing w:val="-9"/>
                <w:sz w:val="28"/>
                <w:szCs w:val="28"/>
              </w:rPr>
              <w:t xml:space="preserve"> </w:t>
            </w:r>
            <w:r w:rsidRPr="00CF6FB9">
              <w:rPr>
                <w:spacing w:val="-4"/>
                <w:sz w:val="28"/>
                <w:szCs w:val="28"/>
              </w:rPr>
              <w:t>речи</w:t>
            </w:r>
          </w:p>
        </w:tc>
        <w:tc>
          <w:tcPr>
            <w:tcW w:w="2376" w:type="dxa"/>
          </w:tcPr>
          <w:p w14:paraId="35DFA408" w14:textId="0BCF3852" w:rsidR="001172EB" w:rsidRPr="00CF6FB9" w:rsidRDefault="00057985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  <w:lang w:val="ru-RU"/>
              </w:rPr>
              <w:t>14</w:t>
            </w:r>
          </w:p>
        </w:tc>
      </w:tr>
      <w:tr w:rsidR="001172EB" w:rsidRPr="00CF6FB9" w14:paraId="4CAB5008" w14:textId="77777777" w:rsidTr="007D0FC9">
        <w:trPr>
          <w:trHeight w:val="482"/>
        </w:trPr>
        <w:tc>
          <w:tcPr>
            <w:tcW w:w="7196" w:type="dxa"/>
          </w:tcPr>
          <w:p w14:paraId="495015B7" w14:textId="77777777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3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зрительного</w:t>
            </w:r>
            <w:r w:rsidRPr="00CF6FB9">
              <w:rPr>
                <w:spacing w:val="-10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восприятия</w:t>
            </w:r>
          </w:p>
        </w:tc>
        <w:tc>
          <w:tcPr>
            <w:tcW w:w="2376" w:type="dxa"/>
          </w:tcPr>
          <w:p w14:paraId="205DE1C7" w14:textId="33425DB0" w:rsidR="001172EB" w:rsidRPr="00CF6FB9" w:rsidRDefault="00057985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10"/>
                <w:sz w:val="28"/>
                <w:szCs w:val="28"/>
                <w:lang w:val="ru-RU"/>
              </w:rPr>
              <w:t>7</w:t>
            </w:r>
          </w:p>
        </w:tc>
      </w:tr>
      <w:tr w:rsidR="001172EB" w:rsidRPr="00CF6FB9" w14:paraId="2DD1E557" w14:textId="77777777" w:rsidTr="007D0FC9">
        <w:trPr>
          <w:trHeight w:val="484"/>
        </w:trPr>
        <w:tc>
          <w:tcPr>
            <w:tcW w:w="7196" w:type="dxa"/>
          </w:tcPr>
          <w:p w14:paraId="632A1A59" w14:textId="77777777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2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памяти</w:t>
            </w:r>
          </w:p>
        </w:tc>
        <w:tc>
          <w:tcPr>
            <w:tcW w:w="2376" w:type="dxa"/>
          </w:tcPr>
          <w:p w14:paraId="6141A132" w14:textId="6765CED9" w:rsidR="001172EB" w:rsidRPr="00CF6FB9" w:rsidRDefault="00057985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  <w:lang w:val="ru-RU"/>
              </w:rPr>
              <w:t>6</w:t>
            </w:r>
          </w:p>
        </w:tc>
      </w:tr>
      <w:tr w:rsidR="001172EB" w:rsidRPr="00CF6FB9" w14:paraId="147E78D3" w14:textId="77777777" w:rsidTr="007D0FC9">
        <w:trPr>
          <w:trHeight w:val="482"/>
        </w:trPr>
        <w:tc>
          <w:tcPr>
            <w:tcW w:w="7196" w:type="dxa"/>
          </w:tcPr>
          <w:p w14:paraId="6857FCD7" w14:textId="77777777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5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слухового</w:t>
            </w:r>
            <w:r w:rsidRPr="00CF6FB9">
              <w:rPr>
                <w:spacing w:val="-13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восприятия</w:t>
            </w:r>
          </w:p>
        </w:tc>
        <w:tc>
          <w:tcPr>
            <w:tcW w:w="2376" w:type="dxa"/>
          </w:tcPr>
          <w:p w14:paraId="128BB3D4" w14:textId="440454D7" w:rsidR="001172EB" w:rsidRPr="00CF6FB9" w:rsidRDefault="00057985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10"/>
                <w:sz w:val="28"/>
                <w:szCs w:val="28"/>
                <w:lang w:val="ru-RU"/>
              </w:rPr>
              <w:t>7</w:t>
            </w:r>
          </w:p>
        </w:tc>
      </w:tr>
      <w:tr w:rsidR="001172EB" w:rsidRPr="00CF6FB9" w14:paraId="67924703" w14:textId="77777777" w:rsidTr="007D0FC9">
        <w:trPr>
          <w:trHeight w:val="479"/>
        </w:trPr>
        <w:tc>
          <w:tcPr>
            <w:tcW w:w="7196" w:type="dxa"/>
          </w:tcPr>
          <w:p w14:paraId="52EE01F4" w14:textId="77777777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6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мыслительных</w:t>
            </w:r>
            <w:r w:rsidRPr="00CF6FB9">
              <w:rPr>
                <w:spacing w:val="-11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операций</w:t>
            </w:r>
          </w:p>
        </w:tc>
        <w:tc>
          <w:tcPr>
            <w:tcW w:w="2376" w:type="dxa"/>
          </w:tcPr>
          <w:p w14:paraId="0FCDDC8A" w14:textId="3C7D434C" w:rsidR="001172EB" w:rsidRPr="00CF6FB9" w:rsidRDefault="00057985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  <w:lang w:val="ru-RU"/>
              </w:rPr>
              <w:t>11</w:t>
            </w:r>
          </w:p>
        </w:tc>
      </w:tr>
      <w:tr w:rsidR="001172EB" w:rsidRPr="00CF6FB9" w14:paraId="4E030DE1" w14:textId="77777777" w:rsidTr="007D0FC9">
        <w:trPr>
          <w:trHeight w:val="484"/>
        </w:trPr>
        <w:tc>
          <w:tcPr>
            <w:tcW w:w="7196" w:type="dxa"/>
          </w:tcPr>
          <w:p w14:paraId="71BB36B9" w14:textId="77777777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2376" w:type="dxa"/>
          </w:tcPr>
          <w:p w14:paraId="362F41FB" w14:textId="7E1BFBDD" w:rsidR="001172EB" w:rsidRPr="00CF6FB9" w:rsidRDefault="001172EB" w:rsidP="00CF6FB9">
            <w:pPr>
              <w:pStyle w:val="TableParagraph"/>
              <w:ind w:left="0" w:firstLine="709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 w:rsidRPr="00CF6FB9">
              <w:rPr>
                <w:b/>
                <w:spacing w:val="-5"/>
                <w:sz w:val="28"/>
                <w:szCs w:val="28"/>
              </w:rPr>
              <w:t>6</w:t>
            </w:r>
            <w:r w:rsidR="00057985" w:rsidRPr="00CF6FB9">
              <w:rPr>
                <w:b/>
                <w:spacing w:val="-5"/>
                <w:sz w:val="28"/>
                <w:szCs w:val="28"/>
                <w:lang w:val="ru-RU"/>
              </w:rPr>
              <w:t>8</w:t>
            </w:r>
          </w:p>
        </w:tc>
      </w:tr>
    </w:tbl>
    <w:p w14:paraId="66384674" w14:textId="77777777" w:rsidR="003A36BE" w:rsidRPr="00CF6FB9" w:rsidRDefault="003A36BE" w:rsidP="00CF6FB9">
      <w:pPr>
        <w:tabs>
          <w:tab w:val="left" w:pos="70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3A36BE" w:rsidRPr="00CF6FB9" w:rsidSect="00B40B21">
          <w:footerReference w:type="default" r:id="rId9"/>
          <w:pgSz w:w="11920" w:h="16850"/>
          <w:pgMar w:top="1134" w:right="1134" w:bottom="1134" w:left="1134" w:header="0" w:footer="992" w:gutter="0"/>
          <w:cols w:space="720"/>
        </w:sectPr>
      </w:pPr>
    </w:p>
    <w:p w14:paraId="17F3C88E" w14:textId="77777777" w:rsidR="003A36BE" w:rsidRPr="00CF6FB9" w:rsidRDefault="003A36B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619F16" w14:textId="77777777" w:rsidR="003A36BE" w:rsidRPr="00CF6FB9" w:rsidRDefault="003A36BE" w:rsidP="00CF6FB9">
      <w:pPr>
        <w:pStyle w:val="aa"/>
        <w:ind w:firstLine="709"/>
        <w:contextualSpacing/>
        <w:jc w:val="both"/>
        <w:rPr>
          <w:b/>
        </w:rPr>
      </w:pPr>
    </w:p>
    <w:p w14:paraId="02211558" w14:textId="77777777" w:rsidR="003A36BE" w:rsidRPr="00CF6FB9" w:rsidRDefault="003A36BE" w:rsidP="00CF6FB9">
      <w:pPr>
        <w:pStyle w:val="aa"/>
        <w:ind w:firstLine="709"/>
        <w:contextualSpacing/>
        <w:jc w:val="both"/>
        <w:rPr>
          <w:b/>
        </w:rPr>
      </w:pPr>
      <w:r w:rsidRPr="00CF6FB9">
        <w:rPr>
          <w:b/>
        </w:rPr>
        <w:t>7 класс</w:t>
      </w:r>
    </w:p>
    <w:p w14:paraId="4A3C784E" w14:textId="77777777" w:rsidR="003A36BE" w:rsidRPr="00CF6FB9" w:rsidRDefault="003A36BE" w:rsidP="00CF6FB9">
      <w:pPr>
        <w:pStyle w:val="aa"/>
        <w:ind w:firstLine="709"/>
        <w:contextualSpacing/>
        <w:jc w:val="both"/>
        <w:rPr>
          <w:b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376"/>
      </w:tblGrid>
      <w:tr w:rsidR="003A36BE" w:rsidRPr="00CF6FB9" w14:paraId="7FF29946" w14:textId="77777777" w:rsidTr="007D0FC9">
        <w:trPr>
          <w:trHeight w:val="484"/>
        </w:trPr>
        <w:tc>
          <w:tcPr>
            <w:tcW w:w="7196" w:type="dxa"/>
          </w:tcPr>
          <w:p w14:paraId="0CE0300B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2376" w:type="dxa"/>
          </w:tcPr>
          <w:p w14:paraId="0F9FC91A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Количество</w:t>
            </w:r>
            <w:r w:rsidRPr="00CF6FB9">
              <w:rPr>
                <w:spacing w:val="-10"/>
                <w:sz w:val="28"/>
                <w:szCs w:val="28"/>
              </w:rPr>
              <w:t xml:space="preserve"> </w:t>
            </w:r>
            <w:r w:rsidRPr="00CF6FB9">
              <w:rPr>
                <w:spacing w:val="-4"/>
                <w:sz w:val="28"/>
                <w:szCs w:val="28"/>
              </w:rPr>
              <w:t>часов</w:t>
            </w:r>
          </w:p>
        </w:tc>
      </w:tr>
      <w:tr w:rsidR="003A36BE" w:rsidRPr="00CF6FB9" w14:paraId="4E5344A3" w14:textId="77777777" w:rsidTr="007D0FC9">
        <w:trPr>
          <w:trHeight w:val="482"/>
        </w:trPr>
        <w:tc>
          <w:tcPr>
            <w:tcW w:w="7196" w:type="dxa"/>
          </w:tcPr>
          <w:p w14:paraId="18EF006D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5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графомоторных</w:t>
            </w:r>
            <w:r w:rsidRPr="00CF6FB9">
              <w:rPr>
                <w:spacing w:val="-16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навыков</w:t>
            </w:r>
          </w:p>
        </w:tc>
        <w:tc>
          <w:tcPr>
            <w:tcW w:w="2376" w:type="dxa"/>
          </w:tcPr>
          <w:p w14:paraId="23F021F4" w14:textId="00DA7A60" w:rsidR="003A36BE" w:rsidRPr="00CF6FB9" w:rsidRDefault="00A93C96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3A36BE" w:rsidRPr="00CF6FB9" w14:paraId="1769AAB8" w14:textId="77777777" w:rsidTr="007D0FC9">
        <w:trPr>
          <w:trHeight w:val="484"/>
        </w:trPr>
        <w:tc>
          <w:tcPr>
            <w:tcW w:w="7196" w:type="dxa"/>
          </w:tcPr>
          <w:p w14:paraId="6B7D077D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8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произвольного</w:t>
            </w:r>
            <w:r w:rsidRPr="00CF6FB9">
              <w:rPr>
                <w:spacing w:val="-12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внимания</w:t>
            </w:r>
          </w:p>
        </w:tc>
        <w:tc>
          <w:tcPr>
            <w:tcW w:w="2376" w:type="dxa"/>
          </w:tcPr>
          <w:p w14:paraId="3695444A" w14:textId="76F394D0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</w:rPr>
              <w:t>1</w:t>
            </w:r>
            <w:r w:rsidR="00A93C96" w:rsidRPr="00CF6FB9">
              <w:rPr>
                <w:spacing w:val="-5"/>
                <w:sz w:val="28"/>
                <w:szCs w:val="28"/>
                <w:lang w:val="ru-RU"/>
              </w:rPr>
              <w:t>4</w:t>
            </w:r>
          </w:p>
        </w:tc>
      </w:tr>
      <w:tr w:rsidR="003A36BE" w:rsidRPr="00CF6FB9" w14:paraId="4C420B6F" w14:textId="77777777" w:rsidTr="007D0FC9">
        <w:trPr>
          <w:trHeight w:val="481"/>
        </w:trPr>
        <w:tc>
          <w:tcPr>
            <w:tcW w:w="7196" w:type="dxa"/>
          </w:tcPr>
          <w:p w14:paraId="4BC71488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9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связной</w:t>
            </w:r>
            <w:r w:rsidRPr="00CF6FB9">
              <w:rPr>
                <w:spacing w:val="-9"/>
                <w:sz w:val="28"/>
                <w:szCs w:val="28"/>
              </w:rPr>
              <w:t xml:space="preserve"> </w:t>
            </w:r>
            <w:r w:rsidRPr="00CF6FB9">
              <w:rPr>
                <w:spacing w:val="-4"/>
                <w:sz w:val="28"/>
                <w:szCs w:val="28"/>
              </w:rPr>
              <w:t>речи</w:t>
            </w:r>
          </w:p>
        </w:tc>
        <w:tc>
          <w:tcPr>
            <w:tcW w:w="2376" w:type="dxa"/>
          </w:tcPr>
          <w:p w14:paraId="2F6B8E62" w14:textId="2E182428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</w:rPr>
              <w:t>1</w:t>
            </w:r>
            <w:r w:rsidR="00A93C96" w:rsidRPr="00CF6FB9">
              <w:rPr>
                <w:spacing w:val="-5"/>
                <w:sz w:val="28"/>
                <w:szCs w:val="28"/>
                <w:lang w:val="ru-RU"/>
              </w:rPr>
              <w:t>4</w:t>
            </w:r>
          </w:p>
        </w:tc>
      </w:tr>
      <w:tr w:rsidR="003A36BE" w:rsidRPr="00CF6FB9" w14:paraId="41937AAB" w14:textId="77777777" w:rsidTr="007D0FC9">
        <w:trPr>
          <w:trHeight w:val="479"/>
        </w:trPr>
        <w:tc>
          <w:tcPr>
            <w:tcW w:w="7196" w:type="dxa"/>
          </w:tcPr>
          <w:p w14:paraId="1CBD8641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3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зрительного</w:t>
            </w:r>
            <w:r w:rsidRPr="00CF6FB9">
              <w:rPr>
                <w:spacing w:val="-10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восприятия</w:t>
            </w:r>
          </w:p>
        </w:tc>
        <w:tc>
          <w:tcPr>
            <w:tcW w:w="2376" w:type="dxa"/>
          </w:tcPr>
          <w:p w14:paraId="2DD438CA" w14:textId="19726DE1" w:rsidR="003A36BE" w:rsidRPr="00CF6FB9" w:rsidRDefault="00A93C96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10"/>
                <w:sz w:val="28"/>
                <w:szCs w:val="28"/>
                <w:lang w:val="ru-RU"/>
              </w:rPr>
              <w:t>7</w:t>
            </w:r>
          </w:p>
        </w:tc>
      </w:tr>
      <w:tr w:rsidR="003A36BE" w:rsidRPr="00CF6FB9" w14:paraId="5AE4810A" w14:textId="77777777" w:rsidTr="007D0FC9">
        <w:trPr>
          <w:trHeight w:val="485"/>
        </w:trPr>
        <w:tc>
          <w:tcPr>
            <w:tcW w:w="7196" w:type="dxa"/>
          </w:tcPr>
          <w:p w14:paraId="51D5D16E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2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памяти</w:t>
            </w:r>
          </w:p>
        </w:tc>
        <w:tc>
          <w:tcPr>
            <w:tcW w:w="2376" w:type="dxa"/>
          </w:tcPr>
          <w:p w14:paraId="12D0449A" w14:textId="2AD3593C" w:rsidR="003A36BE" w:rsidRPr="00CF6FB9" w:rsidRDefault="00A93C96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  <w:lang w:val="ru-RU"/>
              </w:rPr>
              <w:t>6</w:t>
            </w:r>
          </w:p>
        </w:tc>
      </w:tr>
      <w:tr w:rsidR="003A36BE" w:rsidRPr="00CF6FB9" w14:paraId="5E6F83EA" w14:textId="77777777" w:rsidTr="007D0FC9">
        <w:trPr>
          <w:trHeight w:val="481"/>
        </w:trPr>
        <w:tc>
          <w:tcPr>
            <w:tcW w:w="7196" w:type="dxa"/>
          </w:tcPr>
          <w:p w14:paraId="0B374636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5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слухового</w:t>
            </w:r>
            <w:r w:rsidRPr="00CF6FB9">
              <w:rPr>
                <w:spacing w:val="-13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восприятия</w:t>
            </w:r>
          </w:p>
        </w:tc>
        <w:tc>
          <w:tcPr>
            <w:tcW w:w="2376" w:type="dxa"/>
          </w:tcPr>
          <w:p w14:paraId="628D3678" w14:textId="3E3A0B2F" w:rsidR="003A36BE" w:rsidRPr="00CF6FB9" w:rsidRDefault="00A93C96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10"/>
                <w:sz w:val="28"/>
                <w:szCs w:val="28"/>
                <w:lang w:val="ru-RU"/>
              </w:rPr>
              <w:t>7</w:t>
            </w:r>
          </w:p>
        </w:tc>
      </w:tr>
      <w:tr w:rsidR="003A36BE" w:rsidRPr="00CF6FB9" w14:paraId="6E9B2173" w14:textId="77777777" w:rsidTr="007D0FC9">
        <w:trPr>
          <w:trHeight w:val="484"/>
        </w:trPr>
        <w:tc>
          <w:tcPr>
            <w:tcW w:w="7196" w:type="dxa"/>
          </w:tcPr>
          <w:p w14:paraId="77249E8B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6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мыслительных</w:t>
            </w:r>
            <w:r w:rsidRPr="00CF6FB9">
              <w:rPr>
                <w:spacing w:val="-11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операций</w:t>
            </w:r>
          </w:p>
        </w:tc>
        <w:tc>
          <w:tcPr>
            <w:tcW w:w="2376" w:type="dxa"/>
          </w:tcPr>
          <w:p w14:paraId="52E321F9" w14:textId="6753EAEC" w:rsidR="003A36BE" w:rsidRPr="00CF6FB9" w:rsidRDefault="00BD17DC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  <w:lang w:val="ru-RU"/>
              </w:rPr>
              <w:t>10</w:t>
            </w:r>
          </w:p>
        </w:tc>
      </w:tr>
      <w:tr w:rsidR="003A36BE" w:rsidRPr="00CF6FB9" w14:paraId="284BF045" w14:textId="77777777" w:rsidTr="007D0FC9">
        <w:trPr>
          <w:trHeight w:val="482"/>
        </w:trPr>
        <w:tc>
          <w:tcPr>
            <w:tcW w:w="7196" w:type="dxa"/>
          </w:tcPr>
          <w:p w14:paraId="505F2A5E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2376" w:type="dxa"/>
          </w:tcPr>
          <w:p w14:paraId="6DE94012" w14:textId="70590DB1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 w:rsidRPr="00CF6FB9">
              <w:rPr>
                <w:b/>
                <w:spacing w:val="-5"/>
                <w:sz w:val="28"/>
                <w:szCs w:val="28"/>
              </w:rPr>
              <w:t>6</w:t>
            </w:r>
            <w:r w:rsidR="00A93C96" w:rsidRPr="00CF6FB9">
              <w:rPr>
                <w:b/>
                <w:spacing w:val="-5"/>
                <w:sz w:val="28"/>
                <w:szCs w:val="28"/>
                <w:lang w:val="ru-RU"/>
              </w:rPr>
              <w:t>8</w:t>
            </w:r>
          </w:p>
        </w:tc>
      </w:tr>
    </w:tbl>
    <w:p w14:paraId="044D591E" w14:textId="77777777" w:rsidR="001172EB" w:rsidRPr="00CF6FB9" w:rsidRDefault="001172EB" w:rsidP="00CF6FB9">
      <w:pPr>
        <w:pStyle w:val="aa"/>
        <w:ind w:firstLine="709"/>
        <w:contextualSpacing/>
        <w:jc w:val="both"/>
        <w:rPr>
          <w:b/>
        </w:rPr>
      </w:pPr>
    </w:p>
    <w:p w14:paraId="26608368" w14:textId="77777777" w:rsidR="003A36BE" w:rsidRPr="00CF6FB9" w:rsidRDefault="003A36BE" w:rsidP="00CF6FB9">
      <w:pPr>
        <w:pStyle w:val="aa"/>
        <w:ind w:firstLine="709"/>
        <w:contextualSpacing/>
        <w:jc w:val="both"/>
        <w:rPr>
          <w:b/>
        </w:rPr>
      </w:pPr>
      <w:r w:rsidRPr="00CF6FB9">
        <w:rPr>
          <w:b/>
        </w:rPr>
        <w:t>8 класс</w:t>
      </w:r>
    </w:p>
    <w:p w14:paraId="5F9DE666" w14:textId="77777777" w:rsidR="003A36BE" w:rsidRPr="00CF6FB9" w:rsidRDefault="003A36BE" w:rsidP="00CF6FB9">
      <w:pPr>
        <w:pStyle w:val="aa"/>
        <w:ind w:firstLine="709"/>
        <w:contextualSpacing/>
        <w:jc w:val="both"/>
        <w:rPr>
          <w:b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376"/>
      </w:tblGrid>
      <w:tr w:rsidR="003A36BE" w:rsidRPr="00CF6FB9" w14:paraId="084DDD85" w14:textId="77777777" w:rsidTr="007D0FC9">
        <w:trPr>
          <w:trHeight w:val="482"/>
        </w:trPr>
        <w:tc>
          <w:tcPr>
            <w:tcW w:w="7196" w:type="dxa"/>
          </w:tcPr>
          <w:p w14:paraId="479CCB0B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2376" w:type="dxa"/>
          </w:tcPr>
          <w:p w14:paraId="652645BA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Количество</w:t>
            </w:r>
            <w:r w:rsidRPr="00CF6FB9">
              <w:rPr>
                <w:spacing w:val="-10"/>
                <w:sz w:val="28"/>
                <w:szCs w:val="28"/>
              </w:rPr>
              <w:t xml:space="preserve"> </w:t>
            </w:r>
            <w:r w:rsidRPr="00CF6FB9">
              <w:rPr>
                <w:spacing w:val="-4"/>
                <w:sz w:val="28"/>
                <w:szCs w:val="28"/>
              </w:rPr>
              <w:t>часов</w:t>
            </w:r>
          </w:p>
        </w:tc>
      </w:tr>
      <w:tr w:rsidR="003A36BE" w:rsidRPr="00CF6FB9" w14:paraId="4F631B5B" w14:textId="77777777" w:rsidTr="007D0FC9">
        <w:trPr>
          <w:trHeight w:val="482"/>
        </w:trPr>
        <w:tc>
          <w:tcPr>
            <w:tcW w:w="7196" w:type="dxa"/>
          </w:tcPr>
          <w:p w14:paraId="2E37EED7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5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графомоторных</w:t>
            </w:r>
            <w:r w:rsidRPr="00CF6FB9">
              <w:rPr>
                <w:spacing w:val="-16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навыков</w:t>
            </w:r>
          </w:p>
        </w:tc>
        <w:tc>
          <w:tcPr>
            <w:tcW w:w="2376" w:type="dxa"/>
          </w:tcPr>
          <w:p w14:paraId="32D2786F" w14:textId="3BED05F0" w:rsidR="003A36BE" w:rsidRPr="00CF6FB9" w:rsidRDefault="00BD17DC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3A36BE" w:rsidRPr="00CF6FB9" w14:paraId="1E1983E3" w14:textId="77777777" w:rsidTr="007D0FC9">
        <w:trPr>
          <w:trHeight w:val="484"/>
        </w:trPr>
        <w:tc>
          <w:tcPr>
            <w:tcW w:w="7196" w:type="dxa"/>
          </w:tcPr>
          <w:p w14:paraId="281D5484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8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произвольного</w:t>
            </w:r>
            <w:r w:rsidRPr="00CF6FB9">
              <w:rPr>
                <w:spacing w:val="-12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внимания</w:t>
            </w:r>
          </w:p>
        </w:tc>
        <w:tc>
          <w:tcPr>
            <w:tcW w:w="2376" w:type="dxa"/>
          </w:tcPr>
          <w:p w14:paraId="0840195C" w14:textId="7E74856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</w:rPr>
              <w:t>1</w:t>
            </w:r>
            <w:r w:rsidR="00BD17DC" w:rsidRPr="00CF6FB9">
              <w:rPr>
                <w:spacing w:val="-5"/>
                <w:sz w:val="28"/>
                <w:szCs w:val="28"/>
                <w:lang w:val="ru-RU"/>
              </w:rPr>
              <w:t>4</w:t>
            </w:r>
          </w:p>
        </w:tc>
      </w:tr>
      <w:tr w:rsidR="003A36BE" w:rsidRPr="00CF6FB9" w14:paraId="067C2F2E" w14:textId="77777777" w:rsidTr="007D0FC9">
        <w:trPr>
          <w:trHeight w:val="482"/>
        </w:trPr>
        <w:tc>
          <w:tcPr>
            <w:tcW w:w="7196" w:type="dxa"/>
          </w:tcPr>
          <w:p w14:paraId="53E56E69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9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связной</w:t>
            </w:r>
            <w:r w:rsidRPr="00CF6FB9">
              <w:rPr>
                <w:spacing w:val="-9"/>
                <w:sz w:val="28"/>
                <w:szCs w:val="28"/>
              </w:rPr>
              <w:t xml:space="preserve"> </w:t>
            </w:r>
            <w:r w:rsidRPr="00CF6FB9">
              <w:rPr>
                <w:spacing w:val="-4"/>
                <w:sz w:val="28"/>
                <w:szCs w:val="28"/>
              </w:rPr>
              <w:t>речи</w:t>
            </w:r>
          </w:p>
        </w:tc>
        <w:tc>
          <w:tcPr>
            <w:tcW w:w="2376" w:type="dxa"/>
          </w:tcPr>
          <w:p w14:paraId="23C98EE8" w14:textId="374FE921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</w:rPr>
              <w:t>1</w:t>
            </w:r>
            <w:r w:rsidR="00BD17DC" w:rsidRPr="00CF6FB9">
              <w:rPr>
                <w:spacing w:val="-5"/>
                <w:sz w:val="28"/>
                <w:szCs w:val="28"/>
                <w:lang w:val="ru-RU"/>
              </w:rPr>
              <w:t>4</w:t>
            </w:r>
          </w:p>
        </w:tc>
      </w:tr>
      <w:tr w:rsidR="003A36BE" w:rsidRPr="00CF6FB9" w14:paraId="0F32CAD4" w14:textId="77777777" w:rsidTr="007D0FC9">
        <w:trPr>
          <w:trHeight w:val="482"/>
        </w:trPr>
        <w:tc>
          <w:tcPr>
            <w:tcW w:w="7196" w:type="dxa"/>
          </w:tcPr>
          <w:p w14:paraId="652AA378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3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зрительного</w:t>
            </w:r>
            <w:r w:rsidRPr="00CF6FB9">
              <w:rPr>
                <w:spacing w:val="-10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восприятия</w:t>
            </w:r>
          </w:p>
        </w:tc>
        <w:tc>
          <w:tcPr>
            <w:tcW w:w="2376" w:type="dxa"/>
          </w:tcPr>
          <w:p w14:paraId="2FCE0F6E" w14:textId="598DDAEB" w:rsidR="003A36BE" w:rsidRPr="00CF6FB9" w:rsidRDefault="00BD17DC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10"/>
                <w:sz w:val="28"/>
                <w:szCs w:val="28"/>
                <w:lang w:val="ru-RU"/>
              </w:rPr>
              <w:t>7</w:t>
            </w:r>
          </w:p>
        </w:tc>
      </w:tr>
      <w:tr w:rsidR="003A36BE" w:rsidRPr="00CF6FB9" w14:paraId="450EC514" w14:textId="77777777" w:rsidTr="007D0FC9">
        <w:trPr>
          <w:trHeight w:val="484"/>
        </w:trPr>
        <w:tc>
          <w:tcPr>
            <w:tcW w:w="7196" w:type="dxa"/>
          </w:tcPr>
          <w:p w14:paraId="2A9BCEA8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2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памяти</w:t>
            </w:r>
          </w:p>
        </w:tc>
        <w:tc>
          <w:tcPr>
            <w:tcW w:w="2376" w:type="dxa"/>
          </w:tcPr>
          <w:p w14:paraId="3653B9E1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pacing w:val="-10"/>
                <w:sz w:val="28"/>
                <w:szCs w:val="28"/>
              </w:rPr>
              <w:t>6</w:t>
            </w:r>
          </w:p>
        </w:tc>
      </w:tr>
      <w:tr w:rsidR="003A36BE" w:rsidRPr="00CF6FB9" w14:paraId="14A07870" w14:textId="77777777" w:rsidTr="007D0FC9">
        <w:trPr>
          <w:trHeight w:val="481"/>
        </w:trPr>
        <w:tc>
          <w:tcPr>
            <w:tcW w:w="7196" w:type="dxa"/>
          </w:tcPr>
          <w:p w14:paraId="62AB7006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5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слухового</w:t>
            </w:r>
            <w:r w:rsidRPr="00CF6FB9">
              <w:rPr>
                <w:spacing w:val="-13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восприятия</w:t>
            </w:r>
          </w:p>
        </w:tc>
        <w:tc>
          <w:tcPr>
            <w:tcW w:w="2376" w:type="dxa"/>
          </w:tcPr>
          <w:p w14:paraId="65F57543" w14:textId="4F9C9231" w:rsidR="003A36BE" w:rsidRPr="00CF6FB9" w:rsidRDefault="00BD17DC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10"/>
                <w:sz w:val="28"/>
                <w:szCs w:val="28"/>
                <w:lang w:val="ru-RU"/>
              </w:rPr>
              <w:t>6</w:t>
            </w:r>
          </w:p>
        </w:tc>
      </w:tr>
      <w:tr w:rsidR="003A36BE" w:rsidRPr="00CF6FB9" w14:paraId="68E1A9C2" w14:textId="77777777" w:rsidTr="007D0FC9">
        <w:trPr>
          <w:trHeight w:val="484"/>
        </w:trPr>
        <w:tc>
          <w:tcPr>
            <w:tcW w:w="7196" w:type="dxa"/>
          </w:tcPr>
          <w:p w14:paraId="6B392625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6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мыслительных</w:t>
            </w:r>
            <w:r w:rsidRPr="00CF6FB9">
              <w:rPr>
                <w:spacing w:val="-11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операций</w:t>
            </w:r>
          </w:p>
        </w:tc>
        <w:tc>
          <w:tcPr>
            <w:tcW w:w="2376" w:type="dxa"/>
          </w:tcPr>
          <w:p w14:paraId="0A7941E5" w14:textId="7A14E1C1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</w:rPr>
              <w:t>1</w:t>
            </w:r>
            <w:r w:rsidR="00BD17DC" w:rsidRPr="00CF6FB9">
              <w:rPr>
                <w:spacing w:val="-5"/>
                <w:sz w:val="28"/>
                <w:szCs w:val="28"/>
                <w:lang w:val="ru-RU"/>
              </w:rPr>
              <w:t>1</w:t>
            </w:r>
          </w:p>
        </w:tc>
      </w:tr>
      <w:tr w:rsidR="003A36BE" w:rsidRPr="00CF6FB9" w14:paraId="5105D1D7" w14:textId="77777777" w:rsidTr="007D0FC9">
        <w:trPr>
          <w:trHeight w:val="482"/>
        </w:trPr>
        <w:tc>
          <w:tcPr>
            <w:tcW w:w="7196" w:type="dxa"/>
          </w:tcPr>
          <w:p w14:paraId="343A60D4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2376" w:type="dxa"/>
          </w:tcPr>
          <w:p w14:paraId="3EA16754" w14:textId="53B852CC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 w:rsidRPr="00CF6FB9">
              <w:rPr>
                <w:b/>
                <w:spacing w:val="-5"/>
                <w:sz w:val="28"/>
                <w:szCs w:val="28"/>
              </w:rPr>
              <w:t>6</w:t>
            </w:r>
            <w:r w:rsidR="00BD17DC" w:rsidRPr="00CF6FB9">
              <w:rPr>
                <w:b/>
                <w:spacing w:val="-5"/>
                <w:sz w:val="28"/>
                <w:szCs w:val="28"/>
                <w:lang w:val="ru-RU"/>
              </w:rPr>
              <w:t>8</w:t>
            </w:r>
          </w:p>
        </w:tc>
      </w:tr>
    </w:tbl>
    <w:p w14:paraId="674FF427" w14:textId="77777777" w:rsidR="003A36BE" w:rsidRPr="00CF6FB9" w:rsidRDefault="003A36BE" w:rsidP="00CF6FB9">
      <w:pPr>
        <w:pStyle w:val="aa"/>
        <w:ind w:firstLine="709"/>
        <w:contextualSpacing/>
        <w:jc w:val="both"/>
        <w:rPr>
          <w:b/>
        </w:rPr>
      </w:pPr>
    </w:p>
    <w:p w14:paraId="01566E37" w14:textId="77777777" w:rsidR="001172EB" w:rsidRPr="00CF6FB9" w:rsidRDefault="001172EB" w:rsidP="00CF6FB9">
      <w:pPr>
        <w:pStyle w:val="aa"/>
        <w:ind w:firstLine="709"/>
        <w:contextualSpacing/>
        <w:jc w:val="both"/>
        <w:rPr>
          <w:b/>
        </w:rPr>
      </w:pPr>
    </w:p>
    <w:p w14:paraId="6BCED2A0" w14:textId="77777777" w:rsidR="001172EB" w:rsidRPr="00CF6FB9" w:rsidRDefault="001172EB" w:rsidP="00CF6FB9">
      <w:pPr>
        <w:pStyle w:val="aa"/>
        <w:ind w:firstLine="709"/>
        <w:contextualSpacing/>
        <w:jc w:val="both"/>
        <w:rPr>
          <w:b/>
        </w:rPr>
      </w:pPr>
    </w:p>
    <w:p w14:paraId="78732920" w14:textId="77777777" w:rsidR="001172EB" w:rsidRPr="00CF6FB9" w:rsidRDefault="001172EB" w:rsidP="00CF6FB9">
      <w:pPr>
        <w:pStyle w:val="aa"/>
        <w:ind w:firstLine="709"/>
        <w:contextualSpacing/>
        <w:jc w:val="both"/>
        <w:rPr>
          <w:b/>
        </w:rPr>
      </w:pPr>
    </w:p>
    <w:p w14:paraId="77FD3EF6" w14:textId="77777777" w:rsidR="002E35DE" w:rsidRPr="00CF6FB9" w:rsidRDefault="002E35DE" w:rsidP="00CF6FB9">
      <w:pPr>
        <w:pStyle w:val="aa"/>
        <w:ind w:firstLine="709"/>
        <w:contextualSpacing/>
        <w:jc w:val="both"/>
        <w:rPr>
          <w:b/>
        </w:rPr>
      </w:pPr>
    </w:p>
    <w:p w14:paraId="50FD318B" w14:textId="77777777" w:rsidR="002E35DE" w:rsidRPr="00CF6FB9" w:rsidRDefault="002E35DE" w:rsidP="00CF6FB9">
      <w:pPr>
        <w:pStyle w:val="aa"/>
        <w:ind w:firstLine="709"/>
        <w:contextualSpacing/>
        <w:jc w:val="both"/>
        <w:rPr>
          <w:b/>
        </w:rPr>
      </w:pPr>
    </w:p>
    <w:p w14:paraId="0CABDB2E" w14:textId="77777777" w:rsidR="002E35DE" w:rsidRPr="00CF6FB9" w:rsidRDefault="002E35DE" w:rsidP="00CF6FB9">
      <w:pPr>
        <w:pStyle w:val="aa"/>
        <w:ind w:firstLine="709"/>
        <w:contextualSpacing/>
        <w:jc w:val="both"/>
        <w:rPr>
          <w:b/>
        </w:rPr>
      </w:pPr>
    </w:p>
    <w:p w14:paraId="133D8428" w14:textId="77777777" w:rsidR="002E35DE" w:rsidRPr="00CF6FB9" w:rsidRDefault="002E35DE" w:rsidP="00CF6FB9">
      <w:pPr>
        <w:pStyle w:val="aa"/>
        <w:ind w:firstLine="709"/>
        <w:contextualSpacing/>
        <w:jc w:val="both"/>
        <w:rPr>
          <w:b/>
        </w:rPr>
      </w:pPr>
    </w:p>
    <w:p w14:paraId="37639F27" w14:textId="77777777" w:rsidR="002E35DE" w:rsidRPr="00CF6FB9" w:rsidRDefault="002E35DE" w:rsidP="00CF6FB9">
      <w:pPr>
        <w:pStyle w:val="aa"/>
        <w:ind w:firstLine="709"/>
        <w:contextualSpacing/>
        <w:jc w:val="both"/>
        <w:rPr>
          <w:b/>
        </w:rPr>
      </w:pPr>
    </w:p>
    <w:p w14:paraId="5F5D9C3D" w14:textId="77777777" w:rsidR="002E35DE" w:rsidRPr="00CF6FB9" w:rsidRDefault="002E35DE" w:rsidP="00CF6FB9">
      <w:pPr>
        <w:pStyle w:val="aa"/>
        <w:ind w:firstLine="709"/>
        <w:contextualSpacing/>
        <w:jc w:val="both"/>
        <w:rPr>
          <w:b/>
        </w:rPr>
      </w:pPr>
    </w:p>
    <w:p w14:paraId="1616376D" w14:textId="77777777" w:rsidR="002E35DE" w:rsidRPr="00CF6FB9" w:rsidRDefault="002E35DE" w:rsidP="00CF6FB9">
      <w:pPr>
        <w:pStyle w:val="aa"/>
        <w:ind w:firstLine="709"/>
        <w:contextualSpacing/>
        <w:jc w:val="both"/>
        <w:rPr>
          <w:b/>
        </w:rPr>
      </w:pPr>
    </w:p>
    <w:p w14:paraId="74FDB6AB" w14:textId="77777777" w:rsidR="001172EB" w:rsidRPr="00CF6FB9" w:rsidRDefault="001172EB" w:rsidP="00CF6FB9">
      <w:pPr>
        <w:pStyle w:val="aa"/>
        <w:ind w:firstLine="709"/>
        <w:contextualSpacing/>
        <w:jc w:val="both"/>
        <w:rPr>
          <w:b/>
        </w:rPr>
      </w:pPr>
    </w:p>
    <w:p w14:paraId="4455BCAD" w14:textId="77777777" w:rsidR="003A36BE" w:rsidRPr="00CF6FB9" w:rsidRDefault="003A36BE" w:rsidP="00CF6FB9">
      <w:pPr>
        <w:pStyle w:val="aa"/>
        <w:ind w:firstLine="709"/>
        <w:contextualSpacing/>
        <w:jc w:val="both"/>
        <w:rPr>
          <w:b/>
        </w:rPr>
      </w:pPr>
      <w:r w:rsidRPr="00CF6FB9">
        <w:rPr>
          <w:b/>
        </w:rPr>
        <w:t>9 класс</w:t>
      </w:r>
    </w:p>
    <w:p w14:paraId="6F8D0951" w14:textId="77777777" w:rsidR="003A36BE" w:rsidRPr="00CF6FB9" w:rsidRDefault="003A36BE" w:rsidP="00CF6FB9">
      <w:pPr>
        <w:pStyle w:val="aa"/>
        <w:ind w:firstLine="709"/>
        <w:contextualSpacing/>
        <w:jc w:val="both"/>
        <w:rPr>
          <w:b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376"/>
      </w:tblGrid>
      <w:tr w:rsidR="003A36BE" w:rsidRPr="00CF6FB9" w14:paraId="55C61324" w14:textId="77777777" w:rsidTr="007D0FC9">
        <w:trPr>
          <w:trHeight w:val="482"/>
        </w:trPr>
        <w:tc>
          <w:tcPr>
            <w:tcW w:w="7196" w:type="dxa"/>
          </w:tcPr>
          <w:p w14:paraId="10AB50A7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2376" w:type="dxa"/>
          </w:tcPr>
          <w:p w14:paraId="1741E39F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Количество</w:t>
            </w:r>
            <w:r w:rsidRPr="00CF6FB9">
              <w:rPr>
                <w:spacing w:val="-10"/>
                <w:sz w:val="28"/>
                <w:szCs w:val="28"/>
              </w:rPr>
              <w:t xml:space="preserve"> </w:t>
            </w:r>
            <w:r w:rsidRPr="00CF6FB9">
              <w:rPr>
                <w:spacing w:val="-4"/>
                <w:sz w:val="28"/>
                <w:szCs w:val="28"/>
              </w:rPr>
              <w:t>часов</w:t>
            </w:r>
          </w:p>
        </w:tc>
      </w:tr>
      <w:tr w:rsidR="003A36BE" w:rsidRPr="00CF6FB9" w14:paraId="321D435D" w14:textId="77777777" w:rsidTr="007D0FC9">
        <w:trPr>
          <w:trHeight w:val="484"/>
        </w:trPr>
        <w:tc>
          <w:tcPr>
            <w:tcW w:w="7196" w:type="dxa"/>
          </w:tcPr>
          <w:p w14:paraId="2AD937C0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5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графомоторных</w:t>
            </w:r>
            <w:r w:rsidRPr="00CF6FB9">
              <w:rPr>
                <w:spacing w:val="-16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навыков</w:t>
            </w:r>
          </w:p>
        </w:tc>
        <w:tc>
          <w:tcPr>
            <w:tcW w:w="2376" w:type="dxa"/>
          </w:tcPr>
          <w:p w14:paraId="6A3C9B43" w14:textId="4CD27159" w:rsidR="003A36BE" w:rsidRPr="00CF6FB9" w:rsidRDefault="00BD17DC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10"/>
                <w:sz w:val="28"/>
                <w:szCs w:val="28"/>
                <w:lang w:val="ru-RU"/>
              </w:rPr>
              <w:t>10</w:t>
            </w:r>
          </w:p>
        </w:tc>
      </w:tr>
      <w:tr w:rsidR="003A36BE" w:rsidRPr="00CF6FB9" w14:paraId="4008D74C" w14:textId="77777777" w:rsidTr="007D0FC9">
        <w:trPr>
          <w:trHeight w:val="482"/>
        </w:trPr>
        <w:tc>
          <w:tcPr>
            <w:tcW w:w="7196" w:type="dxa"/>
          </w:tcPr>
          <w:p w14:paraId="27AE2173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8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произвольного</w:t>
            </w:r>
            <w:r w:rsidRPr="00CF6FB9">
              <w:rPr>
                <w:spacing w:val="-12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внимания</w:t>
            </w:r>
          </w:p>
        </w:tc>
        <w:tc>
          <w:tcPr>
            <w:tcW w:w="2376" w:type="dxa"/>
          </w:tcPr>
          <w:p w14:paraId="5E460A5F" w14:textId="55AC03A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</w:rPr>
              <w:t>1</w:t>
            </w:r>
            <w:r w:rsidR="00BD17DC" w:rsidRPr="00CF6FB9">
              <w:rPr>
                <w:spacing w:val="-5"/>
                <w:sz w:val="28"/>
                <w:szCs w:val="28"/>
                <w:lang w:val="ru-RU"/>
              </w:rPr>
              <w:t>4</w:t>
            </w:r>
          </w:p>
        </w:tc>
      </w:tr>
      <w:tr w:rsidR="003A36BE" w:rsidRPr="00CF6FB9" w14:paraId="62AA8919" w14:textId="77777777" w:rsidTr="007D0FC9">
        <w:trPr>
          <w:trHeight w:val="479"/>
        </w:trPr>
        <w:tc>
          <w:tcPr>
            <w:tcW w:w="7196" w:type="dxa"/>
          </w:tcPr>
          <w:p w14:paraId="2E3850F5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9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связной</w:t>
            </w:r>
            <w:r w:rsidRPr="00CF6FB9">
              <w:rPr>
                <w:spacing w:val="-9"/>
                <w:sz w:val="28"/>
                <w:szCs w:val="28"/>
              </w:rPr>
              <w:t xml:space="preserve"> </w:t>
            </w:r>
            <w:r w:rsidRPr="00CF6FB9">
              <w:rPr>
                <w:spacing w:val="-4"/>
                <w:sz w:val="28"/>
                <w:szCs w:val="28"/>
              </w:rPr>
              <w:t>речи</w:t>
            </w:r>
          </w:p>
        </w:tc>
        <w:tc>
          <w:tcPr>
            <w:tcW w:w="2376" w:type="dxa"/>
          </w:tcPr>
          <w:p w14:paraId="41869262" w14:textId="197024FC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</w:rPr>
              <w:t>1</w:t>
            </w:r>
            <w:r w:rsidR="00BD17DC" w:rsidRPr="00CF6FB9">
              <w:rPr>
                <w:spacing w:val="-5"/>
                <w:sz w:val="28"/>
                <w:szCs w:val="28"/>
                <w:lang w:val="ru-RU"/>
              </w:rPr>
              <w:t>4</w:t>
            </w:r>
          </w:p>
        </w:tc>
      </w:tr>
      <w:tr w:rsidR="003A36BE" w:rsidRPr="00CF6FB9" w14:paraId="11B228D4" w14:textId="77777777" w:rsidTr="007D0FC9">
        <w:trPr>
          <w:trHeight w:val="484"/>
        </w:trPr>
        <w:tc>
          <w:tcPr>
            <w:tcW w:w="7196" w:type="dxa"/>
          </w:tcPr>
          <w:p w14:paraId="435A7992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3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зрительного</w:t>
            </w:r>
            <w:r w:rsidRPr="00CF6FB9">
              <w:rPr>
                <w:spacing w:val="-10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восприятия</w:t>
            </w:r>
          </w:p>
        </w:tc>
        <w:tc>
          <w:tcPr>
            <w:tcW w:w="2376" w:type="dxa"/>
          </w:tcPr>
          <w:p w14:paraId="00F6A8B0" w14:textId="199637E4" w:rsidR="003A36BE" w:rsidRPr="00CF6FB9" w:rsidRDefault="00BD17DC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10"/>
                <w:sz w:val="28"/>
                <w:szCs w:val="28"/>
                <w:lang w:val="ru-RU"/>
              </w:rPr>
              <w:t>7</w:t>
            </w:r>
          </w:p>
        </w:tc>
      </w:tr>
      <w:tr w:rsidR="003A36BE" w:rsidRPr="00CF6FB9" w14:paraId="3485E527" w14:textId="77777777" w:rsidTr="007D0FC9">
        <w:trPr>
          <w:trHeight w:val="481"/>
        </w:trPr>
        <w:tc>
          <w:tcPr>
            <w:tcW w:w="7196" w:type="dxa"/>
          </w:tcPr>
          <w:p w14:paraId="7AD50C07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2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памяти</w:t>
            </w:r>
          </w:p>
        </w:tc>
        <w:tc>
          <w:tcPr>
            <w:tcW w:w="2376" w:type="dxa"/>
          </w:tcPr>
          <w:p w14:paraId="5A3B6B08" w14:textId="75C4E0D5" w:rsidR="003A36BE" w:rsidRPr="00CF6FB9" w:rsidRDefault="00BD17DC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  <w:lang w:val="ru-RU"/>
              </w:rPr>
              <w:t>6</w:t>
            </w:r>
          </w:p>
        </w:tc>
      </w:tr>
      <w:tr w:rsidR="003A36BE" w:rsidRPr="00CF6FB9" w14:paraId="1D297C7D" w14:textId="77777777" w:rsidTr="007D0FC9">
        <w:trPr>
          <w:trHeight w:val="482"/>
        </w:trPr>
        <w:tc>
          <w:tcPr>
            <w:tcW w:w="7196" w:type="dxa"/>
          </w:tcPr>
          <w:p w14:paraId="0FB4DB71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5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слухового</w:t>
            </w:r>
            <w:r w:rsidRPr="00CF6FB9">
              <w:rPr>
                <w:spacing w:val="-13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восприятия</w:t>
            </w:r>
          </w:p>
        </w:tc>
        <w:tc>
          <w:tcPr>
            <w:tcW w:w="2376" w:type="dxa"/>
          </w:tcPr>
          <w:p w14:paraId="28534276" w14:textId="172A9ACB" w:rsidR="003A36BE" w:rsidRPr="00CF6FB9" w:rsidRDefault="00BD17DC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10"/>
                <w:sz w:val="28"/>
                <w:szCs w:val="28"/>
                <w:lang w:val="ru-RU"/>
              </w:rPr>
              <w:t>6</w:t>
            </w:r>
          </w:p>
        </w:tc>
      </w:tr>
      <w:tr w:rsidR="003A36BE" w:rsidRPr="00CF6FB9" w14:paraId="7B8B304D" w14:textId="77777777" w:rsidTr="007D0FC9">
        <w:trPr>
          <w:trHeight w:val="482"/>
        </w:trPr>
        <w:tc>
          <w:tcPr>
            <w:tcW w:w="7196" w:type="dxa"/>
          </w:tcPr>
          <w:p w14:paraId="5B999629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6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мыслительных</w:t>
            </w:r>
            <w:r w:rsidRPr="00CF6FB9">
              <w:rPr>
                <w:spacing w:val="-11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операций</w:t>
            </w:r>
          </w:p>
        </w:tc>
        <w:tc>
          <w:tcPr>
            <w:tcW w:w="2376" w:type="dxa"/>
          </w:tcPr>
          <w:p w14:paraId="2E227910" w14:textId="694AF73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</w:rPr>
              <w:t>1</w:t>
            </w:r>
            <w:r w:rsidR="00BD17DC" w:rsidRPr="00CF6FB9">
              <w:rPr>
                <w:spacing w:val="-5"/>
                <w:sz w:val="28"/>
                <w:szCs w:val="28"/>
                <w:lang w:val="ru-RU"/>
              </w:rPr>
              <w:t>1</w:t>
            </w:r>
          </w:p>
        </w:tc>
      </w:tr>
      <w:tr w:rsidR="003A36BE" w:rsidRPr="00CF6FB9" w14:paraId="7B628F19" w14:textId="77777777" w:rsidTr="007D0FC9">
        <w:trPr>
          <w:trHeight w:val="482"/>
        </w:trPr>
        <w:tc>
          <w:tcPr>
            <w:tcW w:w="7196" w:type="dxa"/>
          </w:tcPr>
          <w:p w14:paraId="25C903D8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2376" w:type="dxa"/>
          </w:tcPr>
          <w:p w14:paraId="2BA53157" w14:textId="633C9404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 w:rsidRPr="00CF6FB9">
              <w:rPr>
                <w:b/>
                <w:spacing w:val="-5"/>
                <w:sz w:val="28"/>
                <w:szCs w:val="28"/>
              </w:rPr>
              <w:t>6</w:t>
            </w:r>
            <w:r w:rsidR="00BD17DC" w:rsidRPr="00CF6FB9">
              <w:rPr>
                <w:b/>
                <w:spacing w:val="-5"/>
                <w:sz w:val="28"/>
                <w:szCs w:val="28"/>
                <w:lang w:val="ru-RU"/>
              </w:rPr>
              <w:t>8</w:t>
            </w:r>
          </w:p>
        </w:tc>
      </w:tr>
    </w:tbl>
    <w:p w14:paraId="0F18B0A4" w14:textId="77777777" w:rsidR="003A36BE" w:rsidRPr="00CF6FB9" w:rsidRDefault="003A36B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13D2F1D" w14:textId="77777777" w:rsidR="003A36BE" w:rsidRPr="00CF6FB9" w:rsidRDefault="003A36B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0D44474" w14:textId="6D59080B" w:rsidR="003A36BE" w:rsidRPr="00CF6FB9" w:rsidRDefault="003A36BE" w:rsidP="00CF6FB9">
      <w:pPr>
        <w:pStyle w:val="aa"/>
        <w:ind w:firstLine="709"/>
        <w:contextualSpacing/>
        <w:jc w:val="both"/>
        <w:rPr>
          <w:b/>
        </w:rPr>
      </w:pPr>
      <w:r w:rsidRPr="00CF6FB9">
        <w:rPr>
          <w:b/>
        </w:rPr>
        <w:t>10 класс</w:t>
      </w:r>
    </w:p>
    <w:p w14:paraId="1A530962" w14:textId="77777777" w:rsidR="003A36BE" w:rsidRPr="00CF6FB9" w:rsidRDefault="003A36BE" w:rsidP="00CF6FB9">
      <w:pPr>
        <w:pStyle w:val="aa"/>
        <w:ind w:firstLine="709"/>
        <w:contextualSpacing/>
        <w:jc w:val="both"/>
        <w:rPr>
          <w:b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376"/>
      </w:tblGrid>
      <w:tr w:rsidR="003A36BE" w:rsidRPr="00CF6FB9" w14:paraId="6FC40C2B" w14:textId="77777777" w:rsidTr="007D0FC9">
        <w:trPr>
          <w:trHeight w:val="482"/>
        </w:trPr>
        <w:tc>
          <w:tcPr>
            <w:tcW w:w="7196" w:type="dxa"/>
          </w:tcPr>
          <w:p w14:paraId="7E9BB629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2376" w:type="dxa"/>
          </w:tcPr>
          <w:p w14:paraId="36A840A0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Количество</w:t>
            </w:r>
            <w:r w:rsidRPr="00CF6FB9">
              <w:rPr>
                <w:spacing w:val="-10"/>
                <w:sz w:val="28"/>
                <w:szCs w:val="28"/>
              </w:rPr>
              <w:t xml:space="preserve"> </w:t>
            </w:r>
            <w:r w:rsidRPr="00CF6FB9">
              <w:rPr>
                <w:spacing w:val="-4"/>
                <w:sz w:val="28"/>
                <w:szCs w:val="28"/>
              </w:rPr>
              <w:t>часов</w:t>
            </w:r>
          </w:p>
        </w:tc>
      </w:tr>
      <w:tr w:rsidR="003A36BE" w:rsidRPr="00CF6FB9" w14:paraId="6634C213" w14:textId="77777777" w:rsidTr="007D0FC9">
        <w:trPr>
          <w:trHeight w:val="484"/>
        </w:trPr>
        <w:tc>
          <w:tcPr>
            <w:tcW w:w="7196" w:type="dxa"/>
          </w:tcPr>
          <w:p w14:paraId="4F13C9DA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5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графомоторных</w:t>
            </w:r>
            <w:r w:rsidRPr="00CF6FB9">
              <w:rPr>
                <w:spacing w:val="-16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навыков</w:t>
            </w:r>
          </w:p>
        </w:tc>
        <w:tc>
          <w:tcPr>
            <w:tcW w:w="2376" w:type="dxa"/>
          </w:tcPr>
          <w:p w14:paraId="45339054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pacing w:val="-10"/>
                <w:sz w:val="28"/>
                <w:szCs w:val="28"/>
              </w:rPr>
              <w:t>8</w:t>
            </w:r>
          </w:p>
        </w:tc>
      </w:tr>
      <w:tr w:rsidR="003A36BE" w:rsidRPr="00CF6FB9" w14:paraId="26584A0B" w14:textId="77777777" w:rsidTr="007D0FC9">
        <w:trPr>
          <w:trHeight w:val="482"/>
        </w:trPr>
        <w:tc>
          <w:tcPr>
            <w:tcW w:w="7196" w:type="dxa"/>
          </w:tcPr>
          <w:p w14:paraId="110651C2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8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произвольного</w:t>
            </w:r>
            <w:r w:rsidRPr="00CF6FB9">
              <w:rPr>
                <w:spacing w:val="-12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внимания</w:t>
            </w:r>
          </w:p>
        </w:tc>
        <w:tc>
          <w:tcPr>
            <w:tcW w:w="2376" w:type="dxa"/>
          </w:tcPr>
          <w:p w14:paraId="3A7B46CF" w14:textId="0081ABA9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</w:rPr>
              <w:t>1</w:t>
            </w:r>
            <w:r w:rsidR="00BD17DC" w:rsidRPr="00CF6FB9">
              <w:rPr>
                <w:spacing w:val="-5"/>
                <w:sz w:val="28"/>
                <w:szCs w:val="28"/>
                <w:lang w:val="ru-RU"/>
              </w:rPr>
              <w:t>0</w:t>
            </w:r>
          </w:p>
        </w:tc>
      </w:tr>
      <w:tr w:rsidR="00BD17DC" w:rsidRPr="00CF6FB9" w14:paraId="5D9CF0DD" w14:textId="77777777" w:rsidTr="007D0FC9">
        <w:trPr>
          <w:trHeight w:val="482"/>
        </w:trPr>
        <w:tc>
          <w:tcPr>
            <w:tcW w:w="7196" w:type="dxa"/>
          </w:tcPr>
          <w:p w14:paraId="395C87C7" w14:textId="1B054068" w:rsidR="00BD17DC" w:rsidRPr="00CF6FB9" w:rsidRDefault="00BD17DC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z w:val="28"/>
                <w:szCs w:val="28"/>
                <w:lang w:val="ru-RU"/>
              </w:rPr>
              <w:t>Подготовка к ГВЭ (устное собеседование)</w:t>
            </w:r>
          </w:p>
        </w:tc>
        <w:tc>
          <w:tcPr>
            <w:tcW w:w="2376" w:type="dxa"/>
          </w:tcPr>
          <w:p w14:paraId="2DD19DBC" w14:textId="3384A787" w:rsidR="00BD17DC" w:rsidRPr="00CF6FB9" w:rsidRDefault="00BD17DC" w:rsidP="00CF6FB9">
            <w:pPr>
              <w:pStyle w:val="TableParagraph"/>
              <w:ind w:left="0" w:firstLine="709"/>
              <w:contextualSpacing/>
              <w:jc w:val="both"/>
              <w:rPr>
                <w:spacing w:val="-5"/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  <w:lang w:val="ru-RU"/>
              </w:rPr>
              <w:t>6</w:t>
            </w:r>
          </w:p>
        </w:tc>
      </w:tr>
      <w:tr w:rsidR="003A36BE" w:rsidRPr="00CF6FB9" w14:paraId="056804B0" w14:textId="77777777" w:rsidTr="007D0FC9">
        <w:trPr>
          <w:trHeight w:val="479"/>
        </w:trPr>
        <w:tc>
          <w:tcPr>
            <w:tcW w:w="7196" w:type="dxa"/>
          </w:tcPr>
          <w:p w14:paraId="241D4F7B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9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связной</w:t>
            </w:r>
            <w:r w:rsidRPr="00CF6FB9">
              <w:rPr>
                <w:spacing w:val="-9"/>
                <w:sz w:val="28"/>
                <w:szCs w:val="28"/>
              </w:rPr>
              <w:t xml:space="preserve"> </w:t>
            </w:r>
            <w:r w:rsidRPr="00CF6FB9">
              <w:rPr>
                <w:spacing w:val="-4"/>
                <w:sz w:val="28"/>
                <w:szCs w:val="28"/>
              </w:rPr>
              <w:t>речи</w:t>
            </w:r>
          </w:p>
        </w:tc>
        <w:tc>
          <w:tcPr>
            <w:tcW w:w="2376" w:type="dxa"/>
          </w:tcPr>
          <w:p w14:paraId="137EE01A" w14:textId="5B972785" w:rsidR="003A36BE" w:rsidRPr="00CF6FB9" w:rsidRDefault="00BD17DC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  <w:lang w:val="ru-RU"/>
              </w:rPr>
              <w:t>8</w:t>
            </w:r>
          </w:p>
        </w:tc>
      </w:tr>
      <w:tr w:rsidR="003A36BE" w:rsidRPr="00CF6FB9" w14:paraId="6BFEA80B" w14:textId="77777777" w:rsidTr="007D0FC9">
        <w:trPr>
          <w:trHeight w:val="484"/>
        </w:trPr>
        <w:tc>
          <w:tcPr>
            <w:tcW w:w="7196" w:type="dxa"/>
          </w:tcPr>
          <w:p w14:paraId="0288931B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3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зрительного</w:t>
            </w:r>
            <w:r w:rsidRPr="00CF6FB9">
              <w:rPr>
                <w:spacing w:val="-10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восприятия</w:t>
            </w:r>
          </w:p>
        </w:tc>
        <w:tc>
          <w:tcPr>
            <w:tcW w:w="2376" w:type="dxa"/>
          </w:tcPr>
          <w:p w14:paraId="4C802B01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pacing w:val="-10"/>
                <w:sz w:val="28"/>
                <w:szCs w:val="28"/>
              </w:rPr>
              <w:t>5</w:t>
            </w:r>
          </w:p>
        </w:tc>
      </w:tr>
      <w:tr w:rsidR="00D167F3" w:rsidRPr="00CF6FB9" w14:paraId="7748CD7F" w14:textId="77777777" w:rsidTr="007D0FC9">
        <w:trPr>
          <w:trHeight w:val="484"/>
        </w:trPr>
        <w:tc>
          <w:tcPr>
            <w:tcW w:w="7196" w:type="dxa"/>
          </w:tcPr>
          <w:p w14:paraId="6DF12707" w14:textId="6523B154" w:rsidR="00D167F3" w:rsidRPr="00CF6FB9" w:rsidRDefault="00D167F3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z w:val="28"/>
                <w:szCs w:val="28"/>
                <w:lang w:val="ru-RU"/>
              </w:rPr>
              <w:t>Подготовка к ГВЭ (осложненное списывание)</w:t>
            </w:r>
          </w:p>
        </w:tc>
        <w:tc>
          <w:tcPr>
            <w:tcW w:w="2376" w:type="dxa"/>
          </w:tcPr>
          <w:p w14:paraId="5773246A" w14:textId="2556CCF1" w:rsidR="00D167F3" w:rsidRPr="00CF6FB9" w:rsidRDefault="00D167F3" w:rsidP="00CF6FB9">
            <w:pPr>
              <w:pStyle w:val="TableParagraph"/>
              <w:ind w:left="0" w:firstLine="709"/>
              <w:contextualSpacing/>
              <w:jc w:val="both"/>
              <w:rPr>
                <w:spacing w:val="-10"/>
                <w:sz w:val="28"/>
                <w:szCs w:val="28"/>
                <w:lang w:val="ru-RU"/>
              </w:rPr>
            </w:pPr>
            <w:r w:rsidRPr="00CF6FB9">
              <w:rPr>
                <w:spacing w:val="-10"/>
                <w:sz w:val="28"/>
                <w:szCs w:val="28"/>
                <w:lang w:val="ru-RU"/>
              </w:rPr>
              <w:t>6</w:t>
            </w:r>
          </w:p>
        </w:tc>
      </w:tr>
      <w:tr w:rsidR="003A36BE" w:rsidRPr="00CF6FB9" w14:paraId="4A03CBD9" w14:textId="77777777" w:rsidTr="007D0FC9">
        <w:trPr>
          <w:trHeight w:val="481"/>
        </w:trPr>
        <w:tc>
          <w:tcPr>
            <w:tcW w:w="7196" w:type="dxa"/>
          </w:tcPr>
          <w:p w14:paraId="2381A74F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2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памяти</w:t>
            </w:r>
          </w:p>
        </w:tc>
        <w:tc>
          <w:tcPr>
            <w:tcW w:w="2376" w:type="dxa"/>
          </w:tcPr>
          <w:p w14:paraId="3FFC382C" w14:textId="57D67194" w:rsidR="003A36BE" w:rsidRPr="00CF6FB9" w:rsidRDefault="00D167F3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  <w:lang w:val="ru-RU"/>
              </w:rPr>
              <w:t>5</w:t>
            </w:r>
          </w:p>
        </w:tc>
      </w:tr>
      <w:tr w:rsidR="003A36BE" w:rsidRPr="00CF6FB9" w14:paraId="53E27A32" w14:textId="77777777" w:rsidTr="007D0FC9">
        <w:trPr>
          <w:trHeight w:val="482"/>
        </w:trPr>
        <w:tc>
          <w:tcPr>
            <w:tcW w:w="7196" w:type="dxa"/>
          </w:tcPr>
          <w:p w14:paraId="0EB011D6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5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слухового</w:t>
            </w:r>
            <w:r w:rsidRPr="00CF6FB9">
              <w:rPr>
                <w:spacing w:val="-13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восприятия</w:t>
            </w:r>
          </w:p>
        </w:tc>
        <w:tc>
          <w:tcPr>
            <w:tcW w:w="2376" w:type="dxa"/>
          </w:tcPr>
          <w:p w14:paraId="13A8F598" w14:textId="45E37FBE" w:rsidR="003A36BE" w:rsidRPr="00CF6FB9" w:rsidRDefault="00D167F3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10"/>
                <w:sz w:val="28"/>
                <w:szCs w:val="28"/>
                <w:lang w:val="ru-RU"/>
              </w:rPr>
              <w:t>8</w:t>
            </w:r>
          </w:p>
        </w:tc>
      </w:tr>
      <w:tr w:rsidR="003A36BE" w:rsidRPr="00CF6FB9" w14:paraId="73FC7205" w14:textId="77777777" w:rsidTr="007D0FC9">
        <w:trPr>
          <w:trHeight w:val="482"/>
        </w:trPr>
        <w:tc>
          <w:tcPr>
            <w:tcW w:w="7196" w:type="dxa"/>
          </w:tcPr>
          <w:p w14:paraId="3276AFEC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z w:val="28"/>
                <w:szCs w:val="28"/>
              </w:rPr>
              <w:t>Развитие</w:t>
            </w:r>
            <w:r w:rsidRPr="00CF6FB9">
              <w:rPr>
                <w:spacing w:val="-16"/>
                <w:sz w:val="28"/>
                <w:szCs w:val="28"/>
              </w:rPr>
              <w:t xml:space="preserve"> </w:t>
            </w:r>
            <w:r w:rsidRPr="00CF6FB9">
              <w:rPr>
                <w:sz w:val="28"/>
                <w:szCs w:val="28"/>
              </w:rPr>
              <w:t>мыслительных</w:t>
            </w:r>
            <w:r w:rsidRPr="00CF6FB9">
              <w:rPr>
                <w:spacing w:val="-11"/>
                <w:sz w:val="28"/>
                <w:szCs w:val="28"/>
              </w:rPr>
              <w:t xml:space="preserve"> </w:t>
            </w:r>
            <w:r w:rsidRPr="00CF6FB9">
              <w:rPr>
                <w:spacing w:val="-2"/>
                <w:sz w:val="28"/>
                <w:szCs w:val="28"/>
              </w:rPr>
              <w:t>операций</w:t>
            </w:r>
          </w:p>
        </w:tc>
        <w:tc>
          <w:tcPr>
            <w:tcW w:w="2376" w:type="dxa"/>
          </w:tcPr>
          <w:p w14:paraId="0E47CFD2" w14:textId="30489643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CF6FB9">
              <w:rPr>
                <w:spacing w:val="-5"/>
                <w:sz w:val="28"/>
                <w:szCs w:val="28"/>
              </w:rPr>
              <w:t>1</w:t>
            </w:r>
            <w:r w:rsidR="00D167F3" w:rsidRPr="00CF6FB9">
              <w:rPr>
                <w:spacing w:val="-5"/>
                <w:sz w:val="28"/>
                <w:szCs w:val="28"/>
                <w:lang w:val="ru-RU"/>
              </w:rPr>
              <w:t>2</w:t>
            </w:r>
          </w:p>
        </w:tc>
      </w:tr>
      <w:tr w:rsidR="003A36BE" w:rsidRPr="00CF6FB9" w14:paraId="5F4F9969" w14:textId="77777777" w:rsidTr="007D0FC9">
        <w:trPr>
          <w:trHeight w:val="482"/>
        </w:trPr>
        <w:tc>
          <w:tcPr>
            <w:tcW w:w="7196" w:type="dxa"/>
          </w:tcPr>
          <w:p w14:paraId="36AF15A4" w14:textId="77777777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CF6FB9">
              <w:rPr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2376" w:type="dxa"/>
          </w:tcPr>
          <w:p w14:paraId="75DDF6BD" w14:textId="3E7A589B" w:rsidR="003A36BE" w:rsidRPr="00CF6FB9" w:rsidRDefault="003A36BE" w:rsidP="00CF6FB9">
            <w:pPr>
              <w:pStyle w:val="TableParagraph"/>
              <w:ind w:left="0" w:firstLine="709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 w:rsidRPr="00CF6FB9">
              <w:rPr>
                <w:b/>
                <w:spacing w:val="-5"/>
                <w:sz w:val="28"/>
                <w:szCs w:val="28"/>
              </w:rPr>
              <w:t>6</w:t>
            </w:r>
            <w:r w:rsidR="00D167F3" w:rsidRPr="00CF6FB9">
              <w:rPr>
                <w:b/>
                <w:spacing w:val="-5"/>
                <w:sz w:val="28"/>
                <w:szCs w:val="28"/>
                <w:lang w:val="ru-RU"/>
              </w:rPr>
              <w:t>8</w:t>
            </w:r>
          </w:p>
        </w:tc>
      </w:tr>
    </w:tbl>
    <w:p w14:paraId="2DB0DFC0" w14:textId="77777777" w:rsidR="002E35DE" w:rsidRPr="00CF6FB9" w:rsidRDefault="002E35DE" w:rsidP="00CF6F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1FB002" w14:textId="77777777" w:rsidR="001172EB" w:rsidRPr="00CF6FB9" w:rsidRDefault="001172EB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2B0021C" w14:textId="77777777" w:rsidR="00FF30D8" w:rsidRPr="00CF6FB9" w:rsidRDefault="001172EB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F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 w:rsidR="00FF30D8" w:rsidRPr="00CF6FB9">
        <w:rPr>
          <w:rFonts w:ascii="Times New Roman" w:hAnsi="Times New Roman" w:cs="Times New Roman"/>
          <w:b/>
          <w:sz w:val="28"/>
          <w:szCs w:val="28"/>
        </w:rPr>
        <w:t>Контрольно-измерительные материалы</w:t>
      </w:r>
    </w:p>
    <w:p w14:paraId="254DCDA8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Сведения о себе и своей семье, об окружающем</w:t>
      </w:r>
    </w:p>
    <w:p w14:paraId="34D76592" w14:textId="2FC38E6A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FB9">
        <w:rPr>
          <w:rFonts w:ascii="Times New Roman" w:hAnsi="Times New Roman" w:cs="Times New Roman"/>
          <w:sz w:val="28"/>
          <w:szCs w:val="28"/>
        </w:rPr>
        <w:t>ограниченные, недостаточные, отрывочные, полные (ФИО, дата рождения</w:t>
      </w:r>
      <w:r w:rsidR="00FF30D8" w:rsidRPr="00CF6FB9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14:paraId="46606D14" w14:textId="42971697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возраст, адрес, ФИО родителей, родственные отношения</w:t>
      </w:r>
      <w:r w:rsidR="00FF30D8" w:rsidRPr="00CF6FB9">
        <w:rPr>
          <w:rFonts w:ascii="Times New Roman" w:hAnsi="Times New Roman" w:cs="Times New Roman"/>
          <w:sz w:val="28"/>
          <w:szCs w:val="28"/>
        </w:rPr>
        <w:t>)</w:t>
      </w:r>
    </w:p>
    <w:p w14:paraId="358F2251" w14:textId="5C980701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Временные представления</w:t>
      </w:r>
      <w:r w:rsidR="00776064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не знает, показывает по картинкам, называет последовательно времена года,</w:t>
      </w:r>
      <w:r w:rsidR="00776064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дни недели, месяцы</w:t>
      </w:r>
      <w:r w:rsidR="00776064" w:rsidRPr="00CF6FB9">
        <w:rPr>
          <w:rFonts w:ascii="Times New Roman" w:hAnsi="Times New Roman" w:cs="Times New Roman"/>
          <w:sz w:val="28"/>
          <w:szCs w:val="28"/>
        </w:rPr>
        <w:t>.</w:t>
      </w:r>
    </w:p>
    <w:p w14:paraId="4F243E2A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Ориентировка в пространстве </w:t>
      </w:r>
    </w:p>
    <w:p w14:paraId="3C71A8B3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сформирована/ недостаточно/ сформирована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 xml:space="preserve"> полностью;</w:t>
      </w:r>
    </w:p>
    <w:p w14:paraId="6F61B3E4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не ориентируется /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ориентируется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 xml:space="preserve"> на плоскости листа</w:t>
      </w:r>
    </w:p>
    <w:p w14:paraId="123F1C01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Развитие моторики</w:t>
      </w:r>
    </w:p>
    <w:p w14:paraId="2880012C" w14:textId="0658FB70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нарушена,</w:t>
      </w:r>
      <w:r w:rsidR="00776064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сохранна</w:t>
      </w:r>
    </w:p>
    <w:p w14:paraId="51B9C408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Внимание</w:t>
      </w:r>
    </w:p>
    <w:p w14:paraId="153B274A" w14:textId="6121C5AB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FB9">
        <w:rPr>
          <w:rFonts w:ascii="Times New Roman" w:hAnsi="Times New Roman" w:cs="Times New Roman"/>
          <w:sz w:val="28"/>
          <w:szCs w:val="28"/>
        </w:rPr>
        <w:t>неустойчивое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>, истощаем, повышенная отвлекаемость, трудности переключения; в</w:t>
      </w:r>
      <w:r w:rsidR="00FF30D8" w:rsidRPr="00CF6FB9">
        <w:rPr>
          <w:rFonts w:ascii="Times New Roman" w:hAnsi="Times New Roman" w:cs="Times New Roman"/>
          <w:sz w:val="28"/>
          <w:szCs w:val="28"/>
        </w:rPr>
        <w:t xml:space="preserve">    пределах    возрастной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FF30D8" w:rsidRPr="00CF6FB9">
        <w:rPr>
          <w:rFonts w:ascii="Times New Roman" w:hAnsi="Times New Roman" w:cs="Times New Roman"/>
          <w:sz w:val="28"/>
          <w:szCs w:val="28"/>
        </w:rPr>
        <w:t>нормы</w:t>
      </w:r>
    </w:p>
    <w:p w14:paraId="195F0087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Память</w:t>
      </w:r>
    </w:p>
    <w:p w14:paraId="6727BFD1" w14:textId="6694C937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малый объем памяти; искажения, неточности при воспроизведении; впределах возрастной нормы</w:t>
      </w:r>
    </w:p>
    <w:p w14:paraId="7AF694C1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Особенности мышления</w:t>
      </w:r>
    </w:p>
    <w:p w14:paraId="60B5BC87" w14:textId="18D09839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трудности: обобщения, исключения, операции анализа – синтеза</w:t>
      </w:r>
      <w:r w:rsidR="00FF30D8" w:rsidRPr="00CF6FB9">
        <w:rPr>
          <w:rFonts w:ascii="Times New Roman" w:hAnsi="Times New Roman" w:cs="Times New Roman"/>
          <w:sz w:val="28"/>
          <w:szCs w:val="28"/>
        </w:rPr>
        <w:t>,</w:t>
      </w:r>
    </w:p>
    <w:p w14:paraId="370E702B" w14:textId="30290F68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установления последовательности событий, установления причинно</w:t>
      </w:r>
      <w:r w:rsidR="00FF30D8" w:rsidRPr="00CF6FB9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383B9961" w14:textId="2F39460F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следственных связей, проведения аналогий, понимания смысла пословиц</w:t>
      </w:r>
      <w:r w:rsidR="00FF30D8" w:rsidRPr="00CF6FB9">
        <w:rPr>
          <w:rFonts w:ascii="Times New Roman" w:hAnsi="Times New Roman" w:cs="Times New Roman"/>
          <w:sz w:val="28"/>
          <w:szCs w:val="28"/>
        </w:rPr>
        <w:t>,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FF30D8" w:rsidRPr="00CF6FB9">
        <w:rPr>
          <w:rFonts w:ascii="Times New Roman" w:hAnsi="Times New Roman" w:cs="Times New Roman"/>
          <w:sz w:val="28"/>
          <w:szCs w:val="28"/>
        </w:rPr>
        <w:t>решения логических задач</w:t>
      </w:r>
      <w:r w:rsidRPr="00CF6FB9">
        <w:rPr>
          <w:rFonts w:ascii="Times New Roman" w:hAnsi="Times New Roman" w:cs="Times New Roman"/>
          <w:sz w:val="28"/>
          <w:szCs w:val="28"/>
        </w:rPr>
        <w:t>; с помощью: обобщения, исключения, операции анализа и синтеза</w:t>
      </w:r>
      <w:r w:rsidR="00FF30D8" w:rsidRPr="00CF6FB9">
        <w:rPr>
          <w:rFonts w:ascii="Times New Roman" w:hAnsi="Times New Roman" w:cs="Times New Roman"/>
          <w:sz w:val="28"/>
          <w:szCs w:val="28"/>
        </w:rPr>
        <w:t>,</w:t>
      </w:r>
    </w:p>
    <w:p w14:paraId="6177F47B" w14:textId="7A751235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установления последовательности событий, установления причинно</w:t>
      </w:r>
      <w:r w:rsidR="00FF30D8" w:rsidRPr="00CF6FB9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3CE53DD3" w14:textId="293592CF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следственных связей, проведения аналогий, понимания смысла пословиц</w:t>
      </w:r>
      <w:r w:rsidR="00FF30D8" w:rsidRPr="00CF6FB9">
        <w:rPr>
          <w:rFonts w:ascii="Times New Roman" w:hAnsi="Times New Roman" w:cs="Times New Roman"/>
          <w:sz w:val="28"/>
          <w:szCs w:val="28"/>
        </w:rPr>
        <w:t>,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FF30D8" w:rsidRPr="00CF6FB9">
        <w:rPr>
          <w:rFonts w:ascii="Times New Roman" w:hAnsi="Times New Roman" w:cs="Times New Roman"/>
          <w:sz w:val="28"/>
          <w:szCs w:val="28"/>
        </w:rPr>
        <w:t>решения логических задач.</w:t>
      </w:r>
    </w:p>
    <w:p w14:paraId="4181AA42" w14:textId="60206535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в пределах возрастной </w:t>
      </w:r>
      <w:r w:rsidR="00776064" w:rsidRPr="00CF6FB9">
        <w:rPr>
          <w:rFonts w:ascii="Times New Roman" w:hAnsi="Times New Roman" w:cs="Times New Roman"/>
          <w:sz w:val="28"/>
          <w:szCs w:val="28"/>
        </w:rPr>
        <w:t>нормы: обобщения</w:t>
      </w:r>
      <w:r w:rsidRPr="00CF6FB9">
        <w:rPr>
          <w:rFonts w:ascii="Times New Roman" w:hAnsi="Times New Roman" w:cs="Times New Roman"/>
          <w:sz w:val="28"/>
          <w:szCs w:val="28"/>
        </w:rPr>
        <w:t>, исключения, операции анализа и</w:t>
      </w:r>
    </w:p>
    <w:p w14:paraId="266D8151" w14:textId="3D679D49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синтеза, установления последовательности событий, установления причинно</w:t>
      </w:r>
      <w:r w:rsidR="00FF30D8" w:rsidRPr="00CF6F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9A7AC8" w14:textId="297AE2C1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–  </w:t>
      </w:r>
      <w:r w:rsidR="00776064" w:rsidRPr="00CF6FB9">
        <w:rPr>
          <w:rFonts w:ascii="Times New Roman" w:hAnsi="Times New Roman" w:cs="Times New Roman"/>
          <w:sz w:val="28"/>
          <w:szCs w:val="28"/>
        </w:rPr>
        <w:t>следственных связей, проведения аналогий, понимания смысла пословиц</w:t>
      </w:r>
      <w:r w:rsidRPr="00CF6FB9">
        <w:rPr>
          <w:rFonts w:ascii="Times New Roman" w:hAnsi="Times New Roman" w:cs="Times New Roman"/>
          <w:sz w:val="28"/>
          <w:szCs w:val="28"/>
        </w:rPr>
        <w:t>,</w:t>
      </w:r>
      <w:r w:rsidR="00776064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>решения логических задач.</w:t>
      </w:r>
    </w:p>
    <w:p w14:paraId="096546BE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Речевое развитие</w:t>
      </w:r>
    </w:p>
    <w:p w14:paraId="0D5792B6" w14:textId="740DF5A4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понимает обращенную речь (ситуативно, ограниченно, полностью); владеет</w:t>
      </w:r>
    </w:p>
    <w:p w14:paraId="759256BE" w14:textId="42A35AB7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активной речью (лепет, звукоподражания, эхолалии), слова (</w:t>
      </w:r>
      <w:r w:rsidR="00FF30D8" w:rsidRPr="00CF6FB9">
        <w:rPr>
          <w:rFonts w:ascii="Times New Roman" w:hAnsi="Times New Roman" w:cs="Times New Roman"/>
          <w:sz w:val="28"/>
          <w:szCs w:val="28"/>
        </w:rPr>
        <w:t>простые,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FF30D8" w:rsidRPr="00CF6FB9">
        <w:rPr>
          <w:rFonts w:ascii="Times New Roman" w:hAnsi="Times New Roman" w:cs="Times New Roman"/>
          <w:sz w:val="28"/>
          <w:szCs w:val="28"/>
        </w:rPr>
        <w:t>сложные),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FF30D8" w:rsidRPr="00CF6FB9">
        <w:rPr>
          <w:rFonts w:ascii="Times New Roman" w:hAnsi="Times New Roman" w:cs="Times New Roman"/>
          <w:sz w:val="28"/>
          <w:szCs w:val="28"/>
        </w:rPr>
        <w:t>предложения</w:t>
      </w:r>
      <w:r w:rsidRPr="00CF6FB9">
        <w:rPr>
          <w:rFonts w:ascii="Times New Roman" w:hAnsi="Times New Roman" w:cs="Times New Roman"/>
          <w:sz w:val="28"/>
          <w:szCs w:val="28"/>
        </w:rPr>
        <w:t>.</w:t>
      </w:r>
    </w:p>
    <w:p w14:paraId="0A16AB17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Учебные навыки:</w:t>
      </w:r>
    </w:p>
    <w:p w14:paraId="22AE52C5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Чтение</w:t>
      </w:r>
    </w:p>
    <w:p w14:paraId="14AA1900" w14:textId="5C66EF39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навык полностью отсутствует; узнает и называет отдельные буквы</w:t>
      </w:r>
      <w:r w:rsidR="00FF30D8" w:rsidRPr="00CF6FB9">
        <w:rPr>
          <w:rFonts w:ascii="Times New Roman" w:hAnsi="Times New Roman" w:cs="Times New Roman"/>
          <w:sz w:val="28"/>
          <w:szCs w:val="28"/>
        </w:rPr>
        <w:t>;</w:t>
      </w:r>
    </w:p>
    <w:p w14:paraId="465C417A" w14:textId="73180F64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читает прямые и обратные слоги, отдельные предложения, тексты; способ чтения –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побуквенное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>, послоговое, целыми словами; пересказ –</w:t>
      </w:r>
    </w:p>
    <w:p w14:paraId="6B50B6CB" w14:textId="7851C880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FB9">
        <w:rPr>
          <w:rFonts w:ascii="Times New Roman" w:hAnsi="Times New Roman" w:cs="Times New Roman"/>
          <w:sz w:val="28"/>
          <w:szCs w:val="28"/>
        </w:rPr>
        <w:lastRenderedPageBreak/>
        <w:t>фрагментарный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>, по наводящим вопросам, последовательный, полный</w:t>
      </w:r>
      <w:r w:rsidR="00FF30D8" w:rsidRPr="00CF6FB9">
        <w:rPr>
          <w:rFonts w:ascii="Times New Roman" w:hAnsi="Times New Roman" w:cs="Times New Roman"/>
          <w:sz w:val="28"/>
          <w:szCs w:val="28"/>
        </w:rPr>
        <w:t>,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FF30D8" w:rsidRPr="00CF6FB9">
        <w:rPr>
          <w:rFonts w:ascii="Times New Roman" w:hAnsi="Times New Roman" w:cs="Times New Roman"/>
          <w:sz w:val="28"/>
          <w:szCs w:val="28"/>
        </w:rPr>
        <w:t>самостоятельный.</w:t>
      </w:r>
    </w:p>
    <w:p w14:paraId="12816DC7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Письмо</w:t>
      </w:r>
    </w:p>
    <w:p w14:paraId="0A5D31A7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навык не сформирован; пишет по опорным точкам; списывает с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письменного</w:t>
      </w:r>
      <w:proofErr w:type="gramEnd"/>
    </w:p>
    <w:p w14:paraId="34469CA6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(печатного) текста; пишет по диктовку слоги, слова, предложения, диктанты,</w:t>
      </w:r>
    </w:p>
    <w:p w14:paraId="2186B08C" w14:textId="393ACAD1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изложения; ошибки на письме – пропуски, исправления</w:t>
      </w:r>
      <w:r w:rsidR="00FF30D8" w:rsidRPr="00CF6FB9">
        <w:rPr>
          <w:rFonts w:ascii="Times New Roman" w:hAnsi="Times New Roman" w:cs="Times New Roman"/>
          <w:sz w:val="28"/>
          <w:szCs w:val="28"/>
        </w:rPr>
        <w:t>, орфографические,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="001172EB" w:rsidRPr="00CF6FB9">
        <w:rPr>
          <w:rFonts w:ascii="Times New Roman" w:hAnsi="Times New Roman" w:cs="Times New Roman"/>
          <w:sz w:val="28"/>
          <w:szCs w:val="28"/>
        </w:rPr>
        <w:t>дисграфические ошибки</w:t>
      </w:r>
      <w:r w:rsidR="00FF30D8" w:rsidRPr="00CF6FB9">
        <w:rPr>
          <w:rFonts w:ascii="Times New Roman" w:hAnsi="Times New Roman" w:cs="Times New Roman"/>
          <w:sz w:val="28"/>
          <w:szCs w:val="28"/>
        </w:rPr>
        <w:t>;</w:t>
      </w:r>
    </w:p>
    <w:p w14:paraId="472FB184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навык письма сформирован в соответствии с возрастом.</w:t>
      </w:r>
    </w:p>
    <w:p w14:paraId="0BB9F9CF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Математика</w:t>
      </w:r>
    </w:p>
    <w:p w14:paraId="78B14067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не /с помощью/ соотносит число с количеством предметов;</w:t>
      </w:r>
    </w:p>
    <w:p w14:paraId="4300B730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не /с помощью/ владеет прямым, обратным счетом;</w:t>
      </w:r>
    </w:p>
    <w:p w14:paraId="0D808B60" w14:textId="358AF612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не /с помощью/ решает примеры на сложение в </w:t>
      </w:r>
      <w:r w:rsidR="00776064" w:rsidRPr="00CF6FB9">
        <w:rPr>
          <w:rFonts w:ascii="Times New Roman" w:hAnsi="Times New Roman" w:cs="Times New Roman"/>
          <w:sz w:val="28"/>
          <w:szCs w:val="28"/>
        </w:rPr>
        <w:t>пределах;</w:t>
      </w:r>
    </w:p>
    <w:p w14:paraId="176F9AAC" w14:textId="1618DBE9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не /с помощью/ решает примеры на вычитание в </w:t>
      </w:r>
      <w:r w:rsidR="00776064" w:rsidRPr="00CF6FB9">
        <w:rPr>
          <w:rFonts w:ascii="Times New Roman" w:hAnsi="Times New Roman" w:cs="Times New Roman"/>
          <w:sz w:val="28"/>
          <w:szCs w:val="28"/>
        </w:rPr>
        <w:t>пределах;</w:t>
      </w:r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D8630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не /с помощью/ решает задачи в одно действие;</w:t>
      </w:r>
    </w:p>
    <w:p w14:paraId="6361A0C6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не /с помощью/ решает задачи в два (три) действия;</w:t>
      </w:r>
    </w:p>
    <w:p w14:paraId="3361B4C1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не /с помощью/ выполняет действия умножения;</w:t>
      </w:r>
    </w:p>
    <w:p w14:paraId="46602E5F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не /с помощью/ выполняет действия деления;</w:t>
      </w:r>
    </w:p>
    <w:p w14:paraId="72DFDFAE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не /с помощью/ владеет понятием дроби (проценты);</w:t>
      </w:r>
    </w:p>
    <w:p w14:paraId="11950901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при счете пользуется пальцами, счетными палочками, линейкой.</w:t>
      </w:r>
    </w:p>
    <w:p w14:paraId="1D872955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Поведение в ходе обследования</w:t>
      </w:r>
    </w:p>
    <w:p w14:paraId="2762C4E3" w14:textId="3D4AB1E2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адекватное; повышенная тревожность, неуверенность, напряженность</w:t>
      </w:r>
      <w:r w:rsidR="00FF30D8" w:rsidRPr="00CF6FB9">
        <w:rPr>
          <w:rFonts w:ascii="Times New Roman" w:hAnsi="Times New Roman" w:cs="Times New Roman"/>
          <w:sz w:val="28"/>
          <w:szCs w:val="28"/>
        </w:rPr>
        <w:t>,</w:t>
      </w:r>
      <w:r w:rsidRPr="00CF6FB9">
        <w:rPr>
          <w:rFonts w:ascii="Times New Roman" w:hAnsi="Times New Roman" w:cs="Times New Roman"/>
          <w:sz w:val="28"/>
          <w:szCs w:val="28"/>
        </w:rPr>
        <w:t xml:space="preserve"> скованность, негативизм, отказ от деятельности, избирательность в выполнении заданий, расторможенность, неусидчивость, агрессивность </w:t>
      </w:r>
      <w:r w:rsidR="00FF30D8" w:rsidRPr="00CF6FB9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FF30D8" w:rsidRPr="00CF6FB9">
        <w:rPr>
          <w:rFonts w:ascii="Times New Roman" w:hAnsi="Times New Roman" w:cs="Times New Roman"/>
          <w:sz w:val="28"/>
          <w:szCs w:val="28"/>
        </w:rPr>
        <w:t>принимает</w:t>
      </w:r>
      <w:proofErr w:type="gramEnd"/>
      <w:r w:rsidR="00FF30D8" w:rsidRPr="00CF6FB9">
        <w:rPr>
          <w:rFonts w:ascii="Times New Roman" w:hAnsi="Times New Roman" w:cs="Times New Roman"/>
          <w:sz w:val="28"/>
          <w:szCs w:val="28"/>
        </w:rPr>
        <w:t>/принимает помощь (вербальную, наглядную, практическую).</w:t>
      </w:r>
    </w:p>
    <w:p w14:paraId="1327FCF4" w14:textId="5719DA8B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Общая характеристика деятельности</w:t>
      </w:r>
    </w:p>
    <w:p w14:paraId="001FD0DF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не /целенаправленна, не /сформирована/ низкая учебная мотивация</w:t>
      </w:r>
    </w:p>
    <w:p w14:paraId="72B0E4D4" w14:textId="77777777" w:rsidR="002E35DE" w:rsidRPr="00CF6FB9" w:rsidRDefault="002E35DE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9C9F47" w14:textId="4AD1DC36" w:rsidR="00FF30D8" w:rsidRPr="00CF6FB9" w:rsidRDefault="001172EB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FB9">
        <w:rPr>
          <w:rFonts w:ascii="Times New Roman" w:hAnsi="Times New Roman" w:cs="Times New Roman"/>
          <w:b/>
          <w:sz w:val="28"/>
          <w:szCs w:val="28"/>
        </w:rPr>
        <w:t>9.</w:t>
      </w:r>
      <w:r w:rsidR="00FF30D8" w:rsidRPr="00CF6FB9">
        <w:rPr>
          <w:rFonts w:ascii="Times New Roman" w:hAnsi="Times New Roman" w:cs="Times New Roman"/>
          <w:b/>
          <w:sz w:val="28"/>
          <w:szCs w:val="28"/>
        </w:rPr>
        <w:t xml:space="preserve">  Материально-</w:t>
      </w:r>
      <w:r w:rsidR="00776064" w:rsidRPr="00CF6FB9">
        <w:rPr>
          <w:rFonts w:ascii="Times New Roman" w:hAnsi="Times New Roman" w:cs="Times New Roman"/>
          <w:b/>
          <w:sz w:val="28"/>
          <w:szCs w:val="28"/>
        </w:rPr>
        <w:t>техническое обеспечение образовательного</w:t>
      </w:r>
      <w:r w:rsidR="00FF30D8" w:rsidRPr="00CF6FB9">
        <w:rPr>
          <w:rFonts w:ascii="Times New Roman" w:hAnsi="Times New Roman" w:cs="Times New Roman"/>
          <w:b/>
          <w:sz w:val="28"/>
          <w:szCs w:val="28"/>
        </w:rPr>
        <w:t xml:space="preserve"> процес</w:t>
      </w:r>
      <w:r w:rsidRPr="00CF6FB9">
        <w:rPr>
          <w:rFonts w:ascii="Times New Roman" w:hAnsi="Times New Roman" w:cs="Times New Roman"/>
          <w:b/>
          <w:sz w:val="28"/>
          <w:szCs w:val="28"/>
        </w:rPr>
        <w:t>с</w:t>
      </w:r>
      <w:r w:rsidR="00FF30D8" w:rsidRPr="00CF6FB9">
        <w:rPr>
          <w:rFonts w:ascii="Times New Roman" w:hAnsi="Times New Roman" w:cs="Times New Roman"/>
          <w:b/>
          <w:sz w:val="28"/>
          <w:szCs w:val="28"/>
        </w:rPr>
        <w:t>а</w:t>
      </w:r>
    </w:p>
    <w:p w14:paraId="16973D57" w14:textId="1A21D661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В процессе реализации программы используются коррекционно</w:t>
      </w:r>
      <w:r w:rsidR="00FF30D8" w:rsidRPr="00CF6FB9">
        <w:rPr>
          <w:rFonts w:ascii="Times New Roman" w:hAnsi="Times New Roman" w:cs="Times New Roman"/>
          <w:sz w:val="28"/>
          <w:szCs w:val="28"/>
        </w:rPr>
        <w:t>-</w:t>
      </w:r>
      <w:r w:rsidRPr="00CF6FB9">
        <w:rPr>
          <w:rFonts w:ascii="Times New Roman" w:hAnsi="Times New Roman" w:cs="Times New Roman"/>
          <w:sz w:val="28"/>
          <w:szCs w:val="28"/>
        </w:rPr>
        <w:t xml:space="preserve">развивающие программы,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диагностический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 xml:space="preserve"> и коррекционно</w:t>
      </w:r>
      <w:r w:rsidR="00FF30D8" w:rsidRPr="00CF6FB9">
        <w:rPr>
          <w:rFonts w:ascii="Times New Roman" w:hAnsi="Times New Roman" w:cs="Times New Roman"/>
          <w:sz w:val="28"/>
          <w:szCs w:val="28"/>
        </w:rPr>
        <w:t>-развивающий</w:t>
      </w:r>
    </w:p>
    <w:p w14:paraId="4318EC9A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FB9">
        <w:rPr>
          <w:rFonts w:ascii="Times New Roman" w:hAnsi="Times New Roman" w:cs="Times New Roman"/>
          <w:sz w:val="28"/>
          <w:szCs w:val="28"/>
        </w:rPr>
        <w:t>инструментарий,  рекомендуемые  А.  Вильшанской  для  осуществления</w:t>
      </w:r>
      <w:proofErr w:type="gramEnd"/>
    </w:p>
    <w:p w14:paraId="2E399A0D" w14:textId="007CFAB0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 w:rsidR="00FF30D8" w:rsidRPr="00CF6FB9">
        <w:rPr>
          <w:rFonts w:ascii="Times New Roman" w:hAnsi="Times New Roman" w:cs="Times New Roman"/>
          <w:sz w:val="28"/>
          <w:szCs w:val="28"/>
        </w:rPr>
        <w:t xml:space="preserve"> учителя-дефектолога.</w:t>
      </w:r>
    </w:p>
    <w:p w14:paraId="72D7B0D9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Для обследования детей используется</w:t>
      </w:r>
    </w:p>
    <w:p w14:paraId="57A863A6" w14:textId="23053F35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1.  </w:t>
      </w:r>
      <w:proofErr w:type="gramStart"/>
      <w:r w:rsidRPr="00CF6FB9">
        <w:rPr>
          <w:rFonts w:ascii="Times New Roman" w:hAnsi="Times New Roman" w:cs="Times New Roman"/>
          <w:sz w:val="28"/>
          <w:szCs w:val="28"/>
        </w:rPr>
        <w:t>«</w:t>
      </w:r>
      <w:r w:rsidR="00776064" w:rsidRPr="00CF6FB9">
        <w:rPr>
          <w:rFonts w:ascii="Times New Roman" w:hAnsi="Times New Roman" w:cs="Times New Roman"/>
          <w:sz w:val="28"/>
          <w:szCs w:val="28"/>
        </w:rPr>
        <w:t>Педагогическая диагностика учащихся с задержкой психического</w:t>
      </w:r>
      <w:proofErr w:type="gramEnd"/>
    </w:p>
    <w:p w14:paraId="7203CA04" w14:textId="05C1F3AF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6FB9">
        <w:rPr>
          <w:rFonts w:ascii="Times New Roman" w:hAnsi="Times New Roman" w:cs="Times New Roman"/>
          <w:sz w:val="28"/>
          <w:szCs w:val="28"/>
        </w:rPr>
        <w:t>развития» (Авторы:</w:t>
      </w:r>
      <w:proofErr w:type="gramEnd"/>
      <w:r w:rsidRPr="00CF6F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6064" w:rsidRPr="00CF6FB9">
        <w:rPr>
          <w:rFonts w:ascii="Times New Roman" w:hAnsi="Times New Roman" w:cs="Times New Roman"/>
          <w:sz w:val="28"/>
          <w:szCs w:val="28"/>
        </w:rPr>
        <w:t>Г. А.</w:t>
      </w:r>
      <w:r w:rsidRPr="00CF6FB9">
        <w:rPr>
          <w:rFonts w:ascii="Times New Roman" w:hAnsi="Times New Roman" w:cs="Times New Roman"/>
          <w:sz w:val="28"/>
          <w:szCs w:val="28"/>
        </w:rPr>
        <w:t xml:space="preserve"> Карпова, </w:t>
      </w:r>
      <w:r w:rsidR="00776064" w:rsidRPr="00CF6FB9">
        <w:rPr>
          <w:rFonts w:ascii="Times New Roman" w:hAnsi="Times New Roman" w:cs="Times New Roman"/>
          <w:sz w:val="28"/>
          <w:szCs w:val="28"/>
        </w:rPr>
        <w:t>Т. П.</w:t>
      </w:r>
      <w:r w:rsidRPr="00CF6FB9">
        <w:rPr>
          <w:rFonts w:ascii="Times New Roman" w:hAnsi="Times New Roman" w:cs="Times New Roman"/>
          <w:sz w:val="28"/>
          <w:szCs w:val="28"/>
        </w:rPr>
        <w:t xml:space="preserve"> Артемьева);</w:t>
      </w:r>
      <w:proofErr w:type="gramEnd"/>
    </w:p>
    <w:p w14:paraId="1669FF2E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2.  «Практический материал для проведения психолого-педагогического</w:t>
      </w:r>
    </w:p>
    <w:p w14:paraId="7B6F47C5" w14:textId="4462ADA0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обследования детей</w:t>
      </w:r>
      <w:r w:rsidR="00FF30D8" w:rsidRPr="00CF6FB9">
        <w:rPr>
          <w:rFonts w:ascii="Times New Roman" w:hAnsi="Times New Roman" w:cs="Times New Roman"/>
          <w:sz w:val="28"/>
          <w:szCs w:val="28"/>
        </w:rPr>
        <w:t>» (С.Д.Забрамная, О.В.Боровик).</w:t>
      </w:r>
    </w:p>
    <w:p w14:paraId="55E1F357" w14:textId="4B60602B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Коррекционно-</w:t>
      </w:r>
      <w:r w:rsidR="00776064" w:rsidRPr="00CF6FB9">
        <w:rPr>
          <w:rFonts w:ascii="Times New Roman" w:hAnsi="Times New Roman" w:cs="Times New Roman"/>
          <w:sz w:val="28"/>
          <w:szCs w:val="28"/>
        </w:rPr>
        <w:t>развивающая работа построена в соответствии с методическими рекомендациями А.Д.Вильшанской</w:t>
      </w:r>
      <w:r w:rsidRPr="00CF6FB9">
        <w:rPr>
          <w:rFonts w:ascii="Times New Roman" w:hAnsi="Times New Roman" w:cs="Times New Roman"/>
          <w:sz w:val="28"/>
          <w:szCs w:val="28"/>
        </w:rPr>
        <w:t xml:space="preserve">.  </w:t>
      </w:r>
      <w:r w:rsidR="00776064" w:rsidRPr="00CF6FB9">
        <w:rPr>
          <w:rFonts w:ascii="Times New Roman" w:hAnsi="Times New Roman" w:cs="Times New Roman"/>
          <w:sz w:val="28"/>
          <w:szCs w:val="28"/>
        </w:rPr>
        <w:t>Этот подход имеет не</w:t>
      </w:r>
    </w:p>
    <w:p w14:paraId="6FE2E8D2" w14:textId="57297D39" w:rsidR="00FF30D8" w:rsidRPr="00CF6FB9" w:rsidRDefault="00776064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только коррекционную, но и профилактическую направленность: позволяет</w:t>
      </w:r>
      <w:r w:rsidR="004E670A" w:rsidRPr="00CF6FB9">
        <w:rPr>
          <w:rFonts w:ascii="Times New Roman" w:hAnsi="Times New Roman" w:cs="Times New Roman"/>
          <w:sz w:val="28"/>
          <w:szCs w:val="28"/>
        </w:rPr>
        <w:t xml:space="preserve"> </w:t>
      </w:r>
      <w:r w:rsidRPr="00CF6FB9">
        <w:rPr>
          <w:rFonts w:ascii="Times New Roman" w:hAnsi="Times New Roman" w:cs="Times New Roman"/>
          <w:sz w:val="28"/>
          <w:szCs w:val="28"/>
        </w:rPr>
        <w:t xml:space="preserve">охватить значительное количество учащихся, вести </w:t>
      </w:r>
      <w:r w:rsidR="004E670A" w:rsidRPr="00CF6FB9">
        <w:rPr>
          <w:rFonts w:ascii="Times New Roman" w:hAnsi="Times New Roman" w:cs="Times New Roman"/>
          <w:sz w:val="28"/>
          <w:szCs w:val="28"/>
        </w:rPr>
        <w:t>коррекционно-</w:t>
      </w:r>
      <w:r w:rsidR="004E670A" w:rsidRPr="00CF6FB9">
        <w:rPr>
          <w:rFonts w:ascii="Times New Roman" w:hAnsi="Times New Roman" w:cs="Times New Roman"/>
          <w:sz w:val="28"/>
          <w:szCs w:val="28"/>
        </w:rPr>
        <w:lastRenderedPageBreak/>
        <w:t>развивающую</w:t>
      </w:r>
      <w:r w:rsidRPr="00CF6FB9">
        <w:rPr>
          <w:rFonts w:ascii="Times New Roman" w:hAnsi="Times New Roman" w:cs="Times New Roman"/>
          <w:sz w:val="28"/>
          <w:szCs w:val="28"/>
        </w:rPr>
        <w:t xml:space="preserve"> работу в преодолении </w:t>
      </w:r>
      <w:r w:rsidR="004E670A" w:rsidRPr="00CF6FB9">
        <w:rPr>
          <w:rFonts w:ascii="Times New Roman" w:hAnsi="Times New Roman" w:cs="Times New Roman"/>
          <w:sz w:val="28"/>
          <w:szCs w:val="28"/>
        </w:rPr>
        <w:t xml:space="preserve">отклонений познавательных </w:t>
      </w:r>
      <w:r w:rsidR="00FF30D8" w:rsidRPr="00CF6FB9">
        <w:rPr>
          <w:rFonts w:ascii="Times New Roman" w:hAnsi="Times New Roman" w:cs="Times New Roman"/>
          <w:sz w:val="28"/>
          <w:szCs w:val="28"/>
        </w:rPr>
        <w:t>способностей детей.</w:t>
      </w:r>
    </w:p>
    <w:p w14:paraId="6F0AB09B" w14:textId="52368060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1.  </w:t>
      </w:r>
      <w:r w:rsidR="00776064" w:rsidRPr="00CF6FB9">
        <w:rPr>
          <w:rFonts w:ascii="Times New Roman" w:hAnsi="Times New Roman" w:cs="Times New Roman"/>
          <w:sz w:val="28"/>
          <w:szCs w:val="28"/>
        </w:rPr>
        <w:t>Симановский А.</w:t>
      </w:r>
      <w:r w:rsidRPr="00CF6FB9">
        <w:rPr>
          <w:rFonts w:ascii="Times New Roman" w:hAnsi="Times New Roman" w:cs="Times New Roman"/>
          <w:sz w:val="28"/>
          <w:szCs w:val="28"/>
        </w:rPr>
        <w:t xml:space="preserve">  Э.  </w:t>
      </w:r>
      <w:r w:rsidR="00776064" w:rsidRPr="00CF6FB9">
        <w:rPr>
          <w:rFonts w:ascii="Times New Roman" w:hAnsi="Times New Roman" w:cs="Times New Roman"/>
          <w:sz w:val="28"/>
          <w:szCs w:val="28"/>
        </w:rPr>
        <w:t>Развитие творческого мышления детей</w:t>
      </w:r>
      <w:r w:rsidRPr="00CF6FB9">
        <w:rPr>
          <w:rFonts w:ascii="Times New Roman" w:hAnsi="Times New Roman" w:cs="Times New Roman"/>
          <w:sz w:val="28"/>
          <w:szCs w:val="28"/>
        </w:rPr>
        <w:t>.  М.:</w:t>
      </w:r>
    </w:p>
    <w:p w14:paraId="08260EF1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Академкнига/Учебник, 2013</w:t>
      </w:r>
    </w:p>
    <w:p w14:paraId="3717E4EE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2.  Сухин И. Г. Занимательные материалы. М.: «Вако», 2018</w:t>
      </w:r>
    </w:p>
    <w:p w14:paraId="2AB64CD6" w14:textId="3D44E80F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3.  Л.В.  </w:t>
      </w:r>
      <w:r w:rsidR="004E670A" w:rsidRPr="00CF6FB9">
        <w:rPr>
          <w:rFonts w:ascii="Times New Roman" w:hAnsi="Times New Roman" w:cs="Times New Roman"/>
          <w:sz w:val="28"/>
          <w:szCs w:val="28"/>
        </w:rPr>
        <w:t>Мищенкова «</w:t>
      </w:r>
      <w:r w:rsidRPr="00CF6FB9">
        <w:rPr>
          <w:rFonts w:ascii="Times New Roman" w:hAnsi="Times New Roman" w:cs="Times New Roman"/>
          <w:sz w:val="28"/>
          <w:szCs w:val="28"/>
        </w:rPr>
        <w:t>36</w:t>
      </w:r>
      <w:r w:rsidR="004E670A" w:rsidRPr="00CF6FB9">
        <w:rPr>
          <w:rFonts w:ascii="Times New Roman" w:hAnsi="Times New Roman" w:cs="Times New Roman"/>
          <w:sz w:val="28"/>
          <w:szCs w:val="28"/>
        </w:rPr>
        <w:t>занятий для будущих отличников», Москва, изд</w:t>
      </w:r>
      <w:r w:rsidRPr="00CF6FB9">
        <w:rPr>
          <w:rFonts w:ascii="Times New Roman" w:hAnsi="Times New Roman" w:cs="Times New Roman"/>
          <w:sz w:val="28"/>
          <w:szCs w:val="28"/>
        </w:rPr>
        <w:t>-во</w:t>
      </w:r>
    </w:p>
    <w:p w14:paraId="2EAE876F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РОСТ, 2011</w:t>
      </w:r>
    </w:p>
    <w:p w14:paraId="788E710E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4.  Л.В. Тихомирова «Развитие логического мышления для детей»,</w:t>
      </w:r>
    </w:p>
    <w:p w14:paraId="0B942E16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Ярославль, изд-во ТОО «Гринго», 2015</w:t>
      </w:r>
    </w:p>
    <w:p w14:paraId="4EB8A92E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5.  Л.В. Тихомирова «Развитие познавательных способностей детей»,</w:t>
      </w:r>
    </w:p>
    <w:p w14:paraId="1D3F237A" w14:textId="77777777" w:rsidR="00FF30D8" w:rsidRPr="00CF6FB9" w:rsidRDefault="00FF30D8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Ярославль, изд-во ТОО «Гринго», 2012</w:t>
      </w:r>
    </w:p>
    <w:p w14:paraId="1A40CA07" w14:textId="77777777" w:rsidR="00521737" w:rsidRPr="00CF6FB9" w:rsidRDefault="00521737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>6. И.Е. Токарь «Сборник упражнений по предупреждению и устранению нарушений письменной речи» Москва, ООО Издательский Дом «Образование Плюс», 2005</w:t>
      </w:r>
    </w:p>
    <w:p w14:paraId="429325B1" w14:textId="77777777" w:rsidR="00521737" w:rsidRPr="00CF6FB9" w:rsidRDefault="00521737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7. Сайт ФИПИ </w:t>
      </w:r>
    </w:p>
    <w:p w14:paraId="3410A299" w14:textId="3C179EF5" w:rsidR="004E670A" w:rsidRPr="00CF6FB9" w:rsidRDefault="00521737" w:rsidP="00CF6F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6FB9">
        <w:rPr>
          <w:rFonts w:ascii="Times New Roman" w:hAnsi="Times New Roman" w:cs="Times New Roman"/>
          <w:sz w:val="28"/>
          <w:szCs w:val="28"/>
        </w:rPr>
        <w:t xml:space="preserve">8. </w:t>
      </w:r>
      <w:r w:rsidR="00347BC6" w:rsidRPr="00CF6FB9">
        <w:rPr>
          <w:rFonts w:ascii="Times New Roman" w:hAnsi="Times New Roman" w:cs="Times New Roman"/>
          <w:sz w:val="28"/>
          <w:szCs w:val="28"/>
        </w:rPr>
        <w:t>И.П. Цибулько «ОГЭ 2026 Русский язык. Итоговое собеседование: типовые варианты: 36 вариантов» Москва, ООО «Издательство «Национальное образование», 2026</w:t>
      </w:r>
      <w:r w:rsidR="00CF6FB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4DFBF625" w14:textId="77777777" w:rsidR="004E670A" w:rsidRDefault="004E670A" w:rsidP="003A36BE">
      <w:pPr>
        <w:rPr>
          <w:rFonts w:ascii="Times New Roman" w:hAnsi="Times New Roman" w:cs="Times New Roman"/>
          <w:b/>
          <w:sz w:val="28"/>
          <w:szCs w:val="28"/>
        </w:rPr>
      </w:pPr>
    </w:p>
    <w:p w14:paraId="51AD3871" w14:textId="54603434" w:rsidR="003A36BE" w:rsidRPr="00A33DB6" w:rsidRDefault="00A33DB6" w:rsidP="00B40B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тематическое планирование</w:t>
      </w:r>
    </w:p>
    <w:p w14:paraId="2D0C50DD" w14:textId="780C3BC6" w:rsidR="007D0FC9" w:rsidRPr="002E35DE" w:rsidRDefault="007D0FC9" w:rsidP="002E3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FC9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TableNormal"/>
        <w:tblW w:w="1063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4"/>
        <w:gridCol w:w="3260"/>
        <w:gridCol w:w="3529"/>
        <w:gridCol w:w="1996"/>
      </w:tblGrid>
      <w:tr w:rsidR="007D0FC9" w14:paraId="09597115" w14:textId="77777777" w:rsidTr="00A20B70">
        <w:trPr>
          <w:trHeight w:val="964"/>
        </w:trPr>
        <w:tc>
          <w:tcPr>
            <w:tcW w:w="851" w:type="dxa"/>
          </w:tcPr>
          <w:p w14:paraId="4C86EE0C" w14:textId="77777777" w:rsidR="007D0FC9" w:rsidRPr="007D0FC9" w:rsidRDefault="007D0FC9" w:rsidP="007D0FC9">
            <w:pPr>
              <w:pStyle w:val="TableParagraph"/>
              <w:spacing w:line="315" w:lineRule="exact"/>
              <w:ind w:left="218"/>
              <w:rPr>
                <w:spacing w:val="-4"/>
                <w:sz w:val="28"/>
                <w:lang w:val="ru-RU"/>
              </w:rPr>
            </w:pPr>
            <w:r>
              <w:rPr>
                <w:spacing w:val="-4"/>
                <w:sz w:val="28"/>
                <w:lang w:val="ru-RU"/>
              </w:rPr>
              <w:t xml:space="preserve">№ </w:t>
            </w:r>
            <w:proofErr w:type="gramStart"/>
            <w:r>
              <w:rPr>
                <w:spacing w:val="-4"/>
                <w:sz w:val="28"/>
                <w:lang w:val="ru-RU"/>
              </w:rPr>
              <w:t>п</w:t>
            </w:r>
            <w:proofErr w:type="gramEnd"/>
            <w:r>
              <w:rPr>
                <w:spacing w:val="-4"/>
                <w:sz w:val="28"/>
                <w:lang w:val="ru-RU"/>
              </w:rPr>
              <w:t>/п</w:t>
            </w:r>
          </w:p>
        </w:tc>
        <w:tc>
          <w:tcPr>
            <w:tcW w:w="994" w:type="dxa"/>
          </w:tcPr>
          <w:p w14:paraId="6F67324D" w14:textId="27DC81B8" w:rsidR="007D0FC9" w:rsidRPr="004E670A" w:rsidRDefault="004E670A" w:rsidP="004E670A">
            <w:pPr>
              <w:pStyle w:val="TableParagraph"/>
              <w:spacing w:line="315" w:lineRule="exact"/>
              <w:ind w:left="218"/>
              <w:jc w:val="center"/>
              <w:rPr>
                <w:sz w:val="28"/>
                <w:lang w:val="ru-RU"/>
              </w:rPr>
            </w:pPr>
            <w:r>
              <w:rPr>
                <w:spacing w:val="-4"/>
                <w:sz w:val="28"/>
                <w:lang w:val="ru-RU"/>
              </w:rPr>
              <w:t>Дата</w:t>
            </w:r>
          </w:p>
        </w:tc>
        <w:tc>
          <w:tcPr>
            <w:tcW w:w="3260" w:type="dxa"/>
          </w:tcPr>
          <w:p w14:paraId="65019C0C" w14:textId="3F968D26" w:rsidR="007D0FC9" w:rsidRPr="004E670A" w:rsidRDefault="004E670A" w:rsidP="004E670A">
            <w:pPr>
              <w:pStyle w:val="TableParagraph"/>
              <w:spacing w:line="315" w:lineRule="exact"/>
              <w:ind w:left="834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Тема занятия</w:t>
            </w:r>
          </w:p>
        </w:tc>
        <w:tc>
          <w:tcPr>
            <w:tcW w:w="3529" w:type="dxa"/>
          </w:tcPr>
          <w:p w14:paraId="09CC5DBE" w14:textId="70461F95" w:rsidR="007D0FC9" w:rsidRPr="004E670A" w:rsidRDefault="004E670A" w:rsidP="004E670A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Содержание занятия</w:t>
            </w:r>
          </w:p>
        </w:tc>
        <w:tc>
          <w:tcPr>
            <w:tcW w:w="1996" w:type="dxa"/>
          </w:tcPr>
          <w:p w14:paraId="0034EC4A" w14:textId="4D369CBA" w:rsidR="007D0FC9" w:rsidRPr="007D0FC9" w:rsidRDefault="007D0FC9" w:rsidP="004E670A">
            <w:pPr>
              <w:pStyle w:val="TableParagraph"/>
              <w:spacing w:before="153"/>
              <w:ind w:left="12" w:right="7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Примечание</w:t>
            </w:r>
          </w:p>
        </w:tc>
      </w:tr>
      <w:tr w:rsidR="007D0FC9" w14:paraId="5D374CF8" w14:textId="77777777" w:rsidTr="00A20B70">
        <w:trPr>
          <w:trHeight w:val="484"/>
        </w:trPr>
        <w:tc>
          <w:tcPr>
            <w:tcW w:w="851" w:type="dxa"/>
          </w:tcPr>
          <w:p w14:paraId="4753EDD3" w14:textId="77777777" w:rsidR="007D0FC9" w:rsidRPr="006F3772" w:rsidRDefault="007D0FC9" w:rsidP="007D0FC9">
            <w:pPr>
              <w:pStyle w:val="TableParagraph"/>
              <w:spacing w:line="315" w:lineRule="exact"/>
              <w:ind w:left="16" w:right="3"/>
              <w:jc w:val="center"/>
              <w:rPr>
                <w:sz w:val="28"/>
              </w:rPr>
            </w:pPr>
          </w:p>
        </w:tc>
        <w:tc>
          <w:tcPr>
            <w:tcW w:w="9779" w:type="dxa"/>
            <w:gridSpan w:val="4"/>
          </w:tcPr>
          <w:p w14:paraId="79D78C89" w14:textId="77777777" w:rsidR="007D0FC9" w:rsidRPr="006F3772" w:rsidRDefault="007D0FC9" w:rsidP="00A20B70">
            <w:pPr>
              <w:pStyle w:val="TableParagraph"/>
              <w:spacing w:line="315" w:lineRule="exact"/>
              <w:ind w:left="16" w:right="3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1.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графомоторных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навыков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 w:rsidR="00A20B70">
              <w:rPr>
                <w:sz w:val="28"/>
                <w:lang w:val="ru-RU"/>
              </w:rPr>
              <w:t>9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7D0FC9" w14:paraId="7108D870" w14:textId="77777777" w:rsidTr="004E670A">
        <w:trPr>
          <w:trHeight w:val="633"/>
        </w:trPr>
        <w:tc>
          <w:tcPr>
            <w:tcW w:w="851" w:type="dxa"/>
          </w:tcPr>
          <w:p w14:paraId="2D90A0D5" w14:textId="77777777" w:rsidR="007D0FC9" w:rsidRPr="007D0FC9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994" w:type="dxa"/>
          </w:tcPr>
          <w:p w14:paraId="2076E3F2" w14:textId="77777777" w:rsidR="007D0FC9" w:rsidRPr="006F3772" w:rsidRDefault="007D0FC9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260" w:type="dxa"/>
          </w:tcPr>
          <w:p w14:paraId="0C138938" w14:textId="77777777" w:rsidR="007D0FC9" w:rsidRPr="006F3772" w:rsidRDefault="00A20B70" w:rsidP="007D0FC9">
            <w:pPr>
              <w:pStyle w:val="TableParagraph"/>
              <w:spacing w:line="352" w:lineRule="auto"/>
              <w:ind w:right="31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Входная диагностика</w:t>
            </w:r>
          </w:p>
        </w:tc>
        <w:tc>
          <w:tcPr>
            <w:tcW w:w="3529" w:type="dxa"/>
          </w:tcPr>
          <w:p w14:paraId="6483D5B3" w14:textId="154F780B" w:rsidR="007D0FC9" w:rsidRPr="006F3772" w:rsidRDefault="004E670A" w:rsidP="00A20B70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Входная диагностика</w:t>
            </w:r>
          </w:p>
        </w:tc>
        <w:tc>
          <w:tcPr>
            <w:tcW w:w="1996" w:type="dxa"/>
          </w:tcPr>
          <w:p w14:paraId="30AA2240" w14:textId="77777777" w:rsidR="007D0FC9" w:rsidRDefault="007D0FC9" w:rsidP="007D0FC9">
            <w:pPr>
              <w:pStyle w:val="TableParagraph"/>
              <w:spacing w:line="312" w:lineRule="exact"/>
              <w:ind w:left="12"/>
              <w:jc w:val="center"/>
              <w:rPr>
                <w:spacing w:val="-10"/>
                <w:sz w:val="28"/>
              </w:rPr>
            </w:pPr>
          </w:p>
          <w:p w14:paraId="09F0AC26" w14:textId="77777777" w:rsidR="007D0FC9" w:rsidRDefault="007D0FC9" w:rsidP="007D0FC9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</w:p>
        </w:tc>
      </w:tr>
      <w:tr w:rsidR="007D0FC9" w14:paraId="7699E2B3" w14:textId="77777777" w:rsidTr="004E670A">
        <w:trPr>
          <w:trHeight w:val="1535"/>
        </w:trPr>
        <w:tc>
          <w:tcPr>
            <w:tcW w:w="851" w:type="dxa"/>
          </w:tcPr>
          <w:p w14:paraId="7B642816" w14:textId="77777777" w:rsidR="007D0FC9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94" w:type="dxa"/>
          </w:tcPr>
          <w:p w14:paraId="4C62C74E" w14:textId="77777777" w:rsidR="007D0FC9" w:rsidRPr="006F3772" w:rsidRDefault="007D0FC9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0" w:type="dxa"/>
          </w:tcPr>
          <w:p w14:paraId="0484EA29" w14:textId="77777777" w:rsidR="007D0FC9" w:rsidRPr="006F3772" w:rsidRDefault="007D0FC9" w:rsidP="007D0FC9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Штриховка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разных </w:t>
            </w:r>
            <w:r w:rsidRPr="006F3772">
              <w:rPr>
                <w:spacing w:val="-2"/>
                <w:sz w:val="28"/>
                <w:lang w:val="ru-RU"/>
              </w:rPr>
              <w:t>направлениях</w:t>
            </w:r>
          </w:p>
          <w:p w14:paraId="7A17CCCE" w14:textId="77777777" w:rsidR="007D0FC9" w:rsidRPr="00C1650B" w:rsidRDefault="007D0FC9" w:rsidP="007D0FC9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рисование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</w:t>
            </w:r>
            <w:r w:rsidRPr="006F3772">
              <w:rPr>
                <w:spacing w:val="-2"/>
                <w:sz w:val="28"/>
                <w:lang w:val="ru-RU"/>
              </w:rPr>
              <w:t>трафарету</w:t>
            </w:r>
          </w:p>
        </w:tc>
        <w:tc>
          <w:tcPr>
            <w:tcW w:w="3529" w:type="dxa"/>
          </w:tcPr>
          <w:p w14:paraId="7E18F797" w14:textId="09E515BB" w:rsidR="007D0FC9" w:rsidRPr="007D0FC9" w:rsidRDefault="007D0FC9" w:rsidP="007D0FC9">
            <w:pPr>
              <w:pStyle w:val="TableParagraph"/>
              <w:spacing w:before="146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="004E670A" w:rsidRPr="006F3772">
              <w:rPr>
                <w:sz w:val="28"/>
                <w:lang w:val="ru-RU"/>
              </w:rPr>
              <w:t>аккуратно</w:t>
            </w:r>
            <w:proofErr w:type="gramEnd"/>
            <w:r w:rsidR="004E670A" w:rsidRPr="006F3772">
              <w:rPr>
                <w:spacing w:val="-13"/>
                <w:sz w:val="28"/>
                <w:lang w:val="ru-RU"/>
              </w:rPr>
              <w:t xml:space="preserve"> </w:t>
            </w:r>
            <w:r w:rsidR="004E670A">
              <w:rPr>
                <w:spacing w:val="-13"/>
                <w:sz w:val="28"/>
                <w:lang w:val="ru-RU"/>
              </w:rPr>
              <w:t>штриховать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разных направлениях.</w:t>
            </w:r>
          </w:p>
        </w:tc>
        <w:tc>
          <w:tcPr>
            <w:tcW w:w="1996" w:type="dxa"/>
          </w:tcPr>
          <w:p w14:paraId="1EDF4655" w14:textId="77777777" w:rsidR="007D0FC9" w:rsidRPr="007D0FC9" w:rsidRDefault="007D0FC9" w:rsidP="007D0FC9">
            <w:pPr>
              <w:pStyle w:val="TableParagraph"/>
              <w:spacing w:line="312" w:lineRule="exact"/>
              <w:ind w:left="12"/>
              <w:jc w:val="center"/>
              <w:rPr>
                <w:spacing w:val="-10"/>
                <w:sz w:val="28"/>
                <w:lang w:val="ru-RU"/>
              </w:rPr>
            </w:pPr>
          </w:p>
        </w:tc>
      </w:tr>
      <w:tr w:rsidR="007D0FC9" w14:paraId="523AAD69" w14:textId="77777777" w:rsidTr="00A20B70">
        <w:trPr>
          <w:trHeight w:val="1932"/>
        </w:trPr>
        <w:tc>
          <w:tcPr>
            <w:tcW w:w="851" w:type="dxa"/>
          </w:tcPr>
          <w:p w14:paraId="089AD33C" w14:textId="77777777" w:rsidR="007D0FC9" w:rsidRPr="007D0FC9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994" w:type="dxa"/>
          </w:tcPr>
          <w:p w14:paraId="36A64EFB" w14:textId="77777777" w:rsidR="007D0FC9" w:rsidRPr="007D0FC9" w:rsidRDefault="007D0FC9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260" w:type="dxa"/>
          </w:tcPr>
          <w:p w14:paraId="2530D724" w14:textId="77777777" w:rsidR="007D0FC9" w:rsidRPr="006F3772" w:rsidRDefault="007D0FC9" w:rsidP="007D0FC9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Координация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движений Обводка по трафарету орнамента </w:t>
            </w:r>
            <w:proofErr w:type="gramStart"/>
            <w:r w:rsidRPr="006F3772">
              <w:rPr>
                <w:sz w:val="28"/>
                <w:lang w:val="ru-RU"/>
              </w:rPr>
              <w:t>из</w:t>
            </w:r>
            <w:proofErr w:type="gramEnd"/>
          </w:p>
          <w:p w14:paraId="5DBA3F64" w14:textId="71AD7BF2" w:rsidR="007D0FC9" w:rsidRPr="004E670A" w:rsidRDefault="004E670A" w:rsidP="007D0FC9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геометрических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2"/>
                <w:sz w:val="28"/>
                <w:lang w:val="ru-RU"/>
              </w:rPr>
              <w:t>фигур</w:t>
            </w:r>
          </w:p>
        </w:tc>
        <w:tc>
          <w:tcPr>
            <w:tcW w:w="3529" w:type="dxa"/>
          </w:tcPr>
          <w:p w14:paraId="4D1ECBD3" w14:textId="77777777" w:rsidR="007D0FC9" w:rsidRPr="006F3772" w:rsidRDefault="007D0FC9" w:rsidP="007D0FC9">
            <w:pPr>
              <w:pStyle w:val="TableParagraph"/>
              <w:spacing w:before="228"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«Обведи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точкам» Развивать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зрительно-моторную </w:t>
            </w:r>
            <w:r w:rsidRPr="006F3772">
              <w:rPr>
                <w:spacing w:val="-2"/>
                <w:sz w:val="28"/>
                <w:lang w:val="ru-RU"/>
              </w:rPr>
              <w:t>координацию.</w:t>
            </w:r>
          </w:p>
        </w:tc>
        <w:tc>
          <w:tcPr>
            <w:tcW w:w="1996" w:type="dxa"/>
          </w:tcPr>
          <w:p w14:paraId="317E3818" w14:textId="77777777" w:rsidR="007D0FC9" w:rsidRPr="00C1650B" w:rsidRDefault="007D0FC9" w:rsidP="007D0FC9">
            <w:pPr>
              <w:pStyle w:val="TableParagraph"/>
              <w:spacing w:line="312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7D0FC9" w14:paraId="367F6F91" w14:textId="77777777" w:rsidTr="00A20B70">
        <w:trPr>
          <w:trHeight w:val="2899"/>
        </w:trPr>
        <w:tc>
          <w:tcPr>
            <w:tcW w:w="851" w:type="dxa"/>
          </w:tcPr>
          <w:p w14:paraId="301B73EE" w14:textId="77777777" w:rsidR="007D0FC9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</w:t>
            </w:r>
          </w:p>
        </w:tc>
        <w:tc>
          <w:tcPr>
            <w:tcW w:w="994" w:type="dxa"/>
          </w:tcPr>
          <w:p w14:paraId="283B42AF" w14:textId="77777777" w:rsidR="007D0FC9" w:rsidRDefault="007D0FC9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0" w:type="dxa"/>
          </w:tcPr>
          <w:p w14:paraId="047A0985" w14:textId="77777777" w:rsidR="007D0FC9" w:rsidRPr="006F3772" w:rsidRDefault="007D0FC9" w:rsidP="007D0FC9">
            <w:pPr>
              <w:pStyle w:val="TableParagraph"/>
              <w:spacing w:line="360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Пальчиковая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гимнастика с </w:t>
            </w:r>
            <w:proofErr w:type="gramStart"/>
            <w:r w:rsidRPr="006F3772">
              <w:rPr>
                <w:sz w:val="28"/>
                <w:lang w:val="ru-RU"/>
              </w:rPr>
              <w:t>речевым</w:t>
            </w:r>
            <w:proofErr w:type="gramEnd"/>
          </w:p>
          <w:p w14:paraId="58CBF3E7" w14:textId="77777777" w:rsidR="007D0FC9" w:rsidRPr="006F3772" w:rsidRDefault="007D0FC9" w:rsidP="007D0FC9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сопровождением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координации</w:t>
            </w:r>
          </w:p>
          <w:p w14:paraId="2358D4CA" w14:textId="77777777" w:rsidR="007D0FC9" w:rsidRPr="006F3772" w:rsidRDefault="007D0FC9" w:rsidP="007D0FC9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движений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рук</w:t>
            </w:r>
            <w:r w:rsidRPr="006F3772">
              <w:rPr>
                <w:spacing w:val="-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глаз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5"/>
                <w:sz w:val="28"/>
                <w:lang w:val="ru-RU"/>
              </w:rPr>
              <w:t>(по</w:t>
            </w:r>
            <w:proofErr w:type="gramEnd"/>
          </w:p>
          <w:p w14:paraId="21E80421" w14:textId="77777777" w:rsidR="007D0FC9" w:rsidRPr="006F3772" w:rsidRDefault="007D0FC9" w:rsidP="007D0FC9">
            <w:pPr>
              <w:pStyle w:val="TableParagraph"/>
              <w:spacing w:before="157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инструкции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педагога)</w:t>
            </w:r>
          </w:p>
        </w:tc>
        <w:tc>
          <w:tcPr>
            <w:tcW w:w="3529" w:type="dxa"/>
          </w:tcPr>
          <w:p w14:paraId="5CF3290C" w14:textId="77777777" w:rsidR="007D0FC9" w:rsidRPr="006F3772" w:rsidRDefault="007D0FC9" w:rsidP="007D0FC9">
            <w:pPr>
              <w:pStyle w:val="TableParagraph"/>
              <w:spacing w:line="360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моторику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руки, формировать</w:t>
            </w:r>
            <w:r w:rsidRPr="006F3772">
              <w:rPr>
                <w:spacing w:val="8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графические навыки. Синхронизировать работу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обеих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рук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(штриховка, </w:t>
            </w:r>
            <w:r w:rsidRPr="006F3772">
              <w:rPr>
                <w:spacing w:val="-2"/>
                <w:sz w:val="28"/>
                <w:lang w:val="ru-RU"/>
              </w:rPr>
              <w:t>нанизывание).</w:t>
            </w:r>
          </w:p>
        </w:tc>
        <w:tc>
          <w:tcPr>
            <w:tcW w:w="1996" w:type="dxa"/>
          </w:tcPr>
          <w:p w14:paraId="777AA100" w14:textId="77777777" w:rsidR="007D0FC9" w:rsidRPr="00C1650B" w:rsidRDefault="007D0FC9" w:rsidP="007D0FC9">
            <w:pPr>
              <w:pStyle w:val="TableParagraph"/>
              <w:spacing w:line="312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7D0FC9" w14:paraId="11F4AFD9" w14:textId="77777777" w:rsidTr="00A20B70">
        <w:trPr>
          <w:trHeight w:val="1931"/>
        </w:trPr>
        <w:tc>
          <w:tcPr>
            <w:tcW w:w="851" w:type="dxa"/>
          </w:tcPr>
          <w:p w14:paraId="51E7DD2D" w14:textId="77777777" w:rsidR="007D0FC9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994" w:type="dxa"/>
          </w:tcPr>
          <w:p w14:paraId="471CD679" w14:textId="77777777" w:rsidR="007D0FC9" w:rsidRDefault="007D0FC9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0" w:type="dxa"/>
          </w:tcPr>
          <w:p w14:paraId="385CB29B" w14:textId="77777777" w:rsidR="007D0FC9" w:rsidRPr="006F3772" w:rsidRDefault="007D0FC9" w:rsidP="007D0FC9">
            <w:pPr>
              <w:pStyle w:val="TableParagraph"/>
              <w:spacing w:line="360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Пальчиковая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гимнастика с </w:t>
            </w:r>
            <w:proofErr w:type="gramStart"/>
            <w:r w:rsidRPr="006F3772">
              <w:rPr>
                <w:sz w:val="28"/>
                <w:lang w:val="ru-RU"/>
              </w:rPr>
              <w:t>речевым</w:t>
            </w:r>
            <w:proofErr w:type="gramEnd"/>
          </w:p>
          <w:p w14:paraId="573CA532" w14:textId="77777777" w:rsidR="007D0FC9" w:rsidRPr="006F3772" w:rsidRDefault="007D0FC9" w:rsidP="007D0FC9">
            <w:pPr>
              <w:pStyle w:val="TableParagraph"/>
              <w:spacing w:line="348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сопровождением </w:t>
            </w:r>
            <w:r w:rsidRPr="006F3772">
              <w:rPr>
                <w:sz w:val="28"/>
                <w:lang w:val="ru-RU"/>
              </w:rPr>
              <w:t>Графический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диктант</w:t>
            </w:r>
          </w:p>
        </w:tc>
        <w:tc>
          <w:tcPr>
            <w:tcW w:w="3529" w:type="dxa"/>
          </w:tcPr>
          <w:p w14:paraId="4C9A548B" w14:textId="77777777" w:rsidR="007D0FC9" w:rsidRPr="006F3772" w:rsidRDefault="007D0FC9" w:rsidP="007D0FC9">
            <w:pPr>
              <w:pStyle w:val="TableParagraph"/>
              <w:spacing w:before="146"/>
              <w:ind w:left="0"/>
              <w:rPr>
                <w:sz w:val="28"/>
                <w:lang w:val="ru-RU"/>
              </w:rPr>
            </w:pPr>
          </w:p>
          <w:p w14:paraId="57AA291E" w14:textId="77777777" w:rsidR="007D0FC9" w:rsidRPr="006F3772" w:rsidRDefault="007D0FC9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Пальчиковая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гимнастика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 речевым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сопровождением.</w:t>
            </w:r>
          </w:p>
        </w:tc>
        <w:tc>
          <w:tcPr>
            <w:tcW w:w="1996" w:type="dxa"/>
          </w:tcPr>
          <w:p w14:paraId="35F84ED2" w14:textId="77777777" w:rsidR="007D0FC9" w:rsidRPr="00C1650B" w:rsidRDefault="007D0FC9" w:rsidP="007D0FC9">
            <w:pPr>
              <w:pStyle w:val="TableParagraph"/>
              <w:spacing w:line="312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7D0FC9" w14:paraId="5B24DC79" w14:textId="77777777" w:rsidTr="00A20B70">
        <w:trPr>
          <w:trHeight w:val="2414"/>
        </w:trPr>
        <w:tc>
          <w:tcPr>
            <w:tcW w:w="851" w:type="dxa"/>
          </w:tcPr>
          <w:p w14:paraId="730ADE56" w14:textId="77777777" w:rsidR="007D0FC9" w:rsidRPr="00A20B70" w:rsidRDefault="00A20B70" w:rsidP="00A20B70">
            <w:pPr>
              <w:pStyle w:val="TableParagraph"/>
              <w:ind w:left="0" w:right="14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994" w:type="dxa"/>
          </w:tcPr>
          <w:p w14:paraId="03008687" w14:textId="77777777" w:rsidR="007D0FC9" w:rsidRDefault="007D0FC9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0" w:type="dxa"/>
          </w:tcPr>
          <w:p w14:paraId="46359121" w14:textId="77777777" w:rsidR="007D0FC9" w:rsidRPr="006F3772" w:rsidRDefault="007D0FC9" w:rsidP="007D0FC9">
            <w:pPr>
              <w:pStyle w:val="TableParagraph"/>
              <w:spacing w:line="360" w:lineRule="auto"/>
              <w:ind w:right="488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Упражнения на синхронность работы обеих рук (работа со шнуром,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нанизывание</w:t>
            </w:r>
            <w:proofErr w:type="gramEnd"/>
          </w:p>
          <w:p w14:paraId="100D7FA7" w14:textId="77777777" w:rsidR="007D0FC9" w:rsidRDefault="007D0FC9" w:rsidP="007D0FC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бус)</w:t>
            </w:r>
          </w:p>
        </w:tc>
        <w:tc>
          <w:tcPr>
            <w:tcW w:w="3529" w:type="dxa"/>
          </w:tcPr>
          <w:p w14:paraId="70E6D9EB" w14:textId="77777777" w:rsidR="007D0FC9" w:rsidRPr="006F3772" w:rsidRDefault="007D0FC9" w:rsidP="007D0FC9">
            <w:pPr>
              <w:pStyle w:val="TableParagraph"/>
              <w:spacing w:before="146"/>
              <w:ind w:left="0"/>
              <w:rPr>
                <w:sz w:val="28"/>
                <w:lang w:val="ru-RU"/>
              </w:rPr>
            </w:pPr>
          </w:p>
          <w:p w14:paraId="63430BAC" w14:textId="77777777" w:rsidR="007D0FC9" w:rsidRPr="006F3772" w:rsidRDefault="007D0FC9" w:rsidP="007D0FC9">
            <w:pPr>
              <w:pStyle w:val="TableParagraph"/>
              <w:spacing w:line="360" w:lineRule="auto"/>
              <w:ind w:left="111" w:right="975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 моторику руки, формировать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графические </w:t>
            </w:r>
            <w:r w:rsidRPr="006F3772">
              <w:rPr>
                <w:spacing w:val="-2"/>
                <w:sz w:val="28"/>
                <w:lang w:val="ru-RU"/>
              </w:rPr>
              <w:t>навыки.</w:t>
            </w:r>
          </w:p>
        </w:tc>
        <w:tc>
          <w:tcPr>
            <w:tcW w:w="1996" w:type="dxa"/>
          </w:tcPr>
          <w:p w14:paraId="1E23B6B4" w14:textId="77777777" w:rsidR="007D0FC9" w:rsidRPr="00C1650B" w:rsidRDefault="007D0FC9" w:rsidP="007D0FC9">
            <w:pPr>
              <w:pStyle w:val="TableParagraph"/>
              <w:spacing w:line="312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7D0FC9" w14:paraId="2EE8119E" w14:textId="77777777" w:rsidTr="00A20B70">
        <w:trPr>
          <w:trHeight w:val="966"/>
        </w:trPr>
        <w:tc>
          <w:tcPr>
            <w:tcW w:w="851" w:type="dxa"/>
          </w:tcPr>
          <w:p w14:paraId="302AF9EE" w14:textId="77777777" w:rsidR="007D0FC9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994" w:type="dxa"/>
          </w:tcPr>
          <w:p w14:paraId="7BC2EF7B" w14:textId="77777777" w:rsidR="007D0FC9" w:rsidRDefault="007D0FC9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0" w:type="dxa"/>
          </w:tcPr>
          <w:p w14:paraId="006A4197" w14:textId="77777777" w:rsidR="007D0FC9" w:rsidRDefault="007D0FC9" w:rsidP="007D0FC9">
            <w:pPr>
              <w:pStyle w:val="TableParagraph"/>
              <w:spacing w:line="355" w:lineRule="auto"/>
              <w:ind w:right="91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точности </w:t>
            </w:r>
            <w:r>
              <w:rPr>
                <w:spacing w:val="-2"/>
                <w:sz w:val="28"/>
              </w:rPr>
              <w:t>движений</w:t>
            </w:r>
          </w:p>
        </w:tc>
        <w:tc>
          <w:tcPr>
            <w:tcW w:w="3529" w:type="dxa"/>
          </w:tcPr>
          <w:p w14:paraId="0762F3BC" w14:textId="77777777" w:rsidR="007D0FC9" w:rsidRPr="006F3772" w:rsidRDefault="007D0FC9" w:rsidP="007D0FC9">
            <w:pPr>
              <w:pStyle w:val="TableParagraph"/>
              <w:spacing w:line="355" w:lineRule="auto"/>
              <w:ind w:left="111" w:right="775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целенаправленным действиям по инструкции</w:t>
            </w:r>
          </w:p>
        </w:tc>
        <w:tc>
          <w:tcPr>
            <w:tcW w:w="1996" w:type="dxa"/>
          </w:tcPr>
          <w:p w14:paraId="7A2D1769" w14:textId="77777777" w:rsidR="007D0FC9" w:rsidRPr="00C1650B" w:rsidRDefault="007D0FC9" w:rsidP="007D0FC9">
            <w:pPr>
              <w:pStyle w:val="TableParagraph"/>
              <w:spacing w:line="312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</w:tbl>
    <w:p w14:paraId="17F89D03" w14:textId="77777777" w:rsidR="007D0FC9" w:rsidRDefault="007D0FC9" w:rsidP="007D0FC9">
      <w:pPr>
        <w:pStyle w:val="TableParagraph"/>
        <w:spacing w:line="312" w:lineRule="exact"/>
        <w:jc w:val="center"/>
        <w:rPr>
          <w:sz w:val="28"/>
        </w:rPr>
        <w:sectPr w:rsidR="007D0FC9" w:rsidSect="00B40B21"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3260"/>
        <w:gridCol w:w="3544"/>
        <w:gridCol w:w="1985"/>
      </w:tblGrid>
      <w:tr w:rsidR="00A20B70" w14:paraId="4A1E8252" w14:textId="77777777" w:rsidTr="00A20B70">
        <w:trPr>
          <w:trHeight w:val="967"/>
        </w:trPr>
        <w:tc>
          <w:tcPr>
            <w:tcW w:w="851" w:type="dxa"/>
          </w:tcPr>
          <w:p w14:paraId="37AC41ED" w14:textId="77777777" w:rsidR="00A20B70" w:rsidRPr="00C1650B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992" w:type="dxa"/>
          </w:tcPr>
          <w:p w14:paraId="6669DFA9" w14:textId="77777777" w:rsidR="00A20B70" w:rsidRPr="00C1650B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260" w:type="dxa"/>
          </w:tcPr>
          <w:p w14:paraId="06B649F0" w14:textId="77777777" w:rsidR="00A20B70" w:rsidRPr="00C1650B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544" w:type="dxa"/>
          </w:tcPr>
          <w:p w14:paraId="1A3F331D" w14:textId="77777777" w:rsidR="00A20B70" w:rsidRPr="006F3772" w:rsidRDefault="00A20B70" w:rsidP="007D0FC9">
            <w:pPr>
              <w:pStyle w:val="TableParagraph"/>
              <w:spacing w:line="355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педагога,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состоящих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из нескольких действий</w:t>
            </w:r>
          </w:p>
        </w:tc>
        <w:tc>
          <w:tcPr>
            <w:tcW w:w="1985" w:type="dxa"/>
          </w:tcPr>
          <w:p w14:paraId="0598987C" w14:textId="77777777" w:rsidR="00A20B70" w:rsidRPr="006F3772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A20B70" w14:paraId="1EC871EC" w14:textId="77777777" w:rsidTr="00A20B70">
        <w:trPr>
          <w:trHeight w:val="1931"/>
        </w:trPr>
        <w:tc>
          <w:tcPr>
            <w:tcW w:w="851" w:type="dxa"/>
          </w:tcPr>
          <w:p w14:paraId="0F7A6340" w14:textId="77777777" w:rsidR="00A20B70" w:rsidRPr="006F3772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992" w:type="dxa"/>
          </w:tcPr>
          <w:p w14:paraId="653E5175" w14:textId="77777777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260" w:type="dxa"/>
          </w:tcPr>
          <w:p w14:paraId="22C7F316" w14:textId="77777777" w:rsidR="00A20B70" w:rsidRPr="006F3772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14:paraId="6BC556F3" w14:textId="77777777" w:rsidR="00A20B70" w:rsidRPr="006F3772" w:rsidRDefault="00A20B70" w:rsidP="007D0FC9">
            <w:pPr>
              <w:pStyle w:val="TableParagraph"/>
              <w:spacing w:before="59"/>
              <w:ind w:left="0"/>
              <w:rPr>
                <w:sz w:val="28"/>
                <w:lang w:val="ru-RU"/>
              </w:rPr>
            </w:pPr>
          </w:p>
          <w:p w14:paraId="0CA59ED1" w14:textId="32DB923B" w:rsidR="00A20B70" w:rsidRPr="004E670A" w:rsidRDefault="004E670A" w:rsidP="007D0FC9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Графический диктант</w:t>
            </w:r>
          </w:p>
        </w:tc>
        <w:tc>
          <w:tcPr>
            <w:tcW w:w="3544" w:type="dxa"/>
          </w:tcPr>
          <w:p w14:paraId="48CA7930" w14:textId="602B9AEE" w:rsidR="00A20B70" w:rsidRPr="006F3772" w:rsidRDefault="00A20B70" w:rsidP="007D0FC9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Выполнять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графический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диктант</w:t>
            </w:r>
            <w:r w:rsidR="004E670A">
              <w:rPr>
                <w:sz w:val="28"/>
                <w:lang w:val="ru-RU"/>
              </w:rPr>
              <w:t xml:space="preserve">. </w:t>
            </w:r>
            <w:r w:rsidRPr="006F3772">
              <w:rPr>
                <w:sz w:val="28"/>
                <w:lang w:val="ru-RU"/>
              </w:rPr>
              <w:t>Развивать моторику руки, формировать графические</w:t>
            </w:r>
          </w:p>
          <w:p w14:paraId="1A98084C" w14:textId="23CE44E9" w:rsidR="00A20B70" w:rsidRPr="004E670A" w:rsidRDefault="004E670A" w:rsidP="007D0FC9">
            <w:pPr>
              <w:pStyle w:val="TableParagraph"/>
              <w:spacing w:line="299" w:lineRule="exact"/>
              <w:ind w:left="111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Навыки.</w:t>
            </w:r>
          </w:p>
        </w:tc>
        <w:tc>
          <w:tcPr>
            <w:tcW w:w="1985" w:type="dxa"/>
          </w:tcPr>
          <w:p w14:paraId="558307A0" w14:textId="389935E1" w:rsidR="00A20B70" w:rsidRDefault="00A20B70" w:rsidP="007D0FC9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</w:p>
        </w:tc>
      </w:tr>
      <w:tr w:rsidR="00A20B70" w14:paraId="4861E585" w14:textId="77777777" w:rsidTr="00A20B70">
        <w:trPr>
          <w:trHeight w:val="482"/>
        </w:trPr>
        <w:tc>
          <w:tcPr>
            <w:tcW w:w="851" w:type="dxa"/>
          </w:tcPr>
          <w:p w14:paraId="0AC73AB0" w14:textId="77777777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992" w:type="dxa"/>
          </w:tcPr>
          <w:p w14:paraId="18231E26" w14:textId="77777777" w:rsidR="00A20B70" w:rsidRDefault="00A20B70" w:rsidP="007D0FC9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260" w:type="dxa"/>
          </w:tcPr>
          <w:p w14:paraId="164851BA" w14:textId="2816E8FC" w:rsidR="00A20B70" w:rsidRPr="004E670A" w:rsidRDefault="004E670A" w:rsidP="007D0FC9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Графический диктант</w:t>
            </w:r>
          </w:p>
        </w:tc>
        <w:tc>
          <w:tcPr>
            <w:tcW w:w="3544" w:type="dxa"/>
          </w:tcPr>
          <w:p w14:paraId="6F740FB4" w14:textId="77777777" w:rsidR="00A20B70" w:rsidRDefault="00A20B70" w:rsidP="007D0FC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1985" w:type="dxa"/>
          </w:tcPr>
          <w:p w14:paraId="528B6300" w14:textId="77777777" w:rsidR="00A20B70" w:rsidRDefault="00A20B70" w:rsidP="007D0FC9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</w:p>
        </w:tc>
      </w:tr>
      <w:tr w:rsidR="00A20B70" w14:paraId="6EB9BFD6" w14:textId="77777777" w:rsidTr="00A20B70">
        <w:trPr>
          <w:trHeight w:val="482"/>
        </w:trPr>
        <w:tc>
          <w:tcPr>
            <w:tcW w:w="1843" w:type="dxa"/>
            <w:gridSpan w:val="2"/>
          </w:tcPr>
          <w:p w14:paraId="6EAEF615" w14:textId="77777777" w:rsidR="00A20B70" w:rsidRPr="006F3772" w:rsidRDefault="00A20B70" w:rsidP="007D0FC9">
            <w:pPr>
              <w:pStyle w:val="TableParagraph"/>
              <w:spacing w:line="312" w:lineRule="exact"/>
              <w:ind w:left="16" w:right="5"/>
              <w:jc w:val="center"/>
              <w:rPr>
                <w:sz w:val="28"/>
              </w:rPr>
            </w:pPr>
          </w:p>
        </w:tc>
        <w:tc>
          <w:tcPr>
            <w:tcW w:w="8789" w:type="dxa"/>
            <w:gridSpan w:val="3"/>
          </w:tcPr>
          <w:p w14:paraId="49236A81" w14:textId="77777777" w:rsidR="00A20B70" w:rsidRPr="006F3772" w:rsidRDefault="00A20B70" w:rsidP="00A20B70">
            <w:pPr>
              <w:pStyle w:val="TableParagraph"/>
              <w:spacing w:line="312" w:lineRule="exact"/>
              <w:ind w:left="0" w:right="5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2.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произвольного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(1</w:t>
            </w:r>
            <w:r>
              <w:rPr>
                <w:sz w:val="28"/>
                <w:lang w:val="ru-RU"/>
              </w:rPr>
              <w:t>3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A20B70" w14:paraId="31CC18CA" w14:textId="77777777" w:rsidTr="00A20B70">
        <w:trPr>
          <w:trHeight w:val="1449"/>
        </w:trPr>
        <w:tc>
          <w:tcPr>
            <w:tcW w:w="851" w:type="dxa"/>
          </w:tcPr>
          <w:p w14:paraId="670160F0" w14:textId="036AD292" w:rsidR="00A20B70" w:rsidRPr="006F3772" w:rsidRDefault="00C1650B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10</w:t>
            </w:r>
          </w:p>
        </w:tc>
        <w:tc>
          <w:tcPr>
            <w:tcW w:w="992" w:type="dxa"/>
          </w:tcPr>
          <w:p w14:paraId="3AF0BC1E" w14:textId="77777777" w:rsidR="00A20B70" w:rsidRPr="00A20B70" w:rsidRDefault="00A20B70" w:rsidP="007D0FC9">
            <w:pPr>
              <w:pStyle w:val="TableParagraph"/>
              <w:spacing w:before="141"/>
              <w:ind w:left="0"/>
              <w:rPr>
                <w:sz w:val="28"/>
                <w:lang w:val="ru-RU"/>
              </w:rPr>
            </w:pPr>
          </w:p>
        </w:tc>
        <w:tc>
          <w:tcPr>
            <w:tcW w:w="3260" w:type="dxa"/>
          </w:tcPr>
          <w:p w14:paraId="406D9813" w14:textId="77777777" w:rsidR="00A20B70" w:rsidRPr="006F3772" w:rsidRDefault="00A20B70" w:rsidP="007D0FC9">
            <w:pPr>
              <w:pStyle w:val="TableParagraph"/>
              <w:spacing w:before="141"/>
              <w:ind w:left="0"/>
              <w:rPr>
                <w:sz w:val="28"/>
                <w:lang w:val="ru-RU"/>
              </w:rPr>
            </w:pPr>
          </w:p>
          <w:p w14:paraId="476FEE30" w14:textId="77777777" w:rsidR="00A20B70" w:rsidRDefault="00A20B70" w:rsidP="007D0FC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лабиринты</w:t>
            </w:r>
          </w:p>
        </w:tc>
        <w:tc>
          <w:tcPr>
            <w:tcW w:w="3544" w:type="dxa"/>
          </w:tcPr>
          <w:p w14:paraId="2C1186BF" w14:textId="77777777" w:rsidR="00A20B70" w:rsidRPr="006F3772" w:rsidRDefault="00A20B70" w:rsidP="007D0FC9">
            <w:pPr>
              <w:pStyle w:val="TableParagraph"/>
              <w:spacing w:line="317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зрительное</w:t>
            </w:r>
          </w:p>
          <w:p w14:paraId="376B2906" w14:textId="77777777" w:rsidR="00A20B70" w:rsidRPr="006F3772" w:rsidRDefault="00A20B70" w:rsidP="007D0FC9">
            <w:pPr>
              <w:pStyle w:val="TableParagraph"/>
              <w:spacing w:before="3" w:line="480" w:lineRule="atLeast"/>
              <w:ind w:left="111" w:right="987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восприятие,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произвольное </w:t>
            </w:r>
            <w:r w:rsidRPr="006F3772">
              <w:rPr>
                <w:spacing w:val="-2"/>
                <w:sz w:val="28"/>
                <w:lang w:val="ru-RU"/>
              </w:rPr>
              <w:t>внимание</w:t>
            </w:r>
          </w:p>
        </w:tc>
        <w:tc>
          <w:tcPr>
            <w:tcW w:w="1985" w:type="dxa"/>
          </w:tcPr>
          <w:p w14:paraId="2511AAA4" w14:textId="77777777" w:rsidR="00A20B70" w:rsidRPr="00C1650B" w:rsidRDefault="00A20B70" w:rsidP="00A20B70">
            <w:pPr>
              <w:pStyle w:val="TableParagraph"/>
              <w:tabs>
                <w:tab w:val="left" w:pos="900"/>
                <w:tab w:val="center" w:pos="993"/>
              </w:tabs>
              <w:spacing w:line="310" w:lineRule="exact"/>
              <w:ind w:left="12"/>
              <w:rPr>
                <w:sz w:val="28"/>
                <w:lang w:val="ru-RU"/>
              </w:rPr>
            </w:pPr>
          </w:p>
        </w:tc>
      </w:tr>
      <w:tr w:rsidR="00A20B70" w14:paraId="26B33B41" w14:textId="77777777" w:rsidTr="00A20B70">
        <w:trPr>
          <w:trHeight w:val="481"/>
        </w:trPr>
        <w:tc>
          <w:tcPr>
            <w:tcW w:w="851" w:type="dxa"/>
          </w:tcPr>
          <w:p w14:paraId="7DDFD499" w14:textId="52BF3D8E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C1650B">
              <w:rPr>
                <w:sz w:val="28"/>
                <w:lang w:val="ru-RU"/>
              </w:rPr>
              <w:t>1</w:t>
            </w:r>
          </w:p>
        </w:tc>
        <w:tc>
          <w:tcPr>
            <w:tcW w:w="992" w:type="dxa"/>
          </w:tcPr>
          <w:p w14:paraId="0EEBDBE9" w14:textId="77777777" w:rsidR="00A20B70" w:rsidRDefault="00A20B70" w:rsidP="007D0FC9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260" w:type="dxa"/>
          </w:tcPr>
          <w:p w14:paraId="09602388" w14:textId="77777777" w:rsidR="00A20B70" w:rsidRDefault="00A20B70" w:rsidP="007D0FC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«Найди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отличия»</w:t>
            </w:r>
          </w:p>
        </w:tc>
        <w:tc>
          <w:tcPr>
            <w:tcW w:w="3544" w:type="dxa"/>
          </w:tcPr>
          <w:p w14:paraId="483FE07D" w14:textId="77777777" w:rsidR="00A20B70" w:rsidRDefault="00A20B70" w:rsidP="007D0FC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сравнению</w:t>
            </w:r>
          </w:p>
        </w:tc>
        <w:tc>
          <w:tcPr>
            <w:tcW w:w="1985" w:type="dxa"/>
          </w:tcPr>
          <w:p w14:paraId="5593EB35" w14:textId="77777777" w:rsidR="00A20B70" w:rsidRDefault="00A20B70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A20B70" w14:paraId="1D8D87F6" w14:textId="77777777" w:rsidTr="00A20B70">
        <w:trPr>
          <w:trHeight w:val="481"/>
        </w:trPr>
        <w:tc>
          <w:tcPr>
            <w:tcW w:w="851" w:type="dxa"/>
          </w:tcPr>
          <w:p w14:paraId="44F4EEC6" w14:textId="3425B76C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C1650B">
              <w:rPr>
                <w:sz w:val="28"/>
                <w:lang w:val="ru-RU"/>
              </w:rPr>
              <w:t>2</w:t>
            </w:r>
          </w:p>
        </w:tc>
        <w:tc>
          <w:tcPr>
            <w:tcW w:w="992" w:type="dxa"/>
          </w:tcPr>
          <w:p w14:paraId="03790AAF" w14:textId="77777777" w:rsidR="00A20B70" w:rsidRDefault="00A20B70" w:rsidP="007D0FC9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260" w:type="dxa"/>
          </w:tcPr>
          <w:p w14:paraId="559B8C80" w14:textId="77777777" w:rsidR="00A20B70" w:rsidRDefault="00A20B70" w:rsidP="007D0FC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«Найди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отличия»</w:t>
            </w:r>
          </w:p>
        </w:tc>
        <w:tc>
          <w:tcPr>
            <w:tcW w:w="3544" w:type="dxa"/>
          </w:tcPr>
          <w:p w14:paraId="4B69FBCB" w14:textId="77777777" w:rsidR="00A20B70" w:rsidRDefault="00A20B70" w:rsidP="007D0FC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сравнению</w:t>
            </w:r>
          </w:p>
        </w:tc>
        <w:tc>
          <w:tcPr>
            <w:tcW w:w="1985" w:type="dxa"/>
          </w:tcPr>
          <w:p w14:paraId="3BED66CD" w14:textId="77777777" w:rsidR="00A20B70" w:rsidRDefault="00A20B70" w:rsidP="007D0FC9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</w:rPr>
            </w:pPr>
          </w:p>
        </w:tc>
      </w:tr>
      <w:tr w:rsidR="00A20B70" w14:paraId="28207BF6" w14:textId="77777777" w:rsidTr="00A20B70">
        <w:trPr>
          <w:trHeight w:val="966"/>
        </w:trPr>
        <w:tc>
          <w:tcPr>
            <w:tcW w:w="851" w:type="dxa"/>
          </w:tcPr>
          <w:p w14:paraId="59A5B8C4" w14:textId="179B13B7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C1650B">
              <w:rPr>
                <w:sz w:val="28"/>
                <w:lang w:val="ru-RU"/>
              </w:rPr>
              <w:t>3</w:t>
            </w:r>
          </w:p>
        </w:tc>
        <w:tc>
          <w:tcPr>
            <w:tcW w:w="992" w:type="dxa"/>
          </w:tcPr>
          <w:p w14:paraId="45AE0D39" w14:textId="77777777" w:rsidR="00A20B70" w:rsidRPr="006F3772" w:rsidRDefault="00A20B70" w:rsidP="007D0FC9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260" w:type="dxa"/>
          </w:tcPr>
          <w:p w14:paraId="413E0B44" w14:textId="77777777" w:rsidR="00A20B70" w:rsidRPr="006F3772" w:rsidRDefault="00A20B70" w:rsidP="007D0FC9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5"/>
                <w:sz w:val="28"/>
                <w:lang w:val="ru-RU"/>
              </w:rPr>
              <w:t>его</w:t>
            </w:r>
          </w:p>
          <w:p w14:paraId="0442F517" w14:textId="77777777" w:rsidR="00A20B70" w:rsidRPr="006F3772" w:rsidRDefault="00A20B70" w:rsidP="007D0FC9">
            <w:pPr>
              <w:pStyle w:val="TableParagraph"/>
              <w:spacing w:before="15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3544" w:type="dxa"/>
          </w:tcPr>
          <w:p w14:paraId="17C12E7A" w14:textId="77777777" w:rsidR="00A20B70" w:rsidRDefault="00A20B70" w:rsidP="007D0FC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«Шульте»</w:t>
            </w:r>
          </w:p>
        </w:tc>
        <w:tc>
          <w:tcPr>
            <w:tcW w:w="1985" w:type="dxa"/>
          </w:tcPr>
          <w:p w14:paraId="6920BDDB" w14:textId="77777777" w:rsidR="00A20B70" w:rsidRDefault="00A20B70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A20B70" w14:paraId="3237E25D" w14:textId="77777777" w:rsidTr="00A20B70">
        <w:trPr>
          <w:trHeight w:val="967"/>
        </w:trPr>
        <w:tc>
          <w:tcPr>
            <w:tcW w:w="851" w:type="dxa"/>
          </w:tcPr>
          <w:p w14:paraId="01405A72" w14:textId="1FF3F902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C1650B">
              <w:rPr>
                <w:sz w:val="28"/>
                <w:lang w:val="ru-RU"/>
              </w:rPr>
              <w:t>4</w:t>
            </w:r>
          </w:p>
        </w:tc>
        <w:tc>
          <w:tcPr>
            <w:tcW w:w="992" w:type="dxa"/>
          </w:tcPr>
          <w:p w14:paraId="1CDA853B" w14:textId="77777777" w:rsidR="00A20B70" w:rsidRDefault="00A20B70" w:rsidP="007D0FC9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3260" w:type="dxa"/>
          </w:tcPr>
          <w:p w14:paraId="0635FCA8" w14:textId="77777777" w:rsidR="00A20B70" w:rsidRDefault="00A20B70" w:rsidP="007D0FC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14:paraId="602A7E4D" w14:textId="77777777" w:rsidR="00A20B70" w:rsidRDefault="00A20B70" w:rsidP="007D0FC9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внимательности</w:t>
            </w:r>
          </w:p>
        </w:tc>
        <w:tc>
          <w:tcPr>
            <w:tcW w:w="3544" w:type="dxa"/>
          </w:tcPr>
          <w:p w14:paraId="593C3A2F" w14:textId="77777777" w:rsidR="00A20B70" w:rsidRDefault="00A20B70" w:rsidP="007D0FC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таблицы</w:t>
            </w:r>
          </w:p>
        </w:tc>
        <w:tc>
          <w:tcPr>
            <w:tcW w:w="1985" w:type="dxa"/>
          </w:tcPr>
          <w:p w14:paraId="7690F5F0" w14:textId="77777777" w:rsidR="00A20B70" w:rsidRDefault="00A20B70" w:rsidP="00A20B70">
            <w:pPr>
              <w:pStyle w:val="TableParagraph"/>
              <w:tabs>
                <w:tab w:val="left" w:pos="780"/>
                <w:tab w:val="center" w:pos="993"/>
              </w:tabs>
              <w:spacing w:line="308" w:lineRule="exact"/>
              <w:ind w:left="12" w:right="1"/>
              <w:rPr>
                <w:sz w:val="28"/>
              </w:rPr>
            </w:pPr>
            <w:r>
              <w:rPr>
                <w:spacing w:val="-5"/>
                <w:sz w:val="28"/>
              </w:rPr>
              <w:tab/>
            </w:r>
          </w:p>
        </w:tc>
      </w:tr>
      <w:tr w:rsidR="00A20B70" w14:paraId="03F61FAE" w14:textId="77777777" w:rsidTr="00A20B70">
        <w:trPr>
          <w:trHeight w:val="1444"/>
        </w:trPr>
        <w:tc>
          <w:tcPr>
            <w:tcW w:w="851" w:type="dxa"/>
          </w:tcPr>
          <w:p w14:paraId="24F3CC19" w14:textId="58BE22BC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C1650B">
              <w:rPr>
                <w:sz w:val="28"/>
                <w:lang w:val="ru-RU"/>
              </w:rPr>
              <w:t>5</w:t>
            </w:r>
          </w:p>
        </w:tc>
        <w:tc>
          <w:tcPr>
            <w:tcW w:w="992" w:type="dxa"/>
          </w:tcPr>
          <w:p w14:paraId="37E9AB68" w14:textId="77777777" w:rsidR="00A20B70" w:rsidRPr="006F3772" w:rsidRDefault="00A20B70" w:rsidP="007D0FC9">
            <w:pPr>
              <w:pStyle w:val="TableParagraph"/>
              <w:spacing w:line="360" w:lineRule="auto"/>
              <w:ind w:right="623"/>
              <w:rPr>
                <w:sz w:val="28"/>
              </w:rPr>
            </w:pPr>
          </w:p>
        </w:tc>
        <w:tc>
          <w:tcPr>
            <w:tcW w:w="3260" w:type="dxa"/>
          </w:tcPr>
          <w:p w14:paraId="1A6183D5" w14:textId="77777777" w:rsidR="00A20B70" w:rsidRPr="006F3772" w:rsidRDefault="00A20B70" w:rsidP="007D0FC9">
            <w:pPr>
              <w:pStyle w:val="TableParagraph"/>
              <w:spacing w:line="360" w:lineRule="auto"/>
              <w:ind w:right="623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и </w:t>
            </w:r>
            <w:proofErr w:type="gramStart"/>
            <w:r w:rsidRPr="006F3772">
              <w:rPr>
                <w:spacing w:val="-2"/>
                <w:sz w:val="28"/>
                <w:lang w:val="ru-RU"/>
              </w:rPr>
              <w:t>зрительно-моторной</w:t>
            </w:r>
            <w:proofErr w:type="gramEnd"/>
          </w:p>
          <w:p w14:paraId="2A0B4E0F" w14:textId="77777777" w:rsidR="00A20B70" w:rsidRPr="006F3772" w:rsidRDefault="00A20B70" w:rsidP="007D0FC9">
            <w:pPr>
              <w:pStyle w:val="TableParagraph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координации</w:t>
            </w:r>
          </w:p>
        </w:tc>
        <w:tc>
          <w:tcPr>
            <w:tcW w:w="3544" w:type="dxa"/>
          </w:tcPr>
          <w:p w14:paraId="0EBE5A76" w14:textId="77777777" w:rsidR="00A20B70" w:rsidRPr="006F3772" w:rsidRDefault="00A20B70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рисовать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одновременно двумя руками </w:t>
            </w:r>
            <w:proofErr w:type="gramStart"/>
            <w:r w:rsidRPr="006F3772">
              <w:rPr>
                <w:sz w:val="28"/>
                <w:lang w:val="ru-RU"/>
              </w:rPr>
              <w:t>разные</w:t>
            </w:r>
            <w:proofErr w:type="gramEnd"/>
          </w:p>
          <w:p w14:paraId="37A11F82" w14:textId="77777777" w:rsidR="00A20B70" w:rsidRDefault="00A20B70" w:rsidP="007D0FC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фигуры</w:t>
            </w:r>
          </w:p>
        </w:tc>
        <w:tc>
          <w:tcPr>
            <w:tcW w:w="1985" w:type="dxa"/>
          </w:tcPr>
          <w:p w14:paraId="3B42925F" w14:textId="77777777" w:rsidR="00A20B70" w:rsidRDefault="00A20B70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A20B70" w14:paraId="3C324F63" w14:textId="77777777" w:rsidTr="00A20B70">
        <w:trPr>
          <w:trHeight w:val="966"/>
        </w:trPr>
        <w:tc>
          <w:tcPr>
            <w:tcW w:w="851" w:type="dxa"/>
          </w:tcPr>
          <w:p w14:paraId="142A0F89" w14:textId="7BE95D3E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C1650B">
              <w:rPr>
                <w:sz w:val="28"/>
                <w:lang w:val="ru-RU"/>
              </w:rPr>
              <w:t>6</w:t>
            </w:r>
          </w:p>
        </w:tc>
        <w:tc>
          <w:tcPr>
            <w:tcW w:w="992" w:type="dxa"/>
          </w:tcPr>
          <w:p w14:paraId="2CA2AC86" w14:textId="77777777" w:rsidR="00A20B70" w:rsidRDefault="00A20B70" w:rsidP="007D0FC9">
            <w:pPr>
              <w:pStyle w:val="TableParagraph"/>
              <w:spacing w:line="355" w:lineRule="auto"/>
              <w:ind w:right="318"/>
              <w:rPr>
                <w:sz w:val="28"/>
              </w:rPr>
            </w:pPr>
          </w:p>
        </w:tc>
        <w:tc>
          <w:tcPr>
            <w:tcW w:w="3260" w:type="dxa"/>
          </w:tcPr>
          <w:p w14:paraId="77C15B88" w14:textId="77777777" w:rsidR="00A20B70" w:rsidRDefault="00A20B70" w:rsidP="007D0FC9">
            <w:pPr>
              <w:pStyle w:val="TableParagraph"/>
              <w:spacing w:line="355" w:lineRule="auto"/>
              <w:ind w:right="31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концентрации </w:t>
            </w: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3544" w:type="dxa"/>
          </w:tcPr>
          <w:p w14:paraId="4FE15BDA" w14:textId="77777777" w:rsidR="00A20B70" w:rsidRDefault="00A20B70" w:rsidP="007D0FC9">
            <w:pPr>
              <w:pStyle w:val="TableParagraph"/>
              <w:spacing w:before="220"/>
              <w:ind w:left="111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«Найди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кота»</w:t>
            </w:r>
          </w:p>
        </w:tc>
        <w:tc>
          <w:tcPr>
            <w:tcW w:w="1985" w:type="dxa"/>
          </w:tcPr>
          <w:p w14:paraId="138DA652" w14:textId="77777777" w:rsidR="00A20B70" w:rsidRDefault="00A20B70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A20B70" w14:paraId="25ACEA62" w14:textId="77777777" w:rsidTr="00A20B70">
        <w:trPr>
          <w:trHeight w:val="966"/>
        </w:trPr>
        <w:tc>
          <w:tcPr>
            <w:tcW w:w="851" w:type="dxa"/>
          </w:tcPr>
          <w:p w14:paraId="711C5A42" w14:textId="38A4D25E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C1650B">
              <w:rPr>
                <w:sz w:val="28"/>
                <w:lang w:val="ru-RU"/>
              </w:rPr>
              <w:t>7</w:t>
            </w:r>
          </w:p>
        </w:tc>
        <w:tc>
          <w:tcPr>
            <w:tcW w:w="992" w:type="dxa"/>
          </w:tcPr>
          <w:p w14:paraId="67BF9940" w14:textId="77777777" w:rsidR="00A20B70" w:rsidRDefault="00A20B70" w:rsidP="007D0FC9">
            <w:pPr>
              <w:pStyle w:val="TableParagraph"/>
              <w:spacing w:line="352" w:lineRule="auto"/>
              <w:ind w:right="318"/>
              <w:rPr>
                <w:sz w:val="28"/>
              </w:rPr>
            </w:pPr>
          </w:p>
        </w:tc>
        <w:tc>
          <w:tcPr>
            <w:tcW w:w="3260" w:type="dxa"/>
          </w:tcPr>
          <w:p w14:paraId="3C670F15" w14:textId="77777777" w:rsidR="00A20B70" w:rsidRDefault="00A20B70" w:rsidP="007D0FC9">
            <w:pPr>
              <w:pStyle w:val="TableParagraph"/>
              <w:spacing w:line="352" w:lineRule="auto"/>
              <w:ind w:right="31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концентрации </w:t>
            </w: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3544" w:type="dxa"/>
          </w:tcPr>
          <w:p w14:paraId="58BA6282" w14:textId="77777777" w:rsidR="00A20B70" w:rsidRPr="006F3772" w:rsidRDefault="00A20B70" w:rsidP="007D0FC9">
            <w:pPr>
              <w:pStyle w:val="TableParagraph"/>
              <w:spacing w:line="352" w:lineRule="auto"/>
              <w:ind w:left="111" w:right="74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«Зашумленные предметы», «Что спрятано»</w:t>
            </w:r>
          </w:p>
        </w:tc>
        <w:tc>
          <w:tcPr>
            <w:tcW w:w="1985" w:type="dxa"/>
          </w:tcPr>
          <w:p w14:paraId="0161F2D1" w14:textId="77777777" w:rsidR="00A20B70" w:rsidRPr="00C1650B" w:rsidRDefault="00A20B70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A20B70" w14:paraId="4907E1D4" w14:textId="77777777" w:rsidTr="004E670A">
        <w:trPr>
          <w:trHeight w:val="1759"/>
        </w:trPr>
        <w:tc>
          <w:tcPr>
            <w:tcW w:w="851" w:type="dxa"/>
          </w:tcPr>
          <w:p w14:paraId="75A87CC1" w14:textId="76E2B936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C1650B">
              <w:rPr>
                <w:sz w:val="28"/>
                <w:lang w:val="ru-RU"/>
              </w:rPr>
              <w:t>8</w:t>
            </w:r>
          </w:p>
        </w:tc>
        <w:tc>
          <w:tcPr>
            <w:tcW w:w="992" w:type="dxa"/>
          </w:tcPr>
          <w:p w14:paraId="5BC6E492" w14:textId="77777777" w:rsidR="00A20B70" w:rsidRPr="006F3772" w:rsidRDefault="00A20B70" w:rsidP="007D0FC9">
            <w:pPr>
              <w:pStyle w:val="TableParagraph"/>
              <w:spacing w:before="38"/>
              <w:ind w:left="0"/>
              <w:rPr>
                <w:sz w:val="28"/>
              </w:rPr>
            </w:pPr>
          </w:p>
        </w:tc>
        <w:tc>
          <w:tcPr>
            <w:tcW w:w="3260" w:type="dxa"/>
          </w:tcPr>
          <w:p w14:paraId="783B9F36" w14:textId="77777777" w:rsidR="00A20B70" w:rsidRPr="006F3772" w:rsidRDefault="00A20B70" w:rsidP="007D0FC9">
            <w:pPr>
              <w:pStyle w:val="TableParagraph"/>
              <w:spacing w:before="38"/>
              <w:ind w:left="0"/>
              <w:rPr>
                <w:sz w:val="28"/>
                <w:lang w:val="ru-RU"/>
              </w:rPr>
            </w:pPr>
          </w:p>
          <w:p w14:paraId="2257C338" w14:textId="77777777" w:rsidR="00A20B70" w:rsidRPr="006F3772" w:rsidRDefault="00A20B70" w:rsidP="007D0FC9">
            <w:pPr>
              <w:pStyle w:val="TableParagraph"/>
              <w:spacing w:line="360" w:lineRule="auto"/>
              <w:ind w:right="470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Имитация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движений 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поз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(повадки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зверей, природных явлений)</w:t>
            </w:r>
          </w:p>
        </w:tc>
        <w:tc>
          <w:tcPr>
            <w:tcW w:w="3544" w:type="dxa"/>
          </w:tcPr>
          <w:p w14:paraId="1BE904B3" w14:textId="77777777" w:rsidR="00A20B70" w:rsidRPr="006F3772" w:rsidRDefault="00A20B70" w:rsidP="007D0FC9">
            <w:pPr>
              <w:pStyle w:val="TableParagraph"/>
              <w:spacing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Имитировать движение поз (повадки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животных,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природных </w:t>
            </w:r>
            <w:r w:rsidRPr="006F3772">
              <w:rPr>
                <w:spacing w:val="-2"/>
                <w:sz w:val="28"/>
                <w:lang w:val="ru-RU"/>
              </w:rPr>
              <w:t>явлений).</w:t>
            </w:r>
          </w:p>
        </w:tc>
        <w:tc>
          <w:tcPr>
            <w:tcW w:w="1985" w:type="dxa"/>
          </w:tcPr>
          <w:p w14:paraId="55661A32" w14:textId="77777777" w:rsidR="00A20B70" w:rsidRPr="00C1650B" w:rsidRDefault="00A20B70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A20B70" w14:paraId="44052368" w14:textId="77777777" w:rsidTr="004E670A">
        <w:trPr>
          <w:trHeight w:val="806"/>
        </w:trPr>
        <w:tc>
          <w:tcPr>
            <w:tcW w:w="851" w:type="dxa"/>
          </w:tcPr>
          <w:p w14:paraId="4E6F70E9" w14:textId="50F832BA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C1650B">
              <w:rPr>
                <w:sz w:val="28"/>
                <w:lang w:val="ru-RU"/>
              </w:rPr>
              <w:t>9</w:t>
            </w:r>
          </w:p>
        </w:tc>
        <w:tc>
          <w:tcPr>
            <w:tcW w:w="992" w:type="dxa"/>
          </w:tcPr>
          <w:p w14:paraId="244B6DE4" w14:textId="77777777" w:rsidR="00A20B70" w:rsidRPr="006F3772" w:rsidRDefault="00A20B70" w:rsidP="007D0FC9">
            <w:pPr>
              <w:pStyle w:val="TableParagraph"/>
              <w:spacing w:line="355" w:lineRule="auto"/>
              <w:rPr>
                <w:sz w:val="28"/>
              </w:rPr>
            </w:pPr>
          </w:p>
        </w:tc>
        <w:tc>
          <w:tcPr>
            <w:tcW w:w="3260" w:type="dxa"/>
          </w:tcPr>
          <w:p w14:paraId="7CC39619" w14:textId="77777777" w:rsidR="00A20B70" w:rsidRPr="006F3772" w:rsidRDefault="00A20B70" w:rsidP="007D0FC9">
            <w:pPr>
              <w:pStyle w:val="TableParagraph"/>
              <w:spacing w:line="355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его </w:t>
            </w: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3544" w:type="dxa"/>
          </w:tcPr>
          <w:p w14:paraId="766227DA" w14:textId="77777777" w:rsidR="00A20B70" w:rsidRDefault="00A20B70" w:rsidP="007D0FC9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«Шульте»</w:t>
            </w:r>
          </w:p>
        </w:tc>
        <w:tc>
          <w:tcPr>
            <w:tcW w:w="1985" w:type="dxa"/>
          </w:tcPr>
          <w:p w14:paraId="2E9FD041" w14:textId="77777777" w:rsidR="00A20B70" w:rsidRDefault="00A20B70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A20B70" w14:paraId="310319B0" w14:textId="77777777" w:rsidTr="00C1650B">
        <w:trPr>
          <w:trHeight w:val="2896"/>
        </w:trPr>
        <w:tc>
          <w:tcPr>
            <w:tcW w:w="851" w:type="dxa"/>
          </w:tcPr>
          <w:p w14:paraId="3EDBFA3C" w14:textId="20405023" w:rsidR="00A20B70" w:rsidRPr="00C1650B" w:rsidRDefault="00C1650B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20</w:t>
            </w:r>
          </w:p>
        </w:tc>
        <w:tc>
          <w:tcPr>
            <w:tcW w:w="992" w:type="dxa"/>
          </w:tcPr>
          <w:p w14:paraId="181BB3D4" w14:textId="77777777" w:rsidR="00A20B70" w:rsidRDefault="00A20B70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0" w:type="dxa"/>
          </w:tcPr>
          <w:p w14:paraId="79CE924C" w14:textId="77777777" w:rsidR="00A20B70" w:rsidRPr="006F3772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14:paraId="04CF55FD" w14:textId="77777777" w:rsidR="00A20B70" w:rsidRPr="006F3772" w:rsidRDefault="00A20B70" w:rsidP="007D0FC9">
            <w:pPr>
              <w:pStyle w:val="TableParagraph"/>
              <w:spacing w:before="62"/>
              <w:ind w:left="0"/>
              <w:rPr>
                <w:sz w:val="28"/>
                <w:lang w:val="ru-RU"/>
              </w:rPr>
            </w:pPr>
          </w:p>
          <w:p w14:paraId="21227F70" w14:textId="77777777" w:rsidR="00A20B70" w:rsidRPr="006F3772" w:rsidRDefault="00A20B70" w:rsidP="007D0FC9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концентрации внимания и его </w:t>
            </w: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3544" w:type="dxa"/>
          </w:tcPr>
          <w:p w14:paraId="437FABD4" w14:textId="77777777" w:rsidR="00A20B70" w:rsidRPr="006F3772" w:rsidRDefault="00A20B70" w:rsidP="007D0FC9">
            <w:pPr>
              <w:pStyle w:val="TableParagraph"/>
              <w:spacing w:line="310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Упражнение</w:t>
            </w:r>
          </w:p>
          <w:p w14:paraId="13EFAA14" w14:textId="77777777" w:rsidR="00A20B70" w:rsidRPr="006F3772" w:rsidRDefault="00A20B70" w:rsidP="007D0FC9">
            <w:pPr>
              <w:pStyle w:val="TableParagraph"/>
              <w:spacing w:before="151" w:line="360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«Последовательности». Обучать целенаправленным действиям, увеличивать концентрацию и переключаемость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произвольного </w:t>
            </w:r>
            <w:r w:rsidRPr="006F3772">
              <w:rPr>
                <w:spacing w:val="-2"/>
                <w:sz w:val="28"/>
                <w:lang w:val="ru-RU"/>
              </w:rPr>
              <w:t>внимания.</w:t>
            </w:r>
          </w:p>
        </w:tc>
        <w:tc>
          <w:tcPr>
            <w:tcW w:w="1985" w:type="dxa"/>
          </w:tcPr>
          <w:p w14:paraId="6C5C6E5F" w14:textId="77777777" w:rsidR="00A20B70" w:rsidRPr="00C1650B" w:rsidRDefault="00A20B70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A20B70" w14:paraId="6EBE3B6F" w14:textId="77777777" w:rsidTr="00C1650B">
        <w:trPr>
          <w:trHeight w:val="967"/>
        </w:trPr>
        <w:tc>
          <w:tcPr>
            <w:tcW w:w="851" w:type="dxa"/>
          </w:tcPr>
          <w:p w14:paraId="5EFD536C" w14:textId="240D2E2A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C1650B">
              <w:rPr>
                <w:sz w:val="28"/>
                <w:lang w:val="ru-RU"/>
              </w:rPr>
              <w:t>1</w:t>
            </w:r>
          </w:p>
        </w:tc>
        <w:tc>
          <w:tcPr>
            <w:tcW w:w="992" w:type="dxa"/>
          </w:tcPr>
          <w:p w14:paraId="377631F3" w14:textId="77777777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260" w:type="dxa"/>
          </w:tcPr>
          <w:p w14:paraId="4C66F757" w14:textId="77777777" w:rsidR="00A20B70" w:rsidRDefault="00A20B70" w:rsidP="007D0FC9">
            <w:pPr>
              <w:pStyle w:val="TableParagraph"/>
              <w:spacing w:line="355" w:lineRule="auto"/>
              <w:ind w:right="31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концентрации </w:t>
            </w: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3544" w:type="dxa"/>
          </w:tcPr>
          <w:p w14:paraId="252BAA0F" w14:textId="77777777" w:rsidR="00A20B70" w:rsidRDefault="00A20B70" w:rsidP="007D0FC9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«Сравни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картинки»</w:t>
            </w:r>
          </w:p>
        </w:tc>
        <w:tc>
          <w:tcPr>
            <w:tcW w:w="1985" w:type="dxa"/>
          </w:tcPr>
          <w:p w14:paraId="1727D90B" w14:textId="77777777" w:rsidR="00A20B70" w:rsidRDefault="00A20B70" w:rsidP="007D0FC9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</w:p>
        </w:tc>
      </w:tr>
      <w:tr w:rsidR="00A20B70" w14:paraId="46AB9427" w14:textId="77777777" w:rsidTr="00C1650B">
        <w:trPr>
          <w:trHeight w:val="966"/>
        </w:trPr>
        <w:tc>
          <w:tcPr>
            <w:tcW w:w="851" w:type="dxa"/>
          </w:tcPr>
          <w:p w14:paraId="12FAF342" w14:textId="7E40EB66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C1650B">
              <w:rPr>
                <w:sz w:val="28"/>
                <w:lang w:val="ru-RU"/>
              </w:rPr>
              <w:t>2</w:t>
            </w:r>
          </w:p>
        </w:tc>
        <w:tc>
          <w:tcPr>
            <w:tcW w:w="992" w:type="dxa"/>
          </w:tcPr>
          <w:p w14:paraId="4052EE0A" w14:textId="77777777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260" w:type="dxa"/>
          </w:tcPr>
          <w:p w14:paraId="4882BEEA" w14:textId="77777777" w:rsidR="00A20B70" w:rsidRDefault="00A20B70" w:rsidP="007D0FC9">
            <w:pPr>
              <w:pStyle w:val="TableParagraph"/>
              <w:spacing w:line="352" w:lineRule="auto"/>
              <w:ind w:right="318"/>
              <w:rPr>
                <w:sz w:val="28"/>
              </w:rPr>
            </w:pPr>
            <w:r>
              <w:rPr>
                <w:spacing w:val="-2"/>
                <w:sz w:val="28"/>
              </w:rPr>
              <w:t>Развитие внимательности</w:t>
            </w:r>
          </w:p>
        </w:tc>
        <w:tc>
          <w:tcPr>
            <w:tcW w:w="3544" w:type="dxa"/>
          </w:tcPr>
          <w:p w14:paraId="5AE2E335" w14:textId="77777777" w:rsidR="00A20B70" w:rsidRDefault="00A20B70" w:rsidP="007D0FC9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таблицы</w:t>
            </w:r>
          </w:p>
        </w:tc>
        <w:tc>
          <w:tcPr>
            <w:tcW w:w="1985" w:type="dxa"/>
          </w:tcPr>
          <w:p w14:paraId="4D335E0A" w14:textId="77777777" w:rsidR="00A20B70" w:rsidRDefault="00A20B70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A20B70" w14:paraId="7E1EB8EC" w14:textId="77777777" w:rsidTr="00C1650B">
        <w:trPr>
          <w:trHeight w:val="482"/>
        </w:trPr>
        <w:tc>
          <w:tcPr>
            <w:tcW w:w="851" w:type="dxa"/>
          </w:tcPr>
          <w:p w14:paraId="3F5F72EF" w14:textId="77777777" w:rsidR="00A20B70" w:rsidRDefault="00A20B70" w:rsidP="00A20B70">
            <w:pPr>
              <w:pStyle w:val="TableParagraph"/>
              <w:spacing w:line="308" w:lineRule="exact"/>
              <w:ind w:left="16" w:right="4"/>
              <w:jc w:val="center"/>
              <w:rPr>
                <w:sz w:val="28"/>
              </w:rPr>
            </w:pPr>
          </w:p>
        </w:tc>
        <w:tc>
          <w:tcPr>
            <w:tcW w:w="9781" w:type="dxa"/>
            <w:gridSpan w:val="4"/>
          </w:tcPr>
          <w:p w14:paraId="4BC921B3" w14:textId="77777777" w:rsidR="00A20B70" w:rsidRDefault="00A20B70" w:rsidP="00E65A65">
            <w:pPr>
              <w:pStyle w:val="TableParagraph"/>
              <w:spacing w:line="308" w:lineRule="exact"/>
              <w:ind w:left="16" w:right="4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</w:t>
            </w:r>
            <w:r w:rsidR="00E65A65">
              <w:rPr>
                <w:spacing w:val="-4"/>
                <w:sz w:val="28"/>
                <w:lang w:val="ru-RU"/>
              </w:rPr>
              <w:t>5</w:t>
            </w:r>
            <w:r>
              <w:rPr>
                <w:spacing w:val="-4"/>
                <w:sz w:val="28"/>
              </w:rPr>
              <w:t>)</w:t>
            </w:r>
          </w:p>
        </w:tc>
      </w:tr>
      <w:tr w:rsidR="00A20B70" w14:paraId="64357E6F" w14:textId="77777777" w:rsidTr="00C1650B">
        <w:trPr>
          <w:trHeight w:val="1449"/>
        </w:trPr>
        <w:tc>
          <w:tcPr>
            <w:tcW w:w="851" w:type="dxa"/>
          </w:tcPr>
          <w:p w14:paraId="7BA94153" w14:textId="08FE7112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C1650B">
              <w:rPr>
                <w:sz w:val="28"/>
                <w:lang w:val="ru-RU"/>
              </w:rPr>
              <w:t>3</w:t>
            </w:r>
          </w:p>
        </w:tc>
        <w:tc>
          <w:tcPr>
            <w:tcW w:w="992" w:type="dxa"/>
          </w:tcPr>
          <w:p w14:paraId="273BF647" w14:textId="77777777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260" w:type="dxa"/>
          </w:tcPr>
          <w:p w14:paraId="4263D5A3" w14:textId="77777777" w:rsidR="00A20B70" w:rsidRDefault="00A20B70" w:rsidP="007D0FC9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3544" w:type="dxa"/>
          </w:tcPr>
          <w:p w14:paraId="0B07B1DF" w14:textId="77777777" w:rsidR="00A20B70" w:rsidRPr="006F3772" w:rsidRDefault="00A20B70" w:rsidP="007D0FC9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понимании </w:t>
            </w:r>
            <w:proofErr w:type="gramStart"/>
            <w:r w:rsidRPr="006F3772">
              <w:rPr>
                <w:sz w:val="28"/>
                <w:lang w:val="ru-RU"/>
              </w:rPr>
              <w:t>прочитанного</w:t>
            </w:r>
            <w:proofErr w:type="gramEnd"/>
            <w:r w:rsidRPr="006F3772">
              <w:rPr>
                <w:sz w:val="28"/>
                <w:lang w:val="ru-RU"/>
              </w:rPr>
              <w:t>. Обучение</w:t>
            </w:r>
          </w:p>
          <w:p w14:paraId="413F81D1" w14:textId="77777777" w:rsidR="00A20B70" w:rsidRPr="006F3772" w:rsidRDefault="00A20B70" w:rsidP="007D0FC9">
            <w:pPr>
              <w:pStyle w:val="TableParagraph"/>
              <w:spacing w:line="322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краткому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тексту</w:t>
            </w:r>
          </w:p>
        </w:tc>
        <w:tc>
          <w:tcPr>
            <w:tcW w:w="1985" w:type="dxa"/>
          </w:tcPr>
          <w:p w14:paraId="3C64058B" w14:textId="77777777" w:rsidR="00A20B70" w:rsidRPr="00C1650B" w:rsidRDefault="00A20B70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A20B70" w14:paraId="0783E5C2" w14:textId="77777777" w:rsidTr="00C1650B">
        <w:trPr>
          <w:trHeight w:val="1449"/>
        </w:trPr>
        <w:tc>
          <w:tcPr>
            <w:tcW w:w="851" w:type="dxa"/>
          </w:tcPr>
          <w:p w14:paraId="73405977" w14:textId="627067A4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5D6295">
              <w:rPr>
                <w:sz w:val="28"/>
                <w:lang w:val="ru-RU"/>
              </w:rPr>
              <w:t>4</w:t>
            </w:r>
          </w:p>
        </w:tc>
        <w:tc>
          <w:tcPr>
            <w:tcW w:w="992" w:type="dxa"/>
          </w:tcPr>
          <w:p w14:paraId="06B50EB7" w14:textId="77777777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260" w:type="dxa"/>
          </w:tcPr>
          <w:p w14:paraId="6B0225EB" w14:textId="45FC59FB" w:rsidR="00A20B70" w:rsidRPr="004E670A" w:rsidRDefault="00A20B70" w:rsidP="007D0FC9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 w:rsidR="004E670A"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животных</w:t>
            </w:r>
            <w:r w:rsidR="004E670A">
              <w:rPr>
                <w:spacing w:val="-2"/>
                <w:sz w:val="28"/>
                <w:lang w:val="ru-RU"/>
              </w:rPr>
              <w:t>.</w:t>
            </w:r>
          </w:p>
        </w:tc>
        <w:tc>
          <w:tcPr>
            <w:tcW w:w="3544" w:type="dxa"/>
          </w:tcPr>
          <w:p w14:paraId="4C75A55A" w14:textId="77777777" w:rsidR="00A20B70" w:rsidRPr="006F3772" w:rsidRDefault="00A20B70" w:rsidP="007D0FC9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понимании</w:t>
            </w:r>
          </w:p>
          <w:p w14:paraId="585546A2" w14:textId="77777777" w:rsidR="00A20B70" w:rsidRPr="006F3772" w:rsidRDefault="00A20B70" w:rsidP="007D0FC9">
            <w:pPr>
              <w:pStyle w:val="TableParagraph"/>
              <w:spacing w:before="2" w:line="480" w:lineRule="atLeast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прочитанного. Обучение краткому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тексту</w:t>
            </w:r>
          </w:p>
        </w:tc>
        <w:tc>
          <w:tcPr>
            <w:tcW w:w="1985" w:type="dxa"/>
          </w:tcPr>
          <w:p w14:paraId="5A83A5FE" w14:textId="77777777" w:rsidR="00A20B70" w:rsidRPr="00C1650B" w:rsidRDefault="00A20B70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A20B70" w14:paraId="7E9104DD" w14:textId="77777777" w:rsidTr="00C1650B">
        <w:trPr>
          <w:trHeight w:val="1931"/>
        </w:trPr>
        <w:tc>
          <w:tcPr>
            <w:tcW w:w="851" w:type="dxa"/>
          </w:tcPr>
          <w:p w14:paraId="6A11E6D7" w14:textId="263AA684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5D6295">
              <w:rPr>
                <w:sz w:val="28"/>
                <w:lang w:val="ru-RU"/>
              </w:rPr>
              <w:t>5</w:t>
            </w:r>
          </w:p>
        </w:tc>
        <w:tc>
          <w:tcPr>
            <w:tcW w:w="992" w:type="dxa"/>
          </w:tcPr>
          <w:p w14:paraId="4BD1BC1E" w14:textId="77777777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260" w:type="dxa"/>
          </w:tcPr>
          <w:p w14:paraId="482AA7F6" w14:textId="77777777" w:rsidR="00A20B70" w:rsidRPr="006F3772" w:rsidRDefault="00A20B70" w:rsidP="007D0FC9">
            <w:pPr>
              <w:pStyle w:val="TableParagraph"/>
              <w:spacing w:before="220" w:line="360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Составление </w:t>
            </w:r>
            <w:r w:rsidRPr="006F3772">
              <w:rPr>
                <w:sz w:val="28"/>
                <w:lang w:val="ru-RU"/>
              </w:rPr>
              <w:t>описательного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рассказа по картине</w:t>
            </w:r>
          </w:p>
        </w:tc>
        <w:tc>
          <w:tcPr>
            <w:tcW w:w="3544" w:type="dxa"/>
          </w:tcPr>
          <w:p w14:paraId="1AC63792" w14:textId="5D5D87D4" w:rsidR="00A20B70" w:rsidRPr="004E670A" w:rsidRDefault="00A20B70" w:rsidP="004E670A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 xml:space="preserve">Обучать составлять связное </w:t>
            </w:r>
            <w:r w:rsidRPr="006F3772">
              <w:rPr>
                <w:spacing w:val="-2"/>
                <w:sz w:val="28"/>
                <w:lang w:val="ru-RU"/>
              </w:rPr>
              <w:t>высказывание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 xml:space="preserve">описательного </w:t>
            </w:r>
            <w:r w:rsidRPr="006F3772">
              <w:rPr>
                <w:sz w:val="28"/>
                <w:lang w:val="ru-RU"/>
              </w:rPr>
              <w:t>характера с опорой на</w:t>
            </w:r>
            <w:r w:rsidR="004E670A">
              <w:rPr>
                <w:sz w:val="28"/>
                <w:lang w:val="ru-RU"/>
              </w:rPr>
              <w:t xml:space="preserve"> </w:t>
            </w:r>
            <w:r w:rsidR="004E670A">
              <w:rPr>
                <w:spacing w:val="-2"/>
                <w:sz w:val="28"/>
                <w:lang w:val="ru-RU"/>
              </w:rPr>
              <w:t>н</w:t>
            </w:r>
            <w:r w:rsidRPr="004E670A">
              <w:rPr>
                <w:spacing w:val="-2"/>
                <w:sz w:val="28"/>
                <w:lang w:val="ru-RU"/>
              </w:rPr>
              <w:t>аглядность</w:t>
            </w:r>
            <w:r w:rsidR="004E670A">
              <w:rPr>
                <w:spacing w:val="-2"/>
                <w:sz w:val="28"/>
                <w:lang w:val="ru-RU"/>
              </w:rPr>
              <w:t>.</w:t>
            </w:r>
          </w:p>
        </w:tc>
        <w:tc>
          <w:tcPr>
            <w:tcW w:w="1985" w:type="dxa"/>
          </w:tcPr>
          <w:p w14:paraId="414E9403" w14:textId="77777777" w:rsidR="00A20B70" w:rsidRPr="004E670A" w:rsidRDefault="00A20B70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A20B70" w14:paraId="27852889" w14:textId="77777777" w:rsidTr="00C1650B">
        <w:trPr>
          <w:trHeight w:val="1929"/>
        </w:trPr>
        <w:tc>
          <w:tcPr>
            <w:tcW w:w="851" w:type="dxa"/>
          </w:tcPr>
          <w:p w14:paraId="1C7480F5" w14:textId="7883308B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</w:t>
            </w:r>
            <w:r w:rsidR="005D6295">
              <w:rPr>
                <w:sz w:val="28"/>
                <w:lang w:val="ru-RU"/>
              </w:rPr>
              <w:t>6</w:t>
            </w:r>
          </w:p>
        </w:tc>
        <w:tc>
          <w:tcPr>
            <w:tcW w:w="992" w:type="dxa"/>
          </w:tcPr>
          <w:p w14:paraId="3C83F56B" w14:textId="77777777" w:rsidR="00A20B70" w:rsidRPr="00A20B70" w:rsidRDefault="00A20B70" w:rsidP="00A20B70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260" w:type="dxa"/>
          </w:tcPr>
          <w:p w14:paraId="2D6AEF7A" w14:textId="77777777" w:rsidR="00A20B70" w:rsidRPr="006F3772" w:rsidRDefault="00A20B70" w:rsidP="007D0FC9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Составление</w:t>
            </w:r>
          </w:p>
          <w:p w14:paraId="7A71DA7B" w14:textId="77777777" w:rsidR="00A20B70" w:rsidRPr="006F3772" w:rsidRDefault="00A20B70" w:rsidP="007D0FC9">
            <w:pPr>
              <w:pStyle w:val="TableParagraph"/>
              <w:spacing w:before="156" w:line="362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описательного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рассказа по картине</w:t>
            </w:r>
          </w:p>
        </w:tc>
        <w:tc>
          <w:tcPr>
            <w:tcW w:w="3544" w:type="dxa"/>
          </w:tcPr>
          <w:p w14:paraId="7CD7A59A" w14:textId="77777777" w:rsidR="00A20B70" w:rsidRPr="006F3772" w:rsidRDefault="00A20B70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 xml:space="preserve">Обучать составлять связное </w:t>
            </w:r>
            <w:r w:rsidRPr="006F3772">
              <w:rPr>
                <w:spacing w:val="-2"/>
                <w:sz w:val="28"/>
                <w:lang w:val="ru-RU"/>
              </w:rPr>
              <w:t>высказывание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 xml:space="preserve">описательного </w:t>
            </w:r>
            <w:r w:rsidRPr="006F3772">
              <w:rPr>
                <w:sz w:val="28"/>
                <w:lang w:val="ru-RU"/>
              </w:rPr>
              <w:t xml:space="preserve">характера с опорой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77F90E23" w14:textId="77777777" w:rsidR="00A20B70" w:rsidRDefault="00A20B70" w:rsidP="007D0FC9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наглядность</w:t>
            </w:r>
          </w:p>
        </w:tc>
        <w:tc>
          <w:tcPr>
            <w:tcW w:w="1985" w:type="dxa"/>
          </w:tcPr>
          <w:p w14:paraId="28A04509" w14:textId="77777777" w:rsidR="00A20B70" w:rsidRDefault="00A20B70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A20B70" w14:paraId="49A13DE4" w14:textId="77777777" w:rsidTr="00C1650B">
        <w:trPr>
          <w:trHeight w:val="1451"/>
        </w:trPr>
        <w:tc>
          <w:tcPr>
            <w:tcW w:w="851" w:type="dxa"/>
          </w:tcPr>
          <w:p w14:paraId="3A70E770" w14:textId="45E7325D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5D6295">
              <w:rPr>
                <w:sz w:val="28"/>
                <w:lang w:val="ru-RU"/>
              </w:rPr>
              <w:t>7</w:t>
            </w:r>
          </w:p>
        </w:tc>
        <w:tc>
          <w:tcPr>
            <w:tcW w:w="992" w:type="dxa"/>
          </w:tcPr>
          <w:p w14:paraId="186B7B19" w14:textId="77777777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260" w:type="dxa"/>
          </w:tcPr>
          <w:p w14:paraId="6E5E2587" w14:textId="77777777" w:rsidR="00A20B70" w:rsidRDefault="00A20B70" w:rsidP="007D0FC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3544" w:type="dxa"/>
          </w:tcPr>
          <w:p w14:paraId="2CD295C5" w14:textId="77777777" w:rsidR="00A20B70" w:rsidRPr="006F3772" w:rsidRDefault="00A20B70" w:rsidP="007D0FC9">
            <w:pPr>
              <w:pStyle w:val="TableParagraph"/>
              <w:spacing w:line="317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составлять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связные</w:t>
            </w:r>
          </w:p>
          <w:p w14:paraId="25C8656F" w14:textId="77777777" w:rsidR="00A20B70" w:rsidRPr="006F3772" w:rsidRDefault="00A20B70" w:rsidP="007D0FC9">
            <w:pPr>
              <w:pStyle w:val="TableParagraph"/>
              <w:spacing w:before="2" w:line="480" w:lineRule="atLeast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высказывания, согласовывать слово</w:t>
            </w:r>
          </w:p>
        </w:tc>
        <w:tc>
          <w:tcPr>
            <w:tcW w:w="1985" w:type="dxa"/>
          </w:tcPr>
          <w:p w14:paraId="13E81603" w14:textId="77777777" w:rsidR="00A20B70" w:rsidRPr="00C1650B" w:rsidRDefault="00A20B70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A20B70" w14:paraId="28E9A634" w14:textId="77777777" w:rsidTr="004E670A">
        <w:trPr>
          <w:trHeight w:val="1020"/>
        </w:trPr>
        <w:tc>
          <w:tcPr>
            <w:tcW w:w="851" w:type="dxa"/>
          </w:tcPr>
          <w:p w14:paraId="49D034A3" w14:textId="4C90C508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5D6295">
              <w:rPr>
                <w:sz w:val="28"/>
                <w:lang w:val="ru-RU"/>
              </w:rPr>
              <w:t>8</w:t>
            </w:r>
          </w:p>
        </w:tc>
        <w:tc>
          <w:tcPr>
            <w:tcW w:w="992" w:type="dxa"/>
          </w:tcPr>
          <w:p w14:paraId="53801EC4" w14:textId="77777777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260" w:type="dxa"/>
          </w:tcPr>
          <w:p w14:paraId="75291EF7" w14:textId="77777777" w:rsidR="00A20B70" w:rsidRPr="00A20B70" w:rsidRDefault="00A20B70" w:rsidP="007D0FC9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Речевые игры</w:t>
            </w:r>
          </w:p>
        </w:tc>
        <w:tc>
          <w:tcPr>
            <w:tcW w:w="3544" w:type="dxa"/>
          </w:tcPr>
          <w:p w14:paraId="4595DACC" w14:textId="77777777" w:rsidR="00A20B70" w:rsidRPr="006F3772" w:rsidRDefault="00A20B70" w:rsidP="00A20B70">
            <w:pPr>
              <w:pStyle w:val="TableParagraph"/>
              <w:spacing w:line="317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составлять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связные</w:t>
            </w:r>
          </w:p>
          <w:p w14:paraId="20F7A1B2" w14:textId="77777777" w:rsidR="00A20B70" w:rsidRPr="00A20B70" w:rsidRDefault="00A20B70" w:rsidP="00A20B70">
            <w:pPr>
              <w:pStyle w:val="TableParagraph"/>
              <w:spacing w:line="317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высказывания, согласовывать слово</w:t>
            </w:r>
          </w:p>
        </w:tc>
        <w:tc>
          <w:tcPr>
            <w:tcW w:w="1985" w:type="dxa"/>
          </w:tcPr>
          <w:p w14:paraId="5702FE7B" w14:textId="77777777" w:rsidR="00A20B70" w:rsidRPr="00A20B70" w:rsidRDefault="00A20B70" w:rsidP="007D0FC9">
            <w:pPr>
              <w:pStyle w:val="TableParagraph"/>
              <w:spacing w:line="310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A20B70" w14:paraId="16B415FE" w14:textId="77777777" w:rsidTr="00C1650B">
        <w:trPr>
          <w:trHeight w:val="1451"/>
        </w:trPr>
        <w:tc>
          <w:tcPr>
            <w:tcW w:w="851" w:type="dxa"/>
          </w:tcPr>
          <w:p w14:paraId="2699D37D" w14:textId="7FEDD122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5D6295">
              <w:rPr>
                <w:sz w:val="28"/>
                <w:lang w:val="ru-RU"/>
              </w:rPr>
              <w:t>9</w:t>
            </w:r>
          </w:p>
        </w:tc>
        <w:tc>
          <w:tcPr>
            <w:tcW w:w="992" w:type="dxa"/>
          </w:tcPr>
          <w:p w14:paraId="76531788" w14:textId="77777777" w:rsidR="00A20B70" w:rsidRPr="00A20B70" w:rsidRDefault="00A20B70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260" w:type="dxa"/>
          </w:tcPr>
          <w:p w14:paraId="6CBAB44A" w14:textId="77777777" w:rsidR="00A20B70" w:rsidRPr="00A20B70" w:rsidRDefault="00A20B70" w:rsidP="007D0FC9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Речевые игры</w:t>
            </w:r>
          </w:p>
        </w:tc>
        <w:tc>
          <w:tcPr>
            <w:tcW w:w="3544" w:type="dxa"/>
          </w:tcPr>
          <w:p w14:paraId="51A36CB3" w14:textId="77777777" w:rsidR="00A20B70" w:rsidRPr="006F3772" w:rsidRDefault="00A20B70" w:rsidP="00A20B70">
            <w:pPr>
              <w:pStyle w:val="TableParagraph"/>
              <w:spacing w:line="317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составлять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связные</w:t>
            </w:r>
          </w:p>
          <w:p w14:paraId="058DE593" w14:textId="77777777" w:rsidR="00A20B70" w:rsidRPr="00A20B70" w:rsidRDefault="00A20B70" w:rsidP="00A20B70">
            <w:pPr>
              <w:pStyle w:val="TableParagraph"/>
              <w:spacing w:line="317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высказывания, согласовывать слово</w:t>
            </w:r>
          </w:p>
        </w:tc>
        <w:tc>
          <w:tcPr>
            <w:tcW w:w="1985" w:type="dxa"/>
          </w:tcPr>
          <w:p w14:paraId="2FACE403" w14:textId="77777777" w:rsidR="00A20B70" w:rsidRPr="00A20B70" w:rsidRDefault="00A20B70" w:rsidP="007D0FC9">
            <w:pPr>
              <w:pStyle w:val="TableParagraph"/>
              <w:spacing w:line="310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</w:tbl>
    <w:p w14:paraId="15BC6F04" w14:textId="77777777" w:rsidR="007D0FC9" w:rsidRDefault="007D0FC9" w:rsidP="007D0FC9">
      <w:pPr>
        <w:pStyle w:val="TableParagraph"/>
        <w:spacing w:line="310" w:lineRule="exact"/>
        <w:jc w:val="center"/>
        <w:rPr>
          <w:sz w:val="28"/>
        </w:rPr>
        <w:sectPr w:rsidR="007D0FC9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091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3402"/>
        <w:gridCol w:w="3544"/>
        <w:gridCol w:w="2126"/>
      </w:tblGrid>
      <w:tr w:rsidR="00E65A65" w14:paraId="216D3A90" w14:textId="77777777" w:rsidTr="004E670A">
        <w:trPr>
          <w:trHeight w:val="1934"/>
        </w:trPr>
        <w:tc>
          <w:tcPr>
            <w:tcW w:w="851" w:type="dxa"/>
          </w:tcPr>
          <w:p w14:paraId="78FBB9B3" w14:textId="1F5FBCD6" w:rsidR="00E65A65" w:rsidRPr="00E65A65" w:rsidRDefault="005D629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30</w:t>
            </w:r>
          </w:p>
        </w:tc>
        <w:tc>
          <w:tcPr>
            <w:tcW w:w="992" w:type="dxa"/>
          </w:tcPr>
          <w:p w14:paraId="6C1012A4" w14:textId="77777777" w:rsidR="00E65A65" w:rsidRPr="00A20B70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14:paraId="3FA81F48" w14:textId="77777777" w:rsidR="00E65A65" w:rsidRPr="006F3772" w:rsidRDefault="00E65A65" w:rsidP="007D0FC9">
            <w:pPr>
              <w:pStyle w:val="TableParagraph"/>
              <w:spacing w:before="223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3544" w:type="dxa"/>
          </w:tcPr>
          <w:p w14:paraId="2FC4D0D1" w14:textId="77777777" w:rsidR="00E65A65" w:rsidRPr="006F3772" w:rsidRDefault="00E65A65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2C8BBC97" w14:textId="77777777" w:rsidR="00E65A65" w:rsidRDefault="00E65A65" w:rsidP="007D0FC9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126" w:type="dxa"/>
          </w:tcPr>
          <w:p w14:paraId="07CEBE75" w14:textId="77777777" w:rsidR="00E65A65" w:rsidRDefault="00E65A65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E65A65" w14:paraId="05F4DB5A" w14:textId="77777777" w:rsidTr="004E670A">
        <w:trPr>
          <w:trHeight w:val="961"/>
        </w:trPr>
        <w:tc>
          <w:tcPr>
            <w:tcW w:w="851" w:type="dxa"/>
          </w:tcPr>
          <w:p w14:paraId="766C78A8" w14:textId="35A40AF6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  <w:r w:rsidR="005D6295">
              <w:rPr>
                <w:sz w:val="28"/>
                <w:lang w:val="ru-RU"/>
              </w:rPr>
              <w:t>1</w:t>
            </w:r>
          </w:p>
        </w:tc>
        <w:tc>
          <w:tcPr>
            <w:tcW w:w="992" w:type="dxa"/>
          </w:tcPr>
          <w:p w14:paraId="3A5DB6C6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38399994" w14:textId="77777777" w:rsidR="00E65A65" w:rsidRDefault="00E65A65" w:rsidP="007D0FC9">
            <w:pPr>
              <w:pStyle w:val="TableParagraph"/>
              <w:spacing w:before="218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3544" w:type="dxa"/>
          </w:tcPr>
          <w:p w14:paraId="14C59FD4" w14:textId="77777777" w:rsidR="00E65A65" w:rsidRDefault="00E65A65" w:rsidP="007D0FC9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словообразованию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7C91526B" w14:textId="77777777" w:rsidR="00E65A65" w:rsidRDefault="00E65A65" w:rsidP="007D0FC9">
            <w:pPr>
              <w:pStyle w:val="TableParagraph"/>
              <w:spacing w:before="153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образцу</w:t>
            </w:r>
          </w:p>
        </w:tc>
        <w:tc>
          <w:tcPr>
            <w:tcW w:w="2126" w:type="dxa"/>
          </w:tcPr>
          <w:p w14:paraId="6E13BADE" w14:textId="77777777" w:rsidR="00E65A65" w:rsidRDefault="00E65A65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E65A65" w14:paraId="4F145AD4" w14:textId="77777777" w:rsidTr="004E670A">
        <w:trPr>
          <w:trHeight w:val="1934"/>
        </w:trPr>
        <w:tc>
          <w:tcPr>
            <w:tcW w:w="851" w:type="dxa"/>
          </w:tcPr>
          <w:p w14:paraId="1D8FB32F" w14:textId="0C879769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  <w:r w:rsidR="005D6295">
              <w:rPr>
                <w:sz w:val="28"/>
                <w:lang w:val="ru-RU"/>
              </w:rPr>
              <w:t>2</w:t>
            </w:r>
          </w:p>
        </w:tc>
        <w:tc>
          <w:tcPr>
            <w:tcW w:w="992" w:type="dxa"/>
          </w:tcPr>
          <w:p w14:paraId="2CD9E15A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3DA6F3EA" w14:textId="77777777" w:rsidR="00E65A65" w:rsidRPr="006F3772" w:rsidRDefault="00E65A65" w:rsidP="007D0FC9">
            <w:pPr>
              <w:pStyle w:val="TableParagraph"/>
              <w:spacing w:before="223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3544" w:type="dxa"/>
          </w:tcPr>
          <w:p w14:paraId="48E83704" w14:textId="77777777" w:rsidR="00E65A65" w:rsidRPr="006F3772" w:rsidRDefault="00E65A65" w:rsidP="007D0FC9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0F937A95" w14:textId="77777777" w:rsidR="00E65A65" w:rsidRDefault="00E65A65" w:rsidP="007D0FC9">
            <w:pPr>
              <w:pStyle w:val="TableParagraph"/>
              <w:spacing w:line="297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126" w:type="dxa"/>
          </w:tcPr>
          <w:p w14:paraId="27D26FB6" w14:textId="77777777" w:rsidR="00E65A65" w:rsidRDefault="00E65A65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E65A65" w14:paraId="62261F27" w14:textId="77777777" w:rsidTr="004E670A">
        <w:trPr>
          <w:trHeight w:val="421"/>
        </w:trPr>
        <w:tc>
          <w:tcPr>
            <w:tcW w:w="851" w:type="dxa"/>
          </w:tcPr>
          <w:p w14:paraId="5AED5C51" w14:textId="4A1F6230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  <w:r w:rsidR="005D6295">
              <w:rPr>
                <w:sz w:val="28"/>
                <w:lang w:val="ru-RU"/>
              </w:rPr>
              <w:t>3</w:t>
            </w:r>
          </w:p>
        </w:tc>
        <w:tc>
          <w:tcPr>
            <w:tcW w:w="992" w:type="dxa"/>
          </w:tcPr>
          <w:p w14:paraId="5EFB7F71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71550118" w14:textId="77777777" w:rsidR="00E65A65" w:rsidRPr="00E65A65" w:rsidRDefault="00E65A65" w:rsidP="007D0FC9">
            <w:pPr>
              <w:pStyle w:val="TableParagraph"/>
              <w:spacing w:before="223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3544" w:type="dxa"/>
          </w:tcPr>
          <w:p w14:paraId="6517D6E6" w14:textId="77777777" w:rsidR="00E65A65" w:rsidRPr="006F3772" w:rsidRDefault="00E65A65" w:rsidP="00E65A6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5E9C2605" w14:textId="77777777" w:rsidR="00E65A65" w:rsidRPr="00E65A65" w:rsidRDefault="00E65A65" w:rsidP="00E65A6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lastRenderedPageBreak/>
              <w:t>высказывания</w:t>
            </w:r>
          </w:p>
        </w:tc>
        <w:tc>
          <w:tcPr>
            <w:tcW w:w="2126" w:type="dxa"/>
          </w:tcPr>
          <w:p w14:paraId="276B804F" w14:textId="77777777" w:rsidR="00E65A65" w:rsidRPr="00E65A65" w:rsidRDefault="00E65A65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0F78DFF0" w14:textId="77777777" w:rsidTr="004E670A">
        <w:trPr>
          <w:trHeight w:val="1931"/>
        </w:trPr>
        <w:tc>
          <w:tcPr>
            <w:tcW w:w="851" w:type="dxa"/>
          </w:tcPr>
          <w:p w14:paraId="6B860DCE" w14:textId="674A231A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</w:t>
            </w:r>
            <w:r w:rsidR="005D6295">
              <w:rPr>
                <w:sz w:val="28"/>
                <w:lang w:val="ru-RU"/>
              </w:rPr>
              <w:t>4</w:t>
            </w:r>
          </w:p>
        </w:tc>
        <w:tc>
          <w:tcPr>
            <w:tcW w:w="992" w:type="dxa"/>
          </w:tcPr>
          <w:p w14:paraId="10CC9498" w14:textId="77777777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14:paraId="136D4F55" w14:textId="77777777" w:rsidR="00E65A65" w:rsidRPr="006F3772" w:rsidRDefault="00E65A65" w:rsidP="007D0FC9">
            <w:pPr>
              <w:pStyle w:val="TableParagraph"/>
              <w:spacing w:before="220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3544" w:type="dxa"/>
          </w:tcPr>
          <w:p w14:paraId="638927A0" w14:textId="77777777" w:rsidR="00E65A65" w:rsidRPr="006F3772" w:rsidRDefault="00E65A65" w:rsidP="007D0FC9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1FC2045C" w14:textId="77777777" w:rsidR="00E65A65" w:rsidRDefault="00E65A65" w:rsidP="007D0FC9">
            <w:pPr>
              <w:pStyle w:val="TableParagraph"/>
              <w:spacing w:line="29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126" w:type="dxa"/>
          </w:tcPr>
          <w:p w14:paraId="712E1217" w14:textId="77777777" w:rsidR="00E65A65" w:rsidRDefault="00E65A65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E65A65" w14:paraId="204A0DDF" w14:textId="77777777" w:rsidTr="004E670A">
        <w:trPr>
          <w:trHeight w:val="1449"/>
        </w:trPr>
        <w:tc>
          <w:tcPr>
            <w:tcW w:w="851" w:type="dxa"/>
          </w:tcPr>
          <w:p w14:paraId="2B33BD1A" w14:textId="5FB31342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  <w:r w:rsidR="005D6295">
              <w:rPr>
                <w:sz w:val="28"/>
                <w:lang w:val="ru-RU"/>
              </w:rPr>
              <w:t>5</w:t>
            </w:r>
          </w:p>
        </w:tc>
        <w:tc>
          <w:tcPr>
            <w:tcW w:w="992" w:type="dxa"/>
          </w:tcPr>
          <w:p w14:paraId="7AEA49C9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091D9ED5" w14:textId="77777777" w:rsidR="00E65A65" w:rsidRDefault="00E65A65" w:rsidP="007D0FC9">
            <w:pPr>
              <w:pStyle w:val="TableParagraph"/>
              <w:spacing w:before="220" w:line="362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3544" w:type="dxa"/>
          </w:tcPr>
          <w:p w14:paraId="5062F9C4" w14:textId="77777777" w:rsidR="00E65A65" w:rsidRPr="006F3772" w:rsidRDefault="00E65A65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понимании </w:t>
            </w:r>
            <w:proofErr w:type="gramStart"/>
            <w:r w:rsidRPr="006F3772">
              <w:rPr>
                <w:sz w:val="28"/>
                <w:lang w:val="ru-RU"/>
              </w:rPr>
              <w:t>прочитанного</w:t>
            </w:r>
            <w:proofErr w:type="gramEnd"/>
            <w:r w:rsidRPr="006F3772">
              <w:rPr>
                <w:sz w:val="28"/>
                <w:lang w:val="ru-RU"/>
              </w:rPr>
              <w:t>. Обучение</w:t>
            </w:r>
          </w:p>
          <w:p w14:paraId="0014AA60" w14:textId="77777777" w:rsidR="00E65A65" w:rsidRPr="006F3772" w:rsidRDefault="00E65A65" w:rsidP="007D0FC9">
            <w:pPr>
              <w:pStyle w:val="TableParagraph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краткому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тексту</w:t>
            </w:r>
          </w:p>
        </w:tc>
        <w:tc>
          <w:tcPr>
            <w:tcW w:w="2126" w:type="dxa"/>
          </w:tcPr>
          <w:p w14:paraId="33D8D402" w14:textId="77777777" w:rsidR="00E65A65" w:rsidRPr="00C1650B" w:rsidRDefault="00E65A65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18F830BD" w14:textId="77777777" w:rsidTr="004E670A">
        <w:trPr>
          <w:trHeight w:val="1449"/>
        </w:trPr>
        <w:tc>
          <w:tcPr>
            <w:tcW w:w="851" w:type="dxa"/>
          </w:tcPr>
          <w:p w14:paraId="5402ED84" w14:textId="5987E74D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  <w:r w:rsidR="005D6295">
              <w:rPr>
                <w:sz w:val="28"/>
                <w:lang w:val="ru-RU"/>
              </w:rPr>
              <w:t>6</w:t>
            </w:r>
          </w:p>
        </w:tc>
        <w:tc>
          <w:tcPr>
            <w:tcW w:w="992" w:type="dxa"/>
          </w:tcPr>
          <w:p w14:paraId="0F5EC210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4147A2E0" w14:textId="77777777" w:rsidR="00E65A65" w:rsidRDefault="00E65A65" w:rsidP="007D0FC9">
            <w:pPr>
              <w:pStyle w:val="TableParagraph"/>
              <w:spacing w:before="220" w:line="362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3544" w:type="dxa"/>
          </w:tcPr>
          <w:p w14:paraId="744034A7" w14:textId="77777777" w:rsidR="00E65A65" w:rsidRPr="006F3772" w:rsidRDefault="00E65A65" w:rsidP="007D0FC9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понимании </w:t>
            </w:r>
            <w:proofErr w:type="gramStart"/>
            <w:r w:rsidRPr="006F3772">
              <w:rPr>
                <w:sz w:val="28"/>
                <w:lang w:val="ru-RU"/>
              </w:rPr>
              <w:t>прочитанного</w:t>
            </w:r>
            <w:proofErr w:type="gramEnd"/>
            <w:r w:rsidRPr="006F3772">
              <w:rPr>
                <w:sz w:val="28"/>
                <w:lang w:val="ru-RU"/>
              </w:rPr>
              <w:t>. Обучение</w:t>
            </w:r>
          </w:p>
          <w:p w14:paraId="5E30DD3B" w14:textId="77777777" w:rsidR="00E65A65" w:rsidRPr="006F3772" w:rsidRDefault="00E65A65" w:rsidP="007D0FC9">
            <w:pPr>
              <w:pStyle w:val="TableParagraph"/>
              <w:spacing w:line="322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краткому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тексту</w:t>
            </w:r>
          </w:p>
        </w:tc>
        <w:tc>
          <w:tcPr>
            <w:tcW w:w="2126" w:type="dxa"/>
          </w:tcPr>
          <w:p w14:paraId="13A4164C" w14:textId="77777777" w:rsidR="00E65A65" w:rsidRPr="00C1650B" w:rsidRDefault="00E65A65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106D9267" w14:textId="77777777" w:rsidTr="004E670A">
        <w:trPr>
          <w:trHeight w:val="1932"/>
        </w:trPr>
        <w:tc>
          <w:tcPr>
            <w:tcW w:w="851" w:type="dxa"/>
          </w:tcPr>
          <w:p w14:paraId="04726EF2" w14:textId="0E94353C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  <w:r w:rsidR="005D6295">
              <w:rPr>
                <w:sz w:val="28"/>
                <w:lang w:val="ru-RU"/>
              </w:rPr>
              <w:t>7</w:t>
            </w:r>
          </w:p>
        </w:tc>
        <w:tc>
          <w:tcPr>
            <w:tcW w:w="992" w:type="dxa"/>
          </w:tcPr>
          <w:p w14:paraId="3516FACE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4DA06FDA" w14:textId="77777777" w:rsidR="00E65A65" w:rsidRDefault="00E65A65" w:rsidP="007D0FC9">
            <w:pPr>
              <w:pStyle w:val="TableParagraph"/>
              <w:spacing w:before="61"/>
              <w:ind w:left="0"/>
              <w:rPr>
                <w:sz w:val="28"/>
              </w:rPr>
            </w:pPr>
          </w:p>
          <w:p w14:paraId="1EEFCED2" w14:textId="77777777" w:rsidR="00E65A65" w:rsidRDefault="00E65A65" w:rsidP="007D0F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3544" w:type="dxa"/>
          </w:tcPr>
          <w:p w14:paraId="70DE12D9" w14:textId="77777777" w:rsidR="00E65A65" w:rsidRPr="006F3772" w:rsidRDefault="00E65A65" w:rsidP="007D0FC9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1285F064" w14:textId="77777777" w:rsidR="00E65A65" w:rsidRDefault="00E65A65" w:rsidP="007D0FC9">
            <w:pPr>
              <w:pStyle w:val="TableParagraph"/>
              <w:spacing w:line="299" w:lineRule="exact"/>
              <w:ind w:left="111"/>
              <w:rPr>
                <w:sz w:val="28"/>
              </w:rPr>
            </w:pPr>
            <w:r>
              <w:rPr>
                <w:sz w:val="28"/>
              </w:rPr>
              <w:t>высказывания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схеме</w:t>
            </w:r>
          </w:p>
        </w:tc>
        <w:tc>
          <w:tcPr>
            <w:tcW w:w="2126" w:type="dxa"/>
          </w:tcPr>
          <w:p w14:paraId="3763F2FD" w14:textId="77777777" w:rsidR="00E65A65" w:rsidRDefault="00E65A65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E65A65" w14:paraId="59814657" w14:textId="77777777" w:rsidTr="00E65A65">
        <w:trPr>
          <w:trHeight w:val="484"/>
        </w:trPr>
        <w:tc>
          <w:tcPr>
            <w:tcW w:w="851" w:type="dxa"/>
          </w:tcPr>
          <w:p w14:paraId="56963FA0" w14:textId="77777777" w:rsidR="00E65A65" w:rsidRPr="006F3772" w:rsidRDefault="00E65A65" w:rsidP="007D0FC9">
            <w:pPr>
              <w:pStyle w:val="TableParagraph"/>
              <w:spacing w:line="30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10064" w:type="dxa"/>
            <w:gridSpan w:val="4"/>
          </w:tcPr>
          <w:p w14:paraId="5D13BE88" w14:textId="77777777" w:rsidR="00E65A65" w:rsidRPr="006F3772" w:rsidRDefault="00E65A65" w:rsidP="00E65A65">
            <w:pPr>
              <w:pStyle w:val="TableParagraph"/>
              <w:spacing w:line="308" w:lineRule="exact"/>
              <w:ind w:left="16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4.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зрительного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восприятия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>7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E65A65" w14:paraId="0FF5FF4D" w14:textId="77777777" w:rsidTr="004E670A">
        <w:trPr>
          <w:trHeight w:val="1931"/>
        </w:trPr>
        <w:tc>
          <w:tcPr>
            <w:tcW w:w="851" w:type="dxa"/>
          </w:tcPr>
          <w:p w14:paraId="4F7456C4" w14:textId="131EF4B5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  <w:r w:rsidR="005D6295">
              <w:rPr>
                <w:sz w:val="28"/>
                <w:lang w:val="ru-RU"/>
              </w:rPr>
              <w:t>8</w:t>
            </w:r>
          </w:p>
        </w:tc>
        <w:tc>
          <w:tcPr>
            <w:tcW w:w="992" w:type="dxa"/>
          </w:tcPr>
          <w:p w14:paraId="3D316AE7" w14:textId="77777777" w:rsidR="00E65A65" w:rsidRPr="006F3772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14:paraId="2BDF079F" w14:textId="77777777" w:rsidR="00E65A65" w:rsidRPr="006F3772" w:rsidRDefault="00E65A65" w:rsidP="007D0FC9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Формирование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навыков зрительного анализа</w:t>
            </w:r>
          </w:p>
          <w:p w14:paraId="2634213A" w14:textId="77777777" w:rsidR="00E65A65" w:rsidRPr="006F3772" w:rsidRDefault="00E65A65" w:rsidP="007D0FC9">
            <w:pPr>
              <w:pStyle w:val="TableParagraph"/>
              <w:spacing w:line="348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синтеза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предметов, состоящих из 3- 4 деталей (по инструкции педагога)</w:t>
            </w:r>
          </w:p>
        </w:tc>
        <w:tc>
          <w:tcPr>
            <w:tcW w:w="3544" w:type="dxa"/>
          </w:tcPr>
          <w:p w14:paraId="38EB65F8" w14:textId="77777777" w:rsidR="00E65A65" w:rsidRDefault="00E65A65" w:rsidP="007D0FC9">
            <w:pPr>
              <w:pStyle w:val="TableParagraph"/>
              <w:spacing w:line="360" w:lineRule="auto"/>
              <w:ind w:left="111"/>
              <w:rPr>
                <w:sz w:val="28"/>
              </w:rPr>
            </w:pPr>
            <w:r w:rsidRPr="006F3772">
              <w:rPr>
                <w:sz w:val="28"/>
                <w:lang w:val="ru-RU"/>
              </w:rPr>
              <w:t>Формировать произвольности зрительного восприятия и зрительной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памяти.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Определять</w:t>
            </w:r>
          </w:p>
          <w:p w14:paraId="39B3A1E7" w14:textId="77777777" w:rsidR="00E65A65" w:rsidRDefault="00E65A65" w:rsidP="007D0FC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предъявленном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ряду</w:t>
            </w:r>
          </w:p>
        </w:tc>
        <w:tc>
          <w:tcPr>
            <w:tcW w:w="2126" w:type="dxa"/>
          </w:tcPr>
          <w:p w14:paraId="3B56E758" w14:textId="77777777" w:rsidR="00E65A65" w:rsidRDefault="00E65A65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</w:tbl>
    <w:p w14:paraId="6B4FE8C3" w14:textId="77777777" w:rsidR="007D0FC9" w:rsidRDefault="007D0FC9" w:rsidP="007D0FC9">
      <w:pPr>
        <w:pStyle w:val="TableParagraph"/>
        <w:spacing w:line="308" w:lineRule="exact"/>
        <w:jc w:val="center"/>
        <w:rPr>
          <w:sz w:val="28"/>
        </w:rPr>
        <w:sectPr w:rsidR="007D0FC9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091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3402"/>
        <w:gridCol w:w="3261"/>
        <w:gridCol w:w="2409"/>
      </w:tblGrid>
      <w:tr w:rsidR="00E65A65" w14:paraId="34A8DC32" w14:textId="77777777" w:rsidTr="004E670A">
        <w:trPr>
          <w:trHeight w:val="716"/>
        </w:trPr>
        <w:tc>
          <w:tcPr>
            <w:tcW w:w="851" w:type="dxa"/>
          </w:tcPr>
          <w:p w14:paraId="73A17F17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92" w:type="dxa"/>
          </w:tcPr>
          <w:p w14:paraId="1595981C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26F91C4D" w14:textId="77777777" w:rsidR="00E65A65" w:rsidRDefault="00E65A65" w:rsidP="007D0FC9">
            <w:pPr>
              <w:pStyle w:val="TableParagraph"/>
              <w:spacing w:line="355" w:lineRule="auto"/>
              <w:ind w:right="534"/>
              <w:rPr>
                <w:sz w:val="28"/>
              </w:rPr>
            </w:pPr>
          </w:p>
        </w:tc>
        <w:tc>
          <w:tcPr>
            <w:tcW w:w="3261" w:type="dxa"/>
          </w:tcPr>
          <w:p w14:paraId="3DBF7D4E" w14:textId="77777777" w:rsidR="00E65A65" w:rsidRDefault="00E65A65" w:rsidP="007D0FC9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картинок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предметов.</w:t>
            </w:r>
          </w:p>
        </w:tc>
        <w:tc>
          <w:tcPr>
            <w:tcW w:w="2409" w:type="dxa"/>
          </w:tcPr>
          <w:p w14:paraId="7636F02D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</w:tr>
      <w:tr w:rsidR="00E65A65" w14:paraId="5CCC307A" w14:textId="77777777" w:rsidTr="004E670A">
        <w:trPr>
          <w:trHeight w:val="1931"/>
        </w:trPr>
        <w:tc>
          <w:tcPr>
            <w:tcW w:w="851" w:type="dxa"/>
          </w:tcPr>
          <w:p w14:paraId="4D1428BB" w14:textId="4D3F4DDC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</w:t>
            </w:r>
            <w:r w:rsidR="005D6295">
              <w:rPr>
                <w:sz w:val="28"/>
                <w:lang w:val="ru-RU"/>
              </w:rPr>
              <w:t>9</w:t>
            </w:r>
          </w:p>
        </w:tc>
        <w:tc>
          <w:tcPr>
            <w:tcW w:w="992" w:type="dxa"/>
          </w:tcPr>
          <w:p w14:paraId="196B5B1D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46931E75" w14:textId="77777777" w:rsidR="00E65A65" w:rsidRPr="006F3772" w:rsidRDefault="00E65A65" w:rsidP="007D0FC9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Нахождение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отличий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наглядном материале (сравнение двух</w:t>
            </w:r>
            <w:proofErr w:type="gramEnd"/>
          </w:p>
          <w:p w14:paraId="15044DD1" w14:textId="77777777" w:rsidR="00E65A65" w:rsidRDefault="00E65A65" w:rsidP="007D0FC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картинок)</w:t>
            </w:r>
          </w:p>
        </w:tc>
        <w:tc>
          <w:tcPr>
            <w:tcW w:w="3261" w:type="dxa"/>
          </w:tcPr>
          <w:p w14:paraId="612A0033" w14:textId="77777777" w:rsidR="00E65A65" w:rsidRPr="006F3772" w:rsidRDefault="00E65A65" w:rsidP="007D0FC9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Находить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различия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у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двух</w:t>
            </w:r>
          </w:p>
          <w:p w14:paraId="235683FD" w14:textId="77777777" w:rsidR="00E65A65" w:rsidRPr="006F3772" w:rsidRDefault="00E65A65" w:rsidP="007D0FC9">
            <w:pPr>
              <w:pStyle w:val="TableParagraph"/>
              <w:spacing w:before="158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сходных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сюжетных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картинок.</w:t>
            </w:r>
          </w:p>
        </w:tc>
        <w:tc>
          <w:tcPr>
            <w:tcW w:w="2409" w:type="dxa"/>
          </w:tcPr>
          <w:p w14:paraId="4912441F" w14:textId="77777777" w:rsidR="00E65A65" w:rsidRPr="00C1650B" w:rsidRDefault="00E65A65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196758AE" w14:textId="77777777" w:rsidTr="004E670A">
        <w:trPr>
          <w:trHeight w:val="1932"/>
        </w:trPr>
        <w:tc>
          <w:tcPr>
            <w:tcW w:w="851" w:type="dxa"/>
          </w:tcPr>
          <w:p w14:paraId="206CA2A5" w14:textId="199D1656" w:rsidR="00E65A65" w:rsidRPr="00E65A65" w:rsidRDefault="005D629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40</w:t>
            </w:r>
          </w:p>
        </w:tc>
        <w:tc>
          <w:tcPr>
            <w:tcW w:w="992" w:type="dxa"/>
          </w:tcPr>
          <w:p w14:paraId="02A8641E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11159404" w14:textId="77777777" w:rsidR="00E65A65" w:rsidRDefault="00E65A65" w:rsidP="007D0FC9">
            <w:pPr>
              <w:pStyle w:val="TableParagraph"/>
              <w:spacing w:line="355" w:lineRule="auto"/>
              <w:rPr>
                <w:sz w:val="28"/>
              </w:rPr>
            </w:pPr>
            <w:r w:rsidRPr="006F3772">
              <w:rPr>
                <w:sz w:val="28"/>
                <w:lang w:val="ru-RU"/>
              </w:rPr>
              <w:t>Развитие зрительной памяти.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Дидактическая игра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изменилось?» </w:t>
            </w:r>
            <w:r>
              <w:rPr>
                <w:sz w:val="28"/>
              </w:rPr>
              <w:t>(4—5 предметов)</w:t>
            </w:r>
          </w:p>
        </w:tc>
        <w:tc>
          <w:tcPr>
            <w:tcW w:w="3261" w:type="dxa"/>
          </w:tcPr>
          <w:p w14:paraId="03DC0B04" w14:textId="77777777" w:rsidR="00E65A65" w:rsidRPr="006F3772" w:rsidRDefault="00E65A65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 «наложенные» изображения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(2-3 </w:t>
            </w:r>
            <w:r w:rsidRPr="006F3772">
              <w:rPr>
                <w:spacing w:val="-2"/>
                <w:sz w:val="28"/>
                <w:lang w:val="ru-RU"/>
              </w:rPr>
              <w:t>изображения).</w:t>
            </w:r>
          </w:p>
        </w:tc>
        <w:tc>
          <w:tcPr>
            <w:tcW w:w="2409" w:type="dxa"/>
          </w:tcPr>
          <w:p w14:paraId="2B9F4D5B" w14:textId="77777777" w:rsidR="00E65A65" w:rsidRPr="00C1650B" w:rsidRDefault="00E65A65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3D99AF78" w14:textId="77777777" w:rsidTr="004E670A">
        <w:trPr>
          <w:trHeight w:val="1932"/>
        </w:trPr>
        <w:tc>
          <w:tcPr>
            <w:tcW w:w="851" w:type="dxa"/>
          </w:tcPr>
          <w:p w14:paraId="2CC1BCAA" w14:textId="40C4B793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5D6295">
              <w:rPr>
                <w:sz w:val="28"/>
                <w:lang w:val="ru-RU"/>
              </w:rPr>
              <w:t>1</w:t>
            </w:r>
          </w:p>
        </w:tc>
        <w:tc>
          <w:tcPr>
            <w:tcW w:w="992" w:type="dxa"/>
          </w:tcPr>
          <w:p w14:paraId="1F6F9B1A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179E0A04" w14:textId="77777777" w:rsidR="00E65A65" w:rsidRPr="006F3772" w:rsidRDefault="00E65A65" w:rsidP="00E65A65">
            <w:pPr>
              <w:pStyle w:val="TableParagraph"/>
              <w:tabs>
                <w:tab w:val="left" w:pos="1005"/>
              </w:tabs>
              <w:spacing w:line="355" w:lineRule="auto"/>
              <w:rPr>
                <w:sz w:val="28"/>
              </w:rPr>
            </w:pPr>
            <w:r w:rsidRPr="006F3772">
              <w:rPr>
                <w:sz w:val="28"/>
                <w:lang w:val="ru-RU"/>
              </w:rPr>
              <w:t>Развитие зрительной памяти.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Дидактическая игра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изменилось?» </w:t>
            </w:r>
            <w:r>
              <w:rPr>
                <w:sz w:val="28"/>
              </w:rPr>
              <w:t>(4—5 предметов)</w:t>
            </w:r>
          </w:p>
        </w:tc>
        <w:tc>
          <w:tcPr>
            <w:tcW w:w="3261" w:type="dxa"/>
          </w:tcPr>
          <w:p w14:paraId="24F2FF91" w14:textId="77777777" w:rsidR="00E65A65" w:rsidRPr="00E65A65" w:rsidRDefault="00E65A65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 «наложенные» изображения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(2-3 </w:t>
            </w:r>
            <w:r w:rsidRPr="006F3772">
              <w:rPr>
                <w:spacing w:val="-2"/>
                <w:sz w:val="28"/>
                <w:lang w:val="ru-RU"/>
              </w:rPr>
              <w:t>изображения).</w:t>
            </w:r>
          </w:p>
        </w:tc>
        <w:tc>
          <w:tcPr>
            <w:tcW w:w="2409" w:type="dxa"/>
          </w:tcPr>
          <w:p w14:paraId="1943156D" w14:textId="77777777" w:rsidR="00E65A65" w:rsidRPr="00E65A65" w:rsidRDefault="00E65A65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1AEA63D2" w14:textId="77777777" w:rsidTr="004E670A">
        <w:trPr>
          <w:trHeight w:val="1449"/>
        </w:trPr>
        <w:tc>
          <w:tcPr>
            <w:tcW w:w="851" w:type="dxa"/>
          </w:tcPr>
          <w:p w14:paraId="4BED6343" w14:textId="423AEDC2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5D6295">
              <w:rPr>
                <w:sz w:val="28"/>
                <w:lang w:val="ru-RU"/>
              </w:rPr>
              <w:t>2</w:t>
            </w:r>
          </w:p>
        </w:tc>
        <w:tc>
          <w:tcPr>
            <w:tcW w:w="992" w:type="dxa"/>
          </w:tcPr>
          <w:p w14:paraId="6D05E4EB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162BF493" w14:textId="77777777" w:rsidR="00E65A65" w:rsidRPr="006F3772" w:rsidRDefault="00E65A65" w:rsidP="007D0FC9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2"/>
                <w:sz w:val="28"/>
                <w:lang w:val="ru-RU"/>
              </w:rPr>
              <w:t>наложенных</w:t>
            </w:r>
            <w:proofErr w:type="gramEnd"/>
          </w:p>
          <w:p w14:paraId="2F525FC7" w14:textId="77777777" w:rsidR="00E65A65" w:rsidRPr="006F3772" w:rsidRDefault="00E65A65" w:rsidP="007D0FC9">
            <w:pPr>
              <w:pStyle w:val="TableParagraph"/>
              <w:spacing w:before="158" w:line="357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изображений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 (2—3 изображения)</w:t>
            </w:r>
          </w:p>
        </w:tc>
        <w:tc>
          <w:tcPr>
            <w:tcW w:w="3261" w:type="dxa"/>
          </w:tcPr>
          <w:p w14:paraId="06312DDD" w14:textId="77777777" w:rsidR="00E65A65" w:rsidRPr="006F3772" w:rsidRDefault="00E65A65" w:rsidP="007D0FC9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3-4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предмета,</w:t>
            </w:r>
          </w:p>
          <w:p w14:paraId="27B91F39" w14:textId="77777777" w:rsidR="00E65A65" w:rsidRPr="006F3772" w:rsidRDefault="00E65A65" w:rsidP="007D0FC9">
            <w:pPr>
              <w:pStyle w:val="TableParagraph"/>
              <w:spacing w:before="158"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игрушки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воспроизводить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исходной последовательности.</w:t>
            </w:r>
          </w:p>
        </w:tc>
        <w:tc>
          <w:tcPr>
            <w:tcW w:w="2409" w:type="dxa"/>
          </w:tcPr>
          <w:p w14:paraId="03EFA06F" w14:textId="77777777" w:rsidR="00E65A65" w:rsidRPr="00C1650B" w:rsidRDefault="00E65A65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4653FCAD" w14:textId="77777777" w:rsidTr="004E670A">
        <w:trPr>
          <w:trHeight w:val="1449"/>
        </w:trPr>
        <w:tc>
          <w:tcPr>
            <w:tcW w:w="851" w:type="dxa"/>
          </w:tcPr>
          <w:p w14:paraId="2D042A2F" w14:textId="04570019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5D6295">
              <w:rPr>
                <w:sz w:val="28"/>
                <w:lang w:val="ru-RU"/>
              </w:rPr>
              <w:t>3</w:t>
            </w:r>
          </w:p>
        </w:tc>
        <w:tc>
          <w:tcPr>
            <w:tcW w:w="992" w:type="dxa"/>
          </w:tcPr>
          <w:p w14:paraId="13D31E13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25357FF1" w14:textId="77777777" w:rsidR="00E65A65" w:rsidRPr="006F3772" w:rsidRDefault="00E65A65" w:rsidP="007D0FC9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для </w:t>
            </w:r>
            <w:r w:rsidRPr="006F3772">
              <w:rPr>
                <w:spacing w:val="-2"/>
                <w:sz w:val="28"/>
                <w:lang w:val="ru-RU"/>
              </w:rPr>
              <w:t>профилактики</w:t>
            </w:r>
          </w:p>
          <w:p w14:paraId="107A0D81" w14:textId="77777777" w:rsidR="00E65A65" w:rsidRPr="006F3772" w:rsidRDefault="00E65A65" w:rsidP="007D0FC9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коррекции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зрения</w:t>
            </w:r>
          </w:p>
        </w:tc>
        <w:tc>
          <w:tcPr>
            <w:tcW w:w="3261" w:type="dxa"/>
          </w:tcPr>
          <w:p w14:paraId="3564D63F" w14:textId="77777777" w:rsidR="00E65A65" w:rsidRPr="006F3772" w:rsidRDefault="00E65A65" w:rsidP="007D0FC9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для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профилактики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 коррекции зрения.</w:t>
            </w:r>
          </w:p>
        </w:tc>
        <w:tc>
          <w:tcPr>
            <w:tcW w:w="2409" w:type="dxa"/>
          </w:tcPr>
          <w:p w14:paraId="787BF431" w14:textId="77777777" w:rsidR="00E65A65" w:rsidRPr="00C1650B" w:rsidRDefault="00E65A65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59F18CFF" w14:textId="77777777" w:rsidTr="004E670A">
        <w:trPr>
          <w:trHeight w:val="1449"/>
        </w:trPr>
        <w:tc>
          <w:tcPr>
            <w:tcW w:w="851" w:type="dxa"/>
          </w:tcPr>
          <w:p w14:paraId="1F1162E0" w14:textId="01ECA56E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5D6295">
              <w:rPr>
                <w:sz w:val="28"/>
                <w:lang w:val="ru-RU"/>
              </w:rPr>
              <w:t>4</w:t>
            </w:r>
          </w:p>
        </w:tc>
        <w:tc>
          <w:tcPr>
            <w:tcW w:w="992" w:type="dxa"/>
          </w:tcPr>
          <w:p w14:paraId="790ADFAC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3133C172" w14:textId="77777777" w:rsidR="00E65A65" w:rsidRPr="006F3772" w:rsidRDefault="00E65A65" w:rsidP="00E65A6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для </w:t>
            </w:r>
            <w:r w:rsidRPr="006F3772">
              <w:rPr>
                <w:spacing w:val="-2"/>
                <w:sz w:val="28"/>
                <w:lang w:val="ru-RU"/>
              </w:rPr>
              <w:t>профилактики</w:t>
            </w:r>
          </w:p>
          <w:p w14:paraId="299104E9" w14:textId="77777777" w:rsidR="00E65A65" w:rsidRPr="00C1650B" w:rsidRDefault="00E65A65" w:rsidP="00E65A6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коррекции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зрения</w:t>
            </w:r>
          </w:p>
        </w:tc>
        <w:tc>
          <w:tcPr>
            <w:tcW w:w="3261" w:type="dxa"/>
          </w:tcPr>
          <w:p w14:paraId="3B7637F6" w14:textId="77777777" w:rsidR="00E65A65" w:rsidRPr="00E65A65" w:rsidRDefault="00E65A65" w:rsidP="007D0FC9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для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профилактики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 коррекции зрения.</w:t>
            </w:r>
          </w:p>
        </w:tc>
        <w:tc>
          <w:tcPr>
            <w:tcW w:w="2409" w:type="dxa"/>
          </w:tcPr>
          <w:p w14:paraId="414D9FA0" w14:textId="77777777" w:rsidR="00E65A65" w:rsidRPr="00E65A65" w:rsidRDefault="00E65A65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20C57B75" w14:textId="77777777" w:rsidTr="00E65A65">
        <w:trPr>
          <w:trHeight w:val="480"/>
        </w:trPr>
        <w:tc>
          <w:tcPr>
            <w:tcW w:w="851" w:type="dxa"/>
          </w:tcPr>
          <w:p w14:paraId="22BB049B" w14:textId="77777777" w:rsidR="00E65A65" w:rsidRPr="00E65A65" w:rsidRDefault="00E65A65" w:rsidP="007D0FC9">
            <w:pPr>
              <w:pStyle w:val="TableParagraph"/>
              <w:spacing w:line="308" w:lineRule="exact"/>
              <w:ind w:left="16" w:right="4"/>
              <w:jc w:val="center"/>
              <w:rPr>
                <w:sz w:val="28"/>
                <w:lang w:val="ru-RU"/>
              </w:rPr>
            </w:pPr>
          </w:p>
        </w:tc>
        <w:tc>
          <w:tcPr>
            <w:tcW w:w="10064" w:type="dxa"/>
            <w:gridSpan w:val="4"/>
          </w:tcPr>
          <w:p w14:paraId="7BAC6C59" w14:textId="77777777" w:rsidR="00E65A65" w:rsidRDefault="00E65A65" w:rsidP="007D0FC9">
            <w:pPr>
              <w:pStyle w:val="TableParagraph"/>
              <w:spacing w:line="308" w:lineRule="exact"/>
              <w:ind w:left="16" w:right="4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часов)</w:t>
            </w:r>
          </w:p>
        </w:tc>
      </w:tr>
      <w:tr w:rsidR="00E65A65" w14:paraId="64162D7B" w14:textId="77777777" w:rsidTr="004E670A">
        <w:trPr>
          <w:trHeight w:val="1449"/>
        </w:trPr>
        <w:tc>
          <w:tcPr>
            <w:tcW w:w="851" w:type="dxa"/>
          </w:tcPr>
          <w:p w14:paraId="531E0B59" w14:textId="1DCBD4CE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5D6295">
              <w:rPr>
                <w:sz w:val="28"/>
                <w:lang w:val="ru-RU"/>
              </w:rPr>
              <w:t>5</w:t>
            </w:r>
          </w:p>
        </w:tc>
        <w:tc>
          <w:tcPr>
            <w:tcW w:w="992" w:type="dxa"/>
          </w:tcPr>
          <w:p w14:paraId="42A638FD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7DE50BB6" w14:textId="77777777" w:rsidR="00E65A65" w:rsidRDefault="00E65A65" w:rsidP="007D0FC9">
            <w:pPr>
              <w:pStyle w:val="TableParagraph"/>
              <w:spacing w:before="220"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3261" w:type="dxa"/>
          </w:tcPr>
          <w:p w14:paraId="56FF4219" w14:textId="77777777" w:rsidR="00E65A65" w:rsidRPr="006F3772" w:rsidRDefault="00E65A65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 запоминать слова с помощью</w:t>
            </w:r>
          </w:p>
          <w:p w14:paraId="19979206" w14:textId="77777777" w:rsidR="00E65A65" w:rsidRDefault="00E65A65" w:rsidP="007D0FC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ассоциаций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(парами)</w:t>
            </w:r>
          </w:p>
        </w:tc>
        <w:tc>
          <w:tcPr>
            <w:tcW w:w="2409" w:type="dxa"/>
          </w:tcPr>
          <w:p w14:paraId="66C9BAF5" w14:textId="77777777" w:rsidR="00E65A65" w:rsidRDefault="00E65A65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E65A65" w14:paraId="0B339C49" w14:textId="77777777" w:rsidTr="004E670A">
        <w:trPr>
          <w:trHeight w:val="1449"/>
        </w:trPr>
        <w:tc>
          <w:tcPr>
            <w:tcW w:w="851" w:type="dxa"/>
          </w:tcPr>
          <w:p w14:paraId="41DBB7C7" w14:textId="7DF84ECD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</w:t>
            </w:r>
            <w:r w:rsidR="005D6295">
              <w:rPr>
                <w:sz w:val="28"/>
                <w:lang w:val="ru-RU"/>
              </w:rPr>
              <w:t>6</w:t>
            </w:r>
          </w:p>
        </w:tc>
        <w:tc>
          <w:tcPr>
            <w:tcW w:w="992" w:type="dxa"/>
          </w:tcPr>
          <w:p w14:paraId="25261CF2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4231269D" w14:textId="77777777" w:rsidR="00E65A65" w:rsidRDefault="00E65A65" w:rsidP="007D0FC9">
            <w:pPr>
              <w:pStyle w:val="TableParagraph"/>
              <w:spacing w:before="223" w:line="360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3261" w:type="dxa"/>
          </w:tcPr>
          <w:p w14:paraId="72A31F70" w14:textId="77777777" w:rsidR="00E65A65" w:rsidRPr="006F3772" w:rsidRDefault="00E65A65" w:rsidP="007D0FC9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Обучать</w:t>
            </w:r>
          </w:p>
          <w:p w14:paraId="76F9F3AF" w14:textId="77777777" w:rsidR="00E65A65" w:rsidRPr="006F3772" w:rsidRDefault="00E65A65" w:rsidP="007D0FC9">
            <w:pPr>
              <w:pStyle w:val="TableParagraph"/>
              <w:spacing w:before="7" w:line="480" w:lineRule="atLeas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слова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помощью </w:t>
            </w:r>
            <w:r w:rsidRPr="006F3772">
              <w:rPr>
                <w:spacing w:val="-2"/>
                <w:sz w:val="28"/>
                <w:lang w:val="ru-RU"/>
              </w:rPr>
              <w:t>ассоциаций</w:t>
            </w:r>
          </w:p>
        </w:tc>
        <w:tc>
          <w:tcPr>
            <w:tcW w:w="2409" w:type="dxa"/>
          </w:tcPr>
          <w:p w14:paraId="6E068545" w14:textId="77777777" w:rsidR="00E65A65" w:rsidRPr="00C1650B" w:rsidRDefault="00E65A65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76E2F285" w14:textId="77777777" w:rsidTr="004E670A">
        <w:trPr>
          <w:trHeight w:val="1449"/>
        </w:trPr>
        <w:tc>
          <w:tcPr>
            <w:tcW w:w="851" w:type="dxa"/>
          </w:tcPr>
          <w:p w14:paraId="55FF4581" w14:textId="6134A7FE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5D6295">
              <w:rPr>
                <w:sz w:val="28"/>
                <w:lang w:val="ru-RU"/>
              </w:rPr>
              <w:t>7</w:t>
            </w:r>
          </w:p>
        </w:tc>
        <w:tc>
          <w:tcPr>
            <w:tcW w:w="992" w:type="dxa"/>
          </w:tcPr>
          <w:p w14:paraId="3D1A4D6A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3518B666" w14:textId="77777777" w:rsidR="00E65A65" w:rsidRDefault="00E65A65" w:rsidP="007D0FC9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3261" w:type="dxa"/>
          </w:tcPr>
          <w:p w14:paraId="101A2732" w14:textId="77777777" w:rsidR="00E65A65" w:rsidRPr="006F3772" w:rsidRDefault="00E65A65" w:rsidP="007D0FC9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 запоминать слова с помощью</w:t>
            </w:r>
          </w:p>
          <w:p w14:paraId="565E6F39" w14:textId="77777777" w:rsidR="00E65A65" w:rsidRDefault="00E65A65" w:rsidP="007D0FC9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ассоциаций</w:t>
            </w:r>
          </w:p>
        </w:tc>
        <w:tc>
          <w:tcPr>
            <w:tcW w:w="2409" w:type="dxa"/>
          </w:tcPr>
          <w:p w14:paraId="7FDDB12C" w14:textId="77777777" w:rsidR="00E65A65" w:rsidRDefault="00E65A65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E65A65" w14:paraId="6248E115" w14:textId="77777777" w:rsidTr="004E670A">
        <w:trPr>
          <w:trHeight w:val="1449"/>
        </w:trPr>
        <w:tc>
          <w:tcPr>
            <w:tcW w:w="851" w:type="dxa"/>
          </w:tcPr>
          <w:p w14:paraId="7B7EDD29" w14:textId="578F1874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5D6295">
              <w:rPr>
                <w:sz w:val="28"/>
                <w:lang w:val="ru-RU"/>
              </w:rPr>
              <w:t>8</w:t>
            </w:r>
          </w:p>
        </w:tc>
        <w:tc>
          <w:tcPr>
            <w:tcW w:w="992" w:type="dxa"/>
          </w:tcPr>
          <w:p w14:paraId="4CF7700B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4B924377" w14:textId="77777777" w:rsidR="00E65A65" w:rsidRDefault="00E65A65" w:rsidP="007D0FC9">
            <w:pPr>
              <w:pStyle w:val="TableParagraph"/>
              <w:spacing w:before="223" w:line="360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зрительной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3261" w:type="dxa"/>
          </w:tcPr>
          <w:p w14:paraId="45331488" w14:textId="77777777" w:rsidR="00E65A65" w:rsidRPr="006F3772" w:rsidRDefault="00E65A65" w:rsidP="007D0FC9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изменилось».</w:t>
            </w:r>
          </w:p>
          <w:p w14:paraId="53A77940" w14:textId="77777777" w:rsidR="00E65A65" w:rsidRPr="006F3772" w:rsidRDefault="00E65A65" w:rsidP="007D0FC9">
            <w:pPr>
              <w:pStyle w:val="TableParagraph"/>
              <w:spacing w:before="2" w:line="480" w:lineRule="atLeas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основе зрительного восприятия</w:t>
            </w:r>
          </w:p>
        </w:tc>
        <w:tc>
          <w:tcPr>
            <w:tcW w:w="2409" w:type="dxa"/>
          </w:tcPr>
          <w:p w14:paraId="5AE36FE7" w14:textId="77777777" w:rsidR="00E65A65" w:rsidRPr="00C1650B" w:rsidRDefault="00E65A65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</w:tbl>
    <w:p w14:paraId="20EFDF9D" w14:textId="77777777" w:rsidR="007D0FC9" w:rsidRDefault="007D0FC9" w:rsidP="007D0FC9">
      <w:pPr>
        <w:pStyle w:val="TableParagraph"/>
        <w:spacing w:line="308" w:lineRule="exact"/>
        <w:jc w:val="center"/>
        <w:rPr>
          <w:sz w:val="28"/>
        </w:rPr>
        <w:sectPr w:rsidR="007D0FC9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091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3402"/>
        <w:gridCol w:w="3261"/>
        <w:gridCol w:w="2409"/>
      </w:tblGrid>
      <w:tr w:rsidR="00E65A65" w14:paraId="33B9F868" w14:textId="77777777" w:rsidTr="004E670A">
        <w:trPr>
          <w:trHeight w:val="1449"/>
        </w:trPr>
        <w:tc>
          <w:tcPr>
            <w:tcW w:w="851" w:type="dxa"/>
          </w:tcPr>
          <w:p w14:paraId="2D623C9D" w14:textId="76E23248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</w:t>
            </w:r>
            <w:r w:rsidR="005D6295">
              <w:rPr>
                <w:sz w:val="28"/>
                <w:lang w:val="ru-RU"/>
              </w:rPr>
              <w:t>9</w:t>
            </w:r>
          </w:p>
        </w:tc>
        <w:tc>
          <w:tcPr>
            <w:tcW w:w="992" w:type="dxa"/>
          </w:tcPr>
          <w:p w14:paraId="2CBC1DD1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47D0990B" w14:textId="77777777" w:rsidR="00E65A65" w:rsidRDefault="00E65A65" w:rsidP="007D0FC9">
            <w:pPr>
              <w:pStyle w:val="TableParagraph"/>
              <w:spacing w:before="223"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зрительной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3261" w:type="dxa"/>
          </w:tcPr>
          <w:p w14:paraId="288C04BA" w14:textId="77777777" w:rsidR="00E65A65" w:rsidRPr="006F3772" w:rsidRDefault="00E65A65" w:rsidP="007D0FC9">
            <w:pPr>
              <w:pStyle w:val="TableParagraph"/>
              <w:spacing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«Что изменилось». Обучать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основе зрительного восприятия</w:t>
            </w:r>
          </w:p>
        </w:tc>
        <w:tc>
          <w:tcPr>
            <w:tcW w:w="2409" w:type="dxa"/>
          </w:tcPr>
          <w:p w14:paraId="1E9E2339" w14:textId="77777777" w:rsidR="00E65A65" w:rsidRPr="00C1650B" w:rsidRDefault="00E65A65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266502E6" w14:textId="77777777" w:rsidTr="004E670A">
        <w:trPr>
          <w:trHeight w:val="1446"/>
        </w:trPr>
        <w:tc>
          <w:tcPr>
            <w:tcW w:w="851" w:type="dxa"/>
          </w:tcPr>
          <w:p w14:paraId="007B7830" w14:textId="592EEC16" w:rsidR="00E65A65" w:rsidRPr="00E65A65" w:rsidRDefault="005D629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</w:t>
            </w:r>
          </w:p>
        </w:tc>
        <w:tc>
          <w:tcPr>
            <w:tcW w:w="992" w:type="dxa"/>
          </w:tcPr>
          <w:p w14:paraId="1BBE8B14" w14:textId="77777777" w:rsid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77EA363C" w14:textId="77777777" w:rsidR="00E65A65" w:rsidRPr="006F3772" w:rsidRDefault="00E65A65" w:rsidP="007D0FC9">
            <w:pPr>
              <w:pStyle w:val="TableParagraph"/>
              <w:spacing w:before="220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слухоречевой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 зрительной памяти</w:t>
            </w:r>
          </w:p>
        </w:tc>
        <w:tc>
          <w:tcPr>
            <w:tcW w:w="3261" w:type="dxa"/>
          </w:tcPr>
          <w:p w14:paraId="6F2F9B6F" w14:textId="77777777" w:rsidR="00E65A65" w:rsidRPr="006F3772" w:rsidRDefault="00E65A65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«Запомни ход». Обучать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106AEEAF" w14:textId="77777777" w:rsidR="00E65A65" w:rsidRDefault="00E65A65" w:rsidP="007D0FC9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зрительного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восприятия</w:t>
            </w:r>
          </w:p>
        </w:tc>
        <w:tc>
          <w:tcPr>
            <w:tcW w:w="2409" w:type="dxa"/>
          </w:tcPr>
          <w:p w14:paraId="71535EB4" w14:textId="77777777" w:rsidR="00E65A65" w:rsidRDefault="00E65A65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E65A65" w14:paraId="51F19BE9" w14:textId="77777777" w:rsidTr="00E65A65">
        <w:trPr>
          <w:trHeight w:val="484"/>
        </w:trPr>
        <w:tc>
          <w:tcPr>
            <w:tcW w:w="851" w:type="dxa"/>
          </w:tcPr>
          <w:p w14:paraId="0C2CED6D" w14:textId="77777777" w:rsidR="00E65A65" w:rsidRPr="006F3772" w:rsidRDefault="00E65A65" w:rsidP="007D0FC9">
            <w:pPr>
              <w:pStyle w:val="TableParagraph"/>
              <w:spacing w:line="310" w:lineRule="exact"/>
              <w:ind w:left="16" w:right="5"/>
              <w:jc w:val="center"/>
              <w:rPr>
                <w:sz w:val="28"/>
              </w:rPr>
            </w:pPr>
          </w:p>
        </w:tc>
        <w:tc>
          <w:tcPr>
            <w:tcW w:w="10064" w:type="dxa"/>
            <w:gridSpan w:val="4"/>
          </w:tcPr>
          <w:p w14:paraId="329D2718" w14:textId="77777777" w:rsidR="00E65A65" w:rsidRPr="006F3772" w:rsidRDefault="00E65A65" w:rsidP="00327A11">
            <w:pPr>
              <w:pStyle w:val="TableParagraph"/>
              <w:spacing w:line="310" w:lineRule="exact"/>
              <w:ind w:left="16" w:right="5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6.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слухового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восприятия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 w:rsidR="00327A11">
              <w:rPr>
                <w:sz w:val="28"/>
                <w:lang w:val="ru-RU"/>
              </w:rPr>
              <w:t>8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E65A65" w14:paraId="6438C2BF" w14:textId="77777777" w:rsidTr="004E670A">
        <w:trPr>
          <w:trHeight w:val="3379"/>
        </w:trPr>
        <w:tc>
          <w:tcPr>
            <w:tcW w:w="851" w:type="dxa"/>
          </w:tcPr>
          <w:p w14:paraId="3CF70B77" w14:textId="18360508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  <w:r w:rsidR="005D6295">
              <w:rPr>
                <w:sz w:val="28"/>
                <w:lang w:val="ru-RU"/>
              </w:rPr>
              <w:t>1</w:t>
            </w:r>
          </w:p>
        </w:tc>
        <w:tc>
          <w:tcPr>
            <w:tcW w:w="992" w:type="dxa"/>
          </w:tcPr>
          <w:p w14:paraId="6C7FBB8E" w14:textId="77777777" w:rsidR="00E65A65" w:rsidRPr="006F3772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14:paraId="7B4B22EE" w14:textId="77777777" w:rsidR="00E65A65" w:rsidRPr="006F3772" w:rsidRDefault="00E65A65" w:rsidP="007D0FC9">
            <w:pPr>
              <w:pStyle w:val="TableParagraph"/>
              <w:spacing w:line="362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Дифференцировка </w:t>
            </w:r>
            <w:r w:rsidRPr="006F3772">
              <w:rPr>
                <w:sz w:val="28"/>
                <w:lang w:val="ru-RU"/>
              </w:rPr>
              <w:t>звуков шумовых</w:t>
            </w:r>
          </w:p>
          <w:p w14:paraId="0C87F77B" w14:textId="77777777" w:rsidR="00E65A65" w:rsidRPr="006F3772" w:rsidRDefault="00E65A65" w:rsidP="007D0FC9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 xml:space="preserve">и музыкальных </w:t>
            </w:r>
            <w:r w:rsidRPr="006F3772">
              <w:rPr>
                <w:spacing w:val="-2"/>
                <w:sz w:val="28"/>
                <w:lang w:val="ru-RU"/>
              </w:rPr>
              <w:t xml:space="preserve">инструментов </w:t>
            </w:r>
            <w:r w:rsidRPr="006F3772">
              <w:rPr>
                <w:sz w:val="28"/>
                <w:lang w:val="ru-RU"/>
              </w:rPr>
              <w:t>(погремушка,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барабан, колокольчик, ложки,</w:t>
            </w:r>
            <w:proofErr w:type="gramEnd"/>
          </w:p>
          <w:p w14:paraId="572DD644" w14:textId="77777777" w:rsidR="00E65A65" w:rsidRDefault="00E65A65" w:rsidP="007D0FC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гармошка,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бубен)</w:t>
            </w:r>
          </w:p>
        </w:tc>
        <w:tc>
          <w:tcPr>
            <w:tcW w:w="3261" w:type="dxa"/>
          </w:tcPr>
          <w:p w14:paraId="1481CB78" w14:textId="77777777" w:rsidR="00E65A65" w:rsidRPr="006F3772" w:rsidRDefault="00E65A65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Дифференцировать звуки шумовых и музыкальных инструментов (погремушка, колокольчик,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бубен,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гармошка, барабан, ложки).</w:t>
            </w:r>
          </w:p>
        </w:tc>
        <w:tc>
          <w:tcPr>
            <w:tcW w:w="2409" w:type="dxa"/>
          </w:tcPr>
          <w:p w14:paraId="52676920" w14:textId="77777777" w:rsidR="00E65A65" w:rsidRPr="00C1650B" w:rsidRDefault="00E65A65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77026944" w14:textId="77777777" w:rsidTr="004E670A">
        <w:trPr>
          <w:trHeight w:val="3379"/>
        </w:trPr>
        <w:tc>
          <w:tcPr>
            <w:tcW w:w="851" w:type="dxa"/>
          </w:tcPr>
          <w:p w14:paraId="7093F638" w14:textId="60354E07" w:rsidR="00E65A65" w:rsidRPr="00E65A65" w:rsidRDefault="005D629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52</w:t>
            </w:r>
          </w:p>
        </w:tc>
        <w:tc>
          <w:tcPr>
            <w:tcW w:w="992" w:type="dxa"/>
          </w:tcPr>
          <w:p w14:paraId="7759C491" w14:textId="77777777" w:rsidR="00E65A65" w:rsidRPr="006F3772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49D6E330" w14:textId="77777777" w:rsidR="00E65A65" w:rsidRPr="006F3772" w:rsidRDefault="00E65A65" w:rsidP="00E65A65">
            <w:pPr>
              <w:pStyle w:val="TableParagraph"/>
              <w:spacing w:line="362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Дифференцировка </w:t>
            </w:r>
            <w:r w:rsidRPr="006F3772">
              <w:rPr>
                <w:sz w:val="28"/>
                <w:lang w:val="ru-RU"/>
              </w:rPr>
              <w:t>звуков шумовых</w:t>
            </w:r>
          </w:p>
          <w:p w14:paraId="53D693A9" w14:textId="77777777" w:rsidR="00E65A65" w:rsidRPr="006F3772" w:rsidRDefault="00E65A65" w:rsidP="00E65A6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 xml:space="preserve">и музыкальных </w:t>
            </w:r>
            <w:r w:rsidRPr="006F3772">
              <w:rPr>
                <w:spacing w:val="-2"/>
                <w:sz w:val="28"/>
                <w:lang w:val="ru-RU"/>
              </w:rPr>
              <w:t xml:space="preserve">инструментов </w:t>
            </w:r>
            <w:r w:rsidRPr="006F3772">
              <w:rPr>
                <w:sz w:val="28"/>
                <w:lang w:val="ru-RU"/>
              </w:rPr>
              <w:t>(погремушка,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барабан, колокольчик, ложки,</w:t>
            </w:r>
            <w:proofErr w:type="gramEnd"/>
          </w:p>
          <w:p w14:paraId="69EB9175" w14:textId="77777777" w:rsidR="00E65A65" w:rsidRPr="006F3772" w:rsidRDefault="00E65A65" w:rsidP="00E65A65">
            <w:pPr>
              <w:pStyle w:val="TableParagraph"/>
              <w:spacing w:line="362" w:lineRule="auto"/>
              <w:ind w:right="318"/>
              <w:rPr>
                <w:spacing w:val="-2"/>
                <w:sz w:val="28"/>
              </w:rPr>
            </w:pPr>
            <w:r>
              <w:rPr>
                <w:sz w:val="28"/>
              </w:rPr>
              <w:t>гармошка,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бубен)</w:t>
            </w:r>
          </w:p>
        </w:tc>
        <w:tc>
          <w:tcPr>
            <w:tcW w:w="3261" w:type="dxa"/>
          </w:tcPr>
          <w:p w14:paraId="0D383842" w14:textId="77777777" w:rsidR="00E65A65" w:rsidRPr="00E65A65" w:rsidRDefault="00E65A65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Дифференцировать звуки шумовых и музыкальных инструментов (погремушка, колокольчик,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бубен,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гармошка, барабан, ложки).</w:t>
            </w:r>
          </w:p>
        </w:tc>
        <w:tc>
          <w:tcPr>
            <w:tcW w:w="2409" w:type="dxa"/>
          </w:tcPr>
          <w:p w14:paraId="40D2EE07" w14:textId="77777777" w:rsidR="00E65A65" w:rsidRPr="00E65A65" w:rsidRDefault="00E65A65" w:rsidP="007D0FC9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0D5C0988" w14:textId="77777777" w:rsidTr="004E670A">
        <w:trPr>
          <w:trHeight w:val="2416"/>
        </w:trPr>
        <w:tc>
          <w:tcPr>
            <w:tcW w:w="851" w:type="dxa"/>
          </w:tcPr>
          <w:p w14:paraId="328D5708" w14:textId="0CC601D6" w:rsidR="00E65A65" w:rsidRPr="00E65A65" w:rsidRDefault="005D629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53</w:t>
            </w:r>
          </w:p>
        </w:tc>
        <w:tc>
          <w:tcPr>
            <w:tcW w:w="992" w:type="dxa"/>
          </w:tcPr>
          <w:p w14:paraId="73509529" w14:textId="77777777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14:paraId="75773C21" w14:textId="77777777" w:rsidR="00E65A65" w:rsidRPr="006F3772" w:rsidRDefault="00E65A65" w:rsidP="007D0FC9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Характеристика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звуков по громкости</w:t>
            </w:r>
          </w:p>
          <w:p w14:paraId="7A4AB01A" w14:textId="77777777" w:rsidR="00E65A65" w:rsidRPr="006F3772" w:rsidRDefault="00E65A65" w:rsidP="007D0FC9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и длительности (шумы, музыкальные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речевые</w:t>
            </w:r>
            <w:proofErr w:type="gramEnd"/>
          </w:p>
          <w:p w14:paraId="1E52C7DD" w14:textId="77777777" w:rsidR="00E65A65" w:rsidRDefault="00E65A65" w:rsidP="007D0FC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звуки)</w:t>
            </w:r>
          </w:p>
        </w:tc>
        <w:tc>
          <w:tcPr>
            <w:tcW w:w="3261" w:type="dxa"/>
          </w:tcPr>
          <w:p w14:paraId="68CA2AD8" w14:textId="77777777" w:rsidR="00E65A65" w:rsidRPr="006F3772" w:rsidRDefault="00E65A65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Характеризовать звуки по громкости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</w:p>
          <w:p w14:paraId="2EDA9E33" w14:textId="77777777" w:rsidR="00E65A65" w:rsidRPr="006F3772" w:rsidRDefault="00E65A65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(шумы,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музыкальные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речевые </w:t>
            </w:r>
            <w:r w:rsidRPr="006F3772">
              <w:rPr>
                <w:spacing w:val="-2"/>
                <w:sz w:val="28"/>
                <w:lang w:val="ru-RU"/>
              </w:rPr>
              <w:t>звуки).</w:t>
            </w:r>
          </w:p>
        </w:tc>
        <w:tc>
          <w:tcPr>
            <w:tcW w:w="2409" w:type="dxa"/>
          </w:tcPr>
          <w:p w14:paraId="13F3DC6D" w14:textId="77777777" w:rsidR="00E65A65" w:rsidRPr="00C1650B" w:rsidRDefault="00E65A65" w:rsidP="00E65A6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1BFE54BE" w14:textId="77777777" w:rsidTr="004E670A">
        <w:trPr>
          <w:trHeight w:val="2416"/>
        </w:trPr>
        <w:tc>
          <w:tcPr>
            <w:tcW w:w="851" w:type="dxa"/>
          </w:tcPr>
          <w:p w14:paraId="1EE66845" w14:textId="13B97C4E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  <w:r w:rsidR="005D6295">
              <w:rPr>
                <w:sz w:val="28"/>
                <w:lang w:val="ru-RU"/>
              </w:rPr>
              <w:t>4</w:t>
            </w:r>
          </w:p>
        </w:tc>
        <w:tc>
          <w:tcPr>
            <w:tcW w:w="992" w:type="dxa"/>
          </w:tcPr>
          <w:p w14:paraId="083AEBF2" w14:textId="77777777" w:rsidR="00E65A65" w:rsidRPr="00E65A65" w:rsidRDefault="00E65A65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577A6453" w14:textId="77777777" w:rsidR="00E65A65" w:rsidRPr="006F3772" w:rsidRDefault="00E65A65" w:rsidP="00E65A6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Характеристика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звуков по громкости</w:t>
            </w:r>
          </w:p>
          <w:p w14:paraId="0D67B3F3" w14:textId="77777777" w:rsidR="00E65A65" w:rsidRPr="006F3772" w:rsidRDefault="00E65A65" w:rsidP="00E65A6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и длительности (шумы, музыкальные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речевые</w:t>
            </w:r>
            <w:proofErr w:type="gramEnd"/>
          </w:p>
          <w:p w14:paraId="5E6F250D" w14:textId="77777777" w:rsidR="00E65A65" w:rsidRPr="006F3772" w:rsidRDefault="00E65A65" w:rsidP="00E65A65">
            <w:pPr>
              <w:pStyle w:val="TableParagraph"/>
              <w:spacing w:line="360" w:lineRule="auto"/>
              <w:ind w:right="318"/>
              <w:rPr>
                <w:sz w:val="28"/>
              </w:rPr>
            </w:pPr>
            <w:r>
              <w:rPr>
                <w:spacing w:val="-2"/>
                <w:sz w:val="28"/>
              </w:rPr>
              <w:t>звуки)</w:t>
            </w:r>
          </w:p>
        </w:tc>
        <w:tc>
          <w:tcPr>
            <w:tcW w:w="3261" w:type="dxa"/>
          </w:tcPr>
          <w:p w14:paraId="68ED5144" w14:textId="77777777" w:rsidR="00E65A65" w:rsidRPr="006F3772" w:rsidRDefault="00E65A65" w:rsidP="00E65A6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Характеризовать звуки по громкости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</w:p>
          <w:p w14:paraId="73538CF8" w14:textId="77777777" w:rsidR="00E65A65" w:rsidRPr="00E65A65" w:rsidRDefault="00E65A65" w:rsidP="00E65A6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(шумы,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музыкальные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речевые </w:t>
            </w:r>
            <w:r w:rsidRPr="006F3772">
              <w:rPr>
                <w:spacing w:val="-2"/>
                <w:sz w:val="28"/>
                <w:lang w:val="ru-RU"/>
              </w:rPr>
              <w:t>звуки).</w:t>
            </w:r>
          </w:p>
        </w:tc>
        <w:tc>
          <w:tcPr>
            <w:tcW w:w="2409" w:type="dxa"/>
          </w:tcPr>
          <w:p w14:paraId="6753FC2E" w14:textId="77777777" w:rsidR="00E65A65" w:rsidRPr="00E65A65" w:rsidRDefault="00E65A65" w:rsidP="00E65A6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7BC1E1DA" w14:textId="77777777" w:rsidTr="004E670A">
        <w:trPr>
          <w:trHeight w:val="2382"/>
        </w:trPr>
        <w:tc>
          <w:tcPr>
            <w:tcW w:w="851" w:type="dxa"/>
          </w:tcPr>
          <w:p w14:paraId="0705C34F" w14:textId="0404E36F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  <w:r w:rsidR="005D6295">
              <w:rPr>
                <w:sz w:val="28"/>
                <w:lang w:val="ru-RU"/>
              </w:rPr>
              <w:t>5</w:t>
            </w:r>
          </w:p>
        </w:tc>
        <w:tc>
          <w:tcPr>
            <w:tcW w:w="992" w:type="dxa"/>
          </w:tcPr>
          <w:p w14:paraId="03226FB7" w14:textId="77777777" w:rsidR="00E65A65" w:rsidRPr="00E65A65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14:paraId="5B2473EE" w14:textId="77777777" w:rsidR="00E65A65" w:rsidRPr="006F3772" w:rsidRDefault="00E65A65" w:rsidP="007D0FC9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характеру (веселая, </w:t>
            </w:r>
            <w:r w:rsidRPr="006F3772">
              <w:rPr>
                <w:spacing w:val="-2"/>
                <w:sz w:val="28"/>
                <w:lang w:val="ru-RU"/>
              </w:rPr>
              <w:t>грустная).</w:t>
            </w:r>
          </w:p>
          <w:p w14:paraId="20805100" w14:textId="77777777" w:rsidR="00E65A65" w:rsidRDefault="00E65A65" w:rsidP="007D0FC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Прослушивание</w:t>
            </w:r>
          </w:p>
          <w:p w14:paraId="75B027D1" w14:textId="77777777" w:rsidR="00E65A65" w:rsidRDefault="00E65A65" w:rsidP="007D0FC9">
            <w:pPr>
              <w:pStyle w:val="TableParagraph"/>
              <w:spacing w:line="480" w:lineRule="atLeast"/>
              <w:ind w:right="1486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музыкальных произведений</w:t>
            </w:r>
          </w:p>
        </w:tc>
        <w:tc>
          <w:tcPr>
            <w:tcW w:w="3261" w:type="dxa"/>
          </w:tcPr>
          <w:p w14:paraId="01F46D53" w14:textId="77777777" w:rsidR="00E65A65" w:rsidRPr="006F3772" w:rsidRDefault="00E65A65" w:rsidP="007D0FC9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характеру (весёлая, грустная).</w:t>
            </w:r>
          </w:p>
        </w:tc>
        <w:tc>
          <w:tcPr>
            <w:tcW w:w="2409" w:type="dxa"/>
          </w:tcPr>
          <w:p w14:paraId="1912A7F3" w14:textId="77777777" w:rsidR="00E65A65" w:rsidRPr="00C1650B" w:rsidRDefault="00E65A65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327A11" w14:paraId="6104A234" w14:textId="77777777" w:rsidTr="004E670A">
        <w:trPr>
          <w:trHeight w:val="1885"/>
        </w:trPr>
        <w:tc>
          <w:tcPr>
            <w:tcW w:w="851" w:type="dxa"/>
          </w:tcPr>
          <w:p w14:paraId="58027176" w14:textId="71E6EEBC" w:rsidR="00327A11" w:rsidRPr="00327A11" w:rsidRDefault="00327A11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  <w:r w:rsidR="005D6295">
              <w:rPr>
                <w:sz w:val="28"/>
                <w:lang w:val="ru-RU"/>
              </w:rPr>
              <w:t>6</w:t>
            </w:r>
          </w:p>
        </w:tc>
        <w:tc>
          <w:tcPr>
            <w:tcW w:w="992" w:type="dxa"/>
          </w:tcPr>
          <w:p w14:paraId="70C7B313" w14:textId="77777777" w:rsidR="00327A11" w:rsidRPr="00E65A65" w:rsidRDefault="00327A11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382DDFBB" w14:textId="77777777" w:rsidR="00327A11" w:rsidRPr="006F3772" w:rsidRDefault="00327A11" w:rsidP="00327A11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характеру (веселая, </w:t>
            </w:r>
            <w:r w:rsidRPr="006F3772">
              <w:rPr>
                <w:spacing w:val="-2"/>
                <w:sz w:val="28"/>
                <w:lang w:val="ru-RU"/>
              </w:rPr>
              <w:t>грустная).</w:t>
            </w:r>
          </w:p>
          <w:p w14:paraId="52ECDE47" w14:textId="77777777" w:rsidR="00327A11" w:rsidRDefault="00327A11" w:rsidP="00327A11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Прослушивание</w:t>
            </w:r>
          </w:p>
          <w:p w14:paraId="64181F5C" w14:textId="77777777" w:rsidR="00327A11" w:rsidRPr="006F3772" w:rsidRDefault="00327A11" w:rsidP="00327A1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музыкальных произведений</w:t>
            </w:r>
          </w:p>
        </w:tc>
        <w:tc>
          <w:tcPr>
            <w:tcW w:w="3261" w:type="dxa"/>
          </w:tcPr>
          <w:p w14:paraId="0C77F6E6" w14:textId="77777777" w:rsidR="00327A11" w:rsidRPr="00327A11" w:rsidRDefault="00327A11" w:rsidP="00327A11">
            <w:pPr>
              <w:tabs>
                <w:tab w:val="left" w:pos="900"/>
              </w:tabs>
              <w:rPr>
                <w:rFonts w:ascii="Times New Roman" w:hAnsi="Times New Roman" w:cs="Times New Roman"/>
                <w:lang w:val="ru-RU"/>
              </w:rPr>
            </w:pPr>
            <w:r w:rsidRPr="00327A11">
              <w:rPr>
                <w:rFonts w:ascii="Times New Roman" w:hAnsi="Times New Roman" w:cs="Times New Roman"/>
                <w:sz w:val="28"/>
                <w:lang w:val="ru-RU"/>
              </w:rPr>
              <w:t>Различать</w:t>
            </w:r>
            <w:r w:rsidRPr="00327A11">
              <w:rPr>
                <w:rFonts w:ascii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327A11">
              <w:rPr>
                <w:rFonts w:ascii="Times New Roman" w:hAnsi="Times New Roman" w:cs="Times New Roman"/>
                <w:sz w:val="28"/>
                <w:lang w:val="ru-RU"/>
              </w:rPr>
              <w:t>мелодии</w:t>
            </w:r>
            <w:r w:rsidRPr="00327A11">
              <w:rPr>
                <w:rFonts w:ascii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27A11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327A11">
              <w:rPr>
                <w:rFonts w:ascii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327A11">
              <w:rPr>
                <w:rFonts w:ascii="Times New Roman" w:hAnsi="Times New Roman" w:cs="Times New Roman"/>
                <w:sz w:val="28"/>
                <w:lang w:val="ru-RU"/>
              </w:rPr>
              <w:t>характеру (весёлая, грустная).</w:t>
            </w:r>
          </w:p>
        </w:tc>
        <w:tc>
          <w:tcPr>
            <w:tcW w:w="2409" w:type="dxa"/>
          </w:tcPr>
          <w:p w14:paraId="71478D4C" w14:textId="77777777" w:rsidR="00327A11" w:rsidRPr="00327A11" w:rsidRDefault="00327A11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65A65" w14:paraId="6A04D0E9" w14:textId="77777777" w:rsidTr="004E670A">
        <w:trPr>
          <w:trHeight w:val="1933"/>
        </w:trPr>
        <w:tc>
          <w:tcPr>
            <w:tcW w:w="851" w:type="dxa"/>
          </w:tcPr>
          <w:p w14:paraId="09CFA000" w14:textId="11061875" w:rsidR="00E65A65" w:rsidRPr="00327A11" w:rsidRDefault="00327A11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</w:t>
            </w:r>
            <w:r w:rsidR="005D6295">
              <w:rPr>
                <w:sz w:val="28"/>
                <w:lang w:val="ru-RU"/>
              </w:rPr>
              <w:t>7</w:t>
            </w:r>
          </w:p>
        </w:tc>
        <w:tc>
          <w:tcPr>
            <w:tcW w:w="992" w:type="dxa"/>
          </w:tcPr>
          <w:p w14:paraId="7D39E42E" w14:textId="77777777" w:rsidR="00E65A65" w:rsidRPr="00327A11" w:rsidRDefault="00E65A65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14:paraId="30F3C427" w14:textId="77777777" w:rsidR="00E65A65" w:rsidRPr="006F3772" w:rsidRDefault="00E65A65" w:rsidP="007D0FC9">
            <w:pPr>
              <w:pStyle w:val="TableParagraph"/>
              <w:spacing w:line="362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Характеристика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звуков по громкости</w:t>
            </w:r>
          </w:p>
          <w:p w14:paraId="12B8E75C" w14:textId="77777777" w:rsidR="00E65A65" w:rsidRPr="006F3772" w:rsidRDefault="00E65A65" w:rsidP="007D0FC9">
            <w:pPr>
              <w:pStyle w:val="TableParagraph"/>
              <w:spacing w:line="345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и длительности (шумы, музыкальные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речевые</w:t>
            </w:r>
            <w:r>
              <w:rPr>
                <w:spacing w:val="-2"/>
                <w:sz w:val="28"/>
                <w:lang w:val="ru-RU"/>
              </w:rPr>
              <w:t xml:space="preserve"> звуки</w:t>
            </w:r>
            <w:r w:rsidR="00327A11">
              <w:rPr>
                <w:spacing w:val="-2"/>
                <w:sz w:val="28"/>
                <w:lang w:val="ru-RU"/>
              </w:rPr>
              <w:t xml:space="preserve"> поверхности парты</w:t>
            </w:r>
            <w:proofErr w:type="gramEnd"/>
          </w:p>
        </w:tc>
        <w:tc>
          <w:tcPr>
            <w:tcW w:w="3261" w:type="dxa"/>
          </w:tcPr>
          <w:p w14:paraId="5A906A12" w14:textId="77777777" w:rsidR="00E65A65" w:rsidRPr="006F3772" w:rsidRDefault="00E65A65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Характеризовать звуки по громкости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</w:p>
          <w:p w14:paraId="71421079" w14:textId="77777777" w:rsidR="00E65A65" w:rsidRPr="006F3772" w:rsidRDefault="00E65A65" w:rsidP="007D0FC9">
            <w:pPr>
              <w:pStyle w:val="TableParagraph"/>
              <w:ind w:left="111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(шумы,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музыкальные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речевые</w:t>
            </w:r>
            <w:proofErr w:type="gramEnd"/>
          </w:p>
          <w:p w14:paraId="0E7EED4B" w14:textId="77777777" w:rsidR="00E65A65" w:rsidRPr="006F3772" w:rsidRDefault="00E65A65" w:rsidP="007D0FC9">
            <w:pPr>
              <w:pStyle w:val="TableParagraph"/>
              <w:spacing w:before="154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звуки).</w:t>
            </w:r>
          </w:p>
        </w:tc>
        <w:tc>
          <w:tcPr>
            <w:tcW w:w="2409" w:type="dxa"/>
          </w:tcPr>
          <w:p w14:paraId="36620920" w14:textId="77777777" w:rsidR="00E65A65" w:rsidRPr="00C1650B" w:rsidRDefault="00E65A65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B7F36" w14:paraId="0E0E04AF" w14:textId="77777777" w:rsidTr="004E670A">
        <w:trPr>
          <w:trHeight w:val="1933"/>
        </w:trPr>
        <w:tc>
          <w:tcPr>
            <w:tcW w:w="851" w:type="dxa"/>
          </w:tcPr>
          <w:p w14:paraId="63C2B7A0" w14:textId="55F72552" w:rsidR="00CB7F36" w:rsidRPr="00CB7F36" w:rsidRDefault="00CB7F36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58</w:t>
            </w:r>
          </w:p>
        </w:tc>
        <w:tc>
          <w:tcPr>
            <w:tcW w:w="992" w:type="dxa"/>
          </w:tcPr>
          <w:p w14:paraId="400B7361" w14:textId="77777777" w:rsidR="00CB7F36" w:rsidRPr="00327A11" w:rsidRDefault="00CB7F36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5AA9BA54" w14:textId="77777777" w:rsidR="00CB7F36" w:rsidRPr="006F3772" w:rsidRDefault="00CB7F36" w:rsidP="00CB7F36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Дифференциация </w:t>
            </w:r>
            <w:proofErr w:type="gramStart"/>
            <w:r w:rsidRPr="006F3772">
              <w:rPr>
                <w:sz w:val="28"/>
                <w:lang w:val="ru-RU"/>
              </w:rPr>
              <w:t>близких</w:t>
            </w:r>
            <w:proofErr w:type="gramEnd"/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звучанию</w:t>
            </w:r>
          </w:p>
          <w:p w14:paraId="12562C8E" w14:textId="3C5E1C21" w:rsidR="00CB7F36" w:rsidRPr="00CB7F36" w:rsidRDefault="00CB7F36" w:rsidP="00CB7F36">
            <w:pPr>
              <w:pStyle w:val="TableParagraph"/>
              <w:spacing w:line="362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4"/>
                <w:sz w:val="28"/>
                <w:lang w:val="ru-RU"/>
              </w:rPr>
              <w:t>слов</w:t>
            </w:r>
          </w:p>
        </w:tc>
        <w:tc>
          <w:tcPr>
            <w:tcW w:w="3261" w:type="dxa"/>
          </w:tcPr>
          <w:p w14:paraId="0EF7EEAC" w14:textId="446158E5" w:rsidR="00CB7F36" w:rsidRPr="00CB7F36" w:rsidRDefault="00CB7F36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Дифференциация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близких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 звучанию слов</w:t>
            </w:r>
          </w:p>
        </w:tc>
        <w:tc>
          <w:tcPr>
            <w:tcW w:w="2409" w:type="dxa"/>
          </w:tcPr>
          <w:p w14:paraId="588C00F8" w14:textId="77777777" w:rsidR="00CB7F36" w:rsidRPr="00CB7F36" w:rsidRDefault="00CB7F36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B7F36" w14:paraId="21AA7F2A" w14:textId="77777777" w:rsidTr="004E670A">
        <w:trPr>
          <w:trHeight w:val="539"/>
        </w:trPr>
        <w:tc>
          <w:tcPr>
            <w:tcW w:w="10915" w:type="dxa"/>
            <w:gridSpan w:val="5"/>
          </w:tcPr>
          <w:p w14:paraId="58F748A3" w14:textId="2D582342" w:rsidR="00CB7F36" w:rsidRPr="00CB7F36" w:rsidRDefault="00CB7F36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7.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мыслительных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опрераций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(1</w:t>
            </w:r>
            <w:r w:rsidR="005C6721">
              <w:rPr>
                <w:sz w:val="28"/>
                <w:lang w:val="ru-RU"/>
              </w:rPr>
              <w:t>1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327A11" w14:paraId="39978835" w14:textId="77777777" w:rsidTr="004E670A">
        <w:trPr>
          <w:trHeight w:val="982"/>
        </w:trPr>
        <w:tc>
          <w:tcPr>
            <w:tcW w:w="851" w:type="dxa"/>
          </w:tcPr>
          <w:p w14:paraId="55CF7500" w14:textId="39A13CA3" w:rsidR="00327A11" w:rsidRPr="00B84964" w:rsidRDefault="00B84964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  <w:r w:rsidR="005D6295">
              <w:rPr>
                <w:sz w:val="28"/>
                <w:lang w:val="ru-RU"/>
              </w:rPr>
              <w:t>8</w:t>
            </w:r>
          </w:p>
        </w:tc>
        <w:tc>
          <w:tcPr>
            <w:tcW w:w="992" w:type="dxa"/>
          </w:tcPr>
          <w:p w14:paraId="12C87298" w14:textId="77777777" w:rsidR="00327A11" w:rsidRPr="00327A11" w:rsidRDefault="00327A11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35D9C47D" w14:textId="77777777" w:rsidR="00CB7F36" w:rsidRPr="006F3772" w:rsidRDefault="00CB7F36" w:rsidP="00CB7F36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Ориентировка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10"/>
                <w:sz w:val="28"/>
                <w:lang w:val="ru-RU"/>
              </w:rPr>
              <w:t>в</w:t>
            </w:r>
            <w:proofErr w:type="gramEnd"/>
          </w:p>
          <w:p w14:paraId="7E53AFD9" w14:textId="77777777" w:rsidR="00CB7F36" w:rsidRDefault="00CB7F36" w:rsidP="00CB7F36">
            <w:pPr>
              <w:pStyle w:val="TableParagraph"/>
              <w:spacing w:before="155" w:line="360" w:lineRule="auto"/>
              <w:ind w:right="71"/>
              <w:rPr>
                <w:sz w:val="28"/>
              </w:rPr>
            </w:pPr>
            <w:proofErr w:type="gramStart"/>
            <w:r w:rsidRPr="006F3772">
              <w:rPr>
                <w:sz w:val="28"/>
                <w:lang w:val="ru-RU"/>
              </w:rPr>
              <w:t>помещении</w:t>
            </w:r>
            <w:proofErr w:type="gramEnd"/>
            <w:r w:rsidRPr="006F3772">
              <w:rPr>
                <w:sz w:val="28"/>
                <w:lang w:val="ru-RU"/>
              </w:rPr>
              <w:t>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движение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в заданном направлении, обозначение словом направления движения. </w:t>
            </w:r>
            <w:r>
              <w:rPr>
                <w:sz w:val="28"/>
              </w:rPr>
              <w:t>Ориентировка в школьном помещении, понятия «дальше —</w:t>
            </w:r>
          </w:p>
          <w:p w14:paraId="43C34A14" w14:textId="6B8E10C4" w:rsidR="00327A11" w:rsidRPr="006F3772" w:rsidRDefault="00CB7F36" w:rsidP="00CB7F36">
            <w:pPr>
              <w:pStyle w:val="TableParagraph"/>
              <w:spacing w:line="362" w:lineRule="auto"/>
              <w:ind w:right="318"/>
              <w:rPr>
                <w:sz w:val="28"/>
              </w:rPr>
            </w:pPr>
            <w:r>
              <w:rPr>
                <w:spacing w:val="-2"/>
                <w:sz w:val="28"/>
              </w:rPr>
              <w:t>ближе»</w:t>
            </w:r>
          </w:p>
        </w:tc>
        <w:tc>
          <w:tcPr>
            <w:tcW w:w="3261" w:type="dxa"/>
          </w:tcPr>
          <w:p w14:paraId="097A0977" w14:textId="77777777" w:rsidR="00CB7F36" w:rsidRPr="006F3772" w:rsidRDefault="00CB7F36" w:rsidP="00CB7F36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Ориентироваться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помещении, понятия «ближе» - «дальше»; двигаться </w:t>
            </w:r>
            <w:proofErr w:type="gramStart"/>
            <w:r w:rsidRPr="006F3772">
              <w:rPr>
                <w:sz w:val="28"/>
                <w:lang w:val="ru-RU"/>
              </w:rPr>
              <w:t>в</w:t>
            </w:r>
            <w:proofErr w:type="gramEnd"/>
            <w:r w:rsidRPr="006F3772">
              <w:rPr>
                <w:sz w:val="28"/>
                <w:lang w:val="ru-RU"/>
              </w:rPr>
              <w:t xml:space="preserve"> заданном</w:t>
            </w:r>
          </w:p>
          <w:p w14:paraId="35FDA933" w14:textId="29C9D7C0" w:rsidR="00327A11" w:rsidRPr="00B84964" w:rsidRDefault="00CB7F36" w:rsidP="00CB7F36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направлении</w:t>
            </w:r>
            <w:proofErr w:type="gramEnd"/>
            <w:r w:rsidRPr="006F3772">
              <w:rPr>
                <w:sz w:val="28"/>
                <w:lang w:val="ru-RU"/>
              </w:rPr>
              <w:t>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обозначать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словом направления движения.</w:t>
            </w:r>
          </w:p>
        </w:tc>
        <w:tc>
          <w:tcPr>
            <w:tcW w:w="2409" w:type="dxa"/>
          </w:tcPr>
          <w:p w14:paraId="5F50CB63" w14:textId="77777777" w:rsidR="00327A11" w:rsidRPr="00B84964" w:rsidRDefault="00327A11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B7F36" w14:paraId="701481D9" w14:textId="77777777" w:rsidTr="004E670A">
        <w:trPr>
          <w:trHeight w:val="1406"/>
        </w:trPr>
        <w:tc>
          <w:tcPr>
            <w:tcW w:w="851" w:type="dxa"/>
          </w:tcPr>
          <w:p w14:paraId="7981A65A" w14:textId="333AB036" w:rsidR="00CB7F36" w:rsidRPr="00CB7F36" w:rsidRDefault="00CB7F36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59</w:t>
            </w:r>
          </w:p>
        </w:tc>
        <w:tc>
          <w:tcPr>
            <w:tcW w:w="992" w:type="dxa"/>
          </w:tcPr>
          <w:p w14:paraId="7DD7CD97" w14:textId="77777777" w:rsidR="00CB7F36" w:rsidRPr="00327A11" w:rsidRDefault="00CB7F36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3A8593A0" w14:textId="77777777" w:rsidR="00CB7F36" w:rsidRPr="006F3772" w:rsidRDefault="00CB7F36" w:rsidP="00CB7F36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Ориентировка на листе бумаги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(выделение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всех</w:t>
            </w:r>
            <w:proofErr w:type="gramEnd"/>
          </w:p>
          <w:p w14:paraId="5AF726A5" w14:textId="317D2A1B" w:rsidR="00CB7F36" w:rsidRPr="006F3772" w:rsidRDefault="00CB7F36" w:rsidP="00CB7F3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углов)</w:t>
            </w:r>
          </w:p>
        </w:tc>
        <w:tc>
          <w:tcPr>
            <w:tcW w:w="3261" w:type="dxa"/>
          </w:tcPr>
          <w:p w14:paraId="56926D78" w14:textId="4E5C8CA7" w:rsidR="00CB7F36" w:rsidRPr="00CB7F36" w:rsidRDefault="00CB7F36" w:rsidP="00CB7F36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Ориентироваться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поле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листа (выделение всех углов).</w:t>
            </w:r>
          </w:p>
        </w:tc>
        <w:tc>
          <w:tcPr>
            <w:tcW w:w="2409" w:type="dxa"/>
          </w:tcPr>
          <w:p w14:paraId="4A7E7327" w14:textId="77777777" w:rsidR="00CB7F36" w:rsidRPr="00CB7F36" w:rsidRDefault="00CB7F36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B7F36" w14:paraId="33F8F28F" w14:textId="77777777" w:rsidTr="004E670A">
        <w:trPr>
          <w:trHeight w:val="1933"/>
        </w:trPr>
        <w:tc>
          <w:tcPr>
            <w:tcW w:w="851" w:type="dxa"/>
          </w:tcPr>
          <w:p w14:paraId="71BF0BAA" w14:textId="4E7B7DFA" w:rsidR="00CB7F36" w:rsidRPr="00CB7F36" w:rsidRDefault="00CB7F36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</w:t>
            </w:r>
          </w:p>
        </w:tc>
        <w:tc>
          <w:tcPr>
            <w:tcW w:w="992" w:type="dxa"/>
          </w:tcPr>
          <w:p w14:paraId="492F6D7F" w14:textId="77777777" w:rsidR="00CB7F36" w:rsidRPr="00CB7F36" w:rsidRDefault="00CB7F36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14:paraId="75E98A5D" w14:textId="77777777" w:rsidR="00CB7F36" w:rsidRPr="006F3772" w:rsidRDefault="00CB7F36" w:rsidP="00CB7F36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Расположение </w:t>
            </w:r>
            <w:proofErr w:type="gramStart"/>
            <w:r w:rsidRPr="006F3772">
              <w:rPr>
                <w:spacing w:val="-2"/>
                <w:sz w:val="28"/>
                <w:lang w:val="ru-RU"/>
              </w:rPr>
              <w:t>плоскостных</w:t>
            </w:r>
            <w:proofErr w:type="gramEnd"/>
          </w:p>
          <w:p w14:paraId="1B6E1A75" w14:textId="77777777" w:rsidR="00CB7F36" w:rsidRPr="006F3772" w:rsidRDefault="00CB7F36" w:rsidP="00CB7F36">
            <w:pPr>
              <w:pStyle w:val="TableParagraph"/>
              <w:spacing w:line="360" w:lineRule="auto"/>
              <w:ind w:right="319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объемных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предметов в горизонтальном и вертикальном поле листа, словесное </w:t>
            </w:r>
            <w:r w:rsidRPr="006F3772">
              <w:rPr>
                <w:spacing w:val="-2"/>
                <w:sz w:val="28"/>
                <w:lang w:val="ru-RU"/>
              </w:rPr>
              <w:t xml:space="preserve">обозначение </w:t>
            </w:r>
            <w:r w:rsidRPr="006F3772">
              <w:rPr>
                <w:spacing w:val="-2"/>
                <w:sz w:val="28"/>
                <w:lang w:val="ru-RU"/>
              </w:rPr>
              <w:lastRenderedPageBreak/>
              <w:t xml:space="preserve">пространственных </w:t>
            </w:r>
            <w:r w:rsidRPr="006F3772">
              <w:rPr>
                <w:sz w:val="28"/>
                <w:lang w:val="ru-RU"/>
              </w:rPr>
              <w:t xml:space="preserve">отношений </w:t>
            </w:r>
            <w:proofErr w:type="gramStart"/>
            <w:r w:rsidRPr="006F3772">
              <w:rPr>
                <w:sz w:val="28"/>
                <w:lang w:val="ru-RU"/>
              </w:rPr>
              <w:t>между</w:t>
            </w:r>
            <w:proofErr w:type="gramEnd"/>
          </w:p>
          <w:p w14:paraId="3B887AFA" w14:textId="69F9B9F7" w:rsidR="00CB7F36" w:rsidRPr="00CB7F36" w:rsidRDefault="00CB7F36" w:rsidP="00CB7F36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>предметами</w:t>
            </w:r>
          </w:p>
        </w:tc>
        <w:tc>
          <w:tcPr>
            <w:tcW w:w="3261" w:type="dxa"/>
          </w:tcPr>
          <w:p w14:paraId="7DE29A7D" w14:textId="16D8EDD9" w:rsidR="00CB7F36" w:rsidRPr="00CB7F36" w:rsidRDefault="00CB7F36" w:rsidP="00CB7F36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lastRenderedPageBreak/>
              <w:t>Располагать плоскостные и объёмные предметы в вертикальном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горизонтальном поле листа.</w:t>
            </w:r>
          </w:p>
        </w:tc>
        <w:tc>
          <w:tcPr>
            <w:tcW w:w="2409" w:type="dxa"/>
          </w:tcPr>
          <w:p w14:paraId="794DAD29" w14:textId="77777777" w:rsidR="00CB7F36" w:rsidRPr="00CB7F36" w:rsidRDefault="00CB7F36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B7F36" w14:paraId="09963AEB" w14:textId="77777777" w:rsidTr="004E670A">
        <w:trPr>
          <w:trHeight w:val="1366"/>
        </w:trPr>
        <w:tc>
          <w:tcPr>
            <w:tcW w:w="851" w:type="dxa"/>
          </w:tcPr>
          <w:p w14:paraId="66253C29" w14:textId="240B3589" w:rsidR="00CB7F36" w:rsidRPr="00CB7F36" w:rsidRDefault="00CB7F36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61</w:t>
            </w:r>
          </w:p>
        </w:tc>
        <w:tc>
          <w:tcPr>
            <w:tcW w:w="992" w:type="dxa"/>
          </w:tcPr>
          <w:p w14:paraId="3D81E988" w14:textId="77777777" w:rsidR="00CB7F36" w:rsidRPr="00CB7F36" w:rsidRDefault="00CB7F36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14:paraId="3BE8CAD1" w14:textId="2BE4D57B" w:rsidR="00CB7F36" w:rsidRPr="00CB7F36" w:rsidRDefault="00CB7F36" w:rsidP="00CB7F36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CB7F36">
              <w:rPr>
                <w:spacing w:val="-2"/>
                <w:sz w:val="28"/>
                <w:lang w:val="ru-RU"/>
              </w:rPr>
              <w:t xml:space="preserve">Пространственная </w:t>
            </w:r>
            <w:r w:rsidRPr="00CB7F36">
              <w:rPr>
                <w:sz w:val="28"/>
                <w:lang w:val="ru-RU"/>
              </w:rPr>
              <w:t>ориентировка на</w:t>
            </w:r>
            <w:r>
              <w:rPr>
                <w:sz w:val="28"/>
                <w:lang w:val="ru-RU"/>
              </w:rPr>
              <w:t xml:space="preserve"> поверхности парты</w:t>
            </w:r>
          </w:p>
        </w:tc>
        <w:tc>
          <w:tcPr>
            <w:tcW w:w="3261" w:type="dxa"/>
          </w:tcPr>
          <w:p w14:paraId="6CB9878B" w14:textId="26DD0520" w:rsidR="00CB7F36" w:rsidRPr="00CB7F36" w:rsidRDefault="005C6721" w:rsidP="00CB7F36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Пространственная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ориентировка на поверхности парты.</w:t>
            </w:r>
          </w:p>
        </w:tc>
        <w:tc>
          <w:tcPr>
            <w:tcW w:w="2409" w:type="dxa"/>
          </w:tcPr>
          <w:p w14:paraId="2491D49C" w14:textId="77777777" w:rsidR="00CB7F36" w:rsidRPr="00CB7F36" w:rsidRDefault="00CB7F36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B7F36" w14:paraId="47356921" w14:textId="77777777" w:rsidTr="004E670A">
        <w:trPr>
          <w:trHeight w:val="1933"/>
        </w:trPr>
        <w:tc>
          <w:tcPr>
            <w:tcW w:w="851" w:type="dxa"/>
          </w:tcPr>
          <w:p w14:paraId="42841512" w14:textId="58109785" w:rsidR="00CB7F36" w:rsidRPr="00CB7F36" w:rsidRDefault="005C6721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</w:t>
            </w:r>
          </w:p>
        </w:tc>
        <w:tc>
          <w:tcPr>
            <w:tcW w:w="992" w:type="dxa"/>
          </w:tcPr>
          <w:p w14:paraId="60291C5E" w14:textId="77777777" w:rsidR="00CB7F36" w:rsidRPr="00CB7F36" w:rsidRDefault="00CB7F36" w:rsidP="007D0FC9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14:paraId="5E2FC51F" w14:textId="77777777" w:rsidR="00CB7F36" w:rsidRPr="006F3772" w:rsidRDefault="00CB7F36" w:rsidP="00CB7F36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Дидактическая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игра</w:t>
            </w:r>
          </w:p>
          <w:p w14:paraId="69AA0E3A" w14:textId="77777777" w:rsidR="00CB7F36" w:rsidRPr="006F3772" w:rsidRDefault="00CB7F36" w:rsidP="00CB7F36">
            <w:pPr>
              <w:pStyle w:val="TableParagraph"/>
              <w:spacing w:before="151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«Определи положение предмета»,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вербализация </w:t>
            </w:r>
            <w:r w:rsidRPr="006F3772">
              <w:rPr>
                <w:spacing w:val="-2"/>
                <w:sz w:val="28"/>
                <w:lang w:val="ru-RU"/>
              </w:rPr>
              <w:t xml:space="preserve">пространственных </w:t>
            </w:r>
            <w:r w:rsidRPr="006F3772">
              <w:rPr>
                <w:sz w:val="28"/>
                <w:lang w:val="ru-RU"/>
              </w:rPr>
              <w:t xml:space="preserve">отношений </w:t>
            </w:r>
            <w:proofErr w:type="gramStart"/>
            <w:r w:rsidRPr="006F3772">
              <w:rPr>
                <w:sz w:val="28"/>
                <w:lang w:val="ru-RU"/>
              </w:rPr>
              <w:t>с</w:t>
            </w:r>
            <w:proofErr w:type="gramEnd"/>
          </w:p>
          <w:p w14:paraId="24323145" w14:textId="3BF0AA5A" w:rsidR="00CB7F36" w:rsidRPr="006F3772" w:rsidRDefault="00CB7F36" w:rsidP="00CB7F3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 предлогов</w:t>
            </w:r>
          </w:p>
        </w:tc>
        <w:tc>
          <w:tcPr>
            <w:tcW w:w="3261" w:type="dxa"/>
          </w:tcPr>
          <w:p w14:paraId="3498E5DB" w14:textId="2B30E1B3" w:rsidR="00CB7F36" w:rsidRPr="00CB7F36" w:rsidRDefault="00CB7F36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Выражать пространственные отношения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между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конкретными объектами посредством </w:t>
            </w:r>
            <w:r w:rsidRPr="006F3772">
              <w:rPr>
                <w:spacing w:val="-2"/>
                <w:sz w:val="28"/>
                <w:lang w:val="ru-RU"/>
              </w:rPr>
              <w:t>предлогов.</w:t>
            </w:r>
          </w:p>
        </w:tc>
        <w:tc>
          <w:tcPr>
            <w:tcW w:w="2409" w:type="dxa"/>
          </w:tcPr>
          <w:p w14:paraId="68B6C877" w14:textId="77777777" w:rsidR="00CB7F36" w:rsidRPr="00CB7F36" w:rsidRDefault="00CB7F36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84964" w14:paraId="26679172" w14:textId="77777777" w:rsidTr="004E670A">
        <w:trPr>
          <w:trHeight w:val="982"/>
        </w:trPr>
        <w:tc>
          <w:tcPr>
            <w:tcW w:w="851" w:type="dxa"/>
          </w:tcPr>
          <w:p w14:paraId="05511AAC" w14:textId="05C0992D" w:rsidR="00B84964" w:rsidRPr="00B84964" w:rsidRDefault="005C6721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63</w:t>
            </w:r>
          </w:p>
        </w:tc>
        <w:tc>
          <w:tcPr>
            <w:tcW w:w="992" w:type="dxa"/>
          </w:tcPr>
          <w:p w14:paraId="1378DB8E" w14:textId="77777777" w:rsidR="00B84964" w:rsidRPr="00327A11" w:rsidRDefault="00B84964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1E8B8A5D" w14:textId="77777777" w:rsidR="00BD37C4" w:rsidRPr="006F3772" w:rsidRDefault="00BD37C4" w:rsidP="00BD37C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Дидактическая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игра</w:t>
            </w:r>
          </w:p>
          <w:p w14:paraId="6A47D8F7" w14:textId="77777777" w:rsidR="00BD37C4" w:rsidRPr="006F3772" w:rsidRDefault="00BD37C4" w:rsidP="00BD37C4">
            <w:pPr>
              <w:pStyle w:val="TableParagraph"/>
              <w:spacing w:before="151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«Определи положение предмета»,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вербализация </w:t>
            </w:r>
            <w:r w:rsidRPr="006F3772">
              <w:rPr>
                <w:spacing w:val="-2"/>
                <w:sz w:val="28"/>
                <w:lang w:val="ru-RU"/>
              </w:rPr>
              <w:t xml:space="preserve">пространственных </w:t>
            </w:r>
            <w:r w:rsidRPr="006F3772">
              <w:rPr>
                <w:sz w:val="28"/>
                <w:lang w:val="ru-RU"/>
              </w:rPr>
              <w:t xml:space="preserve">отношений </w:t>
            </w:r>
            <w:proofErr w:type="gramStart"/>
            <w:r w:rsidRPr="006F3772">
              <w:rPr>
                <w:sz w:val="28"/>
                <w:lang w:val="ru-RU"/>
              </w:rPr>
              <w:t>с</w:t>
            </w:r>
            <w:proofErr w:type="gramEnd"/>
          </w:p>
          <w:p w14:paraId="615B6AFF" w14:textId="77777777" w:rsidR="00B84964" w:rsidRPr="006F3772" w:rsidRDefault="00BD37C4" w:rsidP="00BD37C4">
            <w:pPr>
              <w:pStyle w:val="TableParagraph"/>
              <w:spacing w:line="362" w:lineRule="auto"/>
              <w:ind w:right="318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 предлогов</w:t>
            </w:r>
          </w:p>
        </w:tc>
        <w:tc>
          <w:tcPr>
            <w:tcW w:w="3261" w:type="dxa"/>
          </w:tcPr>
          <w:p w14:paraId="0B24AEBA" w14:textId="77777777" w:rsidR="00B84964" w:rsidRPr="00BD37C4" w:rsidRDefault="00BD37C4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Выражать пространственные отношения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между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конкретными объектами посредством </w:t>
            </w:r>
            <w:r w:rsidRPr="006F3772">
              <w:rPr>
                <w:spacing w:val="-2"/>
                <w:sz w:val="28"/>
                <w:lang w:val="ru-RU"/>
              </w:rPr>
              <w:t>предлогов.</w:t>
            </w:r>
          </w:p>
        </w:tc>
        <w:tc>
          <w:tcPr>
            <w:tcW w:w="2409" w:type="dxa"/>
          </w:tcPr>
          <w:p w14:paraId="194FD33D" w14:textId="77777777" w:rsidR="00B84964" w:rsidRPr="00BD37C4" w:rsidRDefault="00B84964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84964" w14:paraId="0EBB4032" w14:textId="77777777" w:rsidTr="004E670A">
        <w:trPr>
          <w:trHeight w:val="1406"/>
        </w:trPr>
        <w:tc>
          <w:tcPr>
            <w:tcW w:w="851" w:type="dxa"/>
          </w:tcPr>
          <w:p w14:paraId="6E43846C" w14:textId="2E8071B9" w:rsidR="00B84964" w:rsidRPr="00B84964" w:rsidRDefault="005D6295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  <w:r w:rsidR="005C6721">
              <w:rPr>
                <w:sz w:val="28"/>
                <w:lang w:val="ru-RU"/>
              </w:rPr>
              <w:t>4</w:t>
            </w:r>
          </w:p>
        </w:tc>
        <w:tc>
          <w:tcPr>
            <w:tcW w:w="992" w:type="dxa"/>
          </w:tcPr>
          <w:p w14:paraId="2F3C2469" w14:textId="77777777" w:rsidR="00B84964" w:rsidRPr="00327A11" w:rsidRDefault="00B84964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314DAFAE" w14:textId="77777777" w:rsidR="00BD37C4" w:rsidRPr="006F3772" w:rsidRDefault="00BD37C4" w:rsidP="00BD37C4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Времена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года.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Работа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 графической моделью</w:t>
            </w:r>
          </w:p>
          <w:p w14:paraId="0C597065" w14:textId="77777777" w:rsidR="00B84964" w:rsidRPr="006F3772" w:rsidRDefault="00BD37C4" w:rsidP="00BD37C4">
            <w:pPr>
              <w:pStyle w:val="TableParagraph"/>
              <w:spacing w:line="362" w:lineRule="auto"/>
              <w:ind w:right="318"/>
              <w:rPr>
                <w:sz w:val="28"/>
              </w:rPr>
            </w:pPr>
            <w:r>
              <w:rPr>
                <w:sz w:val="28"/>
              </w:rPr>
              <w:t>«Времена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года»</w:t>
            </w:r>
          </w:p>
        </w:tc>
        <w:tc>
          <w:tcPr>
            <w:tcW w:w="3261" w:type="dxa"/>
          </w:tcPr>
          <w:p w14:paraId="5E397F6C" w14:textId="77777777" w:rsidR="00BD37C4" w:rsidRPr="006F3772" w:rsidRDefault="00BD37C4" w:rsidP="00BD37C4">
            <w:pPr>
              <w:pStyle w:val="TableParagraph"/>
              <w:spacing w:before="221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Работать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графической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моделью</w:t>
            </w:r>
          </w:p>
          <w:p w14:paraId="5EDA3CEE" w14:textId="77777777" w:rsidR="00B84964" w:rsidRPr="00C1650B" w:rsidRDefault="00BD37C4" w:rsidP="00BD37C4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«Времена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года».</w:t>
            </w:r>
          </w:p>
        </w:tc>
        <w:tc>
          <w:tcPr>
            <w:tcW w:w="2409" w:type="dxa"/>
          </w:tcPr>
          <w:p w14:paraId="75606979" w14:textId="77777777" w:rsidR="00B84964" w:rsidRPr="00C1650B" w:rsidRDefault="00B84964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84964" w14:paraId="48D7620B" w14:textId="77777777" w:rsidTr="004E670A">
        <w:trPr>
          <w:trHeight w:val="1933"/>
        </w:trPr>
        <w:tc>
          <w:tcPr>
            <w:tcW w:w="851" w:type="dxa"/>
          </w:tcPr>
          <w:p w14:paraId="129A31FD" w14:textId="43910661" w:rsidR="00B84964" w:rsidRPr="00B84964" w:rsidRDefault="00B84964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  <w:r w:rsidR="005C6721">
              <w:rPr>
                <w:sz w:val="28"/>
                <w:lang w:val="ru-RU"/>
              </w:rPr>
              <w:t>5</w:t>
            </w:r>
          </w:p>
        </w:tc>
        <w:tc>
          <w:tcPr>
            <w:tcW w:w="992" w:type="dxa"/>
          </w:tcPr>
          <w:p w14:paraId="407C6930" w14:textId="77777777" w:rsidR="00B84964" w:rsidRPr="00327A11" w:rsidRDefault="00B84964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7FDC2BB4" w14:textId="77777777" w:rsidR="00B84964" w:rsidRPr="00BD37C4" w:rsidRDefault="00BD37C4" w:rsidP="00BD37C4">
            <w:pPr>
              <w:pStyle w:val="TableParagraph"/>
              <w:tabs>
                <w:tab w:val="left" w:pos="1020"/>
              </w:tabs>
              <w:spacing w:line="362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Знакомство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часами </w:t>
            </w:r>
            <w:r w:rsidRPr="006F3772">
              <w:rPr>
                <w:spacing w:val="-2"/>
                <w:sz w:val="28"/>
                <w:lang w:val="ru-RU"/>
              </w:rPr>
              <w:t>(циферблат,</w:t>
            </w:r>
            <w:r w:rsidRPr="006F3772">
              <w:rPr>
                <w:spacing w:val="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стрелки)</w:t>
            </w:r>
          </w:p>
        </w:tc>
        <w:tc>
          <w:tcPr>
            <w:tcW w:w="3261" w:type="dxa"/>
          </w:tcPr>
          <w:p w14:paraId="3C858D5B" w14:textId="77777777" w:rsidR="00BD37C4" w:rsidRPr="006F3772" w:rsidRDefault="00BD37C4" w:rsidP="00BD37C4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Измерять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(сутки,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неделя, месяц);</w:t>
            </w:r>
            <w:r w:rsidRPr="006F3772">
              <w:rPr>
                <w:spacing w:val="-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часы,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2"/>
                <w:sz w:val="28"/>
                <w:lang w:val="ru-RU"/>
              </w:rPr>
              <w:t xml:space="preserve"> составляющие</w:t>
            </w:r>
          </w:p>
          <w:p w14:paraId="6A8CA45D" w14:textId="77777777" w:rsidR="00B84964" w:rsidRPr="00BD37C4" w:rsidRDefault="00BD37C4" w:rsidP="00BD37C4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циферблат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стрелки).</w:t>
            </w:r>
          </w:p>
        </w:tc>
        <w:tc>
          <w:tcPr>
            <w:tcW w:w="2409" w:type="dxa"/>
          </w:tcPr>
          <w:p w14:paraId="308A687D" w14:textId="77777777" w:rsidR="00B84964" w:rsidRPr="00BD37C4" w:rsidRDefault="00B84964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D37C4" w14:paraId="15556408" w14:textId="77777777" w:rsidTr="004E670A">
        <w:trPr>
          <w:trHeight w:val="1383"/>
        </w:trPr>
        <w:tc>
          <w:tcPr>
            <w:tcW w:w="851" w:type="dxa"/>
          </w:tcPr>
          <w:p w14:paraId="36A3DCBC" w14:textId="1C318740" w:rsidR="00BD37C4" w:rsidRPr="00BD37C4" w:rsidRDefault="00BD37C4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6</w:t>
            </w:r>
            <w:r w:rsidR="005C6721">
              <w:rPr>
                <w:sz w:val="28"/>
                <w:lang w:val="ru-RU"/>
              </w:rPr>
              <w:t>6</w:t>
            </w:r>
          </w:p>
        </w:tc>
        <w:tc>
          <w:tcPr>
            <w:tcW w:w="992" w:type="dxa"/>
          </w:tcPr>
          <w:p w14:paraId="4757FB6D" w14:textId="77777777" w:rsidR="00BD37C4" w:rsidRPr="00327A11" w:rsidRDefault="00BD37C4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15556A5A" w14:textId="77777777" w:rsidR="00BD37C4" w:rsidRPr="00BD37C4" w:rsidRDefault="00BD37C4" w:rsidP="007D0FC9">
            <w:pPr>
              <w:pStyle w:val="TableParagraph"/>
              <w:spacing w:line="362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Меры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(секунда, минута, час, сутки)</w:t>
            </w:r>
          </w:p>
        </w:tc>
        <w:tc>
          <w:tcPr>
            <w:tcW w:w="3261" w:type="dxa"/>
          </w:tcPr>
          <w:p w14:paraId="08DDCBCD" w14:textId="77777777" w:rsidR="00BD37C4" w:rsidRPr="00BD37C4" w:rsidRDefault="00BD37C4" w:rsidP="007D0FC9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мерам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 (секунда,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минута,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сутки)</w:t>
            </w:r>
          </w:p>
        </w:tc>
        <w:tc>
          <w:tcPr>
            <w:tcW w:w="2409" w:type="dxa"/>
          </w:tcPr>
          <w:p w14:paraId="3FE0276D" w14:textId="77777777" w:rsidR="00BD37C4" w:rsidRPr="00BD37C4" w:rsidRDefault="00BD37C4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D37C4" w14:paraId="3802D710" w14:textId="77777777" w:rsidTr="004E670A">
        <w:trPr>
          <w:trHeight w:val="1933"/>
        </w:trPr>
        <w:tc>
          <w:tcPr>
            <w:tcW w:w="851" w:type="dxa"/>
          </w:tcPr>
          <w:p w14:paraId="20AF9EC1" w14:textId="31F32265" w:rsidR="00BD37C4" w:rsidRPr="00BD37C4" w:rsidRDefault="00BD37C4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  <w:r w:rsidR="005C6721">
              <w:rPr>
                <w:sz w:val="28"/>
                <w:lang w:val="ru-RU"/>
              </w:rPr>
              <w:t>7</w:t>
            </w:r>
          </w:p>
        </w:tc>
        <w:tc>
          <w:tcPr>
            <w:tcW w:w="992" w:type="dxa"/>
          </w:tcPr>
          <w:p w14:paraId="0C6A0AFD" w14:textId="77777777" w:rsidR="00BD37C4" w:rsidRPr="00327A11" w:rsidRDefault="00BD37C4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5B343A37" w14:textId="77777777" w:rsidR="00BD37C4" w:rsidRPr="00BD37C4" w:rsidRDefault="00BD37C4" w:rsidP="007D0FC9">
            <w:pPr>
              <w:pStyle w:val="TableParagraph"/>
              <w:spacing w:line="362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Определение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часам. Игры с моделью </w:t>
            </w:r>
            <w:r w:rsidRPr="006F3772">
              <w:rPr>
                <w:spacing w:val="-2"/>
                <w:sz w:val="28"/>
                <w:lang w:val="ru-RU"/>
              </w:rPr>
              <w:t>часов</w:t>
            </w:r>
          </w:p>
        </w:tc>
        <w:tc>
          <w:tcPr>
            <w:tcW w:w="3261" w:type="dxa"/>
          </w:tcPr>
          <w:p w14:paraId="7DAA338F" w14:textId="77777777" w:rsidR="00BD37C4" w:rsidRPr="006F3772" w:rsidRDefault="00BD37C4" w:rsidP="00BD37C4">
            <w:pPr>
              <w:pStyle w:val="TableParagraph"/>
              <w:spacing w:line="360" w:lineRule="auto"/>
              <w:ind w:left="111" w:right="365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Измерять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(сутки,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неделя, месяц);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часы,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составляющие (циферблат, стрелки).</w:t>
            </w:r>
          </w:p>
          <w:p w14:paraId="0588DE27" w14:textId="77777777" w:rsidR="00BD37C4" w:rsidRPr="00BD37C4" w:rsidRDefault="00BD37C4" w:rsidP="00BD37C4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Определять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часам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 точностью до 1 часа).</w:t>
            </w:r>
          </w:p>
        </w:tc>
        <w:tc>
          <w:tcPr>
            <w:tcW w:w="2409" w:type="dxa"/>
          </w:tcPr>
          <w:p w14:paraId="6EBF328A" w14:textId="77777777" w:rsidR="00BD37C4" w:rsidRPr="00BD37C4" w:rsidRDefault="00BD37C4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D37C4" w14:paraId="1BDF740A" w14:textId="77777777" w:rsidTr="004E670A">
        <w:trPr>
          <w:trHeight w:val="503"/>
        </w:trPr>
        <w:tc>
          <w:tcPr>
            <w:tcW w:w="851" w:type="dxa"/>
          </w:tcPr>
          <w:p w14:paraId="31BE401E" w14:textId="77777777" w:rsidR="00BD37C4" w:rsidRPr="00BD37C4" w:rsidRDefault="00BD37C4" w:rsidP="007D0FC9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68</w:t>
            </w:r>
          </w:p>
        </w:tc>
        <w:tc>
          <w:tcPr>
            <w:tcW w:w="992" w:type="dxa"/>
          </w:tcPr>
          <w:p w14:paraId="6AAE943E" w14:textId="77777777" w:rsidR="00BD37C4" w:rsidRPr="00327A11" w:rsidRDefault="00BD37C4" w:rsidP="007D0FC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02" w:type="dxa"/>
          </w:tcPr>
          <w:p w14:paraId="4679EF98" w14:textId="77777777" w:rsidR="00BD37C4" w:rsidRPr="00BD37C4" w:rsidRDefault="00BD37C4" w:rsidP="007D0FC9">
            <w:pPr>
              <w:pStyle w:val="TableParagraph"/>
              <w:spacing w:line="362" w:lineRule="auto"/>
              <w:ind w:right="31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Итоговая диагностика</w:t>
            </w:r>
          </w:p>
        </w:tc>
        <w:tc>
          <w:tcPr>
            <w:tcW w:w="3261" w:type="dxa"/>
          </w:tcPr>
          <w:p w14:paraId="4EE96CF0" w14:textId="77777777" w:rsidR="00BD37C4" w:rsidRPr="006F3772" w:rsidRDefault="00BD37C4" w:rsidP="007D0FC9">
            <w:pPr>
              <w:pStyle w:val="TableParagraph"/>
              <w:spacing w:line="360" w:lineRule="auto"/>
              <w:ind w:left="111"/>
              <w:rPr>
                <w:sz w:val="28"/>
              </w:rPr>
            </w:pPr>
          </w:p>
        </w:tc>
        <w:tc>
          <w:tcPr>
            <w:tcW w:w="2409" w:type="dxa"/>
          </w:tcPr>
          <w:p w14:paraId="6C052168" w14:textId="77777777" w:rsidR="00BD37C4" w:rsidRDefault="00BD37C4" w:rsidP="007D0FC9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</w:tbl>
    <w:p w14:paraId="667374C7" w14:textId="77777777" w:rsidR="007D0FC9" w:rsidRDefault="007D0FC9" w:rsidP="007D0FC9">
      <w:pPr>
        <w:pStyle w:val="TableParagraph"/>
        <w:spacing w:line="308" w:lineRule="exact"/>
        <w:jc w:val="center"/>
        <w:rPr>
          <w:sz w:val="28"/>
        </w:rPr>
        <w:sectPr w:rsidR="007D0FC9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p w14:paraId="7653EBA1" w14:textId="77777777" w:rsidR="007D0FC9" w:rsidRDefault="007D0FC9" w:rsidP="007D0FC9">
      <w:pPr>
        <w:pStyle w:val="TableParagraph"/>
        <w:spacing w:line="310" w:lineRule="exact"/>
        <w:jc w:val="center"/>
        <w:rPr>
          <w:sz w:val="28"/>
        </w:rPr>
        <w:sectPr w:rsidR="007D0FC9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p w14:paraId="5860F526" w14:textId="76F2DFD1" w:rsidR="006E16BD" w:rsidRPr="00B40B21" w:rsidRDefault="006E16BD" w:rsidP="00B40B21">
      <w:pPr>
        <w:pStyle w:val="1"/>
        <w:spacing w:line="360" w:lineRule="auto"/>
        <w:ind w:left="4089" w:right="1836" w:hanging="1835"/>
      </w:pPr>
      <w:r>
        <w:lastRenderedPageBreak/>
        <w:t>Календарно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тематическое</w:t>
      </w:r>
      <w:r>
        <w:rPr>
          <w:spacing w:val="-9"/>
        </w:rPr>
        <w:t xml:space="preserve"> </w:t>
      </w:r>
      <w:r>
        <w:t>планирование 6 класс</w:t>
      </w: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3119"/>
        <w:gridCol w:w="4110"/>
        <w:gridCol w:w="2127"/>
      </w:tblGrid>
      <w:tr w:rsidR="00F06275" w14:paraId="16113ED6" w14:textId="77777777" w:rsidTr="008D5C0E">
        <w:trPr>
          <w:trHeight w:val="966"/>
        </w:trPr>
        <w:tc>
          <w:tcPr>
            <w:tcW w:w="851" w:type="dxa"/>
          </w:tcPr>
          <w:p w14:paraId="1AA9A3B9" w14:textId="513F7D50" w:rsidR="00F06275" w:rsidRPr="00F06275" w:rsidRDefault="00F06275" w:rsidP="00D520CD">
            <w:pPr>
              <w:pStyle w:val="TableParagraph"/>
              <w:spacing w:line="312" w:lineRule="exact"/>
              <w:ind w:left="21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№</w:t>
            </w:r>
            <w:proofErr w:type="gramStart"/>
            <w:r>
              <w:rPr>
                <w:sz w:val="28"/>
                <w:lang w:val="ru-RU"/>
              </w:rPr>
              <w:t>п</w:t>
            </w:r>
            <w:proofErr w:type="gramEnd"/>
            <w:r>
              <w:rPr>
                <w:sz w:val="28"/>
                <w:lang w:val="ru-RU"/>
              </w:rPr>
              <w:t>/п</w:t>
            </w:r>
          </w:p>
        </w:tc>
        <w:tc>
          <w:tcPr>
            <w:tcW w:w="851" w:type="dxa"/>
          </w:tcPr>
          <w:p w14:paraId="516BB7AC" w14:textId="77777777" w:rsidR="00F06275" w:rsidRDefault="00F06275" w:rsidP="00D520CD">
            <w:pPr>
              <w:pStyle w:val="TableParagraph"/>
              <w:spacing w:line="312" w:lineRule="exact"/>
              <w:ind w:left="834"/>
              <w:rPr>
                <w:sz w:val="28"/>
              </w:rPr>
            </w:pPr>
          </w:p>
        </w:tc>
        <w:tc>
          <w:tcPr>
            <w:tcW w:w="3119" w:type="dxa"/>
          </w:tcPr>
          <w:p w14:paraId="78FABFC7" w14:textId="71291DDE" w:rsidR="00F06275" w:rsidRDefault="00F06275" w:rsidP="00D520CD">
            <w:pPr>
              <w:pStyle w:val="TableParagraph"/>
              <w:spacing w:line="312" w:lineRule="exact"/>
              <w:ind w:left="83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4110" w:type="dxa"/>
          </w:tcPr>
          <w:p w14:paraId="469C31C0" w14:textId="77777777" w:rsidR="00F06275" w:rsidRDefault="00F06275" w:rsidP="00D520CD">
            <w:pPr>
              <w:pStyle w:val="TableParagraph"/>
              <w:spacing w:line="312" w:lineRule="exact"/>
              <w:ind w:left="897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127" w:type="dxa"/>
          </w:tcPr>
          <w:p w14:paraId="74FC81EC" w14:textId="6315736B" w:rsidR="00F06275" w:rsidRPr="00F06275" w:rsidRDefault="00F06275" w:rsidP="00D520CD">
            <w:pPr>
              <w:pStyle w:val="TableParagraph"/>
              <w:spacing w:before="158"/>
              <w:ind w:left="12" w:right="7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Примечание</w:t>
            </w:r>
          </w:p>
        </w:tc>
      </w:tr>
      <w:tr w:rsidR="00F06275" w14:paraId="713F657E" w14:textId="77777777" w:rsidTr="008D5C0E">
        <w:trPr>
          <w:trHeight w:val="482"/>
        </w:trPr>
        <w:tc>
          <w:tcPr>
            <w:tcW w:w="11058" w:type="dxa"/>
            <w:gridSpan w:val="5"/>
          </w:tcPr>
          <w:p w14:paraId="2EA45436" w14:textId="17A6900E" w:rsidR="00F06275" w:rsidRPr="006F3772" w:rsidRDefault="00F06275" w:rsidP="00D520CD">
            <w:pPr>
              <w:pStyle w:val="TableParagraph"/>
              <w:spacing w:line="312" w:lineRule="exact"/>
              <w:ind w:left="16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1.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графомоторных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навыков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>10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F06275" w14:paraId="053F4D4B" w14:textId="77777777" w:rsidTr="008D5C0E">
        <w:trPr>
          <w:trHeight w:val="347"/>
        </w:trPr>
        <w:tc>
          <w:tcPr>
            <w:tcW w:w="851" w:type="dxa"/>
          </w:tcPr>
          <w:p w14:paraId="282596B9" w14:textId="48F9B1CD" w:rsidR="00F06275" w:rsidRPr="006F3772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851" w:type="dxa"/>
          </w:tcPr>
          <w:p w14:paraId="5BF53CB3" w14:textId="4D2DC035" w:rsidR="00F06275" w:rsidRPr="00F06275" w:rsidRDefault="00F06275" w:rsidP="00F06275">
            <w:pPr>
              <w:pStyle w:val="TableParagraph"/>
              <w:spacing w:line="362" w:lineRule="auto"/>
              <w:ind w:left="0"/>
              <w:rPr>
                <w:sz w:val="28"/>
                <w:lang w:val="ru-RU"/>
              </w:rPr>
            </w:pPr>
          </w:p>
        </w:tc>
        <w:tc>
          <w:tcPr>
            <w:tcW w:w="3119" w:type="dxa"/>
          </w:tcPr>
          <w:p w14:paraId="2D211391" w14:textId="6993C573" w:rsidR="00F06275" w:rsidRPr="006F3772" w:rsidRDefault="00F06275" w:rsidP="00D520CD">
            <w:pPr>
              <w:pStyle w:val="TableParagraph"/>
              <w:spacing w:line="348" w:lineRule="auto"/>
              <w:ind w:right="31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Входная диагностика</w:t>
            </w:r>
          </w:p>
        </w:tc>
        <w:tc>
          <w:tcPr>
            <w:tcW w:w="4110" w:type="dxa"/>
          </w:tcPr>
          <w:p w14:paraId="201A4374" w14:textId="408873B8" w:rsidR="00F06275" w:rsidRPr="006F3772" w:rsidRDefault="00F06275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Входная диагностика</w:t>
            </w:r>
          </w:p>
        </w:tc>
        <w:tc>
          <w:tcPr>
            <w:tcW w:w="2127" w:type="dxa"/>
          </w:tcPr>
          <w:p w14:paraId="2A9A8725" w14:textId="48699CC9" w:rsidR="00F06275" w:rsidRDefault="00F06275" w:rsidP="00D520CD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</w:p>
        </w:tc>
      </w:tr>
      <w:tr w:rsidR="00F06275" w14:paraId="2FFF2B12" w14:textId="77777777" w:rsidTr="008D5C0E">
        <w:trPr>
          <w:trHeight w:val="1931"/>
        </w:trPr>
        <w:tc>
          <w:tcPr>
            <w:tcW w:w="851" w:type="dxa"/>
          </w:tcPr>
          <w:p w14:paraId="04F78DB2" w14:textId="4DCC2D63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851" w:type="dxa"/>
          </w:tcPr>
          <w:p w14:paraId="2803A44E" w14:textId="77777777" w:rsidR="00F06275" w:rsidRPr="00F06275" w:rsidRDefault="00F06275" w:rsidP="00F06275">
            <w:pPr>
              <w:pStyle w:val="TableParagraph"/>
              <w:spacing w:line="362" w:lineRule="auto"/>
              <w:ind w:left="0"/>
              <w:rPr>
                <w:sz w:val="28"/>
              </w:rPr>
            </w:pPr>
          </w:p>
        </w:tc>
        <w:tc>
          <w:tcPr>
            <w:tcW w:w="3119" w:type="dxa"/>
          </w:tcPr>
          <w:p w14:paraId="39320710" w14:textId="77777777" w:rsidR="00F06275" w:rsidRPr="006F3772" w:rsidRDefault="00F06275" w:rsidP="00F0627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Штриховка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разных </w:t>
            </w:r>
            <w:r w:rsidRPr="006F3772">
              <w:rPr>
                <w:spacing w:val="-2"/>
                <w:sz w:val="28"/>
                <w:lang w:val="ru-RU"/>
              </w:rPr>
              <w:t>направлениях</w:t>
            </w:r>
          </w:p>
          <w:p w14:paraId="2EC3187B" w14:textId="4F45CC39" w:rsidR="00F06275" w:rsidRPr="00F06275" w:rsidRDefault="00F06275" w:rsidP="00F0627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рисование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</w:t>
            </w:r>
            <w:r w:rsidRPr="006F3772">
              <w:rPr>
                <w:spacing w:val="-2"/>
                <w:sz w:val="28"/>
                <w:lang w:val="ru-RU"/>
              </w:rPr>
              <w:t>трафарету</w:t>
            </w:r>
          </w:p>
        </w:tc>
        <w:tc>
          <w:tcPr>
            <w:tcW w:w="4110" w:type="dxa"/>
          </w:tcPr>
          <w:p w14:paraId="0D8EFFDA" w14:textId="09C43D20" w:rsidR="00F06275" w:rsidRPr="00F06275" w:rsidRDefault="00F06275" w:rsidP="00D520CD">
            <w:pPr>
              <w:pStyle w:val="TableParagraph"/>
              <w:spacing w:before="148"/>
              <w:ind w:left="0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z w:val="28"/>
                <w:lang w:val="ru-RU"/>
              </w:rPr>
              <w:t>аккуратно</w:t>
            </w:r>
            <w:proofErr w:type="gramEnd"/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штриховать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разных направлениях.</w:t>
            </w:r>
          </w:p>
        </w:tc>
        <w:tc>
          <w:tcPr>
            <w:tcW w:w="2127" w:type="dxa"/>
          </w:tcPr>
          <w:p w14:paraId="41FA0784" w14:textId="77777777" w:rsidR="00F06275" w:rsidRPr="00F06275" w:rsidRDefault="00F06275" w:rsidP="00D520CD">
            <w:pPr>
              <w:pStyle w:val="TableParagraph"/>
              <w:spacing w:line="312" w:lineRule="exact"/>
              <w:ind w:left="12"/>
              <w:jc w:val="center"/>
              <w:rPr>
                <w:spacing w:val="-10"/>
                <w:sz w:val="28"/>
                <w:lang w:val="ru-RU"/>
              </w:rPr>
            </w:pPr>
          </w:p>
        </w:tc>
      </w:tr>
      <w:tr w:rsidR="00F06275" w14:paraId="68CCF725" w14:textId="77777777" w:rsidTr="008D5C0E">
        <w:trPr>
          <w:trHeight w:val="1932"/>
        </w:trPr>
        <w:tc>
          <w:tcPr>
            <w:tcW w:w="851" w:type="dxa"/>
          </w:tcPr>
          <w:p w14:paraId="6884E839" w14:textId="1E657505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851" w:type="dxa"/>
          </w:tcPr>
          <w:p w14:paraId="638710D5" w14:textId="77777777" w:rsidR="00F06275" w:rsidRPr="006F3772" w:rsidRDefault="00F06275" w:rsidP="00D520CD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4DCDB277" w14:textId="6A2689F3" w:rsidR="00F06275" w:rsidRPr="006F3772" w:rsidRDefault="00F06275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Координация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движений Обводка по трафарету орнамента </w:t>
            </w:r>
            <w:proofErr w:type="gramStart"/>
            <w:r w:rsidRPr="006F3772">
              <w:rPr>
                <w:sz w:val="28"/>
                <w:lang w:val="ru-RU"/>
              </w:rPr>
              <w:t>из</w:t>
            </w:r>
            <w:proofErr w:type="gramEnd"/>
          </w:p>
          <w:p w14:paraId="67445E50" w14:textId="77777777" w:rsidR="00F06275" w:rsidRDefault="00F06275" w:rsidP="00D520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фигур</w:t>
            </w:r>
          </w:p>
        </w:tc>
        <w:tc>
          <w:tcPr>
            <w:tcW w:w="4110" w:type="dxa"/>
          </w:tcPr>
          <w:p w14:paraId="44E31028" w14:textId="77777777" w:rsidR="00F06275" w:rsidRPr="006F3772" w:rsidRDefault="00F06275" w:rsidP="00D520CD">
            <w:pPr>
              <w:pStyle w:val="TableParagraph"/>
              <w:spacing w:before="228"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«Обведи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точкам» Развивать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зрительно-моторную </w:t>
            </w:r>
            <w:r w:rsidRPr="006F3772">
              <w:rPr>
                <w:spacing w:val="-2"/>
                <w:sz w:val="28"/>
                <w:lang w:val="ru-RU"/>
              </w:rPr>
              <w:t>координацию.</w:t>
            </w:r>
          </w:p>
        </w:tc>
        <w:tc>
          <w:tcPr>
            <w:tcW w:w="2127" w:type="dxa"/>
          </w:tcPr>
          <w:p w14:paraId="55EFBA5A" w14:textId="1BBDA4FD" w:rsidR="00F06275" w:rsidRPr="00057985" w:rsidRDefault="00F06275" w:rsidP="00D520CD">
            <w:pPr>
              <w:pStyle w:val="TableParagraph"/>
              <w:spacing w:line="312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F06275" w14:paraId="6429C16C" w14:textId="77777777" w:rsidTr="008D5C0E">
        <w:trPr>
          <w:trHeight w:val="1932"/>
        </w:trPr>
        <w:tc>
          <w:tcPr>
            <w:tcW w:w="851" w:type="dxa"/>
          </w:tcPr>
          <w:p w14:paraId="6639A84E" w14:textId="7DAF3792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851" w:type="dxa"/>
          </w:tcPr>
          <w:p w14:paraId="4CFAA50E" w14:textId="77777777" w:rsidR="00F06275" w:rsidRPr="006F3772" w:rsidRDefault="00F06275" w:rsidP="00D520CD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4CEF8BD2" w14:textId="77777777" w:rsidR="00F06275" w:rsidRPr="006F3772" w:rsidRDefault="00F06275" w:rsidP="00F0627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Координация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движений Обводка по трафарету орнамента </w:t>
            </w:r>
            <w:proofErr w:type="gramStart"/>
            <w:r w:rsidRPr="006F3772">
              <w:rPr>
                <w:sz w:val="28"/>
                <w:lang w:val="ru-RU"/>
              </w:rPr>
              <w:t>из</w:t>
            </w:r>
            <w:proofErr w:type="gramEnd"/>
          </w:p>
          <w:p w14:paraId="469AF96E" w14:textId="1CD3D6C0" w:rsidR="00F06275" w:rsidRPr="006F3772" w:rsidRDefault="00F06275" w:rsidP="00F06275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фигур</w:t>
            </w:r>
          </w:p>
        </w:tc>
        <w:tc>
          <w:tcPr>
            <w:tcW w:w="4110" w:type="dxa"/>
          </w:tcPr>
          <w:p w14:paraId="425FC7A7" w14:textId="43409874" w:rsidR="00F06275" w:rsidRPr="00F06275" w:rsidRDefault="00F06275" w:rsidP="00D520CD">
            <w:pPr>
              <w:pStyle w:val="TableParagraph"/>
              <w:spacing w:before="228"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«Обведи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точкам» Развивать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зрительно-моторную </w:t>
            </w:r>
            <w:r w:rsidRPr="006F3772">
              <w:rPr>
                <w:spacing w:val="-2"/>
                <w:sz w:val="28"/>
                <w:lang w:val="ru-RU"/>
              </w:rPr>
              <w:t>координацию.</w:t>
            </w:r>
          </w:p>
        </w:tc>
        <w:tc>
          <w:tcPr>
            <w:tcW w:w="2127" w:type="dxa"/>
          </w:tcPr>
          <w:p w14:paraId="6F7B3193" w14:textId="77777777" w:rsidR="00F06275" w:rsidRPr="00F06275" w:rsidRDefault="00F06275" w:rsidP="00D520CD">
            <w:pPr>
              <w:pStyle w:val="TableParagraph"/>
              <w:spacing w:line="312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F06275" w14:paraId="3880A529" w14:textId="77777777" w:rsidTr="008D5C0E">
        <w:trPr>
          <w:trHeight w:val="2898"/>
        </w:trPr>
        <w:tc>
          <w:tcPr>
            <w:tcW w:w="851" w:type="dxa"/>
          </w:tcPr>
          <w:p w14:paraId="1A32283A" w14:textId="368051D7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851" w:type="dxa"/>
          </w:tcPr>
          <w:p w14:paraId="6E4C762A" w14:textId="77777777" w:rsidR="00F06275" w:rsidRPr="006F3772" w:rsidRDefault="00F06275" w:rsidP="00D520CD">
            <w:pPr>
              <w:pStyle w:val="TableParagraph"/>
              <w:spacing w:line="360" w:lineRule="auto"/>
              <w:ind w:right="71"/>
              <w:rPr>
                <w:sz w:val="28"/>
              </w:rPr>
            </w:pPr>
          </w:p>
        </w:tc>
        <w:tc>
          <w:tcPr>
            <w:tcW w:w="3119" w:type="dxa"/>
          </w:tcPr>
          <w:p w14:paraId="113DEE1F" w14:textId="4F9DA840" w:rsidR="00F06275" w:rsidRPr="006F3772" w:rsidRDefault="00F06275" w:rsidP="00D520CD">
            <w:pPr>
              <w:pStyle w:val="TableParagraph"/>
              <w:spacing w:line="360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Пальчиковая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гимнастика с </w:t>
            </w:r>
            <w:proofErr w:type="gramStart"/>
            <w:r w:rsidRPr="006F3772">
              <w:rPr>
                <w:sz w:val="28"/>
                <w:lang w:val="ru-RU"/>
              </w:rPr>
              <w:t>речевым</w:t>
            </w:r>
            <w:proofErr w:type="gramEnd"/>
          </w:p>
          <w:p w14:paraId="0FE4E5D2" w14:textId="77777777" w:rsidR="00F06275" w:rsidRPr="006F3772" w:rsidRDefault="00F06275" w:rsidP="00D520CD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сопровождением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координации</w:t>
            </w:r>
          </w:p>
          <w:p w14:paraId="5B515280" w14:textId="77777777" w:rsidR="00F06275" w:rsidRPr="006F3772" w:rsidRDefault="00F06275" w:rsidP="00D520CD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движений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рук</w:t>
            </w:r>
            <w:r w:rsidRPr="006F3772">
              <w:rPr>
                <w:spacing w:val="-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глаз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5"/>
                <w:sz w:val="28"/>
                <w:lang w:val="ru-RU"/>
              </w:rPr>
              <w:t>(по</w:t>
            </w:r>
            <w:proofErr w:type="gramEnd"/>
          </w:p>
          <w:p w14:paraId="59D6CE97" w14:textId="77777777" w:rsidR="00F06275" w:rsidRPr="006F3772" w:rsidRDefault="00F06275" w:rsidP="00D520CD">
            <w:pPr>
              <w:pStyle w:val="TableParagraph"/>
              <w:spacing w:before="15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инструкции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педагога)</w:t>
            </w:r>
          </w:p>
        </w:tc>
        <w:tc>
          <w:tcPr>
            <w:tcW w:w="4110" w:type="dxa"/>
          </w:tcPr>
          <w:p w14:paraId="20C06BBF" w14:textId="77777777" w:rsidR="00F06275" w:rsidRPr="006F3772" w:rsidRDefault="00F06275" w:rsidP="00D520CD">
            <w:pPr>
              <w:pStyle w:val="TableParagraph"/>
              <w:spacing w:line="360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моторику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руки, формировать</w:t>
            </w:r>
            <w:r w:rsidRPr="006F3772">
              <w:rPr>
                <w:spacing w:val="8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графические навыки. Синхронизировать работу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обеих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рук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(штриховка, </w:t>
            </w:r>
            <w:r w:rsidRPr="006F3772">
              <w:rPr>
                <w:spacing w:val="-2"/>
                <w:sz w:val="28"/>
                <w:lang w:val="ru-RU"/>
              </w:rPr>
              <w:t>нанизывание).</w:t>
            </w:r>
          </w:p>
        </w:tc>
        <w:tc>
          <w:tcPr>
            <w:tcW w:w="2127" w:type="dxa"/>
          </w:tcPr>
          <w:p w14:paraId="10F23FA7" w14:textId="556F3E93" w:rsidR="00F06275" w:rsidRPr="00057985" w:rsidRDefault="00F06275" w:rsidP="00D520CD">
            <w:pPr>
              <w:pStyle w:val="TableParagraph"/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F06275" w14:paraId="357C46F4" w14:textId="77777777" w:rsidTr="008D5C0E">
        <w:trPr>
          <w:trHeight w:val="1932"/>
        </w:trPr>
        <w:tc>
          <w:tcPr>
            <w:tcW w:w="851" w:type="dxa"/>
          </w:tcPr>
          <w:p w14:paraId="3A4CF847" w14:textId="215233B3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851" w:type="dxa"/>
          </w:tcPr>
          <w:p w14:paraId="63B47945" w14:textId="77777777" w:rsidR="00F06275" w:rsidRPr="006F3772" w:rsidRDefault="00F06275" w:rsidP="00D520CD">
            <w:pPr>
              <w:pStyle w:val="TableParagraph"/>
              <w:spacing w:line="360" w:lineRule="auto"/>
              <w:ind w:right="71"/>
              <w:rPr>
                <w:sz w:val="28"/>
              </w:rPr>
            </w:pPr>
          </w:p>
        </w:tc>
        <w:tc>
          <w:tcPr>
            <w:tcW w:w="3119" w:type="dxa"/>
          </w:tcPr>
          <w:p w14:paraId="35DD823A" w14:textId="065E1E13" w:rsidR="00F06275" w:rsidRPr="006F3772" w:rsidRDefault="00F06275" w:rsidP="00D520CD">
            <w:pPr>
              <w:pStyle w:val="TableParagraph"/>
              <w:spacing w:line="360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Пальчиковая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гимнастика с </w:t>
            </w:r>
            <w:proofErr w:type="gramStart"/>
            <w:r w:rsidRPr="006F3772">
              <w:rPr>
                <w:sz w:val="28"/>
                <w:lang w:val="ru-RU"/>
              </w:rPr>
              <w:t>речевым</w:t>
            </w:r>
            <w:proofErr w:type="gramEnd"/>
          </w:p>
          <w:p w14:paraId="0DD9BB06" w14:textId="77777777" w:rsidR="00F06275" w:rsidRPr="006F3772" w:rsidRDefault="00F06275" w:rsidP="00D520CD">
            <w:pPr>
              <w:pStyle w:val="TableParagraph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сопровождением</w:t>
            </w:r>
          </w:p>
          <w:p w14:paraId="74E88162" w14:textId="77777777" w:rsidR="00F06275" w:rsidRPr="006F3772" w:rsidRDefault="00F06275" w:rsidP="00D520CD">
            <w:pPr>
              <w:pStyle w:val="TableParagraph"/>
              <w:spacing w:before="14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Графический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диктант</w:t>
            </w:r>
          </w:p>
        </w:tc>
        <w:tc>
          <w:tcPr>
            <w:tcW w:w="4110" w:type="dxa"/>
          </w:tcPr>
          <w:p w14:paraId="16B89340" w14:textId="77777777" w:rsidR="00F06275" w:rsidRPr="006F3772" w:rsidRDefault="00F06275" w:rsidP="00D520CD">
            <w:pPr>
              <w:pStyle w:val="TableParagraph"/>
              <w:spacing w:before="146"/>
              <w:ind w:left="0"/>
              <w:rPr>
                <w:sz w:val="28"/>
                <w:lang w:val="ru-RU"/>
              </w:rPr>
            </w:pPr>
          </w:p>
          <w:p w14:paraId="41F5C176" w14:textId="77777777" w:rsidR="00F06275" w:rsidRPr="006F3772" w:rsidRDefault="00F06275" w:rsidP="00D520CD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Пальчиковая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гимнастика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 речевым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сопровождением.</w:t>
            </w:r>
          </w:p>
        </w:tc>
        <w:tc>
          <w:tcPr>
            <w:tcW w:w="2127" w:type="dxa"/>
          </w:tcPr>
          <w:p w14:paraId="0C0BA316" w14:textId="27C05DE1" w:rsidR="00F06275" w:rsidRPr="00057985" w:rsidRDefault="00F06275" w:rsidP="00D520CD">
            <w:pPr>
              <w:pStyle w:val="TableParagraph"/>
              <w:spacing w:line="313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F06275" w14:paraId="3D126B68" w14:textId="77777777" w:rsidTr="008D5C0E">
        <w:trPr>
          <w:trHeight w:val="484"/>
        </w:trPr>
        <w:tc>
          <w:tcPr>
            <w:tcW w:w="851" w:type="dxa"/>
          </w:tcPr>
          <w:p w14:paraId="7BBACED0" w14:textId="3F14C291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7</w:t>
            </w:r>
          </w:p>
        </w:tc>
        <w:tc>
          <w:tcPr>
            <w:tcW w:w="851" w:type="dxa"/>
          </w:tcPr>
          <w:p w14:paraId="33A105FA" w14:textId="77777777" w:rsidR="00F06275" w:rsidRDefault="00F06275" w:rsidP="00D520CD">
            <w:pPr>
              <w:pStyle w:val="TableParagraph"/>
              <w:spacing w:line="312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489CE90A" w14:textId="1D9D3904" w:rsidR="00F06275" w:rsidRDefault="00F06275" w:rsidP="00D520C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4110" w:type="dxa"/>
          </w:tcPr>
          <w:p w14:paraId="46A4F8A1" w14:textId="77777777" w:rsidR="00F06275" w:rsidRDefault="00F06275" w:rsidP="00D520CD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моторику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руки,</w:t>
            </w:r>
          </w:p>
        </w:tc>
        <w:tc>
          <w:tcPr>
            <w:tcW w:w="2127" w:type="dxa"/>
          </w:tcPr>
          <w:p w14:paraId="41E303B7" w14:textId="19DE375D" w:rsidR="00F06275" w:rsidRDefault="00F06275" w:rsidP="00D520CD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</w:p>
        </w:tc>
      </w:tr>
    </w:tbl>
    <w:p w14:paraId="06AF4C27" w14:textId="77777777" w:rsidR="006E16BD" w:rsidRDefault="006E16BD" w:rsidP="006E16BD">
      <w:pPr>
        <w:pStyle w:val="TableParagraph"/>
        <w:spacing w:line="312" w:lineRule="exact"/>
        <w:jc w:val="center"/>
        <w:rPr>
          <w:sz w:val="28"/>
        </w:rPr>
        <w:sectPr w:rsidR="006E16BD" w:rsidSect="00B40B21"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3119"/>
        <w:gridCol w:w="4110"/>
        <w:gridCol w:w="2126"/>
      </w:tblGrid>
      <w:tr w:rsidR="00F06275" w14:paraId="71C120AC" w14:textId="77777777" w:rsidTr="008D5C0E">
        <w:trPr>
          <w:trHeight w:val="1705"/>
        </w:trPr>
        <w:tc>
          <w:tcPr>
            <w:tcW w:w="851" w:type="dxa"/>
          </w:tcPr>
          <w:p w14:paraId="0E091FB4" w14:textId="77777777" w:rsidR="00F06275" w:rsidRPr="006E16BD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851" w:type="dxa"/>
          </w:tcPr>
          <w:p w14:paraId="6FB56CF1" w14:textId="77777777" w:rsidR="00F06275" w:rsidRPr="006F3772" w:rsidRDefault="00F06275" w:rsidP="00D520CD">
            <w:pPr>
              <w:pStyle w:val="TableParagraph"/>
              <w:spacing w:line="360" w:lineRule="auto"/>
              <w:ind w:right="488"/>
              <w:rPr>
                <w:sz w:val="28"/>
              </w:rPr>
            </w:pPr>
          </w:p>
        </w:tc>
        <w:tc>
          <w:tcPr>
            <w:tcW w:w="3119" w:type="dxa"/>
          </w:tcPr>
          <w:p w14:paraId="0F120453" w14:textId="54703531" w:rsidR="00F06275" w:rsidRPr="006F3772" w:rsidRDefault="00F06275" w:rsidP="00D520CD">
            <w:pPr>
              <w:pStyle w:val="TableParagraph"/>
              <w:spacing w:line="360" w:lineRule="auto"/>
              <w:ind w:right="488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синхронность работы обеих рук (работа со шнуром,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нанизывание</w:t>
            </w:r>
            <w:proofErr w:type="gramEnd"/>
          </w:p>
          <w:p w14:paraId="413CA604" w14:textId="77777777" w:rsidR="00F06275" w:rsidRDefault="00F06275" w:rsidP="00D520CD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бус)</w:t>
            </w:r>
          </w:p>
        </w:tc>
        <w:tc>
          <w:tcPr>
            <w:tcW w:w="4110" w:type="dxa"/>
          </w:tcPr>
          <w:p w14:paraId="4EB9B454" w14:textId="77777777" w:rsidR="00F06275" w:rsidRDefault="00F06275" w:rsidP="00D520CD">
            <w:pPr>
              <w:pStyle w:val="TableParagraph"/>
              <w:spacing w:line="360" w:lineRule="auto"/>
              <w:ind w:left="111" w:right="184"/>
              <w:rPr>
                <w:sz w:val="28"/>
              </w:rPr>
            </w:pPr>
            <w:proofErr w:type="gramStart"/>
            <w:r>
              <w:rPr>
                <w:sz w:val="28"/>
              </w:rPr>
              <w:t>формировать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графические </w:t>
            </w:r>
            <w:r>
              <w:rPr>
                <w:spacing w:val="-2"/>
                <w:sz w:val="28"/>
              </w:rPr>
              <w:t>навыки.</w:t>
            </w:r>
          </w:p>
        </w:tc>
        <w:tc>
          <w:tcPr>
            <w:tcW w:w="2126" w:type="dxa"/>
          </w:tcPr>
          <w:p w14:paraId="4547E24B" w14:textId="77777777" w:rsidR="00F06275" w:rsidRDefault="00F06275" w:rsidP="00D520CD">
            <w:pPr>
              <w:pStyle w:val="TableParagraph"/>
              <w:ind w:left="0"/>
              <w:rPr>
                <w:sz w:val="28"/>
              </w:rPr>
            </w:pPr>
          </w:p>
        </w:tc>
      </w:tr>
      <w:tr w:rsidR="00F06275" w14:paraId="7684F35C" w14:textId="77777777" w:rsidTr="00F06275">
        <w:trPr>
          <w:trHeight w:val="1931"/>
        </w:trPr>
        <w:tc>
          <w:tcPr>
            <w:tcW w:w="851" w:type="dxa"/>
          </w:tcPr>
          <w:p w14:paraId="190F66FD" w14:textId="30C1748A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851" w:type="dxa"/>
          </w:tcPr>
          <w:p w14:paraId="0063341A" w14:textId="77777777" w:rsidR="00F06275" w:rsidRDefault="00F06275" w:rsidP="00D520CD">
            <w:pPr>
              <w:pStyle w:val="TableParagraph"/>
              <w:spacing w:before="138"/>
              <w:ind w:left="0"/>
              <w:rPr>
                <w:sz w:val="28"/>
              </w:rPr>
            </w:pPr>
          </w:p>
        </w:tc>
        <w:tc>
          <w:tcPr>
            <w:tcW w:w="3119" w:type="dxa"/>
          </w:tcPr>
          <w:p w14:paraId="7EEEBF2A" w14:textId="1E215915" w:rsidR="00F06275" w:rsidRDefault="00F06275" w:rsidP="00D520CD">
            <w:pPr>
              <w:pStyle w:val="TableParagraph"/>
              <w:spacing w:before="138"/>
              <w:ind w:left="0"/>
              <w:rPr>
                <w:sz w:val="28"/>
              </w:rPr>
            </w:pPr>
          </w:p>
          <w:p w14:paraId="2828A47F" w14:textId="77777777" w:rsidR="00F06275" w:rsidRDefault="00F06275" w:rsidP="00D520CD">
            <w:pPr>
              <w:pStyle w:val="TableParagraph"/>
              <w:spacing w:before="1" w:line="360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точности </w:t>
            </w:r>
            <w:r>
              <w:rPr>
                <w:spacing w:val="-2"/>
                <w:sz w:val="28"/>
              </w:rPr>
              <w:t>движений</w:t>
            </w:r>
          </w:p>
        </w:tc>
        <w:tc>
          <w:tcPr>
            <w:tcW w:w="4110" w:type="dxa"/>
          </w:tcPr>
          <w:p w14:paraId="3A3B67E4" w14:textId="77777777" w:rsidR="00F06275" w:rsidRPr="006F3772" w:rsidRDefault="00F06275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целенаправленным действиям по инструкции педагога, </w:t>
            </w:r>
            <w:proofErr w:type="gramStart"/>
            <w:r w:rsidRPr="006F3772">
              <w:rPr>
                <w:sz w:val="28"/>
                <w:lang w:val="ru-RU"/>
              </w:rPr>
              <w:t>состоящих</w:t>
            </w:r>
            <w:proofErr w:type="gramEnd"/>
            <w:r w:rsidRPr="006F3772">
              <w:rPr>
                <w:sz w:val="28"/>
                <w:lang w:val="ru-RU"/>
              </w:rPr>
              <w:t xml:space="preserve"> из</w:t>
            </w:r>
          </w:p>
          <w:p w14:paraId="140D61CF" w14:textId="77777777" w:rsidR="00F06275" w:rsidRDefault="00F06275" w:rsidP="00D520CD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нескольких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2126" w:type="dxa"/>
          </w:tcPr>
          <w:p w14:paraId="606DFCB7" w14:textId="5280B914" w:rsidR="00F06275" w:rsidRDefault="00F06275" w:rsidP="00D520CD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</w:p>
        </w:tc>
      </w:tr>
      <w:tr w:rsidR="00F06275" w14:paraId="15E885BB" w14:textId="77777777" w:rsidTr="00F06275">
        <w:trPr>
          <w:trHeight w:val="1932"/>
        </w:trPr>
        <w:tc>
          <w:tcPr>
            <w:tcW w:w="851" w:type="dxa"/>
          </w:tcPr>
          <w:p w14:paraId="65790C6D" w14:textId="1759BC7A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851" w:type="dxa"/>
          </w:tcPr>
          <w:p w14:paraId="3FE3C654" w14:textId="77777777" w:rsidR="00F06275" w:rsidRDefault="00F06275" w:rsidP="00D520C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</w:tcPr>
          <w:p w14:paraId="6FDEA31D" w14:textId="78D28922" w:rsidR="00F06275" w:rsidRDefault="00F06275" w:rsidP="00D520CD">
            <w:pPr>
              <w:pStyle w:val="TableParagraph"/>
              <w:ind w:left="0"/>
              <w:rPr>
                <w:sz w:val="28"/>
              </w:rPr>
            </w:pPr>
          </w:p>
          <w:p w14:paraId="4B24707E" w14:textId="77777777" w:rsidR="00F06275" w:rsidRDefault="00F06275" w:rsidP="00D520CD">
            <w:pPr>
              <w:pStyle w:val="TableParagraph"/>
              <w:spacing w:before="59"/>
              <w:ind w:left="0"/>
              <w:rPr>
                <w:sz w:val="28"/>
              </w:rPr>
            </w:pPr>
          </w:p>
          <w:p w14:paraId="4FFC6D69" w14:textId="77777777" w:rsidR="00F06275" w:rsidRDefault="00F06275" w:rsidP="00D520C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4110" w:type="dxa"/>
          </w:tcPr>
          <w:p w14:paraId="21FE349B" w14:textId="77777777" w:rsidR="00F06275" w:rsidRPr="006F3772" w:rsidRDefault="00F06275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Выполнять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графический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диктант</w:t>
            </w:r>
            <w:proofErr w:type="gramStart"/>
            <w:r w:rsidRPr="006F3772">
              <w:rPr>
                <w:sz w:val="28"/>
                <w:lang w:val="ru-RU"/>
              </w:rPr>
              <w:t xml:space="preserve"> Р</w:t>
            </w:r>
            <w:proofErr w:type="gramEnd"/>
            <w:r w:rsidRPr="006F3772">
              <w:rPr>
                <w:sz w:val="28"/>
                <w:lang w:val="ru-RU"/>
              </w:rPr>
              <w:t>азвивать моторику руки, формировать графические</w:t>
            </w:r>
          </w:p>
          <w:p w14:paraId="3034E185" w14:textId="77777777" w:rsidR="00F06275" w:rsidRDefault="00F06275" w:rsidP="00D520CD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навыки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126" w:type="dxa"/>
          </w:tcPr>
          <w:p w14:paraId="77BC8288" w14:textId="2F492449" w:rsidR="00F06275" w:rsidRDefault="00F06275" w:rsidP="00D520CD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</w:p>
        </w:tc>
      </w:tr>
      <w:tr w:rsidR="00F06275" w14:paraId="49FF1B1D" w14:textId="77777777" w:rsidTr="00F06275">
        <w:trPr>
          <w:trHeight w:val="482"/>
        </w:trPr>
        <w:tc>
          <w:tcPr>
            <w:tcW w:w="851" w:type="dxa"/>
          </w:tcPr>
          <w:p w14:paraId="145F272F" w14:textId="12F02D45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851" w:type="dxa"/>
          </w:tcPr>
          <w:p w14:paraId="4627E44D" w14:textId="77777777" w:rsidR="00F06275" w:rsidRDefault="00F06275" w:rsidP="00D520CD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216EFE28" w14:textId="203C58D0" w:rsidR="00F06275" w:rsidRDefault="00F06275" w:rsidP="00D520C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4110" w:type="dxa"/>
          </w:tcPr>
          <w:p w14:paraId="3A191455" w14:textId="77777777" w:rsidR="00F06275" w:rsidRDefault="00F06275" w:rsidP="00D520C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2126" w:type="dxa"/>
          </w:tcPr>
          <w:p w14:paraId="6F2DC583" w14:textId="2401CD34" w:rsidR="00F06275" w:rsidRDefault="00F06275" w:rsidP="00D520CD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</w:p>
        </w:tc>
      </w:tr>
      <w:tr w:rsidR="00F06275" w14:paraId="154077AF" w14:textId="77777777" w:rsidTr="00C5346D">
        <w:trPr>
          <w:trHeight w:val="482"/>
        </w:trPr>
        <w:tc>
          <w:tcPr>
            <w:tcW w:w="11057" w:type="dxa"/>
            <w:gridSpan w:val="5"/>
          </w:tcPr>
          <w:p w14:paraId="5AC0105C" w14:textId="22862920" w:rsidR="00F06275" w:rsidRPr="006F3772" w:rsidRDefault="00F06275" w:rsidP="00D520CD">
            <w:pPr>
              <w:pStyle w:val="TableParagraph"/>
              <w:spacing w:line="308" w:lineRule="exact"/>
              <w:ind w:left="16" w:right="10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2.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произвольного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(1</w:t>
            </w:r>
            <w:r>
              <w:rPr>
                <w:sz w:val="28"/>
                <w:lang w:val="ru-RU"/>
              </w:rPr>
              <w:t>4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F06275" w14:paraId="269FF594" w14:textId="77777777" w:rsidTr="00F06275">
        <w:trPr>
          <w:trHeight w:val="1447"/>
        </w:trPr>
        <w:tc>
          <w:tcPr>
            <w:tcW w:w="851" w:type="dxa"/>
          </w:tcPr>
          <w:p w14:paraId="653C3B61" w14:textId="7F28B6BC" w:rsidR="00F06275" w:rsidRPr="006F3772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851" w:type="dxa"/>
          </w:tcPr>
          <w:p w14:paraId="59D4CC2C" w14:textId="77777777" w:rsidR="00F06275" w:rsidRPr="00F06275" w:rsidRDefault="00F06275" w:rsidP="00D520CD">
            <w:pPr>
              <w:pStyle w:val="TableParagraph"/>
              <w:spacing w:before="141"/>
              <w:ind w:left="0"/>
              <w:rPr>
                <w:sz w:val="28"/>
                <w:lang w:val="ru-RU"/>
              </w:rPr>
            </w:pPr>
          </w:p>
        </w:tc>
        <w:tc>
          <w:tcPr>
            <w:tcW w:w="3119" w:type="dxa"/>
          </w:tcPr>
          <w:p w14:paraId="52BEEB07" w14:textId="51F5B2AF" w:rsidR="00F06275" w:rsidRPr="006F3772" w:rsidRDefault="00F06275" w:rsidP="00D520CD">
            <w:pPr>
              <w:pStyle w:val="TableParagraph"/>
              <w:spacing w:before="141"/>
              <w:ind w:left="0"/>
              <w:rPr>
                <w:sz w:val="28"/>
                <w:lang w:val="ru-RU"/>
              </w:rPr>
            </w:pPr>
          </w:p>
          <w:p w14:paraId="014B4FE0" w14:textId="77777777" w:rsidR="00F06275" w:rsidRDefault="00F06275" w:rsidP="00D520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лабиринты</w:t>
            </w:r>
          </w:p>
        </w:tc>
        <w:tc>
          <w:tcPr>
            <w:tcW w:w="4110" w:type="dxa"/>
          </w:tcPr>
          <w:p w14:paraId="4144002B" w14:textId="77777777" w:rsidR="00F06275" w:rsidRPr="006F3772" w:rsidRDefault="00F06275" w:rsidP="00D520CD">
            <w:pPr>
              <w:pStyle w:val="TableParagraph"/>
              <w:spacing w:line="360" w:lineRule="auto"/>
              <w:ind w:left="111" w:right="987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 зрительное восприятие,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произвольное</w:t>
            </w:r>
          </w:p>
          <w:p w14:paraId="68C74983" w14:textId="77777777" w:rsidR="00F06275" w:rsidRPr="006F3772" w:rsidRDefault="00F06275" w:rsidP="00D520CD">
            <w:pPr>
              <w:pStyle w:val="TableParagraph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внимание</w:t>
            </w:r>
          </w:p>
        </w:tc>
        <w:tc>
          <w:tcPr>
            <w:tcW w:w="2126" w:type="dxa"/>
          </w:tcPr>
          <w:p w14:paraId="405C0E5E" w14:textId="4940CCF7" w:rsidR="00F06275" w:rsidRPr="00057985" w:rsidRDefault="00F06275" w:rsidP="00D520CD">
            <w:pPr>
              <w:pStyle w:val="TableParagraph"/>
              <w:spacing w:line="310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F06275" w14:paraId="03620FB9" w14:textId="77777777" w:rsidTr="00F06275">
        <w:trPr>
          <w:trHeight w:val="484"/>
        </w:trPr>
        <w:tc>
          <w:tcPr>
            <w:tcW w:w="851" w:type="dxa"/>
          </w:tcPr>
          <w:p w14:paraId="619D08E7" w14:textId="420C439D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851" w:type="dxa"/>
          </w:tcPr>
          <w:p w14:paraId="2DFA0390" w14:textId="77777777" w:rsidR="00F06275" w:rsidRDefault="00F06275" w:rsidP="00D520CD">
            <w:pPr>
              <w:pStyle w:val="TableParagraph"/>
              <w:spacing w:line="310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606B7376" w14:textId="53A9A3B4" w:rsidR="00F06275" w:rsidRDefault="00F06275" w:rsidP="00D520C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«Найди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отличия»</w:t>
            </w:r>
          </w:p>
        </w:tc>
        <w:tc>
          <w:tcPr>
            <w:tcW w:w="4110" w:type="dxa"/>
          </w:tcPr>
          <w:p w14:paraId="15396523" w14:textId="77777777" w:rsidR="00F06275" w:rsidRDefault="00F06275" w:rsidP="00D520CD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сравнению</w:t>
            </w:r>
          </w:p>
        </w:tc>
        <w:tc>
          <w:tcPr>
            <w:tcW w:w="2126" w:type="dxa"/>
          </w:tcPr>
          <w:p w14:paraId="55E9BF70" w14:textId="5603F0F4" w:rsidR="00F06275" w:rsidRDefault="00F06275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F06275" w14:paraId="7B0C5795" w14:textId="77777777" w:rsidTr="00F06275">
        <w:trPr>
          <w:trHeight w:val="964"/>
        </w:trPr>
        <w:tc>
          <w:tcPr>
            <w:tcW w:w="851" w:type="dxa"/>
          </w:tcPr>
          <w:p w14:paraId="6401CC20" w14:textId="431345AD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851" w:type="dxa"/>
          </w:tcPr>
          <w:p w14:paraId="7B3E53ED" w14:textId="77777777" w:rsidR="00F06275" w:rsidRPr="006F3772" w:rsidRDefault="00F06275" w:rsidP="00D520CD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3400D000" w14:textId="6B67769D" w:rsidR="00F06275" w:rsidRPr="006F3772" w:rsidRDefault="00F06275" w:rsidP="00D520C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5"/>
                <w:sz w:val="28"/>
                <w:lang w:val="ru-RU"/>
              </w:rPr>
              <w:t>его</w:t>
            </w:r>
          </w:p>
          <w:p w14:paraId="1E386AD1" w14:textId="77777777" w:rsidR="00F06275" w:rsidRPr="006F3772" w:rsidRDefault="00F06275" w:rsidP="00D520CD">
            <w:pPr>
              <w:pStyle w:val="TableParagraph"/>
              <w:spacing w:before="153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4110" w:type="dxa"/>
          </w:tcPr>
          <w:p w14:paraId="75668D18" w14:textId="77777777" w:rsidR="00F06275" w:rsidRDefault="00F06275" w:rsidP="00D520C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«Шульте»</w:t>
            </w:r>
          </w:p>
        </w:tc>
        <w:tc>
          <w:tcPr>
            <w:tcW w:w="2126" w:type="dxa"/>
          </w:tcPr>
          <w:p w14:paraId="7A3FC242" w14:textId="703F9695" w:rsidR="00F06275" w:rsidRDefault="00F06275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F06275" w14:paraId="361904EF" w14:textId="77777777" w:rsidTr="00F06275">
        <w:trPr>
          <w:trHeight w:val="964"/>
        </w:trPr>
        <w:tc>
          <w:tcPr>
            <w:tcW w:w="851" w:type="dxa"/>
          </w:tcPr>
          <w:p w14:paraId="5E16EFE3" w14:textId="1A9636E3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851" w:type="dxa"/>
          </w:tcPr>
          <w:p w14:paraId="30FDC995" w14:textId="77777777" w:rsidR="00F06275" w:rsidRPr="006F3772" w:rsidRDefault="00F06275" w:rsidP="00D520CD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3A33FCEC" w14:textId="77777777" w:rsidR="00F06275" w:rsidRPr="006F3772" w:rsidRDefault="00F06275" w:rsidP="00F0627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5"/>
                <w:sz w:val="28"/>
                <w:lang w:val="ru-RU"/>
              </w:rPr>
              <w:t>его</w:t>
            </w:r>
          </w:p>
          <w:p w14:paraId="132B251C" w14:textId="777AACF1" w:rsidR="00F06275" w:rsidRPr="00F06275" w:rsidRDefault="00F06275" w:rsidP="00F0627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4110" w:type="dxa"/>
          </w:tcPr>
          <w:p w14:paraId="793B5DB0" w14:textId="4680483C" w:rsidR="00F06275" w:rsidRPr="00F06275" w:rsidRDefault="00F06275" w:rsidP="00D520CD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«Шульте»</w:t>
            </w:r>
          </w:p>
        </w:tc>
        <w:tc>
          <w:tcPr>
            <w:tcW w:w="2126" w:type="dxa"/>
          </w:tcPr>
          <w:p w14:paraId="758623D1" w14:textId="77777777" w:rsidR="00F06275" w:rsidRPr="00F06275" w:rsidRDefault="00F06275" w:rsidP="00D520CD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F06275" w14:paraId="35031579" w14:textId="77777777" w:rsidTr="00F06275">
        <w:trPr>
          <w:trHeight w:val="966"/>
        </w:trPr>
        <w:tc>
          <w:tcPr>
            <w:tcW w:w="851" w:type="dxa"/>
          </w:tcPr>
          <w:p w14:paraId="2388E7D7" w14:textId="746B0822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8D5C0E">
              <w:rPr>
                <w:sz w:val="28"/>
                <w:lang w:val="ru-RU"/>
              </w:rPr>
              <w:t>5</w:t>
            </w:r>
          </w:p>
        </w:tc>
        <w:tc>
          <w:tcPr>
            <w:tcW w:w="851" w:type="dxa"/>
          </w:tcPr>
          <w:p w14:paraId="62898619" w14:textId="77777777" w:rsidR="00F06275" w:rsidRDefault="00F06275" w:rsidP="00D520CD">
            <w:pPr>
              <w:pStyle w:val="TableParagraph"/>
              <w:spacing w:line="355" w:lineRule="auto"/>
              <w:ind w:right="318"/>
              <w:rPr>
                <w:spacing w:val="-2"/>
                <w:sz w:val="28"/>
              </w:rPr>
            </w:pPr>
          </w:p>
        </w:tc>
        <w:tc>
          <w:tcPr>
            <w:tcW w:w="3119" w:type="dxa"/>
          </w:tcPr>
          <w:p w14:paraId="5632EE8F" w14:textId="2126A4B5" w:rsidR="00F06275" w:rsidRDefault="00F06275" w:rsidP="00D520CD">
            <w:pPr>
              <w:pStyle w:val="TableParagraph"/>
              <w:spacing w:line="355" w:lineRule="auto"/>
              <w:ind w:right="318"/>
              <w:rPr>
                <w:sz w:val="28"/>
              </w:rPr>
            </w:pPr>
            <w:r>
              <w:rPr>
                <w:spacing w:val="-2"/>
                <w:sz w:val="28"/>
              </w:rPr>
              <w:t>Развитие внимательности</w:t>
            </w:r>
          </w:p>
        </w:tc>
        <w:tc>
          <w:tcPr>
            <w:tcW w:w="4110" w:type="dxa"/>
          </w:tcPr>
          <w:p w14:paraId="7AF6BA6A" w14:textId="77777777" w:rsidR="00F06275" w:rsidRDefault="00F06275" w:rsidP="00D520CD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таблицы</w:t>
            </w:r>
          </w:p>
        </w:tc>
        <w:tc>
          <w:tcPr>
            <w:tcW w:w="2126" w:type="dxa"/>
          </w:tcPr>
          <w:p w14:paraId="665A65DF" w14:textId="4F32EEBA" w:rsidR="00F06275" w:rsidRDefault="00F06275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F06275" w14:paraId="1E2A15BB" w14:textId="77777777" w:rsidTr="00F06275">
        <w:trPr>
          <w:trHeight w:val="1449"/>
        </w:trPr>
        <w:tc>
          <w:tcPr>
            <w:tcW w:w="851" w:type="dxa"/>
          </w:tcPr>
          <w:p w14:paraId="525B874A" w14:textId="05305998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</w:t>
            </w:r>
            <w:r w:rsidR="008D5C0E">
              <w:rPr>
                <w:sz w:val="28"/>
                <w:lang w:val="ru-RU"/>
              </w:rPr>
              <w:t>6</w:t>
            </w:r>
          </w:p>
        </w:tc>
        <w:tc>
          <w:tcPr>
            <w:tcW w:w="851" w:type="dxa"/>
          </w:tcPr>
          <w:p w14:paraId="4A449427" w14:textId="77777777" w:rsidR="00F06275" w:rsidRPr="006F3772" w:rsidRDefault="00F06275" w:rsidP="00D520CD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1C6214E6" w14:textId="50EA5ED3" w:rsidR="00F06275" w:rsidRPr="006F3772" w:rsidRDefault="00F06275" w:rsidP="00D520C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pacing w:val="-10"/>
                <w:sz w:val="28"/>
                <w:lang w:val="ru-RU"/>
              </w:rPr>
              <w:t>и</w:t>
            </w:r>
          </w:p>
          <w:p w14:paraId="79C88E6C" w14:textId="77777777" w:rsidR="00F06275" w:rsidRPr="006F3772" w:rsidRDefault="00F06275" w:rsidP="00D520CD">
            <w:pPr>
              <w:pStyle w:val="TableParagraph"/>
              <w:spacing w:before="156" w:line="357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зрительно-моторной координации</w:t>
            </w:r>
          </w:p>
        </w:tc>
        <w:tc>
          <w:tcPr>
            <w:tcW w:w="4110" w:type="dxa"/>
          </w:tcPr>
          <w:p w14:paraId="1E0CC165" w14:textId="77777777" w:rsidR="00F06275" w:rsidRPr="006F3772" w:rsidRDefault="00F06275" w:rsidP="00D520CD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рисовать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одновременно двумя руками </w:t>
            </w:r>
            <w:proofErr w:type="gramStart"/>
            <w:r w:rsidRPr="006F3772">
              <w:rPr>
                <w:sz w:val="28"/>
                <w:lang w:val="ru-RU"/>
              </w:rPr>
              <w:t>разные</w:t>
            </w:r>
            <w:proofErr w:type="gramEnd"/>
          </w:p>
          <w:p w14:paraId="6A63F26A" w14:textId="77777777" w:rsidR="00F06275" w:rsidRDefault="00F06275" w:rsidP="00D520CD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фигуры</w:t>
            </w:r>
          </w:p>
        </w:tc>
        <w:tc>
          <w:tcPr>
            <w:tcW w:w="2126" w:type="dxa"/>
          </w:tcPr>
          <w:p w14:paraId="1757CB97" w14:textId="6FFD322E" w:rsidR="00F06275" w:rsidRDefault="00F06275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F06275" w14:paraId="7765007C" w14:textId="77777777" w:rsidTr="00F06275">
        <w:trPr>
          <w:trHeight w:val="966"/>
        </w:trPr>
        <w:tc>
          <w:tcPr>
            <w:tcW w:w="851" w:type="dxa"/>
          </w:tcPr>
          <w:p w14:paraId="4F907169" w14:textId="6907F7DB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8D5C0E">
              <w:rPr>
                <w:sz w:val="28"/>
                <w:lang w:val="ru-RU"/>
              </w:rPr>
              <w:t>7</w:t>
            </w:r>
          </w:p>
        </w:tc>
        <w:tc>
          <w:tcPr>
            <w:tcW w:w="851" w:type="dxa"/>
          </w:tcPr>
          <w:p w14:paraId="12C4EEE5" w14:textId="77777777" w:rsidR="00F06275" w:rsidRDefault="00F06275" w:rsidP="00D520CD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735BB81C" w14:textId="43F46B4B" w:rsidR="00F06275" w:rsidRDefault="00F06275" w:rsidP="00D520C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концентрации</w:t>
            </w:r>
          </w:p>
          <w:p w14:paraId="20B30AC0" w14:textId="77777777" w:rsidR="00F06275" w:rsidRDefault="00F06275" w:rsidP="00D520CD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4110" w:type="dxa"/>
          </w:tcPr>
          <w:p w14:paraId="0FB035E7" w14:textId="77777777" w:rsidR="00F06275" w:rsidRDefault="00F06275" w:rsidP="00D520CD">
            <w:pPr>
              <w:pStyle w:val="TableParagraph"/>
              <w:spacing w:before="220"/>
              <w:ind w:left="111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«Найди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кота»</w:t>
            </w:r>
          </w:p>
        </w:tc>
        <w:tc>
          <w:tcPr>
            <w:tcW w:w="2126" w:type="dxa"/>
          </w:tcPr>
          <w:p w14:paraId="7610A3B3" w14:textId="5F7AFC08" w:rsidR="00F06275" w:rsidRDefault="00F06275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F06275" w14:paraId="135493E1" w14:textId="77777777" w:rsidTr="00F06275">
        <w:trPr>
          <w:trHeight w:val="964"/>
        </w:trPr>
        <w:tc>
          <w:tcPr>
            <w:tcW w:w="851" w:type="dxa"/>
          </w:tcPr>
          <w:p w14:paraId="78D09BFD" w14:textId="4FEF6E79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8D5C0E">
              <w:rPr>
                <w:sz w:val="28"/>
                <w:lang w:val="ru-RU"/>
              </w:rPr>
              <w:t>8</w:t>
            </w:r>
          </w:p>
        </w:tc>
        <w:tc>
          <w:tcPr>
            <w:tcW w:w="851" w:type="dxa"/>
          </w:tcPr>
          <w:p w14:paraId="2A2A4CA5" w14:textId="77777777" w:rsidR="00F06275" w:rsidRDefault="00F06275" w:rsidP="00D520CD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75FD3E5B" w14:textId="280D8815" w:rsidR="00F06275" w:rsidRDefault="00F06275" w:rsidP="00D520C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концентрации</w:t>
            </w:r>
          </w:p>
          <w:p w14:paraId="0F4E163B" w14:textId="77777777" w:rsidR="00F06275" w:rsidRDefault="00F06275" w:rsidP="00D520CD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4110" w:type="dxa"/>
          </w:tcPr>
          <w:p w14:paraId="41B7A1F0" w14:textId="77777777" w:rsidR="00F06275" w:rsidRPr="006F3772" w:rsidRDefault="00F06275" w:rsidP="00D520CD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«Зашумленные</w:t>
            </w:r>
          </w:p>
          <w:p w14:paraId="3CCC391F" w14:textId="77777777" w:rsidR="00F06275" w:rsidRPr="006F3772" w:rsidRDefault="00F06275" w:rsidP="00D520CD">
            <w:pPr>
              <w:pStyle w:val="TableParagraph"/>
              <w:spacing w:before="153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предметы»,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спрятано»</w:t>
            </w:r>
          </w:p>
        </w:tc>
        <w:tc>
          <w:tcPr>
            <w:tcW w:w="2126" w:type="dxa"/>
          </w:tcPr>
          <w:p w14:paraId="01B8384D" w14:textId="0C239959" w:rsidR="00F06275" w:rsidRPr="00057985" w:rsidRDefault="00F06275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8D5C0E" w14:paraId="6CE11411" w14:textId="77777777" w:rsidTr="00F06275">
        <w:trPr>
          <w:trHeight w:val="964"/>
        </w:trPr>
        <w:tc>
          <w:tcPr>
            <w:tcW w:w="851" w:type="dxa"/>
          </w:tcPr>
          <w:p w14:paraId="27928710" w14:textId="2AECEDBC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  <w:tc>
          <w:tcPr>
            <w:tcW w:w="851" w:type="dxa"/>
          </w:tcPr>
          <w:p w14:paraId="3B5440E9" w14:textId="77777777" w:rsidR="008D5C0E" w:rsidRDefault="008D5C0E" w:rsidP="00D520CD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4C9F7283" w14:textId="77777777" w:rsidR="008D5C0E" w:rsidRDefault="008D5C0E" w:rsidP="008D5C0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концентрации</w:t>
            </w:r>
          </w:p>
          <w:p w14:paraId="2A4B0B27" w14:textId="1BF8DA7E" w:rsidR="008D5C0E" w:rsidRDefault="008D5C0E" w:rsidP="008D5C0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4110" w:type="dxa"/>
          </w:tcPr>
          <w:p w14:paraId="07DC0BC8" w14:textId="77777777" w:rsidR="008D5C0E" w:rsidRPr="006F3772" w:rsidRDefault="008D5C0E" w:rsidP="008D5C0E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«Зашумленные</w:t>
            </w:r>
          </w:p>
          <w:p w14:paraId="1BF7AF36" w14:textId="1FBCBB3E" w:rsidR="008D5C0E" w:rsidRPr="008D5C0E" w:rsidRDefault="008D5C0E" w:rsidP="008D5C0E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предметы»,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спрятано»</w:t>
            </w:r>
          </w:p>
        </w:tc>
        <w:tc>
          <w:tcPr>
            <w:tcW w:w="2126" w:type="dxa"/>
          </w:tcPr>
          <w:p w14:paraId="08096E82" w14:textId="77777777" w:rsidR="008D5C0E" w:rsidRPr="008D5C0E" w:rsidRDefault="008D5C0E" w:rsidP="00D520CD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</w:tbl>
    <w:p w14:paraId="2EB9D12B" w14:textId="77777777" w:rsidR="006E16BD" w:rsidRDefault="006E16BD" w:rsidP="006E16BD">
      <w:pPr>
        <w:pStyle w:val="TableParagraph"/>
        <w:spacing w:line="308" w:lineRule="exact"/>
        <w:jc w:val="center"/>
        <w:rPr>
          <w:sz w:val="28"/>
        </w:rPr>
        <w:sectPr w:rsidR="006E16BD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850"/>
        <w:gridCol w:w="2269"/>
        <w:gridCol w:w="4111"/>
        <w:gridCol w:w="2126"/>
      </w:tblGrid>
      <w:tr w:rsidR="00F06275" w14:paraId="58D7F9BB" w14:textId="77777777" w:rsidTr="00F06275">
        <w:trPr>
          <w:trHeight w:val="2212"/>
        </w:trPr>
        <w:tc>
          <w:tcPr>
            <w:tcW w:w="851" w:type="dxa"/>
          </w:tcPr>
          <w:p w14:paraId="299A3278" w14:textId="44AC7EDC" w:rsidR="00F06275" w:rsidRPr="00F06275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20</w:t>
            </w:r>
          </w:p>
        </w:tc>
        <w:tc>
          <w:tcPr>
            <w:tcW w:w="851" w:type="dxa"/>
          </w:tcPr>
          <w:p w14:paraId="2F7DBC48" w14:textId="77777777" w:rsidR="00F06275" w:rsidRPr="006F3772" w:rsidRDefault="00F06275" w:rsidP="00D520CD">
            <w:pPr>
              <w:pStyle w:val="TableParagraph"/>
              <w:spacing w:before="40"/>
              <w:ind w:left="0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1B8EE2E3" w14:textId="768034FD" w:rsidR="00F06275" w:rsidRPr="006F3772" w:rsidRDefault="00F06275" w:rsidP="00D520CD">
            <w:pPr>
              <w:pStyle w:val="TableParagraph"/>
              <w:spacing w:before="40"/>
              <w:ind w:left="0"/>
              <w:rPr>
                <w:sz w:val="28"/>
                <w:lang w:val="ru-RU"/>
              </w:rPr>
            </w:pPr>
          </w:p>
          <w:p w14:paraId="53A2E845" w14:textId="77777777" w:rsidR="00F06275" w:rsidRPr="006F3772" w:rsidRDefault="00F06275" w:rsidP="00D520CD">
            <w:pPr>
              <w:pStyle w:val="TableParagraph"/>
              <w:spacing w:line="360" w:lineRule="auto"/>
              <w:ind w:right="470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Имитация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движений 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поз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(повадки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зверей, природных явлений)</w:t>
            </w:r>
          </w:p>
        </w:tc>
        <w:tc>
          <w:tcPr>
            <w:tcW w:w="4111" w:type="dxa"/>
          </w:tcPr>
          <w:p w14:paraId="2BB575AF" w14:textId="77777777" w:rsidR="00F06275" w:rsidRPr="006F3772" w:rsidRDefault="00F06275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Имитировать движение поз (повадки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животных,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природных </w:t>
            </w:r>
            <w:r w:rsidRPr="006F3772">
              <w:rPr>
                <w:spacing w:val="-2"/>
                <w:sz w:val="28"/>
                <w:lang w:val="ru-RU"/>
              </w:rPr>
              <w:t>явлений).</w:t>
            </w:r>
          </w:p>
        </w:tc>
        <w:tc>
          <w:tcPr>
            <w:tcW w:w="2126" w:type="dxa"/>
          </w:tcPr>
          <w:p w14:paraId="6B709383" w14:textId="4CBEA806" w:rsidR="00F06275" w:rsidRPr="00057985" w:rsidRDefault="00F06275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F06275" w14:paraId="5A4F2743" w14:textId="77777777" w:rsidTr="004E670A">
        <w:trPr>
          <w:trHeight w:val="1194"/>
        </w:trPr>
        <w:tc>
          <w:tcPr>
            <w:tcW w:w="851" w:type="dxa"/>
          </w:tcPr>
          <w:p w14:paraId="70945F8F" w14:textId="711A8BFC" w:rsidR="00F06275" w:rsidRPr="00F06275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</w:t>
            </w:r>
          </w:p>
        </w:tc>
        <w:tc>
          <w:tcPr>
            <w:tcW w:w="851" w:type="dxa"/>
          </w:tcPr>
          <w:p w14:paraId="53F63889" w14:textId="77777777" w:rsidR="00F06275" w:rsidRPr="006F3772" w:rsidRDefault="00F06275" w:rsidP="00D520CD">
            <w:pPr>
              <w:pStyle w:val="TableParagraph"/>
              <w:spacing w:before="220" w:line="360" w:lineRule="auto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0722EEFB" w14:textId="05ACDF11" w:rsidR="00F06275" w:rsidRPr="006F3772" w:rsidRDefault="00F06275" w:rsidP="00D520CD">
            <w:pPr>
              <w:pStyle w:val="TableParagraph"/>
              <w:spacing w:before="220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его </w:t>
            </w: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4111" w:type="dxa"/>
          </w:tcPr>
          <w:p w14:paraId="6236DABD" w14:textId="77777777" w:rsidR="00F06275" w:rsidRDefault="00F06275" w:rsidP="00D520C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«Шульте»</w:t>
            </w:r>
          </w:p>
        </w:tc>
        <w:tc>
          <w:tcPr>
            <w:tcW w:w="2126" w:type="dxa"/>
          </w:tcPr>
          <w:p w14:paraId="6D727068" w14:textId="57BC4A25" w:rsidR="00F06275" w:rsidRDefault="00F06275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F06275" w14:paraId="1D8C8B9B" w14:textId="77777777" w:rsidTr="00F06275">
        <w:trPr>
          <w:trHeight w:val="2899"/>
        </w:trPr>
        <w:tc>
          <w:tcPr>
            <w:tcW w:w="851" w:type="dxa"/>
          </w:tcPr>
          <w:p w14:paraId="29A21B52" w14:textId="0C8985F3" w:rsidR="00F06275" w:rsidRPr="00F06275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  <w:tc>
          <w:tcPr>
            <w:tcW w:w="851" w:type="dxa"/>
          </w:tcPr>
          <w:p w14:paraId="67DB55C1" w14:textId="77777777" w:rsidR="00F06275" w:rsidRPr="006F3772" w:rsidRDefault="00F06275" w:rsidP="00D520C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4AFED46F" w14:textId="27E3C3CD" w:rsidR="00F06275" w:rsidRPr="006F3772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14:paraId="2D287048" w14:textId="77777777" w:rsidR="00F06275" w:rsidRPr="006F3772" w:rsidRDefault="00F06275" w:rsidP="00D520CD">
            <w:pPr>
              <w:pStyle w:val="TableParagraph"/>
              <w:spacing w:before="62"/>
              <w:ind w:left="0"/>
              <w:rPr>
                <w:sz w:val="28"/>
                <w:lang w:val="ru-RU"/>
              </w:rPr>
            </w:pPr>
          </w:p>
          <w:p w14:paraId="0368385A" w14:textId="77777777" w:rsidR="00F06275" w:rsidRPr="006F3772" w:rsidRDefault="00F06275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концентрации внимания и его </w:t>
            </w: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4111" w:type="dxa"/>
          </w:tcPr>
          <w:p w14:paraId="50467F07" w14:textId="77777777" w:rsidR="00F06275" w:rsidRPr="006F3772" w:rsidRDefault="00F06275" w:rsidP="00D520CD">
            <w:pPr>
              <w:pStyle w:val="TableParagraph"/>
              <w:spacing w:line="310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Упражнение</w:t>
            </w:r>
          </w:p>
          <w:p w14:paraId="3B84216F" w14:textId="77777777" w:rsidR="00F06275" w:rsidRPr="006F3772" w:rsidRDefault="00F06275" w:rsidP="00D520CD">
            <w:pPr>
              <w:pStyle w:val="TableParagraph"/>
              <w:spacing w:before="156"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«Последовательности». Обучать целенаправленным действиям, увеличивать концентрацию и</w:t>
            </w:r>
          </w:p>
          <w:p w14:paraId="57037CC2" w14:textId="77777777" w:rsidR="00F06275" w:rsidRDefault="00F06275" w:rsidP="00D520CD">
            <w:pPr>
              <w:pStyle w:val="TableParagraph"/>
              <w:spacing w:before="3" w:line="355" w:lineRule="auto"/>
              <w:ind w:left="111" w:right="184"/>
              <w:rPr>
                <w:sz w:val="28"/>
              </w:rPr>
            </w:pPr>
            <w:proofErr w:type="gramStart"/>
            <w:r>
              <w:rPr>
                <w:sz w:val="28"/>
              </w:rPr>
              <w:t>переключаемость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произвольного </w:t>
            </w:r>
            <w:r>
              <w:rPr>
                <w:spacing w:val="-2"/>
                <w:sz w:val="28"/>
              </w:rPr>
              <w:t>внимания.</w:t>
            </w:r>
          </w:p>
        </w:tc>
        <w:tc>
          <w:tcPr>
            <w:tcW w:w="2126" w:type="dxa"/>
          </w:tcPr>
          <w:p w14:paraId="3BD60BB9" w14:textId="6D755FC8" w:rsidR="00F06275" w:rsidRDefault="00F06275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F06275" w14:paraId="71933FE6" w14:textId="77777777" w:rsidTr="00F06275">
        <w:trPr>
          <w:trHeight w:val="964"/>
        </w:trPr>
        <w:tc>
          <w:tcPr>
            <w:tcW w:w="851" w:type="dxa"/>
          </w:tcPr>
          <w:p w14:paraId="33D47328" w14:textId="66CF8402" w:rsidR="00F06275" w:rsidRPr="00F06275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</w:t>
            </w:r>
          </w:p>
        </w:tc>
        <w:tc>
          <w:tcPr>
            <w:tcW w:w="851" w:type="dxa"/>
          </w:tcPr>
          <w:p w14:paraId="12C0573A" w14:textId="77777777" w:rsidR="00F06275" w:rsidRDefault="00F06275" w:rsidP="00D520CD">
            <w:pPr>
              <w:pStyle w:val="TableParagraph"/>
              <w:spacing w:line="352" w:lineRule="auto"/>
              <w:ind w:right="318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785281B2" w14:textId="6475B57D" w:rsidR="00F06275" w:rsidRDefault="00F06275" w:rsidP="00D520CD">
            <w:pPr>
              <w:pStyle w:val="TableParagraph"/>
              <w:spacing w:line="352" w:lineRule="auto"/>
              <w:ind w:right="31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концентрации </w:t>
            </w: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4111" w:type="dxa"/>
          </w:tcPr>
          <w:p w14:paraId="10468466" w14:textId="77777777" w:rsidR="00F06275" w:rsidRDefault="00F06275" w:rsidP="00D520CD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«Сравни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картинки»</w:t>
            </w:r>
          </w:p>
        </w:tc>
        <w:tc>
          <w:tcPr>
            <w:tcW w:w="2126" w:type="dxa"/>
          </w:tcPr>
          <w:p w14:paraId="7C5204E8" w14:textId="4AE85C8A" w:rsidR="00F06275" w:rsidRDefault="00F06275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F06275" w14:paraId="10842E7C" w14:textId="77777777" w:rsidTr="00F06275">
        <w:trPr>
          <w:trHeight w:val="967"/>
        </w:trPr>
        <w:tc>
          <w:tcPr>
            <w:tcW w:w="851" w:type="dxa"/>
          </w:tcPr>
          <w:p w14:paraId="39075211" w14:textId="50766A3B" w:rsidR="00F06275" w:rsidRPr="00F06275" w:rsidRDefault="00F06275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8D5C0E">
              <w:rPr>
                <w:sz w:val="28"/>
                <w:lang w:val="ru-RU"/>
              </w:rPr>
              <w:t>4</w:t>
            </w:r>
          </w:p>
        </w:tc>
        <w:tc>
          <w:tcPr>
            <w:tcW w:w="851" w:type="dxa"/>
          </w:tcPr>
          <w:p w14:paraId="41D8E5B4" w14:textId="77777777" w:rsidR="00F06275" w:rsidRDefault="00F06275" w:rsidP="00D520CD">
            <w:pPr>
              <w:pStyle w:val="TableParagraph"/>
              <w:spacing w:line="357" w:lineRule="auto"/>
              <w:ind w:right="318"/>
              <w:rPr>
                <w:spacing w:val="-2"/>
                <w:sz w:val="28"/>
              </w:rPr>
            </w:pPr>
          </w:p>
        </w:tc>
        <w:tc>
          <w:tcPr>
            <w:tcW w:w="3119" w:type="dxa"/>
            <w:gridSpan w:val="2"/>
          </w:tcPr>
          <w:p w14:paraId="68E42539" w14:textId="77DF053D" w:rsidR="00F06275" w:rsidRDefault="00F06275" w:rsidP="00D520CD">
            <w:pPr>
              <w:pStyle w:val="TableParagraph"/>
              <w:spacing w:line="357" w:lineRule="auto"/>
              <w:ind w:right="318"/>
              <w:rPr>
                <w:sz w:val="28"/>
              </w:rPr>
            </w:pPr>
            <w:r>
              <w:rPr>
                <w:spacing w:val="-2"/>
                <w:sz w:val="28"/>
              </w:rPr>
              <w:t>Развитие внимательности</w:t>
            </w:r>
          </w:p>
        </w:tc>
        <w:tc>
          <w:tcPr>
            <w:tcW w:w="4111" w:type="dxa"/>
          </w:tcPr>
          <w:p w14:paraId="1374EDC0" w14:textId="77777777" w:rsidR="00F06275" w:rsidRDefault="00F06275" w:rsidP="00D520C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таблицы</w:t>
            </w:r>
          </w:p>
        </w:tc>
        <w:tc>
          <w:tcPr>
            <w:tcW w:w="2126" w:type="dxa"/>
          </w:tcPr>
          <w:p w14:paraId="07D1A3C3" w14:textId="69D627A8" w:rsidR="00F06275" w:rsidRDefault="00F06275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F06275" w14:paraId="7911B62D" w14:textId="77777777" w:rsidTr="00F06275">
        <w:trPr>
          <w:trHeight w:val="479"/>
        </w:trPr>
        <w:tc>
          <w:tcPr>
            <w:tcW w:w="2552" w:type="dxa"/>
            <w:gridSpan w:val="3"/>
          </w:tcPr>
          <w:p w14:paraId="103F287D" w14:textId="77777777" w:rsidR="00F06275" w:rsidRDefault="00F06275" w:rsidP="00D520CD">
            <w:pPr>
              <w:pStyle w:val="TableParagraph"/>
              <w:spacing w:line="308" w:lineRule="exact"/>
              <w:ind w:left="16" w:right="5"/>
              <w:jc w:val="center"/>
              <w:rPr>
                <w:sz w:val="28"/>
              </w:rPr>
            </w:pPr>
          </w:p>
        </w:tc>
        <w:tc>
          <w:tcPr>
            <w:tcW w:w="8506" w:type="dxa"/>
            <w:gridSpan w:val="3"/>
          </w:tcPr>
          <w:p w14:paraId="39F7F8D4" w14:textId="3CDB2811" w:rsidR="00F06275" w:rsidRDefault="00F06275" w:rsidP="00D520CD">
            <w:pPr>
              <w:pStyle w:val="TableParagraph"/>
              <w:spacing w:line="308" w:lineRule="exact"/>
              <w:ind w:left="16" w:right="5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(1</w:t>
            </w:r>
            <w:r w:rsidR="008D5C0E">
              <w:rPr>
                <w:spacing w:val="-4"/>
                <w:sz w:val="28"/>
                <w:lang w:val="ru-RU"/>
              </w:rPr>
              <w:t>4</w:t>
            </w:r>
            <w:r>
              <w:rPr>
                <w:spacing w:val="-4"/>
                <w:sz w:val="28"/>
              </w:rPr>
              <w:t>)</w:t>
            </w:r>
          </w:p>
        </w:tc>
      </w:tr>
      <w:tr w:rsidR="00F06275" w14:paraId="19CCE99D" w14:textId="77777777" w:rsidTr="00F06275">
        <w:trPr>
          <w:trHeight w:val="1449"/>
        </w:trPr>
        <w:tc>
          <w:tcPr>
            <w:tcW w:w="851" w:type="dxa"/>
          </w:tcPr>
          <w:p w14:paraId="3786E265" w14:textId="553F7A49" w:rsidR="00F06275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25</w:t>
            </w:r>
          </w:p>
        </w:tc>
        <w:tc>
          <w:tcPr>
            <w:tcW w:w="851" w:type="dxa"/>
          </w:tcPr>
          <w:p w14:paraId="5C95D6E8" w14:textId="77777777" w:rsidR="00F06275" w:rsidRDefault="00F06275" w:rsidP="00D520CD">
            <w:pPr>
              <w:pStyle w:val="TableParagraph"/>
              <w:spacing w:line="362" w:lineRule="auto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4CA814E2" w14:textId="620107D1" w:rsidR="00F06275" w:rsidRDefault="00F06275" w:rsidP="00D520CD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4111" w:type="dxa"/>
          </w:tcPr>
          <w:p w14:paraId="6735F3EC" w14:textId="77777777" w:rsidR="00F06275" w:rsidRPr="006F3772" w:rsidRDefault="00F06275" w:rsidP="00D520CD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понимании</w:t>
            </w:r>
          </w:p>
          <w:p w14:paraId="1BDB8C10" w14:textId="77777777" w:rsidR="00F06275" w:rsidRPr="006F3772" w:rsidRDefault="00F06275" w:rsidP="00D520CD">
            <w:pPr>
              <w:pStyle w:val="TableParagraph"/>
              <w:spacing w:before="5" w:line="480" w:lineRule="atLeast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прочитанного. Обучение краткому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тексту</w:t>
            </w:r>
          </w:p>
        </w:tc>
        <w:tc>
          <w:tcPr>
            <w:tcW w:w="2126" w:type="dxa"/>
          </w:tcPr>
          <w:p w14:paraId="509907CB" w14:textId="28663CE4" w:rsidR="00F06275" w:rsidRPr="00057985" w:rsidRDefault="00F06275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F06275" w14:paraId="154DFA7C" w14:textId="77777777" w:rsidTr="00F06275">
        <w:trPr>
          <w:trHeight w:val="1449"/>
        </w:trPr>
        <w:tc>
          <w:tcPr>
            <w:tcW w:w="851" w:type="dxa"/>
          </w:tcPr>
          <w:p w14:paraId="652AF0F8" w14:textId="4C8CC821" w:rsidR="00F06275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</w:t>
            </w:r>
          </w:p>
        </w:tc>
        <w:tc>
          <w:tcPr>
            <w:tcW w:w="851" w:type="dxa"/>
          </w:tcPr>
          <w:p w14:paraId="0B8B33DD" w14:textId="77777777" w:rsidR="00F06275" w:rsidRDefault="00F06275" w:rsidP="00D520CD">
            <w:pPr>
              <w:pStyle w:val="TableParagraph"/>
              <w:spacing w:line="362" w:lineRule="auto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3B6B3821" w14:textId="7B627764" w:rsidR="00F06275" w:rsidRDefault="00F06275" w:rsidP="00D520CD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4111" w:type="dxa"/>
          </w:tcPr>
          <w:p w14:paraId="1B552242" w14:textId="77777777" w:rsidR="00F06275" w:rsidRPr="006F3772" w:rsidRDefault="00F06275" w:rsidP="00D520CD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понимании</w:t>
            </w:r>
          </w:p>
          <w:p w14:paraId="2C0FF068" w14:textId="77777777" w:rsidR="00F06275" w:rsidRPr="006F3772" w:rsidRDefault="00F06275" w:rsidP="00D520CD">
            <w:pPr>
              <w:pStyle w:val="TableParagraph"/>
              <w:spacing w:before="7" w:line="480" w:lineRule="atLeast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прочитанного. Обучение краткому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тексту</w:t>
            </w:r>
          </w:p>
        </w:tc>
        <w:tc>
          <w:tcPr>
            <w:tcW w:w="2126" w:type="dxa"/>
          </w:tcPr>
          <w:p w14:paraId="7A86829F" w14:textId="753AD1B7" w:rsidR="00F06275" w:rsidRPr="00057985" w:rsidRDefault="00F06275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F06275" w14:paraId="7D503A68" w14:textId="77777777" w:rsidTr="00F06275">
        <w:trPr>
          <w:trHeight w:val="1931"/>
        </w:trPr>
        <w:tc>
          <w:tcPr>
            <w:tcW w:w="851" w:type="dxa"/>
          </w:tcPr>
          <w:p w14:paraId="6B8F301A" w14:textId="561BE784" w:rsidR="00F06275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</w:t>
            </w:r>
          </w:p>
        </w:tc>
        <w:tc>
          <w:tcPr>
            <w:tcW w:w="851" w:type="dxa"/>
          </w:tcPr>
          <w:p w14:paraId="292609C1" w14:textId="77777777" w:rsidR="00F06275" w:rsidRPr="006F3772" w:rsidRDefault="00F06275" w:rsidP="00D520CD">
            <w:pPr>
              <w:pStyle w:val="TableParagraph"/>
              <w:spacing w:before="220" w:line="360" w:lineRule="auto"/>
              <w:ind w:right="71"/>
              <w:rPr>
                <w:spacing w:val="-2"/>
                <w:sz w:val="28"/>
              </w:rPr>
            </w:pPr>
          </w:p>
        </w:tc>
        <w:tc>
          <w:tcPr>
            <w:tcW w:w="3119" w:type="dxa"/>
            <w:gridSpan w:val="2"/>
          </w:tcPr>
          <w:p w14:paraId="6F35331A" w14:textId="76515490" w:rsidR="00F06275" w:rsidRPr="006F3772" w:rsidRDefault="00F06275" w:rsidP="00D520CD">
            <w:pPr>
              <w:pStyle w:val="TableParagraph"/>
              <w:spacing w:before="220" w:line="360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Составление </w:t>
            </w:r>
            <w:r w:rsidRPr="006F3772">
              <w:rPr>
                <w:sz w:val="28"/>
                <w:lang w:val="ru-RU"/>
              </w:rPr>
              <w:t>описательного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рассказа по картине</w:t>
            </w:r>
          </w:p>
        </w:tc>
        <w:tc>
          <w:tcPr>
            <w:tcW w:w="4111" w:type="dxa"/>
          </w:tcPr>
          <w:p w14:paraId="66F66EBE" w14:textId="77777777" w:rsidR="00F06275" w:rsidRPr="006F3772" w:rsidRDefault="00F06275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составлять связное высказывание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описательного характера с опорой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17036A6F" w14:textId="77777777" w:rsidR="00F06275" w:rsidRDefault="00F06275" w:rsidP="00D520CD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наглядность</w:t>
            </w:r>
          </w:p>
        </w:tc>
        <w:tc>
          <w:tcPr>
            <w:tcW w:w="2126" w:type="dxa"/>
          </w:tcPr>
          <w:p w14:paraId="7916DE04" w14:textId="6C8C3FFB" w:rsidR="00F06275" w:rsidRDefault="00F06275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F06275" w14:paraId="798D1FA7" w14:textId="77777777" w:rsidTr="00F06275">
        <w:trPr>
          <w:trHeight w:val="484"/>
        </w:trPr>
        <w:tc>
          <w:tcPr>
            <w:tcW w:w="851" w:type="dxa"/>
          </w:tcPr>
          <w:p w14:paraId="09DDAAD6" w14:textId="1D2B5AA2" w:rsidR="00F06275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</w:t>
            </w:r>
          </w:p>
        </w:tc>
        <w:tc>
          <w:tcPr>
            <w:tcW w:w="851" w:type="dxa"/>
          </w:tcPr>
          <w:p w14:paraId="472983CC" w14:textId="77777777" w:rsidR="00F06275" w:rsidRDefault="00F06275" w:rsidP="00D520CD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3119" w:type="dxa"/>
            <w:gridSpan w:val="2"/>
          </w:tcPr>
          <w:p w14:paraId="17EF7B62" w14:textId="33510B41" w:rsidR="00F06275" w:rsidRDefault="00F06275" w:rsidP="00D520C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</w:p>
        </w:tc>
        <w:tc>
          <w:tcPr>
            <w:tcW w:w="4111" w:type="dxa"/>
          </w:tcPr>
          <w:p w14:paraId="595D1573" w14:textId="77777777" w:rsidR="00F06275" w:rsidRDefault="00F06275" w:rsidP="00D520C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связное</w:t>
            </w:r>
          </w:p>
        </w:tc>
        <w:tc>
          <w:tcPr>
            <w:tcW w:w="2126" w:type="dxa"/>
          </w:tcPr>
          <w:p w14:paraId="630CB51E" w14:textId="5B7F6C9A" w:rsidR="00F06275" w:rsidRDefault="00F06275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</w:tbl>
    <w:p w14:paraId="36044F1E" w14:textId="77777777" w:rsidR="006E16BD" w:rsidRDefault="006E16BD" w:rsidP="006E16BD">
      <w:pPr>
        <w:pStyle w:val="TableParagraph"/>
        <w:spacing w:line="308" w:lineRule="exact"/>
        <w:jc w:val="center"/>
        <w:rPr>
          <w:sz w:val="28"/>
        </w:rPr>
        <w:sectPr w:rsidR="006E16BD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3119"/>
        <w:gridCol w:w="4110"/>
        <w:gridCol w:w="2127"/>
      </w:tblGrid>
      <w:tr w:rsidR="008D5C0E" w14:paraId="73313CBD" w14:textId="77777777" w:rsidTr="008D5C0E">
        <w:trPr>
          <w:trHeight w:val="1449"/>
        </w:trPr>
        <w:tc>
          <w:tcPr>
            <w:tcW w:w="851" w:type="dxa"/>
          </w:tcPr>
          <w:p w14:paraId="5E5BF8B4" w14:textId="77777777" w:rsidR="008D5C0E" w:rsidRDefault="008D5C0E" w:rsidP="00D520C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1" w:type="dxa"/>
          </w:tcPr>
          <w:p w14:paraId="1695D92F" w14:textId="77777777" w:rsidR="008D5C0E" w:rsidRDefault="008D5C0E" w:rsidP="00D520CD">
            <w:pPr>
              <w:pStyle w:val="TableParagraph"/>
              <w:spacing w:line="360" w:lineRule="auto"/>
              <w:ind w:right="71"/>
              <w:rPr>
                <w:sz w:val="28"/>
              </w:rPr>
            </w:pPr>
          </w:p>
        </w:tc>
        <w:tc>
          <w:tcPr>
            <w:tcW w:w="3119" w:type="dxa"/>
          </w:tcPr>
          <w:p w14:paraId="0961042F" w14:textId="4FD0C156" w:rsidR="008D5C0E" w:rsidRDefault="008D5C0E" w:rsidP="00D520CD">
            <w:pPr>
              <w:pStyle w:val="TableParagraph"/>
              <w:spacing w:line="360" w:lineRule="auto"/>
              <w:ind w:right="71"/>
              <w:rPr>
                <w:sz w:val="28"/>
              </w:rPr>
            </w:pPr>
            <w:r>
              <w:rPr>
                <w:sz w:val="28"/>
              </w:rPr>
              <w:t>описательного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рассказа по картине</w:t>
            </w:r>
          </w:p>
        </w:tc>
        <w:tc>
          <w:tcPr>
            <w:tcW w:w="4110" w:type="dxa"/>
          </w:tcPr>
          <w:p w14:paraId="69EA3D0A" w14:textId="77777777" w:rsidR="008D5C0E" w:rsidRPr="006F3772" w:rsidRDefault="008D5C0E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высказывание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 xml:space="preserve">описательного </w:t>
            </w:r>
            <w:r w:rsidRPr="006F3772">
              <w:rPr>
                <w:sz w:val="28"/>
                <w:lang w:val="ru-RU"/>
              </w:rPr>
              <w:t xml:space="preserve">характера с опорой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5A348ACA" w14:textId="77777777" w:rsidR="008D5C0E" w:rsidRDefault="008D5C0E" w:rsidP="00D520CD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наглядность</w:t>
            </w:r>
          </w:p>
        </w:tc>
        <w:tc>
          <w:tcPr>
            <w:tcW w:w="2127" w:type="dxa"/>
          </w:tcPr>
          <w:p w14:paraId="2CBD3F46" w14:textId="77777777" w:rsidR="008D5C0E" w:rsidRDefault="008D5C0E" w:rsidP="00D520CD">
            <w:pPr>
              <w:pStyle w:val="TableParagraph"/>
              <w:ind w:left="0"/>
              <w:rPr>
                <w:sz w:val="28"/>
              </w:rPr>
            </w:pPr>
          </w:p>
        </w:tc>
      </w:tr>
      <w:tr w:rsidR="008D5C0E" w14:paraId="11206574" w14:textId="77777777" w:rsidTr="008D5C0E">
        <w:trPr>
          <w:trHeight w:val="1446"/>
        </w:trPr>
        <w:tc>
          <w:tcPr>
            <w:tcW w:w="851" w:type="dxa"/>
          </w:tcPr>
          <w:p w14:paraId="42F41678" w14:textId="06F9D7D5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</w:t>
            </w:r>
          </w:p>
        </w:tc>
        <w:tc>
          <w:tcPr>
            <w:tcW w:w="851" w:type="dxa"/>
          </w:tcPr>
          <w:p w14:paraId="26DC51AD" w14:textId="77777777" w:rsidR="008D5C0E" w:rsidRDefault="008D5C0E" w:rsidP="00D520CD">
            <w:pPr>
              <w:pStyle w:val="TableParagraph"/>
              <w:spacing w:line="310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290EE485" w14:textId="0DB9AADB" w:rsidR="008D5C0E" w:rsidRDefault="008D5C0E" w:rsidP="00D520C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0" w:type="dxa"/>
          </w:tcPr>
          <w:p w14:paraId="3B617D83" w14:textId="77777777" w:rsidR="008D5C0E" w:rsidRPr="006F3772" w:rsidRDefault="008D5C0E" w:rsidP="00D520CD">
            <w:pPr>
              <w:pStyle w:val="TableParagraph"/>
              <w:spacing w:line="360" w:lineRule="auto"/>
              <w:ind w:left="111" w:right="570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составлять связные высказывания,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согласовывать</w:t>
            </w:r>
          </w:p>
          <w:p w14:paraId="2618D119" w14:textId="77777777" w:rsidR="008D5C0E" w:rsidRPr="006F3772" w:rsidRDefault="008D5C0E" w:rsidP="00D520CD">
            <w:pPr>
              <w:pStyle w:val="TableParagraph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слово</w:t>
            </w:r>
          </w:p>
        </w:tc>
        <w:tc>
          <w:tcPr>
            <w:tcW w:w="2127" w:type="dxa"/>
          </w:tcPr>
          <w:p w14:paraId="211A8300" w14:textId="7877D654" w:rsidR="008D5C0E" w:rsidRPr="00057985" w:rsidRDefault="008D5C0E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8D5C0E" w14:paraId="27D537FE" w14:textId="77777777" w:rsidTr="008D5C0E">
        <w:trPr>
          <w:trHeight w:val="1446"/>
        </w:trPr>
        <w:tc>
          <w:tcPr>
            <w:tcW w:w="851" w:type="dxa"/>
          </w:tcPr>
          <w:p w14:paraId="1AEDD347" w14:textId="43F07F7A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851" w:type="dxa"/>
          </w:tcPr>
          <w:p w14:paraId="30CF1CB1" w14:textId="77777777" w:rsidR="008D5C0E" w:rsidRDefault="008D5C0E" w:rsidP="00D520CD">
            <w:pPr>
              <w:pStyle w:val="TableParagraph"/>
              <w:spacing w:line="310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148C7A3C" w14:textId="57434345" w:rsidR="008D5C0E" w:rsidRDefault="008D5C0E" w:rsidP="00D520C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0" w:type="dxa"/>
          </w:tcPr>
          <w:p w14:paraId="71188BB3" w14:textId="77777777" w:rsidR="008D5C0E" w:rsidRPr="006F3772" w:rsidRDefault="008D5C0E" w:rsidP="008D5C0E">
            <w:pPr>
              <w:pStyle w:val="TableParagraph"/>
              <w:spacing w:line="360" w:lineRule="auto"/>
              <w:ind w:left="111" w:right="570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составлять связные высказывания,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согласовывать</w:t>
            </w:r>
          </w:p>
          <w:p w14:paraId="6C3A11A8" w14:textId="55B4530E" w:rsidR="008D5C0E" w:rsidRPr="008D5C0E" w:rsidRDefault="008D5C0E" w:rsidP="008D5C0E">
            <w:pPr>
              <w:pStyle w:val="TableParagraph"/>
              <w:spacing w:line="360" w:lineRule="auto"/>
              <w:ind w:left="111" w:right="570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слово</w:t>
            </w:r>
          </w:p>
        </w:tc>
        <w:tc>
          <w:tcPr>
            <w:tcW w:w="2127" w:type="dxa"/>
          </w:tcPr>
          <w:p w14:paraId="0AC44D46" w14:textId="77777777" w:rsidR="008D5C0E" w:rsidRPr="008D5C0E" w:rsidRDefault="008D5C0E" w:rsidP="00D520CD">
            <w:pPr>
              <w:pStyle w:val="TableParagraph"/>
              <w:spacing w:line="310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8D5C0E" w14:paraId="130DA5C4" w14:textId="77777777" w:rsidTr="008D5C0E">
        <w:trPr>
          <w:trHeight w:val="1934"/>
        </w:trPr>
        <w:tc>
          <w:tcPr>
            <w:tcW w:w="851" w:type="dxa"/>
          </w:tcPr>
          <w:p w14:paraId="22E0CD70" w14:textId="7F2FF8BC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</w:p>
        </w:tc>
        <w:tc>
          <w:tcPr>
            <w:tcW w:w="851" w:type="dxa"/>
          </w:tcPr>
          <w:p w14:paraId="50FFB46A" w14:textId="77777777" w:rsidR="008D5C0E" w:rsidRPr="006F3772" w:rsidRDefault="008D5C0E" w:rsidP="00D520CD">
            <w:pPr>
              <w:pStyle w:val="TableParagraph"/>
              <w:spacing w:before="223" w:line="362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2536014E" w14:textId="6D362393" w:rsidR="008D5C0E" w:rsidRPr="006F3772" w:rsidRDefault="008D5C0E" w:rsidP="00D520CD">
            <w:pPr>
              <w:pStyle w:val="TableParagraph"/>
              <w:spacing w:before="223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4110" w:type="dxa"/>
          </w:tcPr>
          <w:p w14:paraId="23DCC8FB" w14:textId="77777777" w:rsidR="008D5C0E" w:rsidRPr="006F3772" w:rsidRDefault="008D5C0E" w:rsidP="00D520CD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68170F23" w14:textId="77777777" w:rsidR="008D5C0E" w:rsidRDefault="008D5C0E" w:rsidP="00D520CD">
            <w:pPr>
              <w:pStyle w:val="TableParagraph"/>
              <w:spacing w:line="297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127" w:type="dxa"/>
          </w:tcPr>
          <w:p w14:paraId="57AC9644" w14:textId="427649DB" w:rsidR="008D5C0E" w:rsidRDefault="008D5C0E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8D5C0E" w14:paraId="3CEA0A0F" w14:textId="77777777" w:rsidTr="008D5C0E">
        <w:trPr>
          <w:trHeight w:val="964"/>
        </w:trPr>
        <w:tc>
          <w:tcPr>
            <w:tcW w:w="851" w:type="dxa"/>
          </w:tcPr>
          <w:p w14:paraId="0D9D1BBC" w14:textId="62032655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</w:t>
            </w:r>
          </w:p>
        </w:tc>
        <w:tc>
          <w:tcPr>
            <w:tcW w:w="851" w:type="dxa"/>
          </w:tcPr>
          <w:p w14:paraId="65994250" w14:textId="77777777" w:rsidR="008D5C0E" w:rsidRDefault="008D5C0E" w:rsidP="00D520CD">
            <w:pPr>
              <w:pStyle w:val="TableParagraph"/>
              <w:spacing w:before="220"/>
              <w:rPr>
                <w:sz w:val="28"/>
              </w:rPr>
            </w:pPr>
          </w:p>
        </w:tc>
        <w:tc>
          <w:tcPr>
            <w:tcW w:w="3119" w:type="dxa"/>
          </w:tcPr>
          <w:p w14:paraId="5F3DB25E" w14:textId="7CB923A4" w:rsidR="008D5C0E" w:rsidRDefault="008D5C0E" w:rsidP="00D520CD">
            <w:pPr>
              <w:pStyle w:val="TableParagraph"/>
              <w:spacing w:before="220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0" w:type="dxa"/>
          </w:tcPr>
          <w:p w14:paraId="5CF0AD64" w14:textId="77777777" w:rsidR="008D5C0E" w:rsidRDefault="008D5C0E" w:rsidP="00D520C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словообразованию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1838CF17" w14:textId="77777777" w:rsidR="008D5C0E" w:rsidRDefault="008D5C0E" w:rsidP="00D520CD">
            <w:pPr>
              <w:pStyle w:val="TableParagraph"/>
              <w:spacing w:before="158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образцу</w:t>
            </w:r>
          </w:p>
        </w:tc>
        <w:tc>
          <w:tcPr>
            <w:tcW w:w="2127" w:type="dxa"/>
          </w:tcPr>
          <w:p w14:paraId="566D5F33" w14:textId="4EFC1E57" w:rsidR="008D5C0E" w:rsidRDefault="008D5C0E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8D5C0E" w14:paraId="2652EC8C" w14:textId="77777777" w:rsidTr="008D5C0E">
        <w:trPr>
          <w:trHeight w:val="1933"/>
        </w:trPr>
        <w:tc>
          <w:tcPr>
            <w:tcW w:w="851" w:type="dxa"/>
          </w:tcPr>
          <w:p w14:paraId="7990B5D1" w14:textId="630AA3D2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33</w:t>
            </w:r>
          </w:p>
        </w:tc>
        <w:tc>
          <w:tcPr>
            <w:tcW w:w="851" w:type="dxa"/>
          </w:tcPr>
          <w:p w14:paraId="4D8EEE00" w14:textId="77777777" w:rsidR="008D5C0E" w:rsidRPr="006F3772" w:rsidRDefault="008D5C0E" w:rsidP="00D520CD">
            <w:pPr>
              <w:pStyle w:val="TableParagraph"/>
              <w:spacing w:before="223"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3F9C00FF" w14:textId="4391DB18" w:rsidR="008D5C0E" w:rsidRPr="006F3772" w:rsidRDefault="008D5C0E" w:rsidP="00D520CD">
            <w:pPr>
              <w:pStyle w:val="TableParagraph"/>
              <w:spacing w:before="223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4110" w:type="dxa"/>
          </w:tcPr>
          <w:p w14:paraId="5EDF0A08" w14:textId="77777777" w:rsidR="008D5C0E" w:rsidRPr="006F3772" w:rsidRDefault="008D5C0E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2D90B51E" w14:textId="77777777" w:rsidR="008D5C0E" w:rsidRDefault="008D5C0E" w:rsidP="00D520C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127" w:type="dxa"/>
          </w:tcPr>
          <w:p w14:paraId="2380FC11" w14:textId="3924C9E5" w:rsidR="008D5C0E" w:rsidRDefault="008D5C0E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8D5C0E" w14:paraId="21B91F5D" w14:textId="77777777" w:rsidTr="008D5C0E">
        <w:trPr>
          <w:trHeight w:val="1929"/>
        </w:trPr>
        <w:tc>
          <w:tcPr>
            <w:tcW w:w="851" w:type="dxa"/>
          </w:tcPr>
          <w:p w14:paraId="56497E91" w14:textId="4DA313A3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34</w:t>
            </w:r>
          </w:p>
        </w:tc>
        <w:tc>
          <w:tcPr>
            <w:tcW w:w="851" w:type="dxa"/>
          </w:tcPr>
          <w:p w14:paraId="562A63B0" w14:textId="77777777" w:rsidR="008D5C0E" w:rsidRPr="006F3772" w:rsidRDefault="008D5C0E" w:rsidP="00D520CD">
            <w:pPr>
              <w:pStyle w:val="TableParagraph"/>
              <w:spacing w:before="221" w:line="362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5C8953FF" w14:textId="7F4D5E5F" w:rsidR="008D5C0E" w:rsidRPr="006F3772" w:rsidRDefault="008D5C0E" w:rsidP="00D520CD">
            <w:pPr>
              <w:pStyle w:val="TableParagraph"/>
              <w:spacing w:before="221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4110" w:type="dxa"/>
          </w:tcPr>
          <w:p w14:paraId="1B6836E1" w14:textId="77777777" w:rsidR="008D5C0E" w:rsidRPr="006F3772" w:rsidRDefault="008D5C0E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080E1608" w14:textId="77777777" w:rsidR="008D5C0E" w:rsidRDefault="008D5C0E" w:rsidP="00D520C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127" w:type="dxa"/>
          </w:tcPr>
          <w:p w14:paraId="1F6FDE8A" w14:textId="53622B4F" w:rsidR="008D5C0E" w:rsidRDefault="008D5C0E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8D5C0E" w14:paraId="79D17771" w14:textId="77777777" w:rsidTr="008D5C0E">
        <w:trPr>
          <w:trHeight w:val="1449"/>
        </w:trPr>
        <w:tc>
          <w:tcPr>
            <w:tcW w:w="851" w:type="dxa"/>
          </w:tcPr>
          <w:p w14:paraId="55F4F459" w14:textId="06E42462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35</w:t>
            </w:r>
          </w:p>
        </w:tc>
        <w:tc>
          <w:tcPr>
            <w:tcW w:w="851" w:type="dxa"/>
          </w:tcPr>
          <w:p w14:paraId="1B198A23" w14:textId="77777777" w:rsidR="008D5C0E" w:rsidRDefault="008D5C0E" w:rsidP="00D520CD">
            <w:pPr>
              <w:pStyle w:val="TableParagraph"/>
              <w:spacing w:before="223"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314ED1B3" w14:textId="333F3679" w:rsidR="008D5C0E" w:rsidRDefault="008D5C0E" w:rsidP="00D520CD">
            <w:pPr>
              <w:pStyle w:val="TableParagraph"/>
              <w:spacing w:before="223" w:line="360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4110" w:type="dxa"/>
          </w:tcPr>
          <w:p w14:paraId="37CF91ED" w14:textId="77777777" w:rsidR="008D5C0E" w:rsidRPr="006F3772" w:rsidRDefault="008D5C0E" w:rsidP="00D520CD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понимании</w:t>
            </w:r>
          </w:p>
          <w:p w14:paraId="311DF908" w14:textId="77777777" w:rsidR="008D5C0E" w:rsidRPr="006F3772" w:rsidRDefault="008D5C0E" w:rsidP="00D520CD">
            <w:pPr>
              <w:pStyle w:val="TableParagraph"/>
              <w:spacing w:before="7" w:line="480" w:lineRule="atLeast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прочитанного. Обучение краткому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тексту</w:t>
            </w:r>
          </w:p>
        </w:tc>
        <w:tc>
          <w:tcPr>
            <w:tcW w:w="2127" w:type="dxa"/>
          </w:tcPr>
          <w:p w14:paraId="65E769C4" w14:textId="78245CB9" w:rsidR="008D5C0E" w:rsidRPr="00057985" w:rsidRDefault="008D5C0E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8D5C0E" w14:paraId="42132D25" w14:textId="77777777" w:rsidTr="008D5C0E">
        <w:trPr>
          <w:trHeight w:val="1449"/>
        </w:trPr>
        <w:tc>
          <w:tcPr>
            <w:tcW w:w="851" w:type="dxa"/>
          </w:tcPr>
          <w:p w14:paraId="73E011D3" w14:textId="38634C32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36</w:t>
            </w:r>
          </w:p>
        </w:tc>
        <w:tc>
          <w:tcPr>
            <w:tcW w:w="851" w:type="dxa"/>
          </w:tcPr>
          <w:p w14:paraId="373176E6" w14:textId="77777777" w:rsidR="008D5C0E" w:rsidRDefault="008D5C0E" w:rsidP="00D520CD">
            <w:pPr>
              <w:pStyle w:val="TableParagraph"/>
              <w:spacing w:before="221" w:line="362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7618BB84" w14:textId="3DD533D0" w:rsidR="008D5C0E" w:rsidRDefault="008D5C0E" w:rsidP="00D520CD">
            <w:pPr>
              <w:pStyle w:val="TableParagraph"/>
              <w:spacing w:before="221" w:line="362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4110" w:type="dxa"/>
          </w:tcPr>
          <w:p w14:paraId="2DDEBE80" w14:textId="77777777" w:rsidR="008D5C0E" w:rsidRPr="006F3772" w:rsidRDefault="008D5C0E" w:rsidP="00D520CD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понимании</w:t>
            </w:r>
          </w:p>
          <w:p w14:paraId="553EFE9A" w14:textId="77777777" w:rsidR="008D5C0E" w:rsidRPr="006F3772" w:rsidRDefault="008D5C0E" w:rsidP="00D520CD">
            <w:pPr>
              <w:pStyle w:val="TableParagraph"/>
              <w:spacing w:before="5" w:line="480" w:lineRule="atLeast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прочитанного. Обучение краткому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тексту</w:t>
            </w:r>
          </w:p>
        </w:tc>
        <w:tc>
          <w:tcPr>
            <w:tcW w:w="2127" w:type="dxa"/>
          </w:tcPr>
          <w:p w14:paraId="6CBA4C6F" w14:textId="26061C0C" w:rsidR="008D5C0E" w:rsidRPr="00057985" w:rsidRDefault="008D5C0E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8D5C0E" w14:paraId="76FE83FE" w14:textId="77777777" w:rsidTr="008D5C0E">
        <w:trPr>
          <w:trHeight w:val="1449"/>
        </w:trPr>
        <w:tc>
          <w:tcPr>
            <w:tcW w:w="851" w:type="dxa"/>
          </w:tcPr>
          <w:p w14:paraId="74B7B0CA" w14:textId="40BE8E96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37</w:t>
            </w:r>
          </w:p>
        </w:tc>
        <w:tc>
          <w:tcPr>
            <w:tcW w:w="851" w:type="dxa"/>
          </w:tcPr>
          <w:p w14:paraId="634C1E1F" w14:textId="77777777" w:rsidR="008D5C0E" w:rsidRDefault="008D5C0E" w:rsidP="00D520CD">
            <w:pPr>
              <w:pStyle w:val="TableParagraph"/>
              <w:spacing w:before="141"/>
              <w:ind w:left="0"/>
              <w:rPr>
                <w:sz w:val="28"/>
              </w:rPr>
            </w:pPr>
          </w:p>
        </w:tc>
        <w:tc>
          <w:tcPr>
            <w:tcW w:w="3119" w:type="dxa"/>
          </w:tcPr>
          <w:p w14:paraId="4606391B" w14:textId="7FAB2234" w:rsidR="008D5C0E" w:rsidRDefault="008D5C0E" w:rsidP="00D520CD">
            <w:pPr>
              <w:pStyle w:val="TableParagraph"/>
              <w:spacing w:before="141"/>
              <w:ind w:left="0"/>
              <w:rPr>
                <w:sz w:val="28"/>
              </w:rPr>
            </w:pPr>
          </w:p>
          <w:p w14:paraId="77C9A73C" w14:textId="77777777" w:rsidR="008D5C0E" w:rsidRDefault="008D5C0E" w:rsidP="00D520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0" w:type="dxa"/>
          </w:tcPr>
          <w:p w14:paraId="0E218E41" w14:textId="77777777" w:rsidR="008D5C0E" w:rsidRPr="006F3772" w:rsidRDefault="008D5C0E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в изложении мыслей </w:t>
            </w:r>
            <w:proofErr w:type="gramStart"/>
            <w:r w:rsidRPr="006F3772">
              <w:rPr>
                <w:sz w:val="28"/>
                <w:lang w:val="ru-RU"/>
              </w:rPr>
              <w:t>при</w:t>
            </w:r>
            <w:proofErr w:type="gramEnd"/>
          </w:p>
          <w:p w14:paraId="385B04FE" w14:textId="77777777" w:rsidR="008D5C0E" w:rsidRDefault="008D5C0E" w:rsidP="00D520CD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составлении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связного</w:t>
            </w:r>
          </w:p>
        </w:tc>
        <w:tc>
          <w:tcPr>
            <w:tcW w:w="2127" w:type="dxa"/>
          </w:tcPr>
          <w:p w14:paraId="16DB52A7" w14:textId="536EAF22" w:rsidR="008D5C0E" w:rsidRDefault="008D5C0E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</w:tbl>
    <w:p w14:paraId="1D1A9160" w14:textId="77777777" w:rsidR="006E16BD" w:rsidRDefault="006E16BD" w:rsidP="006E16BD">
      <w:pPr>
        <w:pStyle w:val="TableParagraph"/>
        <w:spacing w:line="308" w:lineRule="exact"/>
        <w:jc w:val="center"/>
        <w:rPr>
          <w:sz w:val="28"/>
        </w:rPr>
        <w:sectPr w:rsidR="006E16BD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3119"/>
        <w:gridCol w:w="4110"/>
        <w:gridCol w:w="2127"/>
      </w:tblGrid>
      <w:tr w:rsidR="008D5C0E" w14:paraId="431B7F8D" w14:textId="77777777" w:rsidTr="008D5C0E">
        <w:trPr>
          <w:trHeight w:val="482"/>
        </w:trPr>
        <w:tc>
          <w:tcPr>
            <w:tcW w:w="851" w:type="dxa"/>
          </w:tcPr>
          <w:p w14:paraId="1F47CB25" w14:textId="77777777" w:rsidR="008D5C0E" w:rsidRDefault="008D5C0E" w:rsidP="00D520C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1" w:type="dxa"/>
          </w:tcPr>
          <w:p w14:paraId="2283CFFB" w14:textId="77777777" w:rsidR="008D5C0E" w:rsidRDefault="008D5C0E" w:rsidP="00D520C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</w:tcPr>
          <w:p w14:paraId="204917EB" w14:textId="0D521F34" w:rsidR="008D5C0E" w:rsidRDefault="008D5C0E" w:rsidP="00D520C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0" w:type="dxa"/>
          </w:tcPr>
          <w:p w14:paraId="2F27652B" w14:textId="77777777" w:rsidR="008D5C0E" w:rsidRDefault="008D5C0E" w:rsidP="00D520CD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высказывания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схеме</w:t>
            </w:r>
          </w:p>
        </w:tc>
        <w:tc>
          <w:tcPr>
            <w:tcW w:w="2127" w:type="dxa"/>
          </w:tcPr>
          <w:p w14:paraId="1560F173" w14:textId="77777777" w:rsidR="008D5C0E" w:rsidRDefault="008D5C0E" w:rsidP="00D520CD">
            <w:pPr>
              <w:pStyle w:val="TableParagraph"/>
              <w:ind w:left="0"/>
              <w:rPr>
                <w:sz w:val="28"/>
              </w:rPr>
            </w:pPr>
          </w:p>
        </w:tc>
      </w:tr>
      <w:tr w:rsidR="008D5C0E" w14:paraId="6178299F" w14:textId="77777777" w:rsidTr="008D5C0E">
        <w:trPr>
          <w:trHeight w:val="482"/>
        </w:trPr>
        <w:tc>
          <w:tcPr>
            <w:tcW w:w="851" w:type="dxa"/>
          </w:tcPr>
          <w:p w14:paraId="21DCBC8F" w14:textId="4128E86F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</w:t>
            </w:r>
          </w:p>
        </w:tc>
        <w:tc>
          <w:tcPr>
            <w:tcW w:w="851" w:type="dxa"/>
          </w:tcPr>
          <w:p w14:paraId="4FCE6E5B" w14:textId="77777777" w:rsidR="008D5C0E" w:rsidRDefault="008D5C0E" w:rsidP="00D520C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</w:tcPr>
          <w:p w14:paraId="2C3A803C" w14:textId="37C4D765" w:rsidR="008D5C0E" w:rsidRDefault="001E0BF7" w:rsidP="00D520CD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0" w:type="dxa"/>
          </w:tcPr>
          <w:p w14:paraId="0A286C65" w14:textId="77777777" w:rsidR="001E0BF7" w:rsidRPr="006F3772" w:rsidRDefault="001E0BF7" w:rsidP="001E0BF7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в изложении мыслей </w:t>
            </w:r>
            <w:proofErr w:type="gramStart"/>
            <w:r w:rsidRPr="006F3772">
              <w:rPr>
                <w:sz w:val="28"/>
                <w:lang w:val="ru-RU"/>
              </w:rPr>
              <w:t>при</w:t>
            </w:r>
            <w:proofErr w:type="gramEnd"/>
          </w:p>
          <w:p w14:paraId="5B563FCF" w14:textId="6167777A" w:rsidR="008D5C0E" w:rsidRPr="001E0BF7" w:rsidRDefault="001E0BF7" w:rsidP="001E0BF7">
            <w:pPr>
              <w:pStyle w:val="TableParagraph"/>
              <w:spacing w:line="310" w:lineRule="exact"/>
              <w:ind w:left="111"/>
              <w:rPr>
                <w:sz w:val="28"/>
                <w:lang w:val="ru-RU"/>
              </w:rPr>
            </w:pPr>
            <w:proofErr w:type="gramStart"/>
            <w:r w:rsidRPr="001E0BF7">
              <w:rPr>
                <w:sz w:val="28"/>
                <w:lang w:val="ru-RU"/>
              </w:rPr>
              <w:t>составлении</w:t>
            </w:r>
            <w:proofErr w:type="gramEnd"/>
            <w:r w:rsidRPr="001E0BF7">
              <w:rPr>
                <w:spacing w:val="-7"/>
                <w:sz w:val="28"/>
                <w:lang w:val="ru-RU"/>
              </w:rPr>
              <w:t xml:space="preserve"> </w:t>
            </w:r>
            <w:r w:rsidRPr="001E0BF7">
              <w:rPr>
                <w:spacing w:val="-2"/>
                <w:sz w:val="28"/>
                <w:lang w:val="ru-RU"/>
              </w:rPr>
              <w:t>связного</w:t>
            </w:r>
            <w:r>
              <w:rPr>
                <w:spacing w:val="-2"/>
                <w:sz w:val="28"/>
                <w:lang w:val="ru-RU"/>
              </w:rPr>
              <w:t xml:space="preserve"> высказывания по схеме</w:t>
            </w:r>
          </w:p>
        </w:tc>
        <w:tc>
          <w:tcPr>
            <w:tcW w:w="2127" w:type="dxa"/>
          </w:tcPr>
          <w:p w14:paraId="16DAC304" w14:textId="77777777" w:rsidR="008D5C0E" w:rsidRPr="001E0BF7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8D5C0E" w14:paraId="3EBE4C19" w14:textId="77777777" w:rsidTr="001A0C46">
        <w:trPr>
          <w:trHeight w:val="482"/>
        </w:trPr>
        <w:tc>
          <w:tcPr>
            <w:tcW w:w="11058" w:type="dxa"/>
            <w:gridSpan w:val="5"/>
          </w:tcPr>
          <w:p w14:paraId="10F91599" w14:textId="25C2BCDC" w:rsidR="008D5C0E" w:rsidRPr="006F3772" w:rsidRDefault="008D5C0E" w:rsidP="00D520CD">
            <w:pPr>
              <w:pStyle w:val="TableParagraph"/>
              <w:spacing w:line="310" w:lineRule="exact"/>
              <w:ind w:left="16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4.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зрительного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восприятия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>7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8D5C0E" w14:paraId="6EA2BD54" w14:textId="77777777" w:rsidTr="008D5C0E">
        <w:trPr>
          <w:trHeight w:val="2898"/>
        </w:trPr>
        <w:tc>
          <w:tcPr>
            <w:tcW w:w="851" w:type="dxa"/>
          </w:tcPr>
          <w:p w14:paraId="257A39CB" w14:textId="7353585E" w:rsidR="008D5C0E" w:rsidRPr="006F3772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</w:t>
            </w:r>
          </w:p>
        </w:tc>
        <w:tc>
          <w:tcPr>
            <w:tcW w:w="851" w:type="dxa"/>
          </w:tcPr>
          <w:p w14:paraId="3671A88C" w14:textId="77777777" w:rsidR="008D5C0E" w:rsidRPr="008D5C0E" w:rsidRDefault="008D5C0E" w:rsidP="00D520CD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</w:p>
        </w:tc>
        <w:tc>
          <w:tcPr>
            <w:tcW w:w="3119" w:type="dxa"/>
          </w:tcPr>
          <w:p w14:paraId="5D07EB00" w14:textId="051FF7CA" w:rsidR="008D5C0E" w:rsidRPr="006F3772" w:rsidRDefault="008D5C0E" w:rsidP="00D520CD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Формирование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навыков зрительного анализа</w:t>
            </w:r>
          </w:p>
          <w:p w14:paraId="13CF3911" w14:textId="77777777" w:rsidR="008D5C0E" w:rsidRPr="006F3772" w:rsidRDefault="008D5C0E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синтеза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предметов, состоящих из 3—</w:t>
            </w:r>
          </w:p>
          <w:p w14:paraId="0FCD0165" w14:textId="77777777" w:rsidR="008D5C0E" w:rsidRDefault="008D5C0E" w:rsidP="00D520CD">
            <w:pPr>
              <w:pStyle w:val="TableParagraph"/>
              <w:spacing w:line="345" w:lineRule="auto"/>
              <w:ind w:right="318"/>
              <w:rPr>
                <w:sz w:val="28"/>
              </w:rPr>
            </w:pPr>
            <w:r>
              <w:rPr>
                <w:sz w:val="28"/>
              </w:rPr>
              <w:t>4 деталей (по инструкции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педагога)</w:t>
            </w:r>
          </w:p>
        </w:tc>
        <w:tc>
          <w:tcPr>
            <w:tcW w:w="4110" w:type="dxa"/>
          </w:tcPr>
          <w:p w14:paraId="46BB265B" w14:textId="77777777" w:rsidR="008D5C0E" w:rsidRDefault="008D5C0E" w:rsidP="00D520CD">
            <w:pPr>
              <w:pStyle w:val="TableParagraph"/>
              <w:spacing w:before="220" w:line="360" w:lineRule="auto"/>
              <w:ind w:left="111"/>
              <w:rPr>
                <w:sz w:val="28"/>
              </w:rPr>
            </w:pPr>
            <w:r w:rsidRPr="006F3772">
              <w:rPr>
                <w:sz w:val="28"/>
                <w:lang w:val="ru-RU"/>
              </w:rPr>
              <w:t xml:space="preserve">Формировать произвольности зрительного восприятия и зрительной памяти. </w:t>
            </w:r>
            <w:r>
              <w:rPr>
                <w:sz w:val="28"/>
              </w:rPr>
              <w:t>Определять изменения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предъявленном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ряду картинок, игрушек, предметов.</w:t>
            </w:r>
          </w:p>
        </w:tc>
        <w:tc>
          <w:tcPr>
            <w:tcW w:w="2127" w:type="dxa"/>
          </w:tcPr>
          <w:p w14:paraId="14BB4069" w14:textId="2538E3CC" w:rsidR="008D5C0E" w:rsidRDefault="008D5C0E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8D5C0E" w14:paraId="5F365DA7" w14:textId="77777777" w:rsidTr="008D5C0E">
        <w:trPr>
          <w:trHeight w:val="1932"/>
        </w:trPr>
        <w:tc>
          <w:tcPr>
            <w:tcW w:w="851" w:type="dxa"/>
          </w:tcPr>
          <w:p w14:paraId="744640C4" w14:textId="3355DE9F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40</w:t>
            </w:r>
          </w:p>
        </w:tc>
        <w:tc>
          <w:tcPr>
            <w:tcW w:w="851" w:type="dxa"/>
          </w:tcPr>
          <w:p w14:paraId="787FBB1D" w14:textId="77777777" w:rsidR="008D5C0E" w:rsidRPr="006F3772" w:rsidRDefault="008D5C0E" w:rsidP="00D520CD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462F85C8" w14:textId="415BC41F" w:rsidR="008D5C0E" w:rsidRPr="006F3772" w:rsidRDefault="008D5C0E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Нахождение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отличий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наглядном материале (сравнение двух</w:t>
            </w:r>
            <w:proofErr w:type="gramEnd"/>
          </w:p>
          <w:p w14:paraId="282C16C2" w14:textId="77777777" w:rsidR="008D5C0E" w:rsidRDefault="008D5C0E" w:rsidP="00D520C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картинок)</w:t>
            </w:r>
          </w:p>
        </w:tc>
        <w:tc>
          <w:tcPr>
            <w:tcW w:w="4110" w:type="dxa"/>
          </w:tcPr>
          <w:p w14:paraId="3E71E6CB" w14:textId="77777777" w:rsidR="008D5C0E" w:rsidRPr="006F3772" w:rsidRDefault="008D5C0E" w:rsidP="00D520CD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Находить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различия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у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двух</w:t>
            </w:r>
          </w:p>
          <w:p w14:paraId="32AFDD2D" w14:textId="77777777" w:rsidR="008D5C0E" w:rsidRPr="006F3772" w:rsidRDefault="008D5C0E" w:rsidP="00D520CD">
            <w:pPr>
              <w:pStyle w:val="TableParagraph"/>
              <w:spacing w:before="154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сходных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сюжетных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картинок.</w:t>
            </w:r>
          </w:p>
        </w:tc>
        <w:tc>
          <w:tcPr>
            <w:tcW w:w="2127" w:type="dxa"/>
          </w:tcPr>
          <w:p w14:paraId="1FC4E29D" w14:textId="56F2371B" w:rsidR="008D5C0E" w:rsidRPr="00057985" w:rsidRDefault="008D5C0E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8D5C0E" w14:paraId="79A2B254" w14:textId="77777777" w:rsidTr="008D5C0E">
        <w:trPr>
          <w:trHeight w:val="1932"/>
        </w:trPr>
        <w:tc>
          <w:tcPr>
            <w:tcW w:w="851" w:type="dxa"/>
          </w:tcPr>
          <w:p w14:paraId="271A6C68" w14:textId="2D2755D9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41</w:t>
            </w:r>
          </w:p>
        </w:tc>
        <w:tc>
          <w:tcPr>
            <w:tcW w:w="851" w:type="dxa"/>
          </w:tcPr>
          <w:p w14:paraId="3BBDA900" w14:textId="77777777" w:rsidR="008D5C0E" w:rsidRPr="006F3772" w:rsidRDefault="008D5C0E" w:rsidP="00D520CD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3AC5F241" w14:textId="77777777" w:rsidR="008D5C0E" w:rsidRPr="006F3772" w:rsidRDefault="008D5C0E" w:rsidP="008D5C0E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Нахождение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отличий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наглядном материале (сравнение двух</w:t>
            </w:r>
            <w:proofErr w:type="gramEnd"/>
          </w:p>
          <w:p w14:paraId="760928F5" w14:textId="56EB863F" w:rsidR="008D5C0E" w:rsidRPr="006F3772" w:rsidRDefault="008D5C0E" w:rsidP="008D5C0E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картинок)</w:t>
            </w:r>
          </w:p>
        </w:tc>
        <w:tc>
          <w:tcPr>
            <w:tcW w:w="4110" w:type="dxa"/>
          </w:tcPr>
          <w:p w14:paraId="48648204" w14:textId="77777777" w:rsidR="008D5C0E" w:rsidRPr="006F3772" w:rsidRDefault="008D5C0E" w:rsidP="008D5C0E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Находить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различия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у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двух</w:t>
            </w:r>
          </w:p>
          <w:p w14:paraId="5875358A" w14:textId="52DCB77B" w:rsidR="008D5C0E" w:rsidRPr="008D5C0E" w:rsidRDefault="008D5C0E" w:rsidP="008D5C0E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сходных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сюжетных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картинок.</w:t>
            </w:r>
          </w:p>
        </w:tc>
        <w:tc>
          <w:tcPr>
            <w:tcW w:w="2127" w:type="dxa"/>
          </w:tcPr>
          <w:p w14:paraId="2393D6C3" w14:textId="77777777" w:rsidR="008D5C0E" w:rsidRPr="008D5C0E" w:rsidRDefault="008D5C0E" w:rsidP="00D520CD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8D5C0E" w14:paraId="10BE62F7" w14:textId="77777777" w:rsidTr="008D5C0E">
        <w:trPr>
          <w:trHeight w:val="1931"/>
        </w:trPr>
        <w:tc>
          <w:tcPr>
            <w:tcW w:w="851" w:type="dxa"/>
          </w:tcPr>
          <w:p w14:paraId="43B3A77C" w14:textId="635AA916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42</w:t>
            </w:r>
          </w:p>
        </w:tc>
        <w:tc>
          <w:tcPr>
            <w:tcW w:w="851" w:type="dxa"/>
          </w:tcPr>
          <w:p w14:paraId="7326A0A9" w14:textId="77777777" w:rsidR="008D5C0E" w:rsidRPr="008D5C0E" w:rsidRDefault="008D5C0E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3119" w:type="dxa"/>
          </w:tcPr>
          <w:p w14:paraId="5E2D1564" w14:textId="573A5047" w:rsidR="008D5C0E" w:rsidRPr="006F3772" w:rsidRDefault="008D5C0E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 зрительной памяти.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Дидактическая</w:t>
            </w:r>
          </w:p>
          <w:p w14:paraId="029A72E6" w14:textId="77777777" w:rsidR="008D5C0E" w:rsidRDefault="008D5C0E" w:rsidP="00D520CD">
            <w:pPr>
              <w:pStyle w:val="TableParagraph"/>
              <w:spacing w:line="350" w:lineRule="auto"/>
              <w:rPr>
                <w:sz w:val="28"/>
              </w:rPr>
            </w:pPr>
            <w:r w:rsidRPr="006F3772">
              <w:rPr>
                <w:sz w:val="28"/>
                <w:lang w:val="ru-RU"/>
              </w:rPr>
              <w:t>игра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изменилось?» </w:t>
            </w:r>
            <w:r>
              <w:rPr>
                <w:sz w:val="28"/>
              </w:rPr>
              <w:t>(4—5 предметов)</w:t>
            </w:r>
          </w:p>
        </w:tc>
        <w:tc>
          <w:tcPr>
            <w:tcW w:w="4110" w:type="dxa"/>
          </w:tcPr>
          <w:p w14:paraId="7A36A5A9" w14:textId="77777777" w:rsidR="008D5C0E" w:rsidRPr="006F3772" w:rsidRDefault="008D5C0E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 «наложенные» изображения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(2-3 </w:t>
            </w:r>
            <w:r w:rsidRPr="006F3772">
              <w:rPr>
                <w:spacing w:val="-2"/>
                <w:sz w:val="28"/>
                <w:lang w:val="ru-RU"/>
              </w:rPr>
              <w:t>изображения).</w:t>
            </w:r>
          </w:p>
        </w:tc>
        <w:tc>
          <w:tcPr>
            <w:tcW w:w="2127" w:type="dxa"/>
          </w:tcPr>
          <w:p w14:paraId="1D7E48DF" w14:textId="4C1094D2" w:rsidR="008D5C0E" w:rsidRPr="00057985" w:rsidRDefault="008D5C0E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8D5C0E" w14:paraId="26B4EEAE" w14:textId="77777777" w:rsidTr="008D5C0E">
        <w:trPr>
          <w:trHeight w:val="1449"/>
        </w:trPr>
        <w:tc>
          <w:tcPr>
            <w:tcW w:w="851" w:type="dxa"/>
          </w:tcPr>
          <w:p w14:paraId="72E749EF" w14:textId="5E36B6A5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43</w:t>
            </w:r>
          </w:p>
        </w:tc>
        <w:tc>
          <w:tcPr>
            <w:tcW w:w="851" w:type="dxa"/>
          </w:tcPr>
          <w:p w14:paraId="75656B4B" w14:textId="77777777" w:rsidR="008D5C0E" w:rsidRPr="006F3772" w:rsidRDefault="008D5C0E" w:rsidP="00D520CD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2E0C5C79" w14:textId="2BEE70AD" w:rsidR="008D5C0E" w:rsidRPr="006F3772" w:rsidRDefault="008D5C0E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наложенных изображений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предметов</w:t>
            </w:r>
          </w:p>
          <w:p w14:paraId="2B44512B" w14:textId="77777777" w:rsidR="008D5C0E" w:rsidRPr="006F3772" w:rsidRDefault="008D5C0E" w:rsidP="00D520CD">
            <w:pPr>
              <w:pStyle w:val="TableParagrap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(2—3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изображения)</w:t>
            </w:r>
          </w:p>
        </w:tc>
        <w:tc>
          <w:tcPr>
            <w:tcW w:w="4110" w:type="dxa"/>
          </w:tcPr>
          <w:p w14:paraId="76EAB5D6" w14:textId="77777777" w:rsidR="008D5C0E" w:rsidRPr="006F3772" w:rsidRDefault="008D5C0E" w:rsidP="00D520CD">
            <w:pPr>
              <w:pStyle w:val="TableParagraph"/>
              <w:spacing w:line="360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Запоминать 3-4 предмета, игрушки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воспроизводить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z w:val="28"/>
                <w:lang w:val="ru-RU"/>
              </w:rPr>
              <w:t>в</w:t>
            </w:r>
            <w:proofErr w:type="gramEnd"/>
          </w:p>
          <w:p w14:paraId="254EBD11" w14:textId="77777777" w:rsidR="008D5C0E" w:rsidRDefault="008D5C0E" w:rsidP="00D520CD">
            <w:pPr>
              <w:pStyle w:val="TableParagraph"/>
              <w:ind w:left="111"/>
              <w:rPr>
                <w:sz w:val="28"/>
              </w:rPr>
            </w:pPr>
            <w:proofErr w:type="gramStart"/>
            <w:r>
              <w:rPr>
                <w:sz w:val="28"/>
              </w:rPr>
              <w:t>исходной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последовательности.</w:t>
            </w:r>
          </w:p>
        </w:tc>
        <w:tc>
          <w:tcPr>
            <w:tcW w:w="2127" w:type="dxa"/>
          </w:tcPr>
          <w:p w14:paraId="58B8056C" w14:textId="332A2869" w:rsidR="008D5C0E" w:rsidRDefault="008D5C0E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8D5C0E" w14:paraId="3D17DE8E" w14:textId="77777777" w:rsidTr="008D5C0E">
        <w:trPr>
          <w:trHeight w:val="1449"/>
        </w:trPr>
        <w:tc>
          <w:tcPr>
            <w:tcW w:w="851" w:type="dxa"/>
          </w:tcPr>
          <w:p w14:paraId="63538415" w14:textId="40123203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44</w:t>
            </w:r>
          </w:p>
        </w:tc>
        <w:tc>
          <w:tcPr>
            <w:tcW w:w="851" w:type="dxa"/>
          </w:tcPr>
          <w:p w14:paraId="15FEFC9D" w14:textId="77777777" w:rsidR="008D5C0E" w:rsidRPr="006F3772" w:rsidRDefault="008D5C0E" w:rsidP="00D520CD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341826CE" w14:textId="77777777" w:rsidR="008D5C0E" w:rsidRPr="006F3772" w:rsidRDefault="008D5C0E" w:rsidP="008D5C0E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наложенных изображений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предметов</w:t>
            </w:r>
          </w:p>
          <w:p w14:paraId="722DC47C" w14:textId="1D957212" w:rsidR="008D5C0E" w:rsidRPr="008D5C0E" w:rsidRDefault="008D5C0E" w:rsidP="008D5C0E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(2—3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изображения)</w:t>
            </w:r>
          </w:p>
        </w:tc>
        <w:tc>
          <w:tcPr>
            <w:tcW w:w="4110" w:type="dxa"/>
          </w:tcPr>
          <w:p w14:paraId="35EF8277" w14:textId="77777777" w:rsidR="008D5C0E" w:rsidRPr="006F3772" w:rsidRDefault="008D5C0E" w:rsidP="008D5C0E">
            <w:pPr>
              <w:pStyle w:val="TableParagraph"/>
              <w:spacing w:line="360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Запоминать 3-4 предмета, игрушки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воспроизводить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z w:val="28"/>
                <w:lang w:val="ru-RU"/>
              </w:rPr>
              <w:t>в</w:t>
            </w:r>
            <w:proofErr w:type="gramEnd"/>
          </w:p>
          <w:p w14:paraId="60D7C4C0" w14:textId="406CCFE5" w:rsidR="008D5C0E" w:rsidRPr="008D5C0E" w:rsidRDefault="008D5C0E" w:rsidP="008D5C0E">
            <w:pPr>
              <w:pStyle w:val="TableParagraph"/>
              <w:spacing w:line="360" w:lineRule="auto"/>
              <w:ind w:left="111" w:right="184"/>
              <w:rPr>
                <w:sz w:val="28"/>
                <w:lang w:val="ru-RU"/>
              </w:rPr>
            </w:pPr>
            <w:proofErr w:type="gramStart"/>
            <w:r>
              <w:rPr>
                <w:sz w:val="28"/>
              </w:rPr>
              <w:t>исходной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последовательности.</w:t>
            </w:r>
          </w:p>
        </w:tc>
        <w:tc>
          <w:tcPr>
            <w:tcW w:w="2127" w:type="dxa"/>
          </w:tcPr>
          <w:p w14:paraId="50A3F5C1" w14:textId="77777777" w:rsidR="008D5C0E" w:rsidRPr="008D5C0E" w:rsidRDefault="008D5C0E" w:rsidP="00D520CD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8D5C0E" w14:paraId="0BD52E95" w14:textId="77777777" w:rsidTr="008D5C0E">
        <w:trPr>
          <w:trHeight w:val="1449"/>
        </w:trPr>
        <w:tc>
          <w:tcPr>
            <w:tcW w:w="851" w:type="dxa"/>
          </w:tcPr>
          <w:p w14:paraId="06355903" w14:textId="556CDABE" w:rsidR="008D5C0E" w:rsidRPr="008D5C0E" w:rsidRDefault="008D5C0E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45</w:t>
            </w:r>
          </w:p>
        </w:tc>
        <w:tc>
          <w:tcPr>
            <w:tcW w:w="851" w:type="dxa"/>
          </w:tcPr>
          <w:p w14:paraId="6E9FCDD4" w14:textId="77777777" w:rsidR="008D5C0E" w:rsidRPr="008D5C0E" w:rsidRDefault="008D5C0E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3119" w:type="dxa"/>
          </w:tcPr>
          <w:p w14:paraId="47A48CB9" w14:textId="4ED22344" w:rsidR="008D5C0E" w:rsidRPr="006F3772" w:rsidRDefault="008D5C0E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для </w:t>
            </w:r>
            <w:r w:rsidRPr="006F3772">
              <w:rPr>
                <w:spacing w:val="-2"/>
                <w:sz w:val="28"/>
                <w:lang w:val="ru-RU"/>
              </w:rPr>
              <w:t>профилактики</w:t>
            </w:r>
          </w:p>
          <w:p w14:paraId="0EB77DBC" w14:textId="77777777" w:rsidR="008D5C0E" w:rsidRPr="006F3772" w:rsidRDefault="008D5C0E" w:rsidP="00D520CD">
            <w:pPr>
              <w:pStyle w:val="TableParagrap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коррекции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зрения</w:t>
            </w:r>
          </w:p>
        </w:tc>
        <w:tc>
          <w:tcPr>
            <w:tcW w:w="4110" w:type="dxa"/>
          </w:tcPr>
          <w:p w14:paraId="305F57AF" w14:textId="77777777" w:rsidR="008D5C0E" w:rsidRPr="006F3772" w:rsidRDefault="008D5C0E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для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профилактики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 коррекции зрения.</w:t>
            </w:r>
          </w:p>
        </w:tc>
        <w:tc>
          <w:tcPr>
            <w:tcW w:w="2127" w:type="dxa"/>
          </w:tcPr>
          <w:p w14:paraId="54B3ABDD" w14:textId="735D221A" w:rsidR="008D5C0E" w:rsidRPr="00057985" w:rsidRDefault="008D5C0E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1E0BF7" w14:paraId="272DCCC7" w14:textId="77777777" w:rsidTr="007B7F61">
        <w:trPr>
          <w:trHeight w:val="481"/>
        </w:trPr>
        <w:tc>
          <w:tcPr>
            <w:tcW w:w="11058" w:type="dxa"/>
            <w:gridSpan w:val="5"/>
          </w:tcPr>
          <w:p w14:paraId="0C68AFD2" w14:textId="03A82DF6" w:rsidR="001E0BF7" w:rsidRDefault="001E0BF7" w:rsidP="00D520CD">
            <w:pPr>
              <w:pStyle w:val="TableParagraph"/>
              <w:spacing w:line="308" w:lineRule="exact"/>
              <w:ind w:left="16" w:right="2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часов)</w:t>
            </w:r>
          </w:p>
        </w:tc>
      </w:tr>
      <w:tr w:rsidR="008D5C0E" w14:paraId="5E464658" w14:textId="77777777" w:rsidTr="008D5C0E">
        <w:trPr>
          <w:trHeight w:val="1449"/>
        </w:trPr>
        <w:tc>
          <w:tcPr>
            <w:tcW w:w="851" w:type="dxa"/>
          </w:tcPr>
          <w:p w14:paraId="2315BEB1" w14:textId="7DD80FB7" w:rsidR="008D5C0E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46</w:t>
            </w:r>
          </w:p>
        </w:tc>
        <w:tc>
          <w:tcPr>
            <w:tcW w:w="851" w:type="dxa"/>
          </w:tcPr>
          <w:p w14:paraId="52170A79" w14:textId="77777777" w:rsidR="008D5C0E" w:rsidRDefault="008D5C0E" w:rsidP="00D520CD">
            <w:pPr>
              <w:pStyle w:val="TableParagraph"/>
              <w:spacing w:before="221" w:line="362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14416252" w14:textId="74FABC4F" w:rsidR="008D5C0E" w:rsidRDefault="008D5C0E" w:rsidP="00D520CD">
            <w:pPr>
              <w:pStyle w:val="TableParagraph"/>
              <w:spacing w:before="221"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4110" w:type="dxa"/>
          </w:tcPr>
          <w:p w14:paraId="2B65AB59" w14:textId="77777777" w:rsidR="008D5C0E" w:rsidRPr="006F3772" w:rsidRDefault="008D5C0E" w:rsidP="00D520CD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 запоминать слова с помощью</w:t>
            </w:r>
          </w:p>
          <w:p w14:paraId="766B3AB6" w14:textId="77777777" w:rsidR="008D5C0E" w:rsidRDefault="008D5C0E" w:rsidP="00D520CD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ассоциаций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(парами)</w:t>
            </w:r>
          </w:p>
        </w:tc>
        <w:tc>
          <w:tcPr>
            <w:tcW w:w="2127" w:type="dxa"/>
          </w:tcPr>
          <w:p w14:paraId="0AB85FF7" w14:textId="124CB28C" w:rsidR="008D5C0E" w:rsidRDefault="008D5C0E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8D5C0E" w14:paraId="2931343A" w14:textId="77777777" w:rsidTr="008D5C0E">
        <w:trPr>
          <w:trHeight w:val="1449"/>
        </w:trPr>
        <w:tc>
          <w:tcPr>
            <w:tcW w:w="851" w:type="dxa"/>
          </w:tcPr>
          <w:p w14:paraId="49057FFA" w14:textId="7B86AF0A" w:rsidR="008D5C0E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851" w:type="dxa"/>
          </w:tcPr>
          <w:p w14:paraId="7E7486C2" w14:textId="77777777" w:rsidR="008D5C0E" w:rsidRDefault="008D5C0E" w:rsidP="00D520CD">
            <w:pPr>
              <w:pStyle w:val="TableParagraph"/>
              <w:spacing w:before="223"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730B63C6" w14:textId="58F9B3D3" w:rsidR="008D5C0E" w:rsidRDefault="008D5C0E" w:rsidP="00D520CD">
            <w:pPr>
              <w:pStyle w:val="TableParagraph"/>
              <w:spacing w:before="223" w:line="360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4110" w:type="dxa"/>
          </w:tcPr>
          <w:p w14:paraId="16FF877C" w14:textId="77777777" w:rsidR="008D5C0E" w:rsidRPr="006F3772" w:rsidRDefault="008D5C0E" w:rsidP="00D520CD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Обучать</w:t>
            </w:r>
          </w:p>
          <w:p w14:paraId="63FD70E5" w14:textId="77777777" w:rsidR="008D5C0E" w:rsidRPr="006F3772" w:rsidRDefault="008D5C0E" w:rsidP="00D520CD">
            <w:pPr>
              <w:pStyle w:val="TableParagraph"/>
              <w:spacing w:before="2" w:line="480" w:lineRule="atLeas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слова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помощью </w:t>
            </w:r>
            <w:r w:rsidRPr="006F3772">
              <w:rPr>
                <w:spacing w:val="-2"/>
                <w:sz w:val="28"/>
                <w:lang w:val="ru-RU"/>
              </w:rPr>
              <w:t>ассоциаций</w:t>
            </w:r>
          </w:p>
        </w:tc>
        <w:tc>
          <w:tcPr>
            <w:tcW w:w="2127" w:type="dxa"/>
          </w:tcPr>
          <w:p w14:paraId="0CE0DAA9" w14:textId="236A68D2" w:rsidR="008D5C0E" w:rsidRPr="00057985" w:rsidRDefault="008D5C0E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</w:tbl>
    <w:p w14:paraId="5FAD5CB3" w14:textId="77777777" w:rsidR="006E16BD" w:rsidRDefault="006E16BD" w:rsidP="006E16BD">
      <w:pPr>
        <w:pStyle w:val="TableParagraph"/>
        <w:spacing w:line="308" w:lineRule="exact"/>
        <w:jc w:val="center"/>
        <w:rPr>
          <w:sz w:val="28"/>
        </w:rPr>
        <w:sectPr w:rsidR="006E16BD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3119"/>
        <w:gridCol w:w="4110"/>
        <w:gridCol w:w="2127"/>
      </w:tblGrid>
      <w:tr w:rsidR="001E0BF7" w14:paraId="643AC777" w14:textId="77777777" w:rsidTr="001E0BF7">
        <w:trPr>
          <w:trHeight w:val="1449"/>
        </w:trPr>
        <w:tc>
          <w:tcPr>
            <w:tcW w:w="851" w:type="dxa"/>
          </w:tcPr>
          <w:p w14:paraId="18CA31BF" w14:textId="0308B7AD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48</w:t>
            </w:r>
          </w:p>
        </w:tc>
        <w:tc>
          <w:tcPr>
            <w:tcW w:w="851" w:type="dxa"/>
          </w:tcPr>
          <w:p w14:paraId="57635E48" w14:textId="77777777" w:rsidR="001E0BF7" w:rsidRDefault="001E0BF7" w:rsidP="00D520CD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1FE32363" w14:textId="0E546996" w:rsidR="001E0BF7" w:rsidRDefault="001E0BF7" w:rsidP="00D520CD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4110" w:type="dxa"/>
          </w:tcPr>
          <w:p w14:paraId="67D14CE0" w14:textId="77777777" w:rsidR="001E0BF7" w:rsidRPr="006F3772" w:rsidRDefault="001E0BF7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 запоминать слова с помощью</w:t>
            </w:r>
          </w:p>
          <w:p w14:paraId="637F2B41" w14:textId="77777777" w:rsidR="001E0BF7" w:rsidRDefault="001E0BF7" w:rsidP="00D520CD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ассоциаций</w:t>
            </w:r>
          </w:p>
        </w:tc>
        <w:tc>
          <w:tcPr>
            <w:tcW w:w="2127" w:type="dxa"/>
          </w:tcPr>
          <w:p w14:paraId="20AB3C73" w14:textId="092F75D4" w:rsidR="001E0BF7" w:rsidRDefault="001E0BF7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1E0BF7" w14:paraId="20AF7AD9" w14:textId="77777777" w:rsidTr="001E0BF7">
        <w:trPr>
          <w:trHeight w:val="1446"/>
        </w:trPr>
        <w:tc>
          <w:tcPr>
            <w:tcW w:w="851" w:type="dxa"/>
          </w:tcPr>
          <w:p w14:paraId="3E030935" w14:textId="0CF0FB0C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49</w:t>
            </w:r>
          </w:p>
        </w:tc>
        <w:tc>
          <w:tcPr>
            <w:tcW w:w="851" w:type="dxa"/>
          </w:tcPr>
          <w:p w14:paraId="11A23F16" w14:textId="77777777" w:rsidR="001E0BF7" w:rsidRDefault="001E0BF7" w:rsidP="00D520CD">
            <w:pPr>
              <w:pStyle w:val="TableParagraph"/>
              <w:spacing w:before="220"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1584FC17" w14:textId="1A24D23D" w:rsidR="001E0BF7" w:rsidRDefault="001E0BF7" w:rsidP="00D520CD">
            <w:pPr>
              <w:pStyle w:val="TableParagraph"/>
              <w:spacing w:before="220" w:line="360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зрительной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4110" w:type="dxa"/>
          </w:tcPr>
          <w:p w14:paraId="29C7BCEC" w14:textId="77777777" w:rsidR="001E0BF7" w:rsidRPr="006F3772" w:rsidRDefault="001E0BF7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«Что изменилось». Обучать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6EA776E8" w14:textId="77777777" w:rsidR="001E0BF7" w:rsidRDefault="001E0BF7" w:rsidP="00D520CD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зрительного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восприятия</w:t>
            </w:r>
          </w:p>
        </w:tc>
        <w:tc>
          <w:tcPr>
            <w:tcW w:w="2127" w:type="dxa"/>
          </w:tcPr>
          <w:p w14:paraId="2989A5EF" w14:textId="7CC8082D" w:rsidR="001E0BF7" w:rsidRDefault="001E0BF7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1E0BF7" w14:paraId="2EDB301C" w14:textId="77777777" w:rsidTr="001E0BF7">
        <w:trPr>
          <w:trHeight w:val="1449"/>
        </w:trPr>
        <w:tc>
          <w:tcPr>
            <w:tcW w:w="851" w:type="dxa"/>
          </w:tcPr>
          <w:p w14:paraId="07089314" w14:textId="6E3C1B02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</w:t>
            </w:r>
          </w:p>
        </w:tc>
        <w:tc>
          <w:tcPr>
            <w:tcW w:w="851" w:type="dxa"/>
          </w:tcPr>
          <w:p w14:paraId="72ABDBE2" w14:textId="77777777" w:rsidR="001E0BF7" w:rsidRDefault="001E0BF7" w:rsidP="00D520CD">
            <w:pPr>
              <w:pStyle w:val="TableParagraph"/>
              <w:spacing w:before="223"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6EFF1B3D" w14:textId="185AE910" w:rsidR="001E0BF7" w:rsidRDefault="001E0BF7" w:rsidP="00D520CD">
            <w:pPr>
              <w:pStyle w:val="TableParagraph"/>
              <w:spacing w:before="223" w:line="360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зрительной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4110" w:type="dxa"/>
          </w:tcPr>
          <w:p w14:paraId="4BC4DD1C" w14:textId="77777777" w:rsidR="001E0BF7" w:rsidRPr="006F3772" w:rsidRDefault="001E0BF7" w:rsidP="00D520CD">
            <w:pPr>
              <w:pStyle w:val="TableParagraph"/>
              <w:spacing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«Что изменилось». Обучать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основе зрительного восприятия</w:t>
            </w:r>
          </w:p>
        </w:tc>
        <w:tc>
          <w:tcPr>
            <w:tcW w:w="2127" w:type="dxa"/>
          </w:tcPr>
          <w:p w14:paraId="5A634F04" w14:textId="20EE8F1A" w:rsidR="001E0BF7" w:rsidRPr="00057985" w:rsidRDefault="001E0BF7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1E0BF7" w14:paraId="72EC09CD" w14:textId="77777777" w:rsidTr="001E0BF7">
        <w:trPr>
          <w:trHeight w:val="1449"/>
        </w:trPr>
        <w:tc>
          <w:tcPr>
            <w:tcW w:w="851" w:type="dxa"/>
          </w:tcPr>
          <w:p w14:paraId="29D16BFA" w14:textId="793BE0E4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51</w:t>
            </w:r>
          </w:p>
        </w:tc>
        <w:tc>
          <w:tcPr>
            <w:tcW w:w="851" w:type="dxa"/>
          </w:tcPr>
          <w:p w14:paraId="3C04F9DD" w14:textId="77777777" w:rsidR="001E0BF7" w:rsidRPr="006F3772" w:rsidRDefault="001E0BF7" w:rsidP="00D520CD">
            <w:pPr>
              <w:pStyle w:val="TableParagraph"/>
              <w:spacing w:before="223"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62282C70" w14:textId="461F5B79" w:rsidR="001E0BF7" w:rsidRPr="006F3772" w:rsidRDefault="001E0BF7" w:rsidP="00D520CD">
            <w:pPr>
              <w:pStyle w:val="TableParagraph"/>
              <w:spacing w:before="223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слухоречевой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 зрительной памяти</w:t>
            </w:r>
          </w:p>
        </w:tc>
        <w:tc>
          <w:tcPr>
            <w:tcW w:w="4110" w:type="dxa"/>
          </w:tcPr>
          <w:p w14:paraId="3A3D9DA1" w14:textId="77777777" w:rsidR="001E0BF7" w:rsidRPr="006F3772" w:rsidRDefault="001E0BF7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«Запомни ход». Обучать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68D4F444" w14:textId="77777777" w:rsidR="001E0BF7" w:rsidRDefault="001E0BF7" w:rsidP="00D520CD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зрительного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восприятия</w:t>
            </w:r>
          </w:p>
        </w:tc>
        <w:tc>
          <w:tcPr>
            <w:tcW w:w="2127" w:type="dxa"/>
          </w:tcPr>
          <w:p w14:paraId="4CABB92E" w14:textId="7AF48985" w:rsidR="001E0BF7" w:rsidRDefault="001E0BF7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1E0BF7" w14:paraId="2AC9B92F" w14:textId="77777777" w:rsidTr="007644ED">
        <w:trPr>
          <w:trHeight w:val="481"/>
        </w:trPr>
        <w:tc>
          <w:tcPr>
            <w:tcW w:w="11058" w:type="dxa"/>
            <w:gridSpan w:val="5"/>
          </w:tcPr>
          <w:p w14:paraId="6440F37C" w14:textId="7818C736" w:rsidR="001E0BF7" w:rsidRPr="006F3772" w:rsidRDefault="001E0BF7" w:rsidP="00D520CD">
            <w:pPr>
              <w:pStyle w:val="TableParagraph"/>
              <w:spacing w:line="308" w:lineRule="exact"/>
              <w:ind w:left="16" w:right="3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6.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слухового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восприятия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 w:rsidR="006C5E65">
              <w:rPr>
                <w:sz w:val="28"/>
                <w:lang w:val="ru-RU"/>
              </w:rPr>
              <w:t xml:space="preserve">6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1E0BF7" w14:paraId="47CE4236" w14:textId="77777777" w:rsidTr="001E0BF7">
        <w:trPr>
          <w:trHeight w:val="3381"/>
        </w:trPr>
        <w:tc>
          <w:tcPr>
            <w:tcW w:w="851" w:type="dxa"/>
          </w:tcPr>
          <w:p w14:paraId="17D21173" w14:textId="20FF8C7A" w:rsidR="001E0BF7" w:rsidRPr="006F3772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52</w:t>
            </w:r>
          </w:p>
        </w:tc>
        <w:tc>
          <w:tcPr>
            <w:tcW w:w="851" w:type="dxa"/>
          </w:tcPr>
          <w:p w14:paraId="2D4C11DA" w14:textId="77777777" w:rsidR="001E0BF7" w:rsidRPr="006F3772" w:rsidRDefault="001E0BF7" w:rsidP="00D520CD">
            <w:pPr>
              <w:pStyle w:val="TableParagraph"/>
              <w:spacing w:line="360" w:lineRule="auto"/>
              <w:ind w:right="318"/>
              <w:rPr>
                <w:spacing w:val="-2"/>
                <w:sz w:val="28"/>
              </w:rPr>
            </w:pPr>
          </w:p>
        </w:tc>
        <w:tc>
          <w:tcPr>
            <w:tcW w:w="3119" w:type="dxa"/>
          </w:tcPr>
          <w:p w14:paraId="70F4264A" w14:textId="7F7B03C1" w:rsidR="001E0BF7" w:rsidRPr="006F3772" w:rsidRDefault="001E0BF7" w:rsidP="00D520CD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Дифференцировка </w:t>
            </w:r>
            <w:r w:rsidRPr="006F3772">
              <w:rPr>
                <w:sz w:val="28"/>
                <w:lang w:val="ru-RU"/>
              </w:rPr>
              <w:t>звуков шумовых</w:t>
            </w:r>
          </w:p>
          <w:p w14:paraId="616DE9F4" w14:textId="77777777" w:rsidR="001E0BF7" w:rsidRPr="006F3772" w:rsidRDefault="001E0BF7" w:rsidP="00D520CD">
            <w:pPr>
              <w:pStyle w:val="TableParagraph"/>
              <w:spacing w:line="357" w:lineRule="auto"/>
              <w:ind w:right="43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 xml:space="preserve">и музыкальных </w:t>
            </w:r>
            <w:r w:rsidRPr="006F3772">
              <w:rPr>
                <w:spacing w:val="-2"/>
                <w:sz w:val="28"/>
                <w:lang w:val="ru-RU"/>
              </w:rPr>
              <w:t xml:space="preserve">инструментов </w:t>
            </w:r>
            <w:r w:rsidRPr="006F3772">
              <w:rPr>
                <w:sz w:val="28"/>
                <w:lang w:val="ru-RU"/>
              </w:rPr>
              <w:t>(погремушка,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барабан, колокольчик, ложки, гармошка, бубен)</w:t>
            </w:r>
          </w:p>
        </w:tc>
        <w:tc>
          <w:tcPr>
            <w:tcW w:w="4110" w:type="dxa"/>
          </w:tcPr>
          <w:p w14:paraId="50B52642" w14:textId="77777777" w:rsidR="001E0BF7" w:rsidRPr="006F3772" w:rsidRDefault="001E0BF7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Дифференцировать звуки шумовых и музыкальных инструментов (погремушка, колокольчик,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бубен,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гармошка, барабан, ложки).</w:t>
            </w:r>
          </w:p>
        </w:tc>
        <w:tc>
          <w:tcPr>
            <w:tcW w:w="2127" w:type="dxa"/>
          </w:tcPr>
          <w:p w14:paraId="50898C0A" w14:textId="699F587A" w:rsidR="001E0BF7" w:rsidRPr="00057985" w:rsidRDefault="001E0BF7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1E0BF7" w14:paraId="0CDEA5C4" w14:textId="77777777" w:rsidTr="001E0BF7">
        <w:trPr>
          <w:trHeight w:val="2414"/>
        </w:trPr>
        <w:tc>
          <w:tcPr>
            <w:tcW w:w="851" w:type="dxa"/>
          </w:tcPr>
          <w:p w14:paraId="4ECEDEA5" w14:textId="1A94C666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53</w:t>
            </w:r>
          </w:p>
        </w:tc>
        <w:tc>
          <w:tcPr>
            <w:tcW w:w="851" w:type="dxa"/>
          </w:tcPr>
          <w:p w14:paraId="24C41322" w14:textId="77777777" w:rsidR="001E0BF7" w:rsidRPr="006F3772" w:rsidRDefault="001E0BF7" w:rsidP="00D520CD">
            <w:pPr>
              <w:pStyle w:val="TableParagraph"/>
              <w:spacing w:line="362" w:lineRule="auto"/>
              <w:ind w:right="318"/>
              <w:rPr>
                <w:sz w:val="28"/>
              </w:rPr>
            </w:pPr>
          </w:p>
        </w:tc>
        <w:tc>
          <w:tcPr>
            <w:tcW w:w="3119" w:type="dxa"/>
          </w:tcPr>
          <w:p w14:paraId="71402F4A" w14:textId="5A55B315" w:rsidR="001E0BF7" w:rsidRPr="006F3772" w:rsidRDefault="001E0BF7" w:rsidP="00D520CD">
            <w:pPr>
              <w:pStyle w:val="TableParagraph"/>
              <w:spacing w:line="362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Характеристика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звуков по громкости</w:t>
            </w:r>
          </w:p>
          <w:p w14:paraId="4663116F" w14:textId="77777777" w:rsidR="001E0BF7" w:rsidRPr="006F3772" w:rsidRDefault="001E0BF7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и длительности (шумы, музыкальные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речевые</w:t>
            </w:r>
            <w:proofErr w:type="gramEnd"/>
          </w:p>
          <w:p w14:paraId="61A0AA5C" w14:textId="77777777" w:rsidR="001E0BF7" w:rsidRDefault="001E0BF7" w:rsidP="00D520C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звуки)</w:t>
            </w:r>
          </w:p>
        </w:tc>
        <w:tc>
          <w:tcPr>
            <w:tcW w:w="4110" w:type="dxa"/>
          </w:tcPr>
          <w:p w14:paraId="6BB47FDC" w14:textId="77777777" w:rsidR="001E0BF7" w:rsidRPr="006F3772" w:rsidRDefault="001E0BF7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Характеризовать звуки по громкости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</w:p>
          <w:p w14:paraId="0699FF1B" w14:textId="77777777" w:rsidR="001E0BF7" w:rsidRPr="006F3772" w:rsidRDefault="001E0BF7" w:rsidP="00D520CD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(шумы,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музыкальные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речевые </w:t>
            </w:r>
            <w:r w:rsidRPr="006F3772">
              <w:rPr>
                <w:spacing w:val="-2"/>
                <w:sz w:val="28"/>
                <w:lang w:val="ru-RU"/>
              </w:rPr>
              <w:t>звуки).</w:t>
            </w:r>
          </w:p>
        </w:tc>
        <w:tc>
          <w:tcPr>
            <w:tcW w:w="2127" w:type="dxa"/>
          </w:tcPr>
          <w:p w14:paraId="5CDC5CBD" w14:textId="211235E3" w:rsidR="001E0BF7" w:rsidRPr="00057985" w:rsidRDefault="001E0BF7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1E0BF7" w14:paraId="1D50C816" w14:textId="77777777" w:rsidTr="001E0BF7">
        <w:trPr>
          <w:trHeight w:val="1933"/>
        </w:trPr>
        <w:tc>
          <w:tcPr>
            <w:tcW w:w="851" w:type="dxa"/>
          </w:tcPr>
          <w:p w14:paraId="548A0148" w14:textId="0B916AFF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54</w:t>
            </w:r>
          </w:p>
        </w:tc>
        <w:tc>
          <w:tcPr>
            <w:tcW w:w="851" w:type="dxa"/>
          </w:tcPr>
          <w:p w14:paraId="6488209D" w14:textId="77777777" w:rsidR="001E0BF7" w:rsidRPr="006F3772" w:rsidRDefault="001E0BF7" w:rsidP="00D520CD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4D600005" w14:textId="111EC56A" w:rsidR="001E0BF7" w:rsidRPr="006F3772" w:rsidRDefault="001E0BF7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характеру (веселая, </w:t>
            </w:r>
            <w:r w:rsidRPr="006F3772">
              <w:rPr>
                <w:spacing w:val="-2"/>
                <w:sz w:val="28"/>
                <w:lang w:val="ru-RU"/>
              </w:rPr>
              <w:t>грустная).</w:t>
            </w:r>
          </w:p>
          <w:p w14:paraId="76EDA9FD" w14:textId="77777777" w:rsidR="001E0BF7" w:rsidRDefault="001E0BF7" w:rsidP="00D520C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Прослушивание</w:t>
            </w:r>
          </w:p>
        </w:tc>
        <w:tc>
          <w:tcPr>
            <w:tcW w:w="4110" w:type="dxa"/>
          </w:tcPr>
          <w:p w14:paraId="169F3783" w14:textId="77777777" w:rsidR="001E0BF7" w:rsidRPr="006F3772" w:rsidRDefault="001E0BF7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характеру (весёлая, грустная).</w:t>
            </w:r>
          </w:p>
        </w:tc>
        <w:tc>
          <w:tcPr>
            <w:tcW w:w="2127" w:type="dxa"/>
          </w:tcPr>
          <w:p w14:paraId="752165F1" w14:textId="52A9F8B7" w:rsidR="001E0BF7" w:rsidRPr="00057985" w:rsidRDefault="001E0BF7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</w:tbl>
    <w:p w14:paraId="3F18BF72" w14:textId="77777777" w:rsidR="006E16BD" w:rsidRDefault="006E16BD" w:rsidP="006E16BD">
      <w:pPr>
        <w:pStyle w:val="TableParagraph"/>
        <w:spacing w:line="310" w:lineRule="exact"/>
        <w:jc w:val="center"/>
        <w:rPr>
          <w:sz w:val="28"/>
        </w:rPr>
        <w:sectPr w:rsidR="006E16BD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3119"/>
        <w:gridCol w:w="4110"/>
        <w:gridCol w:w="2127"/>
      </w:tblGrid>
      <w:tr w:rsidR="001E0BF7" w14:paraId="2D8EC129" w14:textId="77777777" w:rsidTr="001E0BF7">
        <w:trPr>
          <w:trHeight w:val="967"/>
        </w:trPr>
        <w:tc>
          <w:tcPr>
            <w:tcW w:w="851" w:type="dxa"/>
          </w:tcPr>
          <w:p w14:paraId="33754EE2" w14:textId="77777777" w:rsidR="001E0BF7" w:rsidRPr="00057985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851" w:type="dxa"/>
          </w:tcPr>
          <w:p w14:paraId="693482BA" w14:textId="77777777" w:rsidR="001E0BF7" w:rsidRPr="00057985" w:rsidRDefault="001E0BF7" w:rsidP="00D520CD">
            <w:pPr>
              <w:pStyle w:val="TableParagraph"/>
              <w:spacing w:line="355" w:lineRule="auto"/>
              <w:rPr>
                <w:spacing w:val="-2"/>
                <w:sz w:val="28"/>
                <w:lang w:val="ru-RU"/>
              </w:rPr>
            </w:pPr>
          </w:p>
        </w:tc>
        <w:tc>
          <w:tcPr>
            <w:tcW w:w="3119" w:type="dxa"/>
          </w:tcPr>
          <w:p w14:paraId="365FFF1B" w14:textId="5E75D335" w:rsidR="001E0BF7" w:rsidRDefault="001E0BF7" w:rsidP="00D520CD">
            <w:pPr>
              <w:pStyle w:val="TableParagraph"/>
              <w:spacing w:line="355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музыкальных произведений</w:t>
            </w:r>
          </w:p>
        </w:tc>
        <w:tc>
          <w:tcPr>
            <w:tcW w:w="4110" w:type="dxa"/>
          </w:tcPr>
          <w:p w14:paraId="1BCA81D5" w14:textId="77777777" w:rsidR="001E0BF7" w:rsidRDefault="001E0BF7" w:rsidP="00D520C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</w:tcPr>
          <w:p w14:paraId="42E385BF" w14:textId="77777777" w:rsidR="001E0BF7" w:rsidRDefault="001E0BF7" w:rsidP="00D520CD">
            <w:pPr>
              <w:pStyle w:val="TableParagraph"/>
              <w:ind w:left="0"/>
              <w:rPr>
                <w:sz w:val="28"/>
              </w:rPr>
            </w:pPr>
          </w:p>
        </w:tc>
      </w:tr>
      <w:tr w:rsidR="001E0BF7" w14:paraId="4E00AF41" w14:textId="77777777" w:rsidTr="001E0BF7">
        <w:trPr>
          <w:trHeight w:val="2411"/>
        </w:trPr>
        <w:tc>
          <w:tcPr>
            <w:tcW w:w="851" w:type="dxa"/>
          </w:tcPr>
          <w:p w14:paraId="58951464" w14:textId="26BE1264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55</w:t>
            </w:r>
          </w:p>
        </w:tc>
        <w:tc>
          <w:tcPr>
            <w:tcW w:w="851" w:type="dxa"/>
          </w:tcPr>
          <w:p w14:paraId="6135AD71" w14:textId="77777777" w:rsidR="001E0BF7" w:rsidRPr="006F3772" w:rsidRDefault="001E0BF7" w:rsidP="00D520CD">
            <w:pPr>
              <w:pStyle w:val="TableParagraph"/>
              <w:spacing w:line="362" w:lineRule="auto"/>
              <w:ind w:right="318"/>
              <w:rPr>
                <w:sz w:val="28"/>
              </w:rPr>
            </w:pPr>
          </w:p>
        </w:tc>
        <w:tc>
          <w:tcPr>
            <w:tcW w:w="3119" w:type="dxa"/>
          </w:tcPr>
          <w:p w14:paraId="6A3C19A4" w14:textId="1E87F7AF" w:rsidR="001E0BF7" w:rsidRPr="006F3772" w:rsidRDefault="001E0BF7" w:rsidP="00D520CD">
            <w:pPr>
              <w:pStyle w:val="TableParagraph"/>
              <w:spacing w:line="362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Характеристика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звуков по громкости</w:t>
            </w:r>
          </w:p>
          <w:p w14:paraId="1EB09633" w14:textId="77777777" w:rsidR="001E0BF7" w:rsidRPr="006F3772" w:rsidRDefault="001E0BF7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и длительности (шумы, музыкальные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речевые</w:t>
            </w:r>
            <w:proofErr w:type="gramEnd"/>
          </w:p>
          <w:p w14:paraId="777EF266" w14:textId="77777777" w:rsidR="001E0BF7" w:rsidRDefault="001E0BF7" w:rsidP="00D520C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звуки)</w:t>
            </w:r>
          </w:p>
        </w:tc>
        <w:tc>
          <w:tcPr>
            <w:tcW w:w="4110" w:type="dxa"/>
          </w:tcPr>
          <w:p w14:paraId="5C262505" w14:textId="77777777" w:rsidR="001E0BF7" w:rsidRPr="006F3772" w:rsidRDefault="001E0BF7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Характеризовать звуки по громкости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</w:p>
          <w:p w14:paraId="3E67154C" w14:textId="77777777" w:rsidR="001E0BF7" w:rsidRPr="006F3772" w:rsidRDefault="001E0BF7" w:rsidP="00D520CD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(шумы,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музыкальные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речевые </w:t>
            </w:r>
            <w:r w:rsidRPr="006F3772">
              <w:rPr>
                <w:spacing w:val="-2"/>
                <w:sz w:val="28"/>
                <w:lang w:val="ru-RU"/>
              </w:rPr>
              <w:t>звуки).</w:t>
            </w:r>
          </w:p>
        </w:tc>
        <w:tc>
          <w:tcPr>
            <w:tcW w:w="2127" w:type="dxa"/>
          </w:tcPr>
          <w:p w14:paraId="13A8CE58" w14:textId="5DB7679C" w:rsidR="001E0BF7" w:rsidRPr="00057985" w:rsidRDefault="001E0BF7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1E0BF7" w14:paraId="2DC5AF60" w14:textId="77777777" w:rsidTr="001E0BF7">
        <w:trPr>
          <w:trHeight w:val="1449"/>
        </w:trPr>
        <w:tc>
          <w:tcPr>
            <w:tcW w:w="851" w:type="dxa"/>
          </w:tcPr>
          <w:p w14:paraId="0B502DAE" w14:textId="40AE37FC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56</w:t>
            </w:r>
          </w:p>
        </w:tc>
        <w:tc>
          <w:tcPr>
            <w:tcW w:w="851" w:type="dxa"/>
          </w:tcPr>
          <w:p w14:paraId="6C87E035" w14:textId="77777777" w:rsidR="001E0BF7" w:rsidRPr="006F3772" w:rsidRDefault="001E0BF7" w:rsidP="00D520CD">
            <w:pPr>
              <w:pStyle w:val="TableParagraph"/>
              <w:spacing w:line="360" w:lineRule="auto"/>
              <w:ind w:right="318"/>
              <w:rPr>
                <w:spacing w:val="-2"/>
                <w:sz w:val="28"/>
              </w:rPr>
            </w:pPr>
          </w:p>
        </w:tc>
        <w:tc>
          <w:tcPr>
            <w:tcW w:w="3119" w:type="dxa"/>
          </w:tcPr>
          <w:p w14:paraId="1DF51041" w14:textId="634BC315" w:rsidR="001E0BF7" w:rsidRPr="006F3772" w:rsidRDefault="001E0BF7" w:rsidP="00D520CD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Дифференциация </w:t>
            </w:r>
            <w:proofErr w:type="gramStart"/>
            <w:r w:rsidRPr="006F3772">
              <w:rPr>
                <w:sz w:val="28"/>
                <w:lang w:val="ru-RU"/>
              </w:rPr>
              <w:t>близких</w:t>
            </w:r>
            <w:proofErr w:type="gramEnd"/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звучанию</w:t>
            </w:r>
          </w:p>
          <w:p w14:paraId="5D7D4F40" w14:textId="77777777" w:rsidR="001E0BF7" w:rsidRPr="006F3772" w:rsidRDefault="001E0BF7" w:rsidP="00D520CD">
            <w:pPr>
              <w:pStyle w:val="TableParagraph"/>
              <w:rPr>
                <w:sz w:val="28"/>
                <w:lang w:val="ru-RU"/>
              </w:rPr>
            </w:pPr>
            <w:r w:rsidRPr="006F3772">
              <w:rPr>
                <w:spacing w:val="-4"/>
                <w:sz w:val="28"/>
                <w:lang w:val="ru-RU"/>
              </w:rPr>
              <w:t>слов</w:t>
            </w:r>
          </w:p>
        </w:tc>
        <w:tc>
          <w:tcPr>
            <w:tcW w:w="4110" w:type="dxa"/>
          </w:tcPr>
          <w:p w14:paraId="2B562896" w14:textId="77777777" w:rsidR="001E0BF7" w:rsidRPr="006F3772" w:rsidRDefault="001E0BF7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Дифференциация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близких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 звучанию слов</w:t>
            </w:r>
          </w:p>
        </w:tc>
        <w:tc>
          <w:tcPr>
            <w:tcW w:w="2127" w:type="dxa"/>
          </w:tcPr>
          <w:p w14:paraId="235FD045" w14:textId="600EB16C" w:rsidR="001E0BF7" w:rsidRPr="00057985" w:rsidRDefault="001E0BF7" w:rsidP="00D520CD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1E0BF7" w14:paraId="05AEC879" w14:textId="77777777" w:rsidTr="001E0BF7">
        <w:trPr>
          <w:trHeight w:val="1449"/>
        </w:trPr>
        <w:tc>
          <w:tcPr>
            <w:tcW w:w="851" w:type="dxa"/>
          </w:tcPr>
          <w:p w14:paraId="76B7F48E" w14:textId="41B7D2A6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57</w:t>
            </w:r>
          </w:p>
        </w:tc>
        <w:tc>
          <w:tcPr>
            <w:tcW w:w="851" w:type="dxa"/>
          </w:tcPr>
          <w:p w14:paraId="0A2DDB3C" w14:textId="77777777" w:rsidR="001E0BF7" w:rsidRPr="006F3772" w:rsidRDefault="001E0BF7" w:rsidP="00D520CD">
            <w:pPr>
              <w:pStyle w:val="TableParagraph"/>
              <w:spacing w:line="360" w:lineRule="auto"/>
              <w:ind w:right="318"/>
              <w:rPr>
                <w:spacing w:val="-2"/>
                <w:sz w:val="28"/>
              </w:rPr>
            </w:pPr>
          </w:p>
        </w:tc>
        <w:tc>
          <w:tcPr>
            <w:tcW w:w="3119" w:type="dxa"/>
          </w:tcPr>
          <w:p w14:paraId="7F5714A2" w14:textId="77777777" w:rsidR="006C5E65" w:rsidRPr="006F3772" w:rsidRDefault="006C5E65" w:rsidP="006C5E6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Дифференциация </w:t>
            </w:r>
            <w:proofErr w:type="gramStart"/>
            <w:r w:rsidRPr="006F3772">
              <w:rPr>
                <w:sz w:val="28"/>
                <w:lang w:val="ru-RU"/>
              </w:rPr>
              <w:t>близких</w:t>
            </w:r>
            <w:proofErr w:type="gramEnd"/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звучанию</w:t>
            </w:r>
          </w:p>
          <w:p w14:paraId="1C4032CA" w14:textId="4ABF8D60" w:rsidR="001E0BF7" w:rsidRPr="006C5E65" w:rsidRDefault="006C5E65" w:rsidP="006C5E65">
            <w:pPr>
              <w:pStyle w:val="TableParagraph"/>
              <w:spacing w:line="360" w:lineRule="auto"/>
              <w:ind w:right="318"/>
              <w:rPr>
                <w:spacing w:val="-2"/>
                <w:sz w:val="28"/>
                <w:lang w:val="ru-RU"/>
              </w:rPr>
            </w:pPr>
            <w:r w:rsidRPr="006F3772">
              <w:rPr>
                <w:spacing w:val="-4"/>
                <w:sz w:val="28"/>
                <w:lang w:val="ru-RU"/>
              </w:rPr>
              <w:t>слов</w:t>
            </w:r>
          </w:p>
        </w:tc>
        <w:tc>
          <w:tcPr>
            <w:tcW w:w="4110" w:type="dxa"/>
          </w:tcPr>
          <w:p w14:paraId="65E92661" w14:textId="77E26CF0" w:rsidR="001E0BF7" w:rsidRPr="006C5E65" w:rsidRDefault="006C5E65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Дифференциация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близких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 звучанию слов</w:t>
            </w:r>
          </w:p>
        </w:tc>
        <w:tc>
          <w:tcPr>
            <w:tcW w:w="2127" w:type="dxa"/>
          </w:tcPr>
          <w:p w14:paraId="3C723D84" w14:textId="77777777" w:rsidR="001E0BF7" w:rsidRPr="006C5E65" w:rsidRDefault="001E0BF7" w:rsidP="00D520CD">
            <w:pPr>
              <w:pStyle w:val="TableParagraph"/>
              <w:spacing w:line="312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6C5E65" w14:paraId="6E3F809D" w14:textId="77777777" w:rsidTr="00EE6D6B">
        <w:trPr>
          <w:trHeight w:val="484"/>
        </w:trPr>
        <w:tc>
          <w:tcPr>
            <w:tcW w:w="11058" w:type="dxa"/>
            <w:gridSpan w:val="5"/>
          </w:tcPr>
          <w:p w14:paraId="13E5B438" w14:textId="0A44051A" w:rsidR="006C5E65" w:rsidRPr="006F3772" w:rsidRDefault="006C5E65" w:rsidP="00D520CD">
            <w:pPr>
              <w:pStyle w:val="TableParagraph"/>
              <w:spacing w:line="308" w:lineRule="exact"/>
              <w:ind w:left="16" w:right="3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7.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мыслительных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операци</w:t>
            </w:r>
            <w:r>
              <w:rPr>
                <w:sz w:val="28"/>
                <w:lang w:val="ru-RU"/>
              </w:rPr>
              <w:t xml:space="preserve">й </w:t>
            </w:r>
            <w:r w:rsidRPr="006F3772">
              <w:rPr>
                <w:sz w:val="28"/>
                <w:lang w:val="ru-RU"/>
              </w:rPr>
              <w:t>(1</w:t>
            </w:r>
            <w:r>
              <w:rPr>
                <w:sz w:val="28"/>
                <w:lang w:val="ru-RU"/>
              </w:rPr>
              <w:t>1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1E0BF7" w14:paraId="5C12E486" w14:textId="77777777" w:rsidTr="001E0BF7">
        <w:trPr>
          <w:trHeight w:val="4346"/>
        </w:trPr>
        <w:tc>
          <w:tcPr>
            <w:tcW w:w="851" w:type="dxa"/>
          </w:tcPr>
          <w:p w14:paraId="1535F0B0" w14:textId="769D8147" w:rsidR="001E0BF7" w:rsidRPr="006F3772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58</w:t>
            </w:r>
          </w:p>
        </w:tc>
        <w:tc>
          <w:tcPr>
            <w:tcW w:w="851" w:type="dxa"/>
          </w:tcPr>
          <w:p w14:paraId="0B320CA4" w14:textId="77777777" w:rsidR="001E0BF7" w:rsidRPr="006F3772" w:rsidRDefault="001E0BF7" w:rsidP="00D520CD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515F47E9" w14:textId="260AE64E" w:rsidR="001E0BF7" w:rsidRPr="006F3772" w:rsidRDefault="001E0BF7" w:rsidP="00D520C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Ориентировка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10"/>
                <w:sz w:val="28"/>
                <w:lang w:val="ru-RU"/>
              </w:rPr>
              <w:t>в</w:t>
            </w:r>
            <w:proofErr w:type="gramEnd"/>
          </w:p>
          <w:p w14:paraId="4F56836B" w14:textId="77777777" w:rsidR="001E0BF7" w:rsidRDefault="001E0BF7" w:rsidP="00D520CD">
            <w:pPr>
              <w:pStyle w:val="TableParagraph"/>
              <w:spacing w:before="153" w:line="360" w:lineRule="auto"/>
              <w:ind w:right="71"/>
              <w:rPr>
                <w:sz w:val="28"/>
              </w:rPr>
            </w:pPr>
            <w:proofErr w:type="gramStart"/>
            <w:r w:rsidRPr="006F3772">
              <w:rPr>
                <w:sz w:val="28"/>
                <w:lang w:val="ru-RU"/>
              </w:rPr>
              <w:t>помещении</w:t>
            </w:r>
            <w:proofErr w:type="gramEnd"/>
            <w:r w:rsidRPr="006F3772">
              <w:rPr>
                <w:sz w:val="28"/>
                <w:lang w:val="ru-RU"/>
              </w:rPr>
              <w:t>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движение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в заданном направлении, обозначение словом направления движения. </w:t>
            </w:r>
            <w:r>
              <w:rPr>
                <w:sz w:val="28"/>
              </w:rPr>
              <w:t xml:space="preserve">Ориентировка в школьном помещении, понятия «дальше — </w:t>
            </w:r>
            <w:r>
              <w:rPr>
                <w:spacing w:val="-2"/>
                <w:sz w:val="28"/>
              </w:rPr>
              <w:t>ближе»</w:t>
            </w:r>
          </w:p>
        </w:tc>
        <w:tc>
          <w:tcPr>
            <w:tcW w:w="4110" w:type="dxa"/>
          </w:tcPr>
          <w:p w14:paraId="44FC8E8A" w14:textId="77777777" w:rsidR="001E0BF7" w:rsidRPr="006F3772" w:rsidRDefault="001E0BF7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Ориентироваться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помещении, понятия «ближе» - «дальше»; двигаться </w:t>
            </w:r>
            <w:proofErr w:type="gramStart"/>
            <w:r w:rsidRPr="006F3772">
              <w:rPr>
                <w:sz w:val="28"/>
                <w:lang w:val="ru-RU"/>
              </w:rPr>
              <w:t>в</w:t>
            </w:r>
            <w:proofErr w:type="gramEnd"/>
            <w:r w:rsidRPr="006F3772">
              <w:rPr>
                <w:sz w:val="28"/>
                <w:lang w:val="ru-RU"/>
              </w:rPr>
              <w:t xml:space="preserve"> заданном</w:t>
            </w:r>
          </w:p>
          <w:p w14:paraId="27F528D7" w14:textId="77777777" w:rsidR="001E0BF7" w:rsidRPr="006F3772" w:rsidRDefault="001E0BF7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направлении</w:t>
            </w:r>
            <w:proofErr w:type="gramEnd"/>
            <w:r w:rsidRPr="006F3772">
              <w:rPr>
                <w:sz w:val="28"/>
                <w:lang w:val="ru-RU"/>
              </w:rPr>
              <w:t>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обозначать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словом направления движения.</w:t>
            </w:r>
          </w:p>
        </w:tc>
        <w:tc>
          <w:tcPr>
            <w:tcW w:w="2127" w:type="dxa"/>
          </w:tcPr>
          <w:p w14:paraId="032C7861" w14:textId="142C854C" w:rsidR="001E0BF7" w:rsidRPr="00057985" w:rsidRDefault="001E0BF7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1E0BF7" w14:paraId="329104DC" w14:textId="77777777" w:rsidTr="001E0BF7">
        <w:trPr>
          <w:trHeight w:val="1449"/>
        </w:trPr>
        <w:tc>
          <w:tcPr>
            <w:tcW w:w="851" w:type="dxa"/>
          </w:tcPr>
          <w:p w14:paraId="5BD5C6DE" w14:textId="1E66C270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59</w:t>
            </w:r>
          </w:p>
        </w:tc>
        <w:tc>
          <w:tcPr>
            <w:tcW w:w="851" w:type="dxa"/>
          </w:tcPr>
          <w:p w14:paraId="303A0E0C" w14:textId="77777777" w:rsidR="001E0BF7" w:rsidRPr="006F3772" w:rsidRDefault="001E0BF7" w:rsidP="00D520CD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333B097E" w14:textId="1A1B9BF0" w:rsidR="001E0BF7" w:rsidRPr="006F3772" w:rsidRDefault="001E0BF7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Ориентировка на листе бумаги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(выделение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всех</w:t>
            </w:r>
            <w:proofErr w:type="gramEnd"/>
          </w:p>
          <w:p w14:paraId="7AE7EE40" w14:textId="77777777" w:rsidR="001E0BF7" w:rsidRDefault="001E0BF7" w:rsidP="00D520CD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углов)</w:t>
            </w:r>
          </w:p>
        </w:tc>
        <w:tc>
          <w:tcPr>
            <w:tcW w:w="4110" w:type="dxa"/>
          </w:tcPr>
          <w:p w14:paraId="2EAC1865" w14:textId="77777777" w:rsidR="001E0BF7" w:rsidRPr="006F3772" w:rsidRDefault="001E0BF7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Ориентироваться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поле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листа (выделение всех углов).</w:t>
            </w:r>
          </w:p>
        </w:tc>
        <w:tc>
          <w:tcPr>
            <w:tcW w:w="2127" w:type="dxa"/>
          </w:tcPr>
          <w:p w14:paraId="1B309A02" w14:textId="2607ECF0" w:rsidR="001E0BF7" w:rsidRPr="00057985" w:rsidRDefault="001E0BF7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1E0BF7" w14:paraId="2DF5EB72" w14:textId="77777777" w:rsidTr="001E0BF7">
        <w:trPr>
          <w:trHeight w:val="2899"/>
        </w:trPr>
        <w:tc>
          <w:tcPr>
            <w:tcW w:w="851" w:type="dxa"/>
          </w:tcPr>
          <w:p w14:paraId="0074465D" w14:textId="0E265CDC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</w:t>
            </w:r>
          </w:p>
        </w:tc>
        <w:tc>
          <w:tcPr>
            <w:tcW w:w="851" w:type="dxa"/>
          </w:tcPr>
          <w:p w14:paraId="4352979C" w14:textId="77777777" w:rsidR="001E0BF7" w:rsidRPr="006F3772" w:rsidRDefault="001E0BF7" w:rsidP="00D520CD">
            <w:pPr>
              <w:pStyle w:val="TableParagraph"/>
              <w:spacing w:line="360" w:lineRule="auto"/>
              <w:rPr>
                <w:spacing w:val="-2"/>
                <w:sz w:val="28"/>
              </w:rPr>
            </w:pPr>
          </w:p>
        </w:tc>
        <w:tc>
          <w:tcPr>
            <w:tcW w:w="3119" w:type="dxa"/>
          </w:tcPr>
          <w:p w14:paraId="07BC1A7B" w14:textId="3E399D41" w:rsidR="001E0BF7" w:rsidRPr="006F3772" w:rsidRDefault="001E0BF7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Расположение </w:t>
            </w:r>
            <w:proofErr w:type="gramStart"/>
            <w:r w:rsidRPr="006F3772">
              <w:rPr>
                <w:spacing w:val="-2"/>
                <w:sz w:val="28"/>
                <w:lang w:val="ru-RU"/>
              </w:rPr>
              <w:t>плоскостных</w:t>
            </w:r>
            <w:proofErr w:type="gramEnd"/>
          </w:p>
          <w:p w14:paraId="5650991B" w14:textId="77777777" w:rsidR="001E0BF7" w:rsidRPr="006F3772" w:rsidRDefault="001E0BF7" w:rsidP="00D520CD">
            <w:pPr>
              <w:pStyle w:val="TableParagraph"/>
              <w:spacing w:line="360" w:lineRule="auto"/>
              <w:ind w:right="319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объемных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 в горизонтальном и вертикальном поле</w:t>
            </w:r>
          </w:p>
          <w:p w14:paraId="6D0E7D88" w14:textId="77777777" w:rsidR="001E0BF7" w:rsidRDefault="001E0BF7" w:rsidP="00D520C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листа,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словесное</w:t>
            </w:r>
          </w:p>
        </w:tc>
        <w:tc>
          <w:tcPr>
            <w:tcW w:w="4110" w:type="dxa"/>
          </w:tcPr>
          <w:p w14:paraId="5FF2AEF5" w14:textId="77777777" w:rsidR="001E0BF7" w:rsidRPr="006F3772" w:rsidRDefault="001E0BF7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Располагать плоскостные и объёмные предметы в вертикальном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горизонтальном поле листа.</w:t>
            </w:r>
          </w:p>
        </w:tc>
        <w:tc>
          <w:tcPr>
            <w:tcW w:w="2127" w:type="dxa"/>
          </w:tcPr>
          <w:p w14:paraId="7C2EE436" w14:textId="19197A86" w:rsidR="001E0BF7" w:rsidRPr="00057985" w:rsidRDefault="001E0BF7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</w:tbl>
    <w:p w14:paraId="4E5649C2" w14:textId="77777777" w:rsidR="006E16BD" w:rsidRDefault="006E16BD" w:rsidP="006E16BD">
      <w:pPr>
        <w:pStyle w:val="TableParagraph"/>
        <w:spacing w:line="308" w:lineRule="exact"/>
        <w:jc w:val="center"/>
        <w:rPr>
          <w:sz w:val="28"/>
        </w:rPr>
        <w:sectPr w:rsidR="006E16BD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3119"/>
        <w:gridCol w:w="4110"/>
        <w:gridCol w:w="2127"/>
      </w:tblGrid>
      <w:tr w:rsidR="001E0BF7" w14:paraId="7DF074CA" w14:textId="77777777" w:rsidTr="001E0BF7">
        <w:trPr>
          <w:trHeight w:val="1934"/>
        </w:trPr>
        <w:tc>
          <w:tcPr>
            <w:tcW w:w="851" w:type="dxa"/>
          </w:tcPr>
          <w:p w14:paraId="5F586D0B" w14:textId="77777777" w:rsidR="001E0BF7" w:rsidRPr="00057985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851" w:type="dxa"/>
          </w:tcPr>
          <w:p w14:paraId="1A1589B4" w14:textId="77777777" w:rsidR="001E0BF7" w:rsidRPr="00057985" w:rsidRDefault="001E0BF7" w:rsidP="00D520CD">
            <w:pPr>
              <w:pStyle w:val="TableParagraph"/>
              <w:spacing w:line="357" w:lineRule="auto"/>
              <w:rPr>
                <w:spacing w:val="-2"/>
                <w:sz w:val="28"/>
                <w:lang w:val="ru-RU"/>
              </w:rPr>
            </w:pPr>
          </w:p>
        </w:tc>
        <w:tc>
          <w:tcPr>
            <w:tcW w:w="3119" w:type="dxa"/>
          </w:tcPr>
          <w:p w14:paraId="5E5C2978" w14:textId="13255409" w:rsidR="001E0BF7" w:rsidRPr="006F3772" w:rsidRDefault="001E0BF7" w:rsidP="00D520CD">
            <w:pPr>
              <w:pStyle w:val="TableParagraph"/>
              <w:spacing w:line="357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обозначение пространственных </w:t>
            </w:r>
            <w:r w:rsidRPr="006F3772">
              <w:rPr>
                <w:sz w:val="28"/>
                <w:lang w:val="ru-RU"/>
              </w:rPr>
              <w:t xml:space="preserve">отношений между </w:t>
            </w:r>
            <w:r w:rsidRPr="006F3772">
              <w:rPr>
                <w:spacing w:val="-2"/>
                <w:sz w:val="28"/>
                <w:lang w:val="ru-RU"/>
              </w:rPr>
              <w:t>предметами</w:t>
            </w:r>
          </w:p>
        </w:tc>
        <w:tc>
          <w:tcPr>
            <w:tcW w:w="4110" w:type="dxa"/>
          </w:tcPr>
          <w:p w14:paraId="10AFBEB5" w14:textId="77777777" w:rsidR="001E0BF7" w:rsidRPr="006F3772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2127" w:type="dxa"/>
          </w:tcPr>
          <w:p w14:paraId="4133DEA0" w14:textId="77777777" w:rsidR="001E0BF7" w:rsidRPr="006F3772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1E0BF7" w14:paraId="66C3AE13" w14:textId="77777777" w:rsidTr="001E0BF7">
        <w:trPr>
          <w:trHeight w:val="1444"/>
        </w:trPr>
        <w:tc>
          <w:tcPr>
            <w:tcW w:w="851" w:type="dxa"/>
          </w:tcPr>
          <w:p w14:paraId="0CBD7354" w14:textId="524AEACE" w:rsidR="001E0BF7" w:rsidRPr="006F3772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</w:t>
            </w:r>
          </w:p>
        </w:tc>
        <w:tc>
          <w:tcPr>
            <w:tcW w:w="851" w:type="dxa"/>
          </w:tcPr>
          <w:p w14:paraId="7846541D" w14:textId="77777777" w:rsidR="001E0BF7" w:rsidRPr="001E0BF7" w:rsidRDefault="001E0BF7" w:rsidP="00D520CD">
            <w:pPr>
              <w:pStyle w:val="TableParagraph"/>
              <w:spacing w:line="360" w:lineRule="auto"/>
              <w:rPr>
                <w:spacing w:val="-2"/>
                <w:sz w:val="28"/>
                <w:lang w:val="ru-RU"/>
              </w:rPr>
            </w:pPr>
          </w:p>
        </w:tc>
        <w:tc>
          <w:tcPr>
            <w:tcW w:w="3119" w:type="dxa"/>
          </w:tcPr>
          <w:p w14:paraId="5AFE206D" w14:textId="47508D37" w:rsidR="001E0BF7" w:rsidRPr="006F3772" w:rsidRDefault="001E0BF7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Пространственная </w:t>
            </w:r>
            <w:r w:rsidRPr="006F3772">
              <w:rPr>
                <w:sz w:val="28"/>
                <w:lang w:val="ru-RU"/>
              </w:rPr>
              <w:t xml:space="preserve">ориентировка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622ED74D" w14:textId="77777777" w:rsidR="001E0BF7" w:rsidRPr="006F3772" w:rsidRDefault="001E0BF7" w:rsidP="00D520CD">
            <w:pPr>
              <w:pStyle w:val="TableParagrap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поверхности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парты</w:t>
            </w:r>
          </w:p>
        </w:tc>
        <w:tc>
          <w:tcPr>
            <w:tcW w:w="4110" w:type="dxa"/>
          </w:tcPr>
          <w:p w14:paraId="3A069FC8" w14:textId="77777777" w:rsidR="001E0BF7" w:rsidRPr="006F3772" w:rsidRDefault="001E0BF7" w:rsidP="00D520C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Пространственная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ориентировка на поверхности парты.</w:t>
            </w:r>
          </w:p>
        </w:tc>
        <w:tc>
          <w:tcPr>
            <w:tcW w:w="2127" w:type="dxa"/>
          </w:tcPr>
          <w:p w14:paraId="2B2C8A55" w14:textId="3122FB1A" w:rsidR="001E0BF7" w:rsidRPr="00057985" w:rsidRDefault="001E0BF7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1E0BF7" w14:paraId="65EE08C9" w14:textId="77777777" w:rsidTr="001E0BF7">
        <w:trPr>
          <w:trHeight w:val="3384"/>
        </w:trPr>
        <w:tc>
          <w:tcPr>
            <w:tcW w:w="851" w:type="dxa"/>
          </w:tcPr>
          <w:p w14:paraId="7BFA0EE0" w14:textId="7BCC2F69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</w:t>
            </w:r>
          </w:p>
        </w:tc>
        <w:tc>
          <w:tcPr>
            <w:tcW w:w="851" w:type="dxa"/>
          </w:tcPr>
          <w:p w14:paraId="097D3F19" w14:textId="77777777" w:rsidR="001E0BF7" w:rsidRPr="006F3772" w:rsidRDefault="001E0BF7" w:rsidP="00D520CD">
            <w:pPr>
              <w:pStyle w:val="TableParagraph"/>
              <w:spacing w:line="312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4319B0DE" w14:textId="3D15D445" w:rsidR="001E0BF7" w:rsidRPr="006F3772" w:rsidRDefault="001E0BF7" w:rsidP="00D520CD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Дидактическая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игра</w:t>
            </w:r>
          </w:p>
          <w:p w14:paraId="4BA31A7A" w14:textId="77777777" w:rsidR="001E0BF7" w:rsidRPr="006F3772" w:rsidRDefault="001E0BF7" w:rsidP="00D520CD">
            <w:pPr>
              <w:pStyle w:val="TableParagraph"/>
              <w:spacing w:before="153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«Определи положение предмета»,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вербализация </w:t>
            </w:r>
            <w:r w:rsidRPr="006F3772">
              <w:rPr>
                <w:spacing w:val="-2"/>
                <w:sz w:val="28"/>
                <w:lang w:val="ru-RU"/>
              </w:rPr>
              <w:t xml:space="preserve">пространственных </w:t>
            </w:r>
            <w:r w:rsidRPr="006F3772">
              <w:rPr>
                <w:sz w:val="28"/>
                <w:lang w:val="ru-RU"/>
              </w:rPr>
              <w:t xml:space="preserve">отношений </w:t>
            </w:r>
            <w:proofErr w:type="gramStart"/>
            <w:r w:rsidRPr="006F3772">
              <w:rPr>
                <w:sz w:val="28"/>
                <w:lang w:val="ru-RU"/>
              </w:rPr>
              <w:t>с</w:t>
            </w:r>
            <w:proofErr w:type="gramEnd"/>
          </w:p>
          <w:p w14:paraId="4B3B8E64" w14:textId="77777777" w:rsidR="001E0BF7" w:rsidRDefault="001E0BF7" w:rsidP="00D520CD">
            <w:pPr>
              <w:pStyle w:val="TableParagraph"/>
              <w:spacing w:before="1" w:line="360" w:lineRule="auto"/>
              <w:ind w:right="318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 предлогов</w:t>
            </w:r>
          </w:p>
        </w:tc>
        <w:tc>
          <w:tcPr>
            <w:tcW w:w="4110" w:type="dxa"/>
          </w:tcPr>
          <w:p w14:paraId="46D26486" w14:textId="77777777" w:rsidR="001E0BF7" w:rsidRPr="006F3772" w:rsidRDefault="001E0BF7" w:rsidP="00D520CD">
            <w:pPr>
              <w:pStyle w:val="TableParagraph"/>
              <w:spacing w:line="360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Выражать пространственные отношения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между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конкретными объектами посредством </w:t>
            </w:r>
            <w:r w:rsidRPr="006F3772">
              <w:rPr>
                <w:spacing w:val="-2"/>
                <w:sz w:val="28"/>
                <w:lang w:val="ru-RU"/>
              </w:rPr>
              <w:t>предлогов.</w:t>
            </w:r>
          </w:p>
        </w:tc>
        <w:tc>
          <w:tcPr>
            <w:tcW w:w="2127" w:type="dxa"/>
          </w:tcPr>
          <w:p w14:paraId="10674C7D" w14:textId="76B64DF9" w:rsidR="001E0BF7" w:rsidRPr="00057985" w:rsidRDefault="001E0BF7" w:rsidP="00D520CD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1E0BF7" w14:paraId="493FEC6B" w14:textId="77777777" w:rsidTr="001E0BF7">
        <w:trPr>
          <w:trHeight w:val="1449"/>
        </w:trPr>
        <w:tc>
          <w:tcPr>
            <w:tcW w:w="851" w:type="dxa"/>
          </w:tcPr>
          <w:p w14:paraId="77D3FBC1" w14:textId="38853CF7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63</w:t>
            </w:r>
          </w:p>
        </w:tc>
        <w:tc>
          <w:tcPr>
            <w:tcW w:w="851" w:type="dxa"/>
          </w:tcPr>
          <w:p w14:paraId="4FB2A029" w14:textId="77777777" w:rsidR="001E0BF7" w:rsidRPr="006F3772" w:rsidRDefault="001E0BF7" w:rsidP="00D520CD">
            <w:pPr>
              <w:pStyle w:val="TableParagraph"/>
              <w:spacing w:line="362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1A6E1B2B" w14:textId="24EA685E" w:rsidR="001E0BF7" w:rsidRPr="006F3772" w:rsidRDefault="001E0BF7" w:rsidP="00D520CD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Времена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года.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Работа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 графической моделью</w:t>
            </w:r>
          </w:p>
          <w:p w14:paraId="0D15046F" w14:textId="77777777" w:rsidR="001E0BF7" w:rsidRDefault="001E0BF7" w:rsidP="00D520C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«Времена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года»</w:t>
            </w:r>
          </w:p>
        </w:tc>
        <w:tc>
          <w:tcPr>
            <w:tcW w:w="4110" w:type="dxa"/>
          </w:tcPr>
          <w:p w14:paraId="7A57D88F" w14:textId="77777777" w:rsidR="001E0BF7" w:rsidRPr="006F3772" w:rsidRDefault="001E0BF7" w:rsidP="00D520CD">
            <w:pPr>
              <w:pStyle w:val="TableParagraph"/>
              <w:spacing w:before="220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Работать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графической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моделью</w:t>
            </w:r>
          </w:p>
          <w:p w14:paraId="171BD5AC" w14:textId="77777777" w:rsidR="001E0BF7" w:rsidRPr="006F3772" w:rsidRDefault="001E0BF7" w:rsidP="00D520CD">
            <w:pPr>
              <w:pStyle w:val="TableParagraph"/>
              <w:spacing w:before="161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«Времена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года».</w:t>
            </w:r>
          </w:p>
        </w:tc>
        <w:tc>
          <w:tcPr>
            <w:tcW w:w="2127" w:type="dxa"/>
          </w:tcPr>
          <w:p w14:paraId="21E0D45E" w14:textId="4ADA45B0" w:rsidR="001E0BF7" w:rsidRPr="00057985" w:rsidRDefault="001E0BF7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1E0BF7" w14:paraId="18909C5B" w14:textId="77777777" w:rsidTr="001E0BF7">
        <w:trPr>
          <w:trHeight w:val="1449"/>
        </w:trPr>
        <w:tc>
          <w:tcPr>
            <w:tcW w:w="851" w:type="dxa"/>
          </w:tcPr>
          <w:p w14:paraId="345DAFA5" w14:textId="6105251A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64</w:t>
            </w:r>
          </w:p>
        </w:tc>
        <w:tc>
          <w:tcPr>
            <w:tcW w:w="851" w:type="dxa"/>
          </w:tcPr>
          <w:p w14:paraId="1648424A" w14:textId="77777777" w:rsidR="001E0BF7" w:rsidRPr="006F3772" w:rsidRDefault="001E0BF7" w:rsidP="00D520CD">
            <w:pPr>
              <w:pStyle w:val="TableParagraph"/>
              <w:spacing w:before="220"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09282091" w14:textId="12B71FB6" w:rsidR="001E0BF7" w:rsidRPr="006F3772" w:rsidRDefault="001E0BF7" w:rsidP="00D520CD">
            <w:pPr>
              <w:pStyle w:val="TableParagraph"/>
              <w:spacing w:before="220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Знакомство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часами </w:t>
            </w:r>
            <w:r w:rsidRPr="006F3772">
              <w:rPr>
                <w:spacing w:val="-2"/>
                <w:sz w:val="28"/>
                <w:lang w:val="ru-RU"/>
              </w:rPr>
              <w:t>(циферблат,</w:t>
            </w:r>
            <w:r w:rsidRPr="006F3772">
              <w:rPr>
                <w:spacing w:val="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стрелки)</w:t>
            </w:r>
          </w:p>
        </w:tc>
        <w:tc>
          <w:tcPr>
            <w:tcW w:w="4110" w:type="dxa"/>
          </w:tcPr>
          <w:p w14:paraId="6376030F" w14:textId="77777777" w:rsidR="001E0BF7" w:rsidRPr="006F3772" w:rsidRDefault="001E0BF7" w:rsidP="00D520CD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Измерять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(сутки,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неделя,</w:t>
            </w:r>
            <w:proofErr w:type="gramEnd"/>
          </w:p>
          <w:p w14:paraId="416052FB" w14:textId="77777777" w:rsidR="001E0BF7" w:rsidRPr="006F3772" w:rsidRDefault="001E0BF7" w:rsidP="00D520CD">
            <w:pPr>
              <w:pStyle w:val="TableParagraph"/>
              <w:spacing w:before="158"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месяц);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часы,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составляющие (циферблат, стрелки).</w:t>
            </w:r>
          </w:p>
        </w:tc>
        <w:tc>
          <w:tcPr>
            <w:tcW w:w="2127" w:type="dxa"/>
          </w:tcPr>
          <w:p w14:paraId="275C3CAE" w14:textId="32B05112" w:rsidR="001E0BF7" w:rsidRPr="00057985" w:rsidRDefault="001E0BF7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1E0BF7" w14:paraId="02A18CA9" w14:textId="77777777" w:rsidTr="001E0BF7">
        <w:trPr>
          <w:trHeight w:val="966"/>
        </w:trPr>
        <w:tc>
          <w:tcPr>
            <w:tcW w:w="851" w:type="dxa"/>
          </w:tcPr>
          <w:p w14:paraId="7ECB0AEC" w14:textId="04DEA449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65</w:t>
            </w:r>
          </w:p>
        </w:tc>
        <w:tc>
          <w:tcPr>
            <w:tcW w:w="851" w:type="dxa"/>
          </w:tcPr>
          <w:p w14:paraId="1397C7E9" w14:textId="77777777" w:rsidR="001E0BF7" w:rsidRPr="006F3772" w:rsidRDefault="001E0BF7" w:rsidP="00D520CD">
            <w:pPr>
              <w:pStyle w:val="TableParagraph"/>
              <w:spacing w:line="352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4E6F04F5" w14:textId="6D23DB0F" w:rsidR="001E0BF7" w:rsidRPr="006F3772" w:rsidRDefault="001E0BF7" w:rsidP="00D520CD">
            <w:pPr>
              <w:pStyle w:val="TableParagraph"/>
              <w:spacing w:line="35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Меры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(секунда, минута, час, сутки)</w:t>
            </w:r>
          </w:p>
        </w:tc>
        <w:tc>
          <w:tcPr>
            <w:tcW w:w="4110" w:type="dxa"/>
          </w:tcPr>
          <w:p w14:paraId="141E0359" w14:textId="77777777" w:rsidR="001E0BF7" w:rsidRPr="006F3772" w:rsidRDefault="001E0BF7" w:rsidP="00D520CD">
            <w:pPr>
              <w:pStyle w:val="TableParagraph"/>
              <w:spacing w:line="352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мерам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 (секунда,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минута,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сутки)</w:t>
            </w:r>
          </w:p>
        </w:tc>
        <w:tc>
          <w:tcPr>
            <w:tcW w:w="2127" w:type="dxa"/>
          </w:tcPr>
          <w:p w14:paraId="5E7326BA" w14:textId="023C89BC" w:rsidR="001E0BF7" w:rsidRPr="00057985" w:rsidRDefault="001E0BF7" w:rsidP="00D520CD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1E0BF7" w14:paraId="169485EC" w14:textId="77777777" w:rsidTr="001E0BF7">
        <w:trPr>
          <w:trHeight w:val="2414"/>
        </w:trPr>
        <w:tc>
          <w:tcPr>
            <w:tcW w:w="851" w:type="dxa"/>
          </w:tcPr>
          <w:p w14:paraId="0A9DCFC4" w14:textId="02066D03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</w:t>
            </w:r>
          </w:p>
        </w:tc>
        <w:tc>
          <w:tcPr>
            <w:tcW w:w="851" w:type="dxa"/>
          </w:tcPr>
          <w:p w14:paraId="7871BEB4" w14:textId="77777777" w:rsidR="001E0BF7" w:rsidRPr="006F3772" w:rsidRDefault="001E0BF7" w:rsidP="00D520CD">
            <w:pPr>
              <w:pStyle w:val="TableParagraph"/>
              <w:spacing w:before="139"/>
              <w:ind w:left="0"/>
              <w:rPr>
                <w:sz w:val="28"/>
              </w:rPr>
            </w:pPr>
          </w:p>
        </w:tc>
        <w:tc>
          <w:tcPr>
            <w:tcW w:w="3119" w:type="dxa"/>
          </w:tcPr>
          <w:p w14:paraId="633857AA" w14:textId="40DCFA0E" w:rsidR="001E0BF7" w:rsidRPr="006F3772" w:rsidRDefault="001E0BF7" w:rsidP="00D520CD">
            <w:pPr>
              <w:pStyle w:val="TableParagraph"/>
              <w:spacing w:before="139"/>
              <w:ind w:left="0"/>
              <w:rPr>
                <w:sz w:val="28"/>
                <w:lang w:val="ru-RU"/>
              </w:rPr>
            </w:pPr>
          </w:p>
          <w:p w14:paraId="0387EDD8" w14:textId="77777777" w:rsidR="001E0BF7" w:rsidRPr="006F3772" w:rsidRDefault="001E0BF7" w:rsidP="00D520C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Определение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часам. Игры с моделью </w:t>
            </w:r>
            <w:r w:rsidRPr="006F3772">
              <w:rPr>
                <w:spacing w:val="-2"/>
                <w:sz w:val="28"/>
                <w:lang w:val="ru-RU"/>
              </w:rPr>
              <w:t>часов</w:t>
            </w:r>
          </w:p>
        </w:tc>
        <w:tc>
          <w:tcPr>
            <w:tcW w:w="4110" w:type="dxa"/>
          </w:tcPr>
          <w:p w14:paraId="10BC1A8A" w14:textId="77777777" w:rsidR="001E0BF7" w:rsidRPr="006F3772" w:rsidRDefault="001E0BF7" w:rsidP="00D520CD">
            <w:pPr>
              <w:pStyle w:val="TableParagraph"/>
              <w:spacing w:line="360" w:lineRule="auto"/>
              <w:ind w:left="111" w:right="365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Измерять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(сутки,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неделя, месяц);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часы,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составляющие (циферблат, стрелки).</w:t>
            </w:r>
          </w:p>
          <w:p w14:paraId="1B52D3E9" w14:textId="77777777" w:rsidR="001E0BF7" w:rsidRPr="006F3772" w:rsidRDefault="001E0BF7" w:rsidP="00D520CD">
            <w:pPr>
              <w:pStyle w:val="TableParagraph"/>
              <w:spacing w:line="348" w:lineRule="auto"/>
              <w:ind w:left="111" w:right="550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Определять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часам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 точностью до 1 часа).</w:t>
            </w:r>
          </w:p>
        </w:tc>
        <w:tc>
          <w:tcPr>
            <w:tcW w:w="2127" w:type="dxa"/>
          </w:tcPr>
          <w:p w14:paraId="539858D3" w14:textId="677C9FAD" w:rsidR="001E0BF7" w:rsidRPr="00057985" w:rsidRDefault="001E0BF7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1E0BF7" w14:paraId="565D10B9" w14:textId="77777777" w:rsidTr="001E0BF7">
        <w:trPr>
          <w:trHeight w:val="964"/>
        </w:trPr>
        <w:tc>
          <w:tcPr>
            <w:tcW w:w="851" w:type="dxa"/>
          </w:tcPr>
          <w:p w14:paraId="5AE27E75" w14:textId="0B56EC40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67</w:t>
            </w:r>
          </w:p>
        </w:tc>
        <w:tc>
          <w:tcPr>
            <w:tcW w:w="851" w:type="dxa"/>
          </w:tcPr>
          <w:p w14:paraId="3289CF1B" w14:textId="77777777" w:rsidR="001E0BF7" w:rsidRDefault="001E0BF7" w:rsidP="00D520CD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3E1A3289" w14:textId="3EADF481" w:rsidR="001E0BF7" w:rsidRDefault="001E0BF7" w:rsidP="00D520C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0E11780E" w14:textId="77777777" w:rsidR="001E0BF7" w:rsidRDefault="001E0BF7" w:rsidP="00D520CD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«Веселая</w:t>
            </w:r>
            <w:r>
              <w:rPr>
                <w:spacing w:val="-2"/>
                <w:sz w:val="28"/>
              </w:rPr>
              <w:t xml:space="preserve"> неделя»</w:t>
            </w:r>
          </w:p>
        </w:tc>
        <w:tc>
          <w:tcPr>
            <w:tcW w:w="4110" w:type="dxa"/>
          </w:tcPr>
          <w:p w14:paraId="4F377319" w14:textId="4C3028CD" w:rsidR="001E0BF7" w:rsidRPr="004E670A" w:rsidRDefault="004E670A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Дидактическая игра</w:t>
            </w:r>
          </w:p>
        </w:tc>
        <w:tc>
          <w:tcPr>
            <w:tcW w:w="2127" w:type="dxa"/>
          </w:tcPr>
          <w:p w14:paraId="1D4760E6" w14:textId="33069A66" w:rsidR="001E0BF7" w:rsidRDefault="001E0BF7" w:rsidP="00D520CD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1E0BF7" w14:paraId="185A92BE" w14:textId="77777777" w:rsidTr="004E670A">
        <w:trPr>
          <w:trHeight w:val="504"/>
        </w:trPr>
        <w:tc>
          <w:tcPr>
            <w:tcW w:w="851" w:type="dxa"/>
          </w:tcPr>
          <w:p w14:paraId="4B0E3E11" w14:textId="68C73E98" w:rsidR="001E0BF7" w:rsidRPr="001E0BF7" w:rsidRDefault="001E0BF7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68</w:t>
            </w:r>
          </w:p>
        </w:tc>
        <w:tc>
          <w:tcPr>
            <w:tcW w:w="851" w:type="dxa"/>
          </w:tcPr>
          <w:p w14:paraId="4FB20573" w14:textId="77777777" w:rsidR="001E0BF7" w:rsidRDefault="001E0BF7" w:rsidP="00D520CD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7C6FE44B" w14:textId="64B8AB17" w:rsidR="001E0BF7" w:rsidRPr="00F06275" w:rsidRDefault="001E0BF7" w:rsidP="00D520C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Итогова</w:t>
            </w:r>
            <w:r w:rsidR="006C5E65">
              <w:rPr>
                <w:sz w:val="28"/>
                <w:lang w:val="ru-RU"/>
              </w:rPr>
              <w:t>я</w:t>
            </w:r>
            <w:r>
              <w:rPr>
                <w:sz w:val="28"/>
                <w:lang w:val="ru-RU"/>
              </w:rPr>
              <w:t xml:space="preserve"> диагностика</w:t>
            </w:r>
          </w:p>
        </w:tc>
        <w:tc>
          <w:tcPr>
            <w:tcW w:w="4110" w:type="dxa"/>
          </w:tcPr>
          <w:p w14:paraId="6B961471" w14:textId="0242579D" w:rsidR="001E0BF7" w:rsidRPr="004E670A" w:rsidRDefault="004E670A" w:rsidP="00D520C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Итоговая диагностика</w:t>
            </w:r>
          </w:p>
        </w:tc>
        <w:tc>
          <w:tcPr>
            <w:tcW w:w="2127" w:type="dxa"/>
          </w:tcPr>
          <w:p w14:paraId="779B3559" w14:textId="1F5E10C6" w:rsidR="001E0BF7" w:rsidRPr="00F06275" w:rsidRDefault="001E0BF7" w:rsidP="00D520CD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</w:tbl>
    <w:p w14:paraId="4B5779C0" w14:textId="77777777" w:rsidR="006E16BD" w:rsidRDefault="006E16BD" w:rsidP="006E16BD">
      <w:pPr>
        <w:pStyle w:val="TableParagraph"/>
        <w:spacing w:line="308" w:lineRule="exact"/>
        <w:jc w:val="center"/>
        <w:rPr>
          <w:sz w:val="28"/>
        </w:rPr>
        <w:sectPr w:rsidR="006E16BD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p w14:paraId="67956075" w14:textId="68A253A6" w:rsidR="00B40B21" w:rsidRDefault="00057985" w:rsidP="00B40B21">
      <w:pPr>
        <w:pStyle w:val="1"/>
        <w:spacing w:line="362" w:lineRule="auto"/>
        <w:ind w:left="0" w:right="2125"/>
        <w:jc w:val="center"/>
      </w:pPr>
      <w:r>
        <w:lastRenderedPageBreak/>
        <w:t>Календарно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тематическое</w:t>
      </w:r>
      <w:r>
        <w:rPr>
          <w:spacing w:val="-10"/>
        </w:rPr>
        <w:t xml:space="preserve"> </w:t>
      </w:r>
      <w:r>
        <w:t>планирование</w:t>
      </w:r>
    </w:p>
    <w:p w14:paraId="1952F286" w14:textId="5971389A" w:rsidR="00057985" w:rsidRPr="00B40B21" w:rsidRDefault="00057985" w:rsidP="00B40B21">
      <w:pPr>
        <w:pStyle w:val="1"/>
        <w:spacing w:line="362" w:lineRule="auto"/>
        <w:ind w:left="0" w:right="2125"/>
        <w:jc w:val="center"/>
      </w:pPr>
      <w:r>
        <w:t>7 класс</w:t>
      </w: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3119"/>
        <w:gridCol w:w="4110"/>
        <w:gridCol w:w="2128"/>
      </w:tblGrid>
      <w:tr w:rsidR="00057985" w14:paraId="104AEC2F" w14:textId="77777777" w:rsidTr="00057985">
        <w:trPr>
          <w:trHeight w:val="966"/>
        </w:trPr>
        <w:tc>
          <w:tcPr>
            <w:tcW w:w="851" w:type="dxa"/>
          </w:tcPr>
          <w:p w14:paraId="1E2EB7C7" w14:textId="1D369893" w:rsidR="00057985" w:rsidRPr="00057985" w:rsidRDefault="00057985" w:rsidP="007278AF">
            <w:pPr>
              <w:pStyle w:val="TableParagraph"/>
              <w:spacing w:line="312" w:lineRule="exact"/>
              <w:ind w:left="218"/>
              <w:rPr>
                <w:sz w:val="28"/>
                <w:lang w:val="ru-RU"/>
              </w:rPr>
            </w:pPr>
            <w:r>
              <w:rPr>
                <w:spacing w:val="-4"/>
                <w:sz w:val="28"/>
                <w:lang w:val="ru-RU"/>
              </w:rPr>
              <w:t>№</w:t>
            </w:r>
            <w:proofErr w:type="gramStart"/>
            <w:r>
              <w:rPr>
                <w:spacing w:val="-4"/>
                <w:sz w:val="28"/>
                <w:lang w:val="ru-RU"/>
              </w:rPr>
              <w:t>п</w:t>
            </w:r>
            <w:proofErr w:type="gramEnd"/>
            <w:r>
              <w:rPr>
                <w:spacing w:val="-4"/>
                <w:sz w:val="28"/>
                <w:lang w:val="ru-RU"/>
              </w:rPr>
              <w:t>/п</w:t>
            </w:r>
          </w:p>
        </w:tc>
        <w:tc>
          <w:tcPr>
            <w:tcW w:w="851" w:type="dxa"/>
          </w:tcPr>
          <w:p w14:paraId="3995B963" w14:textId="4E95A684" w:rsidR="00057985" w:rsidRPr="00057985" w:rsidRDefault="00057985" w:rsidP="00057985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Дата</w:t>
            </w:r>
          </w:p>
        </w:tc>
        <w:tc>
          <w:tcPr>
            <w:tcW w:w="3119" w:type="dxa"/>
          </w:tcPr>
          <w:p w14:paraId="014D1082" w14:textId="61D4BE4F" w:rsidR="00057985" w:rsidRDefault="00057985" w:rsidP="007278AF">
            <w:pPr>
              <w:pStyle w:val="TableParagraph"/>
              <w:spacing w:line="312" w:lineRule="exact"/>
              <w:ind w:left="83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4110" w:type="dxa"/>
          </w:tcPr>
          <w:p w14:paraId="047EFC15" w14:textId="77777777" w:rsidR="00057985" w:rsidRDefault="00057985" w:rsidP="007278AF">
            <w:pPr>
              <w:pStyle w:val="TableParagraph"/>
              <w:spacing w:line="312" w:lineRule="exact"/>
              <w:ind w:left="897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128" w:type="dxa"/>
          </w:tcPr>
          <w:p w14:paraId="1840FD87" w14:textId="1D900970" w:rsidR="00057985" w:rsidRPr="00057985" w:rsidRDefault="00057985" w:rsidP="007278AF">
            <w:pPr>
              <w:pStyle w:val="TableParagraph"/>
              <w:spacing w:before="155"/>
              <w:ind w:left="12" w:right="7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Примечание</w:t>
            </w:r>
          </w:p>
        </w:tc>
      </w:tr>
      <w:tr w:rsidR="00057985" w14:paraId="0F4884A7" w14:textId="77777777" w:rsidTr="00057985">
        <w:trPr>
          <w:trHeight w:val="479"/>
        </w:trPr>
        <w:tc>
          <w:tcPr>
            <w:tcW w:w="1702" w:type="dxa"/>
            <w:gridSpan w:val="2"/>
          </w:tcPr>
          <w:p w14:paraId="558E7912" w14:textId="77777777" w:rsidR="00057985" w:rsidRPr="006F3772" w:rsidRDefault="00057985" w:rsidP="007278AF">
            <w:pPr>
              <w:pStyle w:val="TableParagraph"/>
              <w:spacing w:line="312" w:lineRule="exact"/>
              <w:ind w:left="16" w:right="3"/>
              <w:jc w:val="center"/>
              <w:rPr>
                <w:sz w:val="28"/>
              </w:rPr>
            </w:pPr>
          </w:p>
        </w:tc>
        <w:tc>
          <w:tcPr>
            <w:tcW w:w="9357" w:type="dxa"/>
            <w:gridSpan w:val="3"/>
          </w:tcPr>
          <w:p w14:paraId="25537F54" w14:textId="183063BF" w:rsidR="00057985" w:rsidRPr="006F3772" w:rsidRDefault="00057985" w:rsidP="007278AF">
            <w:pPr>
              <w:pStyle w:val="TableParagraph"/>
              <w:spacing w:line="312" w:lineRule="exact"/>
              <w:ind w:left="16" w:right="3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1.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графомоторных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навыков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>10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057985" w14:paraId="05925FDD" w14:textId="77777777" w:rsidTr="00057985">
        <w:trPr>
          <w:trHeight w:val="557"/>
        </w:trPr>
        <w:tc>
          <w:tcPr>
            <w:tcW w:w="851" w:type="dxa"/>
          </w:tcPr>
          <w:p w14:paraId="6C15BD21" w14:textId="134CE6CA" w:rsidR="00057985" w:rsidRPr="006F3772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851" w:type="dxa"/>
          </w:tcPr>
          <w:p w14:paraId="621FD362" w14:textId="77777777" w:rsidR="00057985" w:rsidRPr="006F3772" w:rsidRDefault="00057985" w:rsidP="007278AF">
            <w:pPr>
              <w:pStyle w:val="TableParagraph"/>
              <w:spacing w:line="362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02095336" w14:textId="60CDF090" w:rsidR="00057985" w:rsidRPr="006F3772" w:rsidRDefault="00057985" w:rsidP="007278AF">
            <w:pPr>
              <w:pStyle w:val="TableParagraph"/>
              <w:spacing w:line="350" w:lineRule="auto"/>
              <w:ind w:right="31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Входная диагностика</w:t>
            </w:r>
          </w:p>
        </w:tc>
        <w:tc>
          <w:tcPr>
            <w:tcW w:w="4110" w:type="dxa"/>
          </w:tcPr>
          <w:p w14:paraId="706D737C" w14:textId="480A7D6B" w:rsidR="00057985" w:rsidRPr="006F3772" w:rsidRDefault="00057985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Входная диагностика</w:t>
            </w:r>
          </w:p>
        </w:tc>
        <w:tc>
          <w:tcPr>
            <w:tcW w:w="2128" w:type="dxa"/>
          </w:tcPr>
          <w:p w14:paraId="31F455F5" w14:textId="03C21097" w:rsidR="00057985" w:rsidRDefault="00057985" w:rsidP="007278AF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</w:p>
        </w:tc>
      </w:tr>
      <w:tr w:rsidR="00057985" w14:paraId="313678DF" w14:textId="77777777" w:rsidTr="00057985">
        <w:trPr>
          <w:trHeight w:val="1934"/>
        </w:trPr>
        <w:tc>
          <w:tcPr>
            <w:tcW w:w="851" w:type="dxa"/>
          </w:tcPr>
          <w:p w14:paraId="6CEDA2AE" w14:textId="11C7E386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851" w:type="dxa"/>
          </w:tcPr>
          <w:p w14:paraId="7386D3EF" w14:textId="77777777" w:rsidR="00057985" w:rsidRPr="006F3772" w:rsidRDefault="00057985" w:rsidP="007278AF">
            <w:pPr>
              <w:pStyle w:val="TableParagraph"/>
              <w:spacing w:line="362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07CE4B75" w14:textId="77777777" w:rsidR="00057985" w:rsidRPr="006F3772" w:rsidRDefault="00057985" w:rsidP="0005798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Штриховка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разных </w:t>
            </w:r>
            <w:r w:rsidRPr="006F3772">
              <w:rPr>
                <w:spacing w:val="-2"/>
                <w:sz w:val="28"/>
                <w:lang w:val="ru-RU"/>
              </w:rPr>
              <w:t>направлениях</w:t>
            </w:r>
          </w:p>
          <w:p w14:paraId="167D793A" w14:textId="103184B9" w:rsidR="00057985" w:rsidRPr="00057985" w:rsidRDefault="00057985" w:rsidP="0005798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рисование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</w:t>
            </w:r>
            <w:r w:rsidRPr="006F3772">
              <w:rPr>
                <w:spacing w:val="-2"/>
                <w:sz w:val="28"/>
                <w:lang w:val="ru-RU"/>
              </w:rPr>
              <w:t>трафарету</w:t>
            </w:r>
          </w:p>
        </w:tc>
        <w:tc>
          <w:tcPr>
            <w:tcW w:w="4110" w:type="dxa"/>
          </w:tcPr>
          <w:p w14:paraId="66A07438" w14:textId="1CDA74DD" w:rsidR="00057985" w:rsidRPr="00057985" w:rsidRDefault="00057985" w:rsidP="007278AF">
            <w:pPr>
              <w:pStyle w:val="TableParagraph"/>
              <w:spacing w:before="151"/>
              <w:ind w:left="0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z w:val="28"/>
                <w:lang w:val="ru-RU"/>
              </w:rPr>
              <w:t>аккуратно</w:t>
            </w:r>
            <w:proofErr w:type="gramEnd"/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штриховать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разных направлениях.</w:t>
            </w:r>
          </w:p>
        </w:tc>
        <w:tc>
          <w:tcPr>
            <w:tcW w:w="2128" w:type="dxa"/>
          </w:tcPr>
          <w:p w14:paraId="3497737E" w14:textId="77777777" w:rsidR="00057985" w:rsidRPr="00057985" w:rsidRDefault="00057985" w:rsidP="007278AF">
            <w:pPr>
              <w:pStyle w:val="TableParagraph"/>
              <w:spacing w:line="315" w:lineRule="exact"/>
              <w:ind w:left="12"/>
              <w:jc w:val="center"/>
              <w:rPr>
                <w:spacing w:val="-10"/>
                <w:sz w:val="28"/>
                <w:lang w:val="ru-RU"/>
              </w:rPr>
            </w:pPr>
          </w:p>
        </w:tc>
      </w:tr>
      <w:tr w:rsidR="00057985" w14:paraId="15638146" w14:textId="77777777" w:rsidTr="00057985">
        <w:trPr>
          <w:trHeight w:val="1929"/>
        </w:trPr>
        <w:tc>
          <w:tcPr>
            <w:tcW w:w="851" w:type="dxa"/>
          </w:tcPr>
          <w:p w14:paraId="5B745C2D" w14:textId="38EEB64F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851" w:type="dxa"/>
          </w:tcPr>
          <w:p w14:paraId="02888198" w14:textId="77777777" w:rsidR="00057985" w:rsidRPr="006F3772" w:rsidRDefault="00057985" w:rsidP="007278AF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1A0121B6" w14:textId="79FD3934" w:rsidR="00057985" w:rsidRPr="006F3772" w:rsidRDefault="00057985" w:rsidP="007278AF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Координация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движений Обводка по трафарету орнамента </w:t>
            </w:r>
            <w:proofErr w:type="gramStart"/>
            <w:r w:rsidRPr="006F3772">
              <w:rPr>
                <w:sz w:val="28"/>
                <w:lang w:val="ru-RU"/>
              </w:rPr>
              <w:t>из</w:t>
            </w:r>
            <w:proofErr w:type="gramEnd"/>
          </w:p>
          <w:p w14:paraId="38770428" w14:textId="77777777" w:rsidR="00057985" w:rsidRDefault="00057985" w:rsidP="007278A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фигур</w:t>
            </w:r>
          </w:p>
        </w:tc>
        <w:tc>
          <w:tcPr>
            <w:tcW w:w="4110" w:type="dxa"/>
          </w:tcPr>
          <w:p w14:paraId="48E73F7B" w14:textId="77777777" w:rsidR="00057985" w:rsidRPr="006F3772" w:rsidRDefault="00057985" w:rsidP="007278AF">
            <w:pPr>
              <w:pStyle w:val="TableParagraph"/>
              <w:spacing w:before="228"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«Обведи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точкам» Развивать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зрительно-моторную </w:t>
            </w:r>
            <w:r w:rsidRPr="006F3772">
              <w:rPr>
                <w:spacing w:val="-2"/>
                <w:sz w:val="28"/>
                <w:lang w:val="ru-RU"/>
              </w:rPr>
              <w:t>координацию.</w:t>
            </w:r>
          </w:p>
        </w:tc>
        <w:tc>
          <w:tcPr>
            <w:tcW w:w="2128" w:type="dxa"/>
          </w:tcPr>
          <w:p w14:paraId="6A7B406D" w14:textId="1DF67A7C" w:rsidR="00057985" w:rsidRPr="007D3DFD" w:rsidRDefault="00057985" w:rsidP="007278AF">
            <w:pPr>
              <w:pStyle w:val="TableParagraph"/>
              <w:spacing w:line="312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057985" w14:paraId="3B0EA54B" w14:textId="77777777" w:rsidTr="00057985">
        <w:trPr>
          <w:trHeight w:val="1936"/>
        </w:trPr>
        <w:tc>
          <w:tcPr>
            <w:tcW w:w="851" w:type="dxa"/>
          </w:tcPr>
          <w:p w14:paraId="25630E95" w14:textId="54863284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851" w:type="dxa"/>
          </w:tcPr>
          <w:p w14:paraId="40FDFD67" w14:textId="77777777" w:rsidR="00057985" w:rsidRPr="006F3772" w:rsidRDefault="00057985" w:rsidP="007278AF">
            <w:pPr>
              <w:pStyle w:val="TableParagraph"/>
              <w:spacing w:line="362" w:lineRule="auto"/>
              <w:ind w:right="71"/>
              <w:rPr>
                <w:sz w:val="28"/>
              </w:rPr>
            </w:pPr>
          </w:p>
        </w:tc>
        <w:tc>
          <w:tcPr>
            <w:tcW w:w="3119" w:type="dxa"/>
          </w:tcPr>
          <w:p w14:paraId="64332DCA" w14:textId="49E067E1" w:rsidR="00057985" w:rsidRPr="006F3772" w:rsidRDefault="00057985" w:rsidP="007278AF">
            <w:pPr>
              <w:pStyle w:val="TableParagraph"/>
              <w:spacing w:line="362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Пальчиковая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гимнастика с </w:t>
            </w:r>
            <w:proofErr w:type="gramStart"/>
            <w:r w:rsidRPr="006F3772">
              <w:rPr>
                <w:sz w:val="28"/>
                <w:lang w:val="ru-RU"/>
              </w:rPr>
              <w:t>речевым</w:t>
            </w:r>
            <w:proofErr w:type="gramEnd"/>
          </w:p>
          <w:p w14:paraId="1A70790C" w14:textId="77777777" w:rsidR="00057985" w:rsidRPr="006F3772" w:rsidRDefault="00057985" w:rsidP="007278AF">
            <w:pPr>
              <w:pStyle w:val="TableParagraph"/>
              <w:spacing w:line="348" w:lineRule="auto"/>
              <w:ind w:right="432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сопровождением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координации</w:t>
            </w:r>
          </w:p>
        </w:tc>
        <w:tc>
          <w:tcPr>
            <w:tcW w:w="4110" w:type="dxa"/>
          </w:tcPr>
          <w:p w14:paraId="67E092F4" w14:textId="77777777" w:rsidR="00057985" w:rsidRPr="006F3772" w:rsidRDefault="00057985" w:rsidP="007278AF">
            <w:pPr>
              <w:pStyle w:val="TableParagraph"/>
              <w:spacing w:line="360" w:lineRule="auto"/>
              <w:ind w:left="111" w:right="852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 моторику руки, формировать графические навыки.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Синхронизировать</w:t>
            </w:r>
          </w:p>
          <w:p w14:paraId="2D72936D" w14:textId="77777777" w:rsidR="00057985" w:rsidRPr="006F3772" w:rsidRDefault="00057985" w:rsidP="007278AF">
            <w:pPr>
              <w:pStyle w:val="TableParagraph"/>
              <w:spacing w:line="320" w:lineRule="exact"/>
              <w:ind w:left="111"/>
              <w:jc w:val="both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работу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обеих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рук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(штриховка,</w:t>
            </w:r>
            <w:proofErr w:type="gramEnd"/>
          </w:p>
        </w:tc>
        <w:tc>
          <w:tcPr>
            <w:tcW w:w="2128" w:type="dxa"/>
          </w:tcPr>
          <w:p w14:paraId="1F8E8EF2" w14:textId="13C59EA6" w:rsidR="00057985" w:rsidRPr="007D3DFD" w:rsidRDefault="00057985" w:rsidP="007278AF">
            <w:pPr>
              <w:pStyle w:val="TableParagraph"/>
              <w:spacing w:line="315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</w:tbl>
    <w:p w14:paraId="3BE7FDBF" w14:textId="77777777" w:rsidR="00057985" w:rsidRDefault="00057985" w:rsidP="00057985">
      <w:pPr>
        <w:pStyle w:val="TableParagraph"/>
        <w:spacing w:line="315" w:lineRule="exact"/>
        <w:jc w:val="center"/>
        <w:rPr>
          <w:sz w:val="28"/>
        </w:rPr>
        <w:sectPr w:rsidR="00057985" w:rsidSect="00B40B21"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3"/>
        <w:gridCol w:w="1417"/>
        <w:gridCol w:w="1702"/>
        <w:gridCol w:w="4110"/>
        <w:gridCol w:w="2127"/>
      </w:tblGrid>
      <w:tr w:rsidR="00057985" w14:paraId="46EF8848" w14:textId="77777777" w:rsidTr="00057985">
        <w:trPr>
          <w:trHeight w:val="967"/>
        </w:trPr>
        <w:tc>
          <w:tcPr>
            <w:tcW w:w="709" w:type="dxa"/>
          </w:tcPr>
          <w:p w14:paraId="4DFE5783" w14:textId="77777777" w:rsidR="00057985" w:rsidRPr="007D3DFD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993" w:type="dxa"/>
          </w:tcPr>
          <w:p w14:paraId="59461ABA" w14:textId="77777777" w:rsidR="00057985" w:rsidRPr="007D3DFD" w:rsidRDefault="00057985" w:rsidP="007278AF">
            <w:pPr>
              <w:pStyle w:val="TableParagraph"/>
              <w:spacing w:line="355" w:lineRule="auto"/>
              <w:rPr>
                <w:sz w:val="28"/>
                <w:lang w:val="ru-RU"/>
              </w:rPr>
            </w:pPr>
          </w:p>
        </w:tc>
        <w:tc>
          <w:tcPr>
            <w:tcW w:w="3119" w:type="dxa"/>
            <w:gridSpan w:val="2"/>
          </w:tcPr>
          <w:p w14:paraId="31700F3D" w14:textId="4B09FD45" w:rsidR="00057985" w:rsidRPr="006F3772" w:rsidRDefault="00057985" w:rsidP="007278AF">
            <w:pPr>
              <w:pStyle w:val="TableParagraph"/>
              <w:spacing w:line="355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движений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рук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глаз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(по инструкции педагога)</w:t>
            </w:r>
          </w:p>
        </w:tc>
        <w:tc>
          <w:tcPr>
            <w:tcW w:w="4110" w:type="dxa"/>
          </w:tcPr>
          <w:p w14:paraId="3305580D" w14:textId="77777777" w:rsidR="00057985" w:rsidRDefault="00057985" w:rsidP="007278AF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нанизывание</w:t>
            </w:r>
            <w:proofErr w:type="gramEnd"/>
            <w:r>
              <w:rPr>
                <w:spacing w:val="-2"/>
                <w:sz w:val="28"/>
              </w:rPr>
              <w:t>).</w:t>
            </w:r>
          </w:p>
        </w:tc>
        <w:tc>
          <w:tcPr>
            <w:tcW w:w="2127" w:type="dxa"/>
          </w:tcPr>
          <w:p w14:paraId="6F0FA9BC" w14:textId="77777777" w:rsidR="00057985" w:rsidRDefault="00057985" w:rsidP="007278AF">
            <w:pPr>
              <w:pStyle w:val="TableParagraph"/>
              <w:ind w:left="0"/>
              <w:rPr>
                <w:sz w:val="28"/>
              </w:rPr>
            </w:pPr>
          </w:p>
        </w:tc>
      </w:tr>
      <w:tr w:rsidR="00057985" w14:paraId="59838661" w14:textId="77777777" w:rsidTr="00057985">
        <w:trPr>
          <w:trHeight w:val="1931"/>
        </w:trPr>
        <w:tc>
          <w:tcPr>
            <w:tcW w:w="709" w:type="dxa"/>
          </w:tcPr>
          <w:p w14:paraId="6E4C1D14" w14:textId="2FD7064D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993" w:type="dxa"/>
          </w:tcPr>
          <w:p w14:paraId="481DB8D4" w14:textId="77777777" w:rsidR="00057985" w:rsidRPr="006F3772" w:rsidRDefault="00057985" w:rsidP="007278AF">
            <w:pPr>
              <w:pStyle w:val="TableParagraph"/>
              <w:spacing w:line="362" w:lineRule="auto"/>
              <w:ind w:right="71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790469D2" w14:textId="717C4987" w:rsidR="00057985" w:rsidRPr="006F3772" w:rsidRDefault="00057985" w:rsidP="007278AF">
            <w:pPr>
              <w:pStyle w:val="TableParagraph"/>
              <w:spacing w:line="362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Пальчиковая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гимнастика с </w:t>
            </w:r>
            <w:proofErr w:type="gramStart"/>
            <w:r w:rsidRPr="006F3772">
              <w:rPr>
                <w:sz w:val="28"/>
                <w:lang w:val="ru-RU"/>
              </w:rPr>
              <w:t>речевым</w:t>
            </w:r>
            <w:proofErr w:type="gramEnd"/>
          </w:p>
          <w:p w14:paraId="395C8A4F" w14:textId="77777777" w:rsidR="00057985" w:rsidRPr="006F3772" w:rsidRDefault="00057985" w:rsidP="007278AF">
            <w:pPr>
              <w:pStyle w:val="TableParagraph"/>
              <w:spacing w:line="345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сопровождением </w:t>
            </w:r>
            <w:r w:rsidRPr="006F3772">
              <w:rPr>
                <w:sz w:val="28"/>
                <w:lang w:val="ru-RU"/>
              </w:rPr>
              <w:t>Графический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диктант</w:t>
            </w:r>
          </w:p>
        </w:tc>
        <w:tc>
          <w:tcPr>
            <w:tcW w:w="4110" w:type="dxa"/>
          </w:tcPr>
          <w:p w14:paraId="2E32DDA1" w14:textId="77777777" w:rsidR="00057985" w:rsidRPr="006F3772" w:rsidRDefault="00057985" w:rsidP="007278AF">
            <w:pPr>
              <w:pStyle w:val="TableParagraph"/>
              <w:spacing w:before="141"/>
              <w:ind w:left="0"/>
              <w:rPr>
                <w:sz w:val="28"/>
                <w:lang w:val="ru-RU"/>
              </w:rPr>
            </w:pPr>
          </w:p>
          <w:p w14:paraId="706D36A9" w14:textId="77777777" w:rsidR="00057985" w:rsidRPr="006F3772" w:rsidRDefault="00057985" w:rsidP="007278AF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Пальчиковая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гимнастика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 речевым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сопровождением.</w:t>
            </w:r>
          </w:p>
        </w:tc>
        <w:tc>
          <w:tcPr>
            <w:tcW w:w="2127" w:type="dxa"/>
          </w:tcPr>
          <w:p w14:paraId="28D6F50C" w14:textId="1F63F13E" w:rsidR="00057985" w:rsidRPr="007D3DFD" w:rsidRDefault="00057985" w:rsidP="007278AF">
            <w:pPr>
              <w:pStyle w:val="TableParagraph"/>
              <w:spacing w:line="308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057985" w14:paraId="184A2F2A" w14:textId="77777777" w:rsidTr="00057985">
        <w:trPr>
          <w:trHeight w:val="2259"/>
        </w:trPr>
        <w:tc>
          <w:tcPr>
            <w:tcW w:w="709" w:type="dxa"/>
          </w:tcPr>
          <w:p w14:paraId="25C719D9" w14:textId="67198572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6</w:t>
            </w:r>
          </w:p>
        </w:tc>
        <w:tc>
          <w:tcPr>
            <w:tcW w:w="993" w:type="dxa"/>
          </w:tcPr>
          <w:p w14:paraId="70E50E29" w14:textId="77777777" w:rsidR="00057985" w:rsidRPr="006F3772" w:rsidRDefault="00057985" w:rsidP="007278A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62374ECE" w14:textId="37486F5D" w:rsidR="00057985" w:rsidRPr="006F3772" w:rsidRDefault="00057985" w:rsidP="007278AF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5"/>
                <w:sz w:val="28"/>
                <w:lang w:val="ru-RU"/>
              </w:rPr>
              <w:t>на</w:t>
            </w:r>
            <w:proofErr w:type="gramEnd"/>
          </w:p>
          <w:p w14:paraId="7ED71EC8" w14:textId="77777777" w:rsidR="00057985" w:rsidRPr="006F3772" w:rsidRDefault="00057985" w:rsidP="007278AF">
            <w:pPr>
              <w:pStyle w:val="TableParagraph"/>
              <w:spacing w:before="155" w:line="357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синхронность работы обеих рук (работа со шнуром,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нанизывание </w:t>
            </w:r>
            <w:r w:rsidRPr="006F3772">
              <w:rPr>
                <w:spacing w:val="-4"/>
                <w:sz w:val="28"/>
                <w:lang w:val="ru-RU"/>
              </w:rPr>
              <w:t>бус)</w:t>
            </w:r>
          </w:p>
        </w:tc>
        <w:tc>
          <w:tcPr>
            <w:tcW w:w="4110" w:type="dxa"/>
          </w:tcPr>
          <w:p w14:paraId="1DC4D8B8" w14:textId="77777777" w:rsidR="00057985" w:rsidRPr="006F3772" w:rsidRDefault="00057985" w:rsidP="007278AF">
            <w:pPr>
              <w:pStyle w:val="TableParagraph"/>
              <w:spacing w:before="143"/>
              <w:ind w:left="0"/>
              <w:rPr>
                <w:sz w:val="28"/>
                <w:lang w:val="ru-RU"/>
              </w:rPr>
            </w:pPr>
          </w:p>
          <w:p w14:paraId="23BABA47" w14:textId="77777777" w:rsidR="00057985" w:rsidRPr="006F3772" w:rsidRDefault="00057985" w:rsidP="007278AF">
            <w:pPr>
              <w:pStyle w:val="TableParagraph"/>
              <w:spacing w:line="360" w:lineRule="auto"/>
              <w:ind w:left="111" w:right="975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 моторику руки, формировать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графические </w:t>
            </w:r>
            <w:r w:rsidRPr="006F3772">
              <w:rPr>
                <w:spacing w:val="-2"/>
                <w:sz w:val="28"/>
                <w:lang w:val="ru-RU"/>
              </w:rPr>
              <w:t>навыки.</w:t>
            </w:r>
          </w:p>
        </w:tc>
        <w:tc>
          <w:tcPr>
            <w:tcW w:w="2127" w:type="dxa"/>
          </w:tcPr>
          <w:p w14:paraId="4D88E872" w14:textId="582A8E12" w:rsidR="00057985" w:rsidRPr="007D3DFD" w:rsidRDefault="00057985" w:rsidP="007278AF">
            <w:pPr>
              <w:pStyle w:val="TableParagraph"/>
              <w:spacing w:line="308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057985" w14:paraId="08898CA0" w14:textId="77777777" w:rsidTr="00057985">
        <w:trPr>
          <w:trHeight w:val="1715"/>
        </w:trPr>
        <w:tc>
          <w:tcPr>
            <w:tcW w:w="709" w:type="dxa"/>
          </w:tcPr>
          <w:p w14:paraId="0D3FEF1B" w14:textId="463D0642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993" w:type="dxa"/>
          </w:tcPr>
          <w:p w14:paraId="68C486BE" w14:textId="77777777" w:rsidR="00057985" w:rsidRPr="006F3772" w:rsidRDefault="00057985" w:rsidP="007278A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48251E69" w14:textId="77777777" w:rsidR="00057985" w:rsidRPr="006F3772" w:rsidRDefault="00057985" w:rsidP="0005798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5"/>
                <w:sz w:val="28"/>
                <w:lang w:val="ru-RU"/>
              </w:rPr>
              <w:t>на</w:t>
            </w:r>
            <w:proofErr w:type="gramEnd"/>
          </w:p>
          <w:p w14:paraId="5672201B" w14:textId="530C764A" w:rsidR="00057985" w:rsidRPr="00057985" w:rsidRDefault="00057985" w:rsidP="0005798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синхронность работы обеих рук (работа со шнуром,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нанизывание </w:t>
            </w:r>
            <w:r w:rsidRPr="006F3772">
              <w:rPr>
                <w:spacing w:val="-4"/>
                <w:sz w:val="28"/>
                <w:lang w:val="ru-RU"/>
              </w:rPr>
              <w:t>бус)</w:t>
            </w:r>
          </w:p>
        </w:tc>
        <w:tc>
          <w:tcPr>
            <w:tcW w:w="4110" w:type="dxa"/>
          </w:tcPr>
          <w:p w14:paraId="3BC9A31B" w14:textId="77777777" w:rsidR="00057985" w:rsidRPr="006F3772" w:rsidRDefault="00057985" w:rsidP="0005798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5"/>
                <w:sz w:val="28"/>
                <w:lang w:val="ru-RU"/>
              </w:rPr>
              <w:t>на</w:t>
            </w:r>
            <w:proofErr w:type="gramEnd"/>
          </w:p>
          <w:p w14:paraId="73469A06" w14:textId="4183105C" w:rsidR="00057985" w:rsidRPr="00057985" w:rsidRDefault="00057985" w:rsidP="00057985">
            <w:pPr>
              <w:pStyle w:val="TableParagraph"/>
              <w:spacing w:before="143"/>
              <w:ind w:left="0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синхронность работы обеих рук (работа со шнуром,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нанизывание </w:t>
            </w:r>
            <w:r w:rsidRPr="006F3772">
              <w:rPr>
                <w:spacing w:val="-4"/>
                <w:sz w:val="28"/>
                <w:lang w:val="ru-RU"/>
              </w:rPr>
              <w:t>бус)</w:t>
            </w:r>
          </w:p>
        </w:tc>
        <w:tc>
          <w:tcPr>
            <w:tcW w:w="2127" w:type="dxa"/>
          </w:tcPr>
          <w:p w14:paraId="768FDFCC" w14:textId="77777777" w:rsidR="00057985" w:rsidRPr="00057985" w:rsidRDefault="00057985" w:rsidP="007278AF">
            <w:pPr>
              <w:pStyle w:val="TableParagraph"/>
              <w:spacing w:line="308" w:lineRule="exact"/>
              <w:ind w:left="12"/>
              <w:jc w:val="center"/>
              <w:rPr>
                <w:spacing w:val="-10"/>
                <w:sz w:val="28"/>
                <w:lang w:val="ru-RU"/>
              </w:rPr>
            </w:pPr>
          </w:p>
        </w:tc>
      </w:tr>
      <w:tr w:rsidR="00057985" w14:paraId="2497A86A" w14:textId="77777777" w:rsidTr="00057985">
        <w:trPr>
          <w:trHeight w:val="1931"/>
        </w:trPr>
        <w:tc>
          <w:tcPr>
            <w:tcW w:w="709" w:type="dxa"/>
          </w:tcPr>
          <w:p w14:paraId="71001840" w14:textId="010DD481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993" w:type="dxa"/>
          </w:tcPr>
          <w:p w14:paraId="782451AC" w14:textId="77777777" w:rsidR="00057985" w:rsidRDefault="00057985" w:rsidP="007278AF">
            <w:pPr>
              <w:pStyle w:val="TableParagraph"/>
              <w:spacing w:before="138"/>
              <w:ind w:left="0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2BAF3FB8" w14:textId="1E5D30C2" w:rsidR="00057985" w:rsidRDefault="00057985" w:rsidP="007278AF">
            <w:pPr>
              <w:pStyle w:val="TableParagraph"/>
              <w:spacing w:before="138"/>
              <w:ind w:left="0"/>
              <w:rPr>
                <w:sz w:val="28"/>
              </w:rPr>
            </w:pPr>
          </w:p>
          <w:p w14:paraId="7D2C420B" w14:textId="77777777" w:rsidR="00057985" w:rsidRDefault="00057985" w:rsidP="007278AF">
            <w:pPr>
              <w:pStyle w:val="TableParagraph"/>
              <w:spacing w:before="1"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точности </w:t>
            </w:r>
            <w:r>
              <w:rPr>
                <w:spacing w:val="-2"/>
                <w:sz w:val="28"/>
              </w:rPr>
              <w:t>движений</w:t>
            </w:r>
          </w:p>
        </w:tc>
        <w:tc>
          <w:tcPr>
            <w:tcW w:w="4110" w:type="dxa"/>
          </w:tcPr>
          <w:p w14:paraId="25EE95C9" w14:textId="77777777" w:rsidR="00057985" w:rsidRPr="006F3772" w:rsidRDefault="00057985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целенаправленным действиям по инструкции педагога, </w:t>
            </w:r>
            <w:proofErr w:type="gramStart"/>
            <w:r w:rsidRPr="006F3772">
              <w:rPr>
                <w:sz w:val="28"/>
                <w:lang w:val="ru-RU"/>
              </w:rPr>
              <w:t>состоящих</w:t>
            </w:r>
            <w:proofErr w:type="gramEnd"/>
            <w:r w:rsidRPr="006F3772">
              <w:rPr>
                <w:sz w:val="28"/>
                <w:lang w:val="ru-RU"/>
              </w:rPr>
              <w:t xml:space="preserve"> из</w:t>
            </w:r>
          </w:p>
          <w:p w14:paraId="4CF5082D" w14:textId="77777777" w:rsidR="00057985" w:rsidRDefault="00057985" w:rsidP="007278AF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нескольких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2127" w:type="dxa"/>
          </w:tcPr>
          <w:p w14:paraId="6F477D1D" w14:textId="73992B5E" w:rsidR="00057985" w:rsidRDefault="00057985" w:rsidP="007278AF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</w:p>
        </w:tc>
      </w:tr>
      <w:tr w:rsidR="00057985" w14:paraId="5B10598B" w14:textId="77777777" w:rsidTr="00057985">
        <w:trPr>
          <w:trHeight w:val="1932"/>
        </w:trPr>
        <w:tc>
          <w:tcPr>
            <w:tcW w:w="709" w:type="dxa"/>
          </w:tcPr>
          <w:p w14:paraId="6924AD1E" w14:textId="0A9E170F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993" w:type="dxa"/>
          </w:tcPr>
          <w:p w14:paraId="4CE918FF" w14:textId="77777777" w:rsidR="00057985" w:rsidRDefault="00057985" w:rsidP="007278A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3F124418" w14:textId="245E3377" w:rsidR="00057985" w:rsidRDefault="00057985" w:rsidP="007278AF">
            <w:pPr>
              <w:pStyle w:val="TableParagraph"/>
              <w:ind w:left="0"/>
              <w:rPr>
                <w:sz w:val="28"/>
              </w:rPr>
            </w:pPr>
          </w:p>
          <w:p w14:paraId="3ACB31A6" w14:textId="77777777" w:rsidR="00057985" w:rsidRDefault="00057985" w:rsidP="007278AF">
            <w:pPr>
              <w:pStyle w:val="TableParagraph"/>
              <w:spacing w:before="62"/>
              <w:ind w:left="0"/>
              <w:rPr>
                <w:sz w:val="28"/>
              </w:rPr>
            </w:pPr>
          </w:p>
          <w:p w14:paraId="203C7A7C" w14:textId="77777777" w:rsidR="00057985" w:rsidRDefault="00057985" w:rsidP="007278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4110" w:type="dxa"/>
          </w:tcPr>
          <w:p w14:paraId="4B339DF8" w14:textId="77777777" w:rsidR="00057985" w:rsidRPr="006F3772" w:rsidRDefault="00057985" w:rsidP="007278AF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Выполнять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графический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диктант</w:t>
            </w:r>
            <w:proofErr w:type="gramStart"/>
            <w:r w:rsidRPr="006F3772">
              <w:rPr>
                <w:sz w:val="28"/>
                <w:lang w:val="ru-RU"/>
              </w:rPr>
              <w:t xml:space="preserve"> Р</w:t>
            </w:r>
            <w:proofErr w:type="gramEnd"/>
            <w:r w:rsidRPr="006F3772">
              <w:rPr>
                <w:sz w:val="28"/>
                <w:lang w:val="ru-RU"/>
              </w:rPr>
              <w:t>азвивать моторику руки, формировать графические</w:t>
            </w:r>
          </w:p>
          <w:p w14:paraId="16401268" w14:textId="77777777" w:rsidR="00057985" w:rsidRDefault="00057985" w:rsidP="007278AF">
            <w:pPr>
              <w:pStyle w:val="TableParagraph"/>
              <w:spacing w:line="299" w:lineRule="exact"/>
              <w:ind w:left="11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навыки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127" w:type="dxa"/>
          </w:tcPr>
          <w:p w14:paraId="330ED50E" w14:textId="5621A564" w:rsidR="00057985" w:rsidRDefault="00057985" w:rsidP="007278AF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</w:p>
        </w:tc>
      </w:tr>
      <w:tr w:rsidR="00057985" w14:paraId="172A2D45" w14:textId="77777777" w:rsidTr="00057985">
        <w:trPr>
          <w:trHeight w:val="479"/>
        </w:trPr>
        <w:tc>
          <w:tcPr>
            <w:tcW w:w="709" w:type="dxa"/>
          </w:tcPr>
          <w:p w14:paraId="1D481313" w14:textId="5C46AA0C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993" w:type="dxa"/>
          </w:tcPr>
          <w:p w14:paraId="7490CD6D" w14:textId="77777777" w:rsidR="00057985" w:rsidRDefault="00057985" w:rsidP="007278A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711070C1" w14:textId="2570D464" w:rsidR="00057985" w:rsidRDefault="00057985" w:rsidP="007278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4110" w:type="dxa"/>
          </w:tcPr>
          <w:p w14:paraId="1EC28670" w14:textId="77777777" w:rsidR="00057985" w:rsidRDefault="00057985" w:rsidP="007278AF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2127" w:type="dxa"/>
          </w:tcPr>
          <w:p w14:paraId="27AC46F0" w14:textId="63D2CB10" w:rsidR="00057985" w:rsidRDefault="00057985" w:rsidP="007278AF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</w:p>
        </w:tc>
      </w:tr>
      <w:tr w:rsidR="00057985" w14:paraId="48912C48" w14:textId="77777777" w:rsidTr="00057985">
        <w:trPr>
          <w:trHeight w:val="486"/>
        </w:trPr>
        <w:tc>
          <w:tcPr>
            <w:tcW w:w="3119" w:type="dxa"/>
            <w:gridSpan w:val="3"/>
          </w:tcPr>
          <w:p w14:paraId="2EF44639" w14:textId="77777777" w:rsidR="00057985" w:rsidRPr="006F3772" w:rsidRDefault="00057985" w:rsidP="007278AF">
            <w:pPr>
              <w:pStyle w:val="TableParagraph"/>
              <w:spacing w:line="310" w:lineRule="exact"/>
              <w:ind w:left="16" w:right="10"/>
              <w:jc w:val="center"/>
              <w:rPr>
                <w:sz w:val="28"/>
              </w:rPr>
            </w:pPr>
          </w:p>
        </w:tc>
        <w:tc>
          <w:tcPr>
            <w:tcW w:w="7939" w:type="dxa"/>
            <w:gridSpan w:val="3"/>
          </w:tcPr>
          <w:p w14:paraId="48177FDD" w14:textId="6434B512" w:rsidR="00057985" w:rsidRPr="006F3772" w:rsidRDefault="00057985" w:rsidP="007278AF">
            <w:pPr>
              <w:pStyle w:val="TableParagraph"/>
              <w:spacing w:line="310" w:lineRule="exact"/>
              <w:ind w:left="16" w:right="10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2.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произвольного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(1</w:t>
            </w:r>
            <w:r>
              <w:rPr>
                <w:sz w:val="28"/>
                <w:lang w:val="ru-RU"/>
              </w:rPr>
              <w:t>4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057985" w14:paraId="5BCEB083" w14:textId="77777777" w:rsidTr="00057985">
        <w:trPr>
          <w:trHeight w:val="1444"/>
        </w:trPr>
        <w:tc>
          <w:tcPr>
            <w:tcW w:w="709" w:type="dxa"/>
          </w:tcPr>
          <w:p w14:paraId="045CAEAF" w14:textId="29C02EF4" w:rsidR="00057985" w:rsidRPr="006F3772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993" w:type="dxa"/>
          </w:tcPr>
          <w:p w14:paraId="0E7193F3" w14:textId="77777777" w:rsidR="00057985" w:rsidRPr="006F3772" w:rsidRDefault="00057985" w:rsidP="007278AF">
            <w:pPr>
              <w:pStyle w:val="TableParagraph"/>
              <w:spacing w:before="138"/>
              <w:ind w:left="0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72A631F5" w14:textId="6C36D40B" w:rsidR="00057985" w:rsidRPr="006F3772" w:rsidRDefault="00057985" w:rsidP="007278AF">
            <w:pPr>
              <w:pStyle w:val="TableParagraph"/>
              <w:spacing w:before="138"/>
              <w:ind w:left="0"/>
              <w:rPr>
                <w:sz w:val="28"/>
                <w:lang w:val="ru-RU"/>
              </w:rPr>
            </w:pPr>
          </w:p>
          <w:p w14:paraId="6CD781A8" w14:textId="77777777" w:rsidR="00057985" w:rsidRDefault="00057985" w:rsidP="007278AF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лабиринты</w:t>
            </w:r>
          </w:p>
        </w:tc>
        <w:tc>
          <w:tcPr>
            <w:tcW w:w="4110" w:type="dxa"/>
          </w:tcPr>
          <w:p w14:paraId="2295FB66" w14:textId="77777777" w:rsidR="00057985" w:rsidRPr="006F3772" w:rsidRDefault="00057985" w:rsidP="007278AF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зрительное</w:t>
            </w:r>
          </w:p>
          <w:p w14:paraId="6EDA4B26" w14:textId="77777777" w:rsidR="00057985" w:rsidRPr="006F3772" w:rsidRDefault="00057985" w:rsidP="007278AF">
            <w:pPr>
              <w:pStyle w:val="TableParagraph"/>
              <w:spacing w:before="151" w:line="360" w:lineRule="auto"/>
              <w:ind w:left="111" w:right="987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восприятие,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произвольное </w:t>
            </w:r>
            <w:r w:rsidRPr="006F3772">
              <w:rPr>
                <w:spacing w:val="-2"/>
                <w:sz w:val="28"/>
                <w:lang w:val="ru-RU"/>
              </w:rPr>
              <w:t>внимание</w:t>
            </w:r>
          </w:p>
        </w:tc>
        <w:tc>
          <w:tcPr>
            <w:tcW w:w="2127" w:type="dxa"/>
          </w:tcPr>
          <w:p w14:paraId="4781DB81" w14:textId="491ECED2" w:rsidR="00057985" w:rsidRPr="007D3DFD" w:rsidRDefault="00057985" w:rsidP="007278AF">
            <w:pPr>
              <w:pStyle w:val="TableParagraph"/>
              <w:spacing w:line="308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057985" w14:paraId="0D1BC51D" w14:textId="77777777" w:rsidTr="00057985">
        <w:trPr>
          <w:trHeight w:val="484"/>
        </w:trPr>
        <w:tc>
          <w:tcPr>
            <w:tcW w:w="709" w:type="dxa"/>
          </w:tcPr>
          <w:p w14:paraId="23568AD3" w14:textId="520DD3A1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993" w:type="dxa"/>
          </w:tcPr>
          <w:p w14:paraId="231CBC22" w14:textId="77777777" w:rsidR="00057985" w:rsidRDefault="00057985" w:rsidP="007278AF">
            <w:pPr>
              <w:pStyle w:val="TableParagraph"/>
              <w:spacing w:line="310" w:lineRule="exact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4A189672" w14:textId="36457EC2" w:rsidR="00057985" w:rsidRDefault="00057985" w:rsidP="007278A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«Найди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отличия»</w:t>
            </w:r>
          </w:p>
        </w:tc>
        <w:tc>
          <w:tcPr>
            <w:tcW w:w="4110" w:type="dxa"/>
          </w:tcPr>
          <w:p w14:paraId="2C506C6E" w14:textId="77777777" w:rsidR="00057985" w:rsidRDefault="00057985" w:rsidP="007278AF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сравнению</w:t>
            </w:r>
          </w:p>
        </w:tc>
        <w:tc>
          <w:tcPr>
            <w:tcW w:w="2127" w:type="dxa"/>
          </w:tcPr>
          <w:p w14:paraId="245C89B6" w14:textId="6EE653F8" w:rsidR="00057985" w:rsidRDefault="00057985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057985" w14:paraId="0B497D32" w14:textId="77777777" w:rsidTr="00057985">
        <w:trPr>
          <w:trHeight w:val="484"/>
        </w:trPr>
        <w:tc>
          <w:tcPr>
            <w:tcW w:w="709" w:type="dxa"/>
          </w:tcPr>
          <w:p w14:paraId="7377FBF4" w14:textId="251E6954" w:rsidR="00057985" w:rsidRPr="00057985" w:rsidRDefault="00057985" w:rsidP="0005798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993" w:type="dxa"/>
          </w:tcPr>
          <w:p w14:paraId="5D09A564" w14:textId="77777777" w:rsidR="00057985" w:rsidRDefault="00057985" w:rsidP="00057985">
            <w:pPr>
              <w:pStyle w:val="TableParagraph"/>
              <w:spacing w:line="310" w:lineRule="exact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561AE0F1" w14:textId="5B260BF2" w:rsidR="00057985" w:rsidRDefault="00057985" w:rsidP="0005798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«Найди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отличия»</w:t>
            </w:r>
          </w:p>
        </w:tc>
        <w:tc>
          <w:tcPr>
            <w:tcW w:w="4110" w:type="dxa"/>
          </w:tcPr>
          <w:p w14:paraId="603461CE" w14:textId="655914FF" w:rsidR="00057985" w:rsidRDefault="00057985" w:rsidP="00057985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сравнению</w:t>
            </w:r>
          </w:p>
        </w:tc>
        <w:tc>
          <w:tcPr>
            <w:tcW w:w="2127" w:type="dxa"/>
          </w:tcPr>
          <w:p w14:paraId="5498F706" w14:textId="77777777" w:rsidR="00057985" w:rsidRDefault="00057985" w:rsidP="00057985">
            <w:pPr>
              <w:pStyle w:val="TableParagraph"/>
              <w:spacing w:line="310" w:lineRule="exact"/>
              <w:ind w:left="12" w:right="1"/>
              <w:jc w:val="center"/>
              <w:rPr>
                <w:spacing w:val="-5"/>
                <w:sz w:val="28"/>
              </w:rPr>
            </w:pPr>
          </w:p>
        </w:tc>
      </w:tr>
      <w:tr w:rsidR="00057985" w14:paraId="77697286" w14:textId="77777777" w:rsidTr="00057985">
        <w:trPr>
          <w:trHeight w:val="964"/>
        </w:trPr>
        <w:tc>
          <w:tcPr>
            <w:tcW w:w="709" w:type="dxa"/>
          </w:tcPr>
          <w:p w14:paraId="7D65B3A3" w14:textId="55E5A54A" w:rsidR="00057985" w:rsidRPr="00057985" w:rsidRDefault="00057985" w:rsidP="0005798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993" w:type="dxa"/>
          </w:tcPr>
          <w:p w14:paraId="24798B26" w14:textId="77777777" w:rsidR="00057985" w:rsidRPr="006F3772" w:rsidRDefault="00057985" w:rsidP="0005798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41A966B5" w14:textId="206A2E28" w:rsidR="00057985" w:rsidRPr="006F3772" w:rsidRDefault="00057985" w:rsidP="0005798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5"/>
                <w:sz w:val="28"/>
                <w:lang w:val="ru-RU"/>
              </w:rPr>
              <w:t>его</w:t>
            </w:r>
          </w:p>
          <w:p w14:paraId="1AD5F636" w14:textId="77777777" w:rsidR="00057985" w:rsidRPr="006F3772" w:rsidRDefault="00057985" w:rsidP="00057985">
            <w:pPr>
              <w:pStyle w:val="TableParagraph"/>
              <w:spacing w:before="153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4110" w:type="dxa"/>
          </w:tcPr>
          <w:p w14:paraId="1D5341E6" w14:textId="77777777" w:rsidR="00057985" w:rsidRDefault="00057985" w:rsidP="0005798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«Шульте»</w:t>
            </w:r>
          </w:p>
        </w:tc>
        <w:tc>
          <w:tcPr>
            <w:tcW w:w="2127" w:type="dxa"/>
          </w:tcPr>
          <w:p w14:paraId="1E13C496" w14:textId="153038F3" w:rsidR="00057985" w:rsidRDefault="00057985" w:rsidP="0005798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057985" w14:paraId="22DBE59A" w14:textId="77777777" w:rsidTr="00057985">
        <w:trPr>
          <w:trHeight w:val="964"/>
        </w:trPr>
        <w:tc>
          <w:tcPr>
            <w:tcW w:w="709" w:type="dxa"/>
          </w:tcPr>
          <w:p w14:paraId="78CDC5B9" w14:textId="5D7169F3" w:rsidR="00057985" w:rsidRPr="00057985" w:rsidRDefault="00057985" w:rsidP="0005798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993" w:type="dxa"/>
          </w:tcPr>
          <w:p w14:paraId="0927488A" w14:textId="77777777" w:rsidR="00057985" w:rsidRPr="006F3772" w:rsidRDefault="00057985" w:rsidP="0005798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  <w:gridSpan w:val="2"/>
          </w:tcPr>
          <w:p w14:paraId="1020B7D7" w14:textId="77777777" w:rsidR="00057985" w:rsidRPr="006F3772" w:rsidRDefault="00057985" w:rsidP="0005798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5"/>
                <w:sz w:val="28"/>
                <w:lang w:val="ru-RU"/>
              </w:rPr>
              <w:t>его</w:t>
            </w:r>
          </w:p>
          <w:p w14:paraId="43169333" w14:textId="52395DBD" w:rsidR="00057985" w:rsidRPr="00057985" w:rsidRDefault="00057985" w:rsidP="0005798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4110" w:type="dxa"/>
          </w:tcPr>
          <w:p w14:paraId="5419E6CA" w14:textId="4D12ACA9" w:rsidR="00057985" w:rsidRPr="00057985" w:rsidRDefault="00057985" w:rsidP="0005798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«Шульте»</w:t>
            </w:r>
          </w:p>
        </w:tc>
        <w:tc>
          <w:tcPr>
            <w:tcW w:w="2127" w:type="dxa"/>
          </w:tcPr>
          <w:p w14:paraId="00B7B65E" w14:textId="77777777" w:rsidR="00057985" w:rsidRPr="00057985" w:rsidRDefault="00057985" w:rsidP="00057985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057985" w14:paraId="6001DA1F" w14:textId="77777777" w:rsidTr="00057985">
        <w:trPr>
          <w:trHeight w:val="966"/>
        </w:trPr>
        <w:tc>
          <w:tcPr>
            <w:tcW w:w="709" w:type="dxa"/>
          </w:tcPr>
          <w:p w14:paraId="235B7C30" w14:textId="413EEBE0" w:rsidR="00057985" w:rsidRPr="00057985" w:rsidRDefault="00057985" w:rsidP="0005798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16</w:t>
            </w:r>
          </w:p>
        </w:tc>
        <w:tc>
          <w:tcPr>
            <w:tcW w:w="993" w:type="dxa"/>
          </w:tcPr>
          <w:p w14:paraId="456EAF2A" w14:textId="77777777" w:rsidR="00057985" w:rsidRPr="00057985" w:rsidRDefault="00057985" w:rsidP="00057985">
            <w:pPr>
              <w:pStyle w:val="TableParagraph"/>
              <w:spacing w:line="355" w:lineRule="auto"/>
              <w:ind w:right="318"/>
              <w:rPr>
                <w:spacing w:val="-2"/>
                <w:sz w:val="28"/>
                <w:lang w:val="ru-RU"/>
              </w:rPr>
            </w:pPr>
          </w:p>
        </w:tc>
        <w:tc>
          <w:tcPr>
            <w:tcW w:w="3119" w:type="dxa"/>
            <w:gridSpan w:val="2"/>
          </w:tcPr>
          <w:p w14:paraId="07B7FA82" w14:textId="65DC09BE" w:rsidR="00057985" w:rsidRDefault="00057985" w:rsidP="00057985">
            <w:pPr>
              <w:pStyle w:val="TableParagraph"/>
              <w:spacing w:line="355" w:lineRule="auto"/>
              <w:ind w:right="318"/>
              <w:rPr>
                <w:sz w:val="28"/>
              </w:rPr>
            </w:pPr>
            <w:r>
              <w:rPr>
                <w:spacing w:val="-2"/>
                <w:sz w:val="28"/>
              </w:rPr>
              <w:t>Развитие внимательности</w:t>
            </w:r>
          </w:p>
        </w:tc>
        <w:tc>
          <w:tcPr>
            <w:tcW w:w="4110" w:type="dxa"/>
          </w:tcPr>
          <w:p w14:paraId="38120220" w14:textId="77777777" w:rsidR="00057985" w:rsidRDefault="00057985" w:rsidP="00057985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таблицы</w:t>
            </w:r>
          </w:p>
        </w:tc>
        <w:tc>
          <w:tcPr>
            <w:tcW w:w="2127" w:type="dxa"/>
          </w:tcPr>
          <w:p w14:paraId="25E8689B" w14:textId="76056C76" w:rsidR="00057985" w:rsidRDefault="00057985" w:rsidP="0005798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</w:tbl>
    <w:p w14:paraId="4219D2F8" w14:textId="77777777" w:rsidR="00057985" w:rsidRDefault="00057985" w:rsidP="00057985">
      <w:pPr>
        <w:pStyle w:val="TableParagraph"/>
        <w:spacing w:line="310" w:lineRule="exact"/>
        <w:jc w:val="center"/>
        <w:rPr>
          <w:sz w:val="28"/>
        </w:rPr>
        <w:sectPr w:rsidR="00057985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3"/>
        <w:gridCol w:w="3119"/>
        <w:gridCol w:w="4110"/>
        <w:gridCol w:w="2127"/>
      </w:tblGrid>
      <w:tr w:rsidR="00057985" w14:paraId="0EAC09CE" w14:textId="77777777" w:rsidTr="00057985">
        <w:trPr>
          <w:trHeight w:val="1449"/>
        </w:trPr>
        <w:tc>
          <w:tcPr>
            <w:tcW w:w="709" w:type="dxa"/>
          </w:tcPr>
          <w:p w14:paraId="73BF49A9" w14:textId="7B5A8344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17</w:t>
            </w:r>
          </w:p>
        </w:tc>
        <w:tc>
          <w:tcPr>
            <w:tcW w:w="993" w:type="dxa"/>
          </w:tcPr>
          <w:p w14:paraId="36838451" w14:textId="77777777" w:rsidR="00057985" w:rsidRPr="006F3772" w:rsidRDefault="00057985" w:rsidP="007278AF">
            <w:pPr>
              <w:pStyle w:val="TableParagraph"/>
              <w:spacing w:line="357" w:lineRule="auto"/>
              <w:ind w:right="628"/>
              <w:jc w:val="both"/>
              <w:rPr>
                <w:sz w:val="28"/>
              </w:rPr>
            </w:pPr>
          </w:p>
        </w:tc>
        <w:tc>
          <w:tcPr>
            <w:tcW w:w="3119" w:type="dxa"/>
          </w:tcPr>
          <w:p w14:paraId="0C79C2DF" w14:textId="252FD177" w:rsidR="00057985" w:rsidRPr="006F3772" w:rsidRDefault="00057985" w:rsidP="007278AF">
            <w:pPr>
              <w:pStyle w:val="TableParagraph"/>
              <w:spacing w:line="357" w:lineRule="auto"/>
              <w:ind w:right="628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и </w:t>
            </w:r>
            <w:r w:rsidRPr="006F3772">
              <w:rPr>
                <w:spacing w:val="-2"/>
                <w:sz w:val="28"/>
                <w:lang w:val="ru-RU"/>
              </w:rPr>
              <w:t>зрительно-моторной координации</w:t>
            </w:r>
          </w:p>
        </w:tc>
        <w:tc>
          <w:tcPr>
            <w:tcW w:w="4110" w:type="dxa"/>
          </w:tcPr>
          <w:p w14:paraId="36359CD6" w14:textId="77777777" w:rsidR="00057985" w:rsidRPr="006F3772" w:rsidRDefault="00057985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рисовать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одновременно двумя руками </w:t>
            </w:r>
            <w:proofErr w:type="gramStart"/>
            <w:r w:rsidRPr="006F3772">
              <w:rPr>
                <w:sz w:val="28"/>
                <w:lang w:val="ru-RU"/>
              </w:rPr>
              <w:t>разные</w:t>
            </w:r>
            <w:proofErr w:type="gramEnd"/>
          </w:p>
          <w:p w14:paraId="41CE7D95" w14:textId="77777777" w:rsidR="00057985" w:rsidRDefault="00057985" w:rsidP="007278AF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фигуры</w:t>
            </w:r>
          </w:p>
        </w:tc>
        <w:tc>
          <w:tcPr>
            <w:tcW w:w="2127" w:type="dxa"/>
          </w:tcPr>
          <w:p w14:paraId="29B48DAE" w14:textId="01EA59A4" w:rsidR="00057985" w:rsidRDefault="00057985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057985" w14:paraId="69EA334F" w14:textId="77777777" w:rsidTr="00057985">
        <w:trPr>
          <w:trHeight w:val="964"/>
        </w:trPr>
        <w:tc>
          <w:tcPr>
            <w:tcW w:w="709" w:type="dxa"/>
          </w:tcPr>
          <w:p w14:paraId="7900E326" w14:textId="4B507A60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993" w:type="dxa"/>
          </w:tcPr>
          <w:p w14:paraId="0BA041AC" w14:textId="77777777" w:rsidR="00057985" w:rsidRDefault="00057985" w:rsidP="007278AF">
            <w:pPr>
              <w:pStyle w:val="TableParagraph"/>
              <w:spacing w:line="355" w:lineRule="auto"/>
              <w:ind w:right="318"/>
              <w:rPr>
                <w:sz w:val="28"/>
              </w:rPr>
            </w:pPr>
          </w:p>
        </w:tc>
        <w:tc>
          <w:tcPr>
            <w:tcW w:w="3119" w:type="dxa"/>
          </w:tcPr>
          <w:p w14:paraId="3217154D" w14:textId="6E77F934" w:rsidR="00057985" w:rsidRDefault="00057985" w:rsidP="007278AF">
            <w:pPr>
              <w:pStyle w:val="TableParagraph"/>
              <w:spacing w:line="355" w:lineRule="auto"/>
              <w:ind w:right="31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концентрации </w:t>
            </w: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4110" w:type="dxa"/>
          </w:tcPr>
          <w:p w14:paraId="3A990569" w14:textId="77777777" w:rsidR="00057985" w:rsidRDefault="00057985" w:rsidP="007278AF">
            <w:pPr>
              <w:pStyle w:val="TableParagraph"/>
              <w:spacing w:before="220"/>
              <w:ind w:left="111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«Найди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кота»</w:t>
            </w:r>
          </w:p>
        </w:tc>
        <w:tc>
          <w:tcPr>
            <w:tcW w:w="2127" w:type="dxa"/>
          </w:tcPr>
          <w:p w14:paraId="1B717034" w14:textId="167D9D68" w:rsidR="00057985" w:rsidRDefault="00057985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057985" w14:paraId="657F921D" w14:textId="77777777" w:rsidTr="00057985">
        <w:trPr>
          <w:trHeight w:val="966"/>
        </w:trPr>
        <w:tc>
          <w:tcPr>
            <w:tcW w:w="709" w:type="dxa"/>
          </w:tcPr>
          <w:p w14:paraId="58BF5549" w14:textId="12816548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  <w:tc>
          <w:tcPr>
            <w:tcW w:w="993" w:type="dxa"/>
          </w:tcPr>
          <w:p w14:paraId="1BA7476D" w14:textId="77777777" w:rsidR="00057985" w:rsidRDefault="00057985" w:rsidP="007278A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3F37A776" w14:textId="1E0407AD" w:rsidR="00057985" w:rsidRDefault="00057985" w:rsidP="007278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концентрации</w:t>
            </w:r>
          </w:p>
          <w:p w14:paraId="552040D1" w14:textId="77777777" w:rsidR="00057985" w:rsidRDefault="00057985" w:rsidP="007278AF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4110" w:type="dxa"/>
          </w:tcPr>
          <w:p w14:paraId="516381CB" w14:textId="77777777" w:rsidR="00057985" w:rsidRPr="006F3772" w:rsidRDefault="00057985" w:rsidP="007278AF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«Зашумленные</w:t>
            </w:r>
          </w:p>
          <w:p w14:paraId="717729DA" w14:textId="77777777" w:rsidR="00057985" w:rsidRPr="006F3772" w:rsidRDefault="00057985" w:rsidP="007278AF">
            <w:pPr>
              <w:pStyle w:val="TableParagraph"/>
              <w:spacing w:before="153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предметы»,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спрятано»</w:t>
            </w:r>
          </w:p>
        </w:tc>
        <w:tc>
          <w:tcPr>
            <w:tcW w:w="2127" w:type="dxa"/>
          </w:tcPr>
          <w:p w14:paraId="038D79A0" w14:textId="6C0C546E" w:rsidR="00057985" w:rsidRPr="007D3DFD" w:rsidRDefault="00057985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057985" w14:paraId="3596C72D" w14:textId="77777777" w:rsidTr="00057985">
        <w:trPr>
          <w:trHeight w:val="2210"/>
        </w:trPr>
        <w:tc>
          <w:tcPr>
            <w:tcW w:w="709" w:type="dxa"/>
          </w:tcPr>
          <w:p w14:paraId="6A155C11" w14:textId="5D0B047E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993" w:type="dxa"/>
          </w:tcPr>
          <w:p w14:paraId="7223F50A" w14:textId="77777777" w:rsidR="00057985" w:rsidRPr="006F3772" w:rsidRDefault="00057985" w:rsidP="007278AF">
            <w:pPr>
              <w:pStyle w:val="TableParagraph"/>
              <w:spacing w:before="40"/>
              <w:ind w:left="0"/>
              <w:rPr>
                <w:sz w:val="28"/>
              </w:rPr>
            </w:pPr>
          </w:p>
        </w:tc>
        <w:tc>
          <w:tcPr>
            <w:tcW w:w="3119" w:type="dxa"/>
          </w:tcPr>
          <w:p w14:paraId="5079E9D7" w14:textId="7B6BD053" w:rsidR="00057985" w:rsidRPr="006F3772" w:rsidRDefault="00057985" w:rsidP="007278AF">
            <w:pPr>
              <w:pStyle w:val="TableParagraph"/>
              <w:spacing w:before="40"/>
              <w:ind w:left="0"/>
              <w:rPr>
                <w:sz w:val="28"/>
                <w:lang w:val="ru-RU"/>
              </w:rPr>
            </w:pPr>
          </w:p>
          <w:p w14:paraId="700CCBFF" w14:textId="77777777" w:rsidR="00057985" w:rsidRPr="006F3772" w:rsidRDefault="00057985" w:rsidP="007278AF">
            <w:pPr>
              <w:pStyle w:val="TableParagraph"/>
              <w:spacing w:line="360" w:lineRule="auto"/>
              <w:ind w:right="470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Имитация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движений 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поз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(повадки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зверей, природных явлений)</w:t>
            </w:r>
          </w:p>
        </w:tc>
        <w:tc>
          <w:tcPr>
            <w:tcW w:w="4110" w:type="dxa"/>
          </w:tcPr>
          <w:p w14:paraId="35FAEF3F" w14:textId="77777777" w:rsidR="00057985" w:rsidRPr="006F3772" w:rsidRDefault="00057985" w:rsidP="007278AF">
            <w:pPr>
              <w:pStyle w:val="TableParagraph"/>
              <w:spacing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Имитировать движение поз (повадки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животных,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природных </w:t>
            </w:r>
            <w:r w:rsidRPr="006F3772">
              <w:rPr>
                <w:spacing w:val="-2"/>
                <w:sz w:val="28"/>
                <w:lang w:val="ru-RU"/>
              </w:rPr>
              <w:t>явлений).</w:t>
            </w:r>
          </w:p>
        </w:tc>
        <w:tc>
          <w:tcPr>
            <w:tcW w:w="2127" w:type="dxa"/>
          </w:tcPr>
          <w:p w14:paraId="76B9163B" w14:textId="300FF2E7" w:rsidR="00057985" w:rsidRPr="007D3DFD" w:rsidRDefault="00057985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057985" w14:paraId="2B63827C" w14:textId="77777777" w:rsidTr="00B3639A">
        <w:trPr>
          <w:trHeight w:val="1010"/>
        </w:trPr>
        <w:tc>
          <w:tcPr>
            <w:tcW w:w="709" w:type="dxa"/>
          </w:tcPr>
          <w:p w14:paraId="7463D8FE" w14:textId="577786AA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</w:t>
            </w:r>
          </w:p>
        </w:tc>
        <w:tc>
          <w:tcPr>
            <w:tcW w:w="993" w:type="dxa"/>
          </w:tcPr>
          <w:p w14:paraId="07B88DE9" w14:textId="77777777" w:rsidR="00057985" w:rsidRPr="006F3772" w:rsidRDefault="00057985" w:rsidP="007278AF">
            <w:pPr>
              <w:pStyle w:val="TableParagraph"/>
              <w:spacing w:before="220" w:line="362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35888BB3" w14:textId="687C6842" w:rsidR="00057985" w:rsidRPr="006F3772" w:rsidRDefault="00057985" w:rsidP="007278AF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его </w:t>
            </w: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4110" w:type="dxa"/>
          </w:tcPr>
          <w:p w14:paraId="52641C95" w14:textId="77777777" w:rsidR="00057985" w:rsidRDefault="00057985" w:rsidP="007278AF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«Шульте»</w:t>
            </w:r>
          </w:p>
        </w:tc>
        <w:tc>
          <w:tcPr>
            <w:tcW w:w="2127" w:type="dxa"/>
          </w:tcPr>
          <w:p w14:paraId="65A94FB3" w14:textId="556456F8" w:rsidR="00057985" w:rsidRDefault="00057985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057985" w14:paraId="084AB775" w14:textId="77777777" w:rsidTr="00057985">
        <w:trPr>
          <w:trHeight w:val="2899"/>
        </w:trPr>
        <w:tc>
          <w:tcPr>
            <w:tcW w:w="709" w:type="dxa"/>
          </w:tcPr>
          <w:p w14:paraId="23919D93" w14:textId="0C000994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  <w:tc>
          <w:tcPr>
            <w:tcW w:w="993" w:type="dxa"/>
          </w:tcPr>
          <w:p w14:paraId="1224972B" w14:textId="77777777" w:rsidR="00057985" w:rsidRPr="006F3772" w:rsidRDefault="00057985" w:rsidP="007278A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</w:tcPr>
          <w:p w14:paraId="2456D1AB" w14:textId="4E28E6A1" w:rsidR="00057985" w:rsidRPr="006F3772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14:paraId="31B6489E" w14:textId="77777777" w:rsidR="00057985" w:rsidRPr="006F3772" w:rsidRDefault="00057985" w:rsidP="007278AF">
            <w:pPr>
              <w:pStyle w:val="TableParagraph"/>
              <w:spacing w:before="59"/>
              <w:ind w:left="0"/>
              <w:rPr>
                <w:sz w:val="28"/>
                <w:lang w:val="ru-RU"/>
              </w:rPr>
            </w:pPr>
          </w:p>
          <w:p w14:paraId="390C916B" w14:textId="77777777" w:rsidR="00057985" w:rsidRPr="006F3772" w:rsidRDefault="00057985" w:rsidP="007278AF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концентрации внимания и его </w:t>
            </w: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4110" w:type="dxa"/>
          </w:tcPr>
          <w:p w14:paraId="32337C4E" w14:textId="77777777" w:rsidR="00057985" w:rsidRPr="006F3772" w:rsidRDefault="00057985" w:rsidP="007278AF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Упражнение</w:t>
            </w:r>
          </w:p>
          <w:p w14:paraId="7C348C48" w14:textId="77777777" w:rsidR="00057985" w:rsidRPr="006F3772" w:rsidRDefault="00057985" w:rsidP="007278AF">
            <w:pPr>
              <w:pStyle w:val="TableParagraph"/>
              <w:spacing w:before="158"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«Последовательности». Обучать целенаправленным действиям, увеличивать концентрацию и</w:t>
            </w:r>
          </w:p>
          <w:p w14:paraId="06F69F18" w14:textId="77777777" w:rsidR="00057985" w:rsidRDefault="00057985" w:rsidP="007278AF">
            <w:pPr>
              <w:pStyle w:val="TableParagraph"/>
              <w:spacing w:before="1" w:line="357" w:lineRule="auto"/>
              <w:ind w:left="111" w:right="184"/>
              <w:rPr>
                <w:sz w:val="28"/>
              </w:rPr>
            </w:pPr>
            <w:proofErr w:type="gramStart"/>
            <w:r>
              <w:rPr>
                <w:sz w:val="28"/>
              </w:rPr>
              <w:t>переключаемость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произвольного </w:t>
            </w:r>
            <w:r>
              <w:rPr>
                <w:spacing w:val="-2"/>
                <w:sz w:val="28"/>
              </w:rPr>
              <w:t>внимания.</w:t>
            </w:r>
          </w:p>
        </w:tc>
        <w:tc>
          <w:tcPr>
            <w:tcW w:w="2127" w:type="dxa"/>
          </w:tcPr>
          <w:p w14:paraId="3E4215CA" w14:textId="05694682" w:rsidR="00057985" w:rsidRDefault="00057985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057985" w14:paraId="40750B8F" w14:textId="77777777" w:rsidTr="00057985">
        <w:trPr>
          <w:trHeight w:val="964"/>
        </w:trPr>
        <w:tc>
          <w:tcPr>
            <w:tcW w:w="709" w:type="dxa"/>
          </w:tcPr>
          <w:p w14:paraId="356CCB83" w14:textId="4E2186B4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</w:t>
            </w:r>
          </w:p>
        </w:tc>
        <w:tc>
          <w:tcPr>
            <w:tcW w:w="993" w:type="dxa"/>
          </w:tcPr>
          <w:p w14:paraId="324B812E" w14:textId="77777777" w:rsidR="00057985" w:rsidRDefault="00057985" w:rsidP="007278A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29C8296C" w14:textId="20C7F695" w:rsidR="00057985" w:rsidRDefault="00057985" w:rsidP="007278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концентрации</w:t>
            </w:r>
          </w:p>
          <w:p w14:paraId="7EE9DCFC" w14:textId="77777777" w:rsidR="00057985" w:rsidRDefault="00057985" w:rsidP="007278AF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4110" w:type="dxa"/>
          </w:tcPr>
          <w:p w14:paraId="6CCFBE0F" w14:textId="77777777" w:rsidR="00057985" w:rsidRDefault="00057985" w:rsidP="007278AF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«Сравни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картинки»</w:t>
            </w:r>
          </w:p>
        </w:tc>
        <w:tc>
          <w:tcPr>
            <w:tcW w:w="2127" w:type="dxa"/>
          </w:tcPr>
          <w:p w14:paraId="78BB31DE" w14:textId="32C2979C" w:rsidR="00057985" w:rsidRDefault="00057985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057985" w14:paraId="4418770E" w14:textId="77777777" w:rsidTr="00057985">
        <w:trPr>
          <w:trHeight w:val="965"/>
        </w:trPr>
        <w:tc>
          <w:tcPr>
            <w:tcW w:w="709" w:type="dxa"/>
          </w:tcPr>
          <w:p w14:paraId="654934CE" w14:textId="74A3C027" w:rsidR="00057985" w:rsidRPr="00057985" w:rsidRDefault="00057985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</w:t>
            </w:r>
          </w:p>
        </w:tc>
        <w:tc>
          <w:tcPr>
            <w:tcW w:w="993" w:type="dxa"/>
          </w:tcPr>
          <w:p w14:paraId="57E7FA56" w14:textId="77777777" w:rsidR="00057985" w:rsidRDefault="00057985" w:rsidP="007278AF">
            <w:pPr>
              <w:pStyle w:val="TableParagraph"/>
              <w:spacing w:line="355" w:lineRule="auto"/>
              <w:ind w:right="318"/>
              <w:rPr>
                <w:spacing w:val="-2"/>
                <w:sz w:val="28"/>
              </w:rPr>
            </w:pPr>
          </w:p>
        </w:tc>
        <w:tc>
          <w:tcPr>
            <w:tcW w:w="3119" w:type="dxa"/>
          </w:tcPr>
          <w:p w14:paraId="447BA418" w14:textId="15A78D64" w:rsidR="00057985" w:rsidRDefault="00057985" w:rsidP="007278AF">
            <w:pPr>
              <w:pStyle w:val="TableParagraph"/>
              <w:spacing w:line="355" w:lineRule="auto"/>
              <w:ind w:right="318"/>
              <w:rPr>
                <w:sz w:val="28"/>
              </w:rPr>
            </w:pPr>
            <w:r>
              <w:rPr>
                <w:spacing w:val="-2"/>
                <w:sz w:val="28"/>
              </w:rPr>
              <w:t>Развитие внимательности</w:t>
            </w:r>
          </w:p>
        </w:tc>
        <w:tc>
          <w:tcPr>
            <w:tcW w:w="4110" w:type="dxa"/>
          </w:tcPr>
          <w:p w14:paraId="5652FDB7" w14:textId="77777777" w:rsidR="00057985" w:rsidRDefault="00057985" w:rsidP="007278AF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таблицы</w:t>
            </w:r>
          </w:p>
        </w:tc>
        <w:tc>
          <w:tcPr>
            <w:tcW w:w="2127" w:type="dxa"/>
          </w:tcPr>
          <w:p w14:paraId="48DC3CE2" w14:textId="6E3EFFDB" w:rsidR="00057985" w:rsidRDefault="00057985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B3639A" w14:paraId="74FCECE6" w14:textId="77777777" w:rsidTr="00791764">
        <w:trPr>
          <w:trHeight w:val="481"/>
        </w:trPr>
        <w:tc>
          <w:tcPr>
            <w:tcW w:w="11058" w:type="dxa"/>
            <w:gridSpan w:val="5"/>
          </w:tcPr>
          <w:p w14:paraId="799C1C77" w14:textId="47B09846" w:rsidR="00B3639A" w:rsidRPr="00A93C96" w:rsidRDefault="00B3639A" w:rsidP="007278AF">
            <w:pPr>
              <w:pStyle w:val="TableParagraph"/>
              <w:spacing w:line="310" w:lineRule="exact"/>
              <w:ind w:left="16" w:right="5"/>
              <w:jc w:val="center"/>
              <w:rPr>
                <w:sz w:val="28"/>
                <w:lang w:val="ru-RU"/>
              </w:rPr>
            </w:pPr>
            <w:r w:rsidRPr="00A93C96">
              <w:rPr>
                <w:sz w:val="28"/>
                <w:lang w:val="ru-RU"/>
              </w:rPr>
              <w:lastRenderedPageBreak/>
              <w:t>Раздел</w:t>
            </w:r>
            <w:r w:rsidRPr="00A93C96">
              <w:rPr>
                <w:spacing w:val="-9"/>
                <w:sz w:val="28"/>
                <w:lang w:val="ru-RU"/>
              </w:rPr>
              <w:t xml:space="preserve"> </w:t>
            </w:r>
            <w:r w:rsidRPr="00A93C96">
              <w:rPr>
                <w:sz w:val="28"/>
                <w:lang w:val="ru-RU"/>
              </w:rPr>
              <w:t>3.</w:t>
            </w:r>
            <w:r w:rsidRPr="00A93C96">
              <w:rPr>
                <w:spacing w:val="-7"/>
                <w:sz w:val="28"/>
                <w:lang w:val="ru-RU"/>
              </w:rPr>
              <w:t xml:space="preserve"> </w:t>
            </w:r>
            <w:r w:rsidRPr="00A93C96">
              <w:rPr>
                <w:sz w:val="28"/>
                <w:lang w:val="ru-RU"/>
              </w:rPr>
              <w:t>Развитие</w:t>
            </w:r>
            <w:r w:rsidRPr="00A93C96">
              <w:rPr>
                <w:spacing w:val="-5"/>
                <w:sz w:val="28"/>
                <w:lang w:val="ru-RU"/>
              </w:rPr>
              <w:t xml:space="preserve"> </w:t>
            </w:r>
            <w:r w:rsidRPr="00A93C96">
              <w:rPr>
                <w:sz w:val="28"/>
                <w:lang w:val="ru-RU"/>
              </w:rPr>
              <w:t>связной</w:t>
            </w:r>
            <w:r w:rsidRPr="00A93C96">
              <w:rPr>
                <w:spacing w:val="-8"/>
                <w:sz w:val="28"/>
                <w:lang w:val="ru-RU"/>
              </w:rPr>
              <w:t xml:space="preserve"> </w:t>
            </w:r>
            <w:r w:rsidRPr="00A93C96">
              <w:rPr>
                <w:sz w:val="28"/>
                <w:lang w:val="ru-RU"/>
              </w:rPr>
              <w:t>речи</w:t>
            </w:r>
            <w:r w:rsidRPr="00A93C96">
              <w:rPr>
                <w:spacing w:val="-5"/>
                <w:sz w:val="28"/>
                <w:lang w:val="ru-RU"/>
              </w:rPr>
              <w:t xml:space="preserve"> </w:t>
            </w:r>
            <w:r w:rsidRPr="00A93C96">
              <w:rPr>
                <w:spacing w:val="-4"/>
                <w:sz w:val="28"/>
                <w:lang w:val="ru-RU"/>
              </w:rPr>
              <w:t>(1</w:t>
            </w:r>
            <w:r>
              <w:rPr>
                <w:spacing w:val="-4"/>
                <w:sz w:val="28"/>
                <w:lang w:val="ru-RU"/>
              </w:rPr>
              <w:t>4</w:t>
            </w:r>
            <w:r w:rsidR="00A93C96">
              <w:rPr>
                <w:spacing w:val="-4"/>
                <w:sz w:val="28"/>
                <w:lang w:val="ru-RU"/>
              </w:rPr>
              <w:t xml:space="preserve"> часов</w:t>
            </w:r>
            <w:r w:rsidRPr="00A93C96">
              <w:rPr>
                <w:spacing w:val="-4"/>
                <w:sz w:val="28"/>
                <w:lang w:val="ru-RU"/>
              </w:rPr>
              <w:t>)</w:t>
            </w:r>
          </w:p>
        </w:tc>
      </w:tr>
      <w:tr w:rsidR="00057985" w14:paraId="6F2ECC09" w14:textId="77777777" w:rsidTr="00057985">
        <w:trPr>
          <w:trHeight w:val="1449"/>
        </w:trPr>
        <w:tc>
          <w:tcPr>
            <w:tcW w:w="709" w:type="dxa"/>
          </w:tcPr>
          <w:p w14:paraId="26193482" w14:textId="0A561448" w:rsidR="00057985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</w:t>
            </w:r>
          </w:p>
        </w:tc>
        <w:tc>
          <w:tcPr>
            <w:tcW w:w="993" w:type="dxa"/>
          </w:tcPr>
          <w:p w14:paraId="131BFD19" w14:textId="77777777" w:rsidR="00057985" w:rsidRDefault="00057985" w:rsidP="007278AF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3119" w:type="dxa"/>
          </w:tcPr>
          <w:p w14:paraId="300029EE" w14:textId="49210725" w:rsidR="00057985" w:rsidRDefault="00057985" w:rsidP="007278AF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4110" w:type="dxa"/>
          </w:tcPr>
          <w:p w14:paraId="11556CFA" w14:textId="77777777" w:rsidR="00057985" w:rsidRPr="006F3772" w:rsidRDefault="00057985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понимании </w:t>
            </w:r>
            <w:proofErr w:type="gramStart"/>
            <w:r w:rsidRPr="006F3772">
              <w:rPr>
                <w:sz w:val="28"/>
                <w:lang w:val="ru-RU"/>
              </w:rPr>
              <w:t>прочитанного</w:t>
            </w:r>
            <w:proofErr w:type="gramEnd"/>
            <w:r w:rsidRPr="006F3772">
              <w:rPr>
                <w:sz w:val="28"/>
                <w:lang w:val="ru-RU"/>
              </w:rPr>
              <w:t>. Обучение</w:t>
            </w:r>
          </w:p>
          <w:p w14:paraId="15425A4F" w14:textId="77777777" w:rsidR="00057985" w:rsidRPr="006F3772" w:rsidRDefault="00057985" w:rsidP="007278AF">
            <w:pPr>
              <w:pStyle w:val="TableParagraph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краткому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тексту</w:t>
            </w:r>
          </w:p>
        </w:tc>
        <w:tc>
          <w:tcPr>
            <w:tcW w:w="2127" w:type="dxa"/>
          </w:tcPr>
          <w:p w14:paraId="2D8F57FA" w14:textId="30597D80" w:rsidR="00057985" w:rsidRPr="007D3DFD" w:rsidRDefault="00057985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057985" w14:paraId="6C6E5BD5" w14:textId="77777777" w:rsidTr="00057985">
        <w:trPr>
          <w:trHeight w:val="484"/>
        </w:trPr>
        <w:tc>
          <w:tcPr>
            <w:tcW w:w="709" w:type="dxa"/>
          </w:tcPr>
          <w:p w14:paraId="71567AA4" w14:textId="04AC6001" w:rsidR="00057985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</w:t>
            </w:r>
          </w:p>
        </w:tc>
        <w:tc>
          <w:tcPr>
            <w:tcW w:w="993" w:type="dxa"/>
          </w:tcPr>
          <w:p w14:paraId="4DEA18B5" w14:textId="77777777" w:rsidR="00057985" w:rsidRDefault="00057985" w:rsidP="007278AF">
            <w:pPr>
              <w:pStyle w:val="TableParagraph"/>
              <w:spacing w:line="310" w:lineRule="exact"/>
              <w:rPr>
                <w:sz w:val="28"/>
              </w:rPr>
            </w:pPr>
          </w:p>
        </w:tc>
        <w:tc>
          <w:tcPr>
            <w:tcW w:w="3119" w:type="dxa"/>
          </w:tcPr>
          <w:p w14:paraId="1DABCBB5" w14:textId="33C955B7" w:rsidR="00057985" w:rsidRDefault="00057985" w:rsidP="007278A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про</w:t>
            </w:r>
          </w:p>
        </w:tc>
        <w:tc>
          <w:tcPr>
            <w:tcW w:w="4110" w:type="dxa"/>
          </w:tcPr>
          <w:p w14:paraId="62B2A868" w14:textId="77777777" w:rsidR="00057985" w:rsidRDefault="00057985" w:rsidP="007278AF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Упражнять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чтении,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понимании</w:t>
            </w:r>
          </w:p>
        </w:tc>
        <w:tc>
          <w:tcPr>
            <w:tcW w:w="2127" w:type="dxa"/>
          </w:tcPr>
          <w:p w14:paraId="7AF38CD2" w14:textId="4ECD2D8E" w:rsidR="00057985" w:rsidRDefault="00057985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</w:tbl>
    <w:p w14:paraId="60C5EAD8" w14:textId="77777777" w:rsidR="00057985" w:rsidRDefault="00057985" w:rsidP="00057985">
      <w:pPr>
        <w:pStyle w:val="TableParagraph"/>
        <w:spacing w:line="310" w:lineRule="exact"/>
        <w:jc w:val="center"/>
        <w:rPr>
          <w:sz w:val="28"/>
        </w:rPr>
        <w:sectPr w:rsidR="00057985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4110"/>
        <w:gridCol w:w="2127"/>
      </w:tblGrid>
      <w:tr w:rsidR="00B3639A" w14:paraId="21AE51F7" w14:textId="77777777" w:rsidTr="00B3639A">
        <w:trPr>
          <w:trHeight w:val="967"/>
        </w:trPr>
        <w:tc>
          <w:tcPr>
            <w:tcW w:w="709" w:type="dxa"/>
          </w:tcPr>
          <w:p w14:paraId="23CF5309" w14:textId="77777777" w:rsidR="00B3639A" w:rsidRDefault="00B3639A" w:rsidP="007278A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5" w:type="dxa"/>
          </w:tcPr>
          <w:p w14:paraId="4360DB49" w14:textId="77777777" w:rsidR="00B3639A" w:rsidRDefault="00B3639A" w:rsidP="007278AF">
            <w:pPr>
              <w:pStyle w:val="TableParagraph"/>
              <w:spacing w:line="310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63B14FB1" w14:textId="0155606D" w:rsidR="00B3639A" w:rsidRDefault="00B3639A" w:rsidP="007278A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4110" w:type="dxa"/>
          </w:tcPr>
          <w:p w14:paraId="244B27D2" w14:textId="77777777" w:rsidR="00B3639A" w:rsidRPr="006F3772" w:rsidRDefault="00B3639A" w:rsidP="007278AF">
            <w:pPr>
              <w:pStyle w:val="TableParagraph"/>
              <w:spacing w:line="355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прочитанного. Обучение краткому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тексту</w:t>
            </w:r>
          </w:p>
        </w:tc>
        <w:tc>
          <w:tcPr>
            <w:tcW w:w="2127" w:type="dxa"/>
          </w:tcPr>
          <w:p w14:paraId="72437A0E" w14:textId="77777777" w:rsidR="00B3639A" w:rsidRPr="006F3772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B3639A" w14:paraId="17C09B11" w14:textId="77777777" w:rsidTr="00B3639A">
        <w:trPr>
          <w:trHeight w:val="1931"/>
        </w:trPr>
        <w:tc>
          <w:tcPr>
            <w:tcW w:w="709" w:type="dxa"/>
          </w:tcPr>
          <w:p w14:paraId="378B3358" w14:textId="637C3357" w:rsidR="00B3639A" w:rsidRPr="006F3772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</w:t>
            </w:r>
          </w:p>
        </w:tc>
        <w:tc>
          <w:tcPr>
            <w:tcW w:w="1135" w:type="dxa"/>
          </w:tcPr>
          <w:p w14:paraId="4A8F8360" w14:textId="77777777" w:rsidR="00B3639A" w:rsidRPr="00B3639A" w:rsidRDefault="00B3639A" w:rsidP="007278AF">
            <w:pPr>
              <w:pStyle w:val="TableParagraph"/>
              <w:spacing w:before="220" w:line="360" w:lineRule="auto"/>
              <w:ind w:right="71"/>
              <w:rPr>
                <w:spacing w:val="-2"/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723D7CCD" w14:textId="75C9675E" w:rsidR="00B3639A" w:rsidRPr="006F3772" w:rsidRDefault="00B3639A" w:rsidP="007278AF">
            <w:pPr>
              <w:pStyle w:val="TableParagraph"/>
              <w:spacing w:before="220" w:line="360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Составление </w:t>
            </w:r>
            <w:r w:rsidRPr="006F3772">
              <w:rPr>
                <w:sz w:val="28"/>
                <w:lang w:val="ru-RU"/>
              </w:rPr>
              <w:t>описательного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рассказа по картине</w:t>
            </w:r>
          </w:p>
        </w:tc>
        <w:tc>
          <w:tcPr>
            <w:tcW w:w="4110" w:type="dxa"/>
          </w:tcPr>
          <w:p w14:paraId="3BE9A967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составлять связное высказывание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описательного характера с опорой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0E14A1AC" w14:textId="77777777" w:rsidR="00B3639A" w:rsidRDefault="00B3639A" w:rsidP="007278AF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наглядность</w:t>
            </w:r>
          </w:p>
        </w:tc>
        <w:tc>
          <w:tcPr>
            <w:tcW w:w="2127" w:type="dxa"/>
          </w:tcPr>
          <w:p w14:paraId="488B0160" w14:textId="12BF452B" w:rsidR="00B3639A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B3639A" w14:paraId="2DC66B09" w14:textId="77777777" w:rsidTr="00B3639A">
        <w:trPr>
          <w:trHeight w:val="1932"/>
        </w:trPr>
        <w:tc>
          <w:tcPr>
            <w:tcW w:w="709" w:type="dxa"/>
          </w:tcPr>
          <w:p w14:paraId="530990D3" w14:textId="26C70490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</w:t>
            </w:r>
          </w:p>
        </w:tc>
        <w:tc>
          <w:tcPr>
            <w:tcW w:w="1135" w:type="dxa"/>
          </w:tcPr>
          <w:p w14:paraId="38997954" w14:textId="77777777" w:rsidR="00B3639A" w:rsidRPr="006F3772" w:rsidRDefault="00B3639A" w:rsidP="007278AF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3105CA97" w14:textId="7EAFC806" w:rsidR="00B3639A" w:rsidRPr="006F3772" w:rsidRDefault="00B3639A" w:rsidP="007278AF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Составление</w:t>
            </w:r>
          </w:p>
          <w:p w14:paraId="4639D7D3" w14:textId="77777777" w:rsidR="00B3639A" w:rsidRPr="006F3772" w:rsidRDefault="00B3639A" w:rsidP="007278AF">
            <w:pPr>
              <w:pStyle w:val="TableParagraph"/>
              <w:spacing w:before="155" w:line="362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описательного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рассказа по картине</w:t>
            </w:r>
          </w:p>
        </w:tc>
        <w:tc>
          <w:tcPr>
            <w:tcW w:w="4110" w:type="dxa"/>
          </w:tcPr>
          <w:p w14:paraId="341992BE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 xml:space="preserve">Обучать составлять связное </w:t>
            </w:r>
            <w:r w:rsidRPr="006F3772">
              <w:rPr>
                <w:spacing w:val="-2"/>
                <w:sz w:val="28"/>
                <w:lang w:val="ru-RU"/>
              </w:rPr>
              <w:t>высказывание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 xml:space="preserve">описательного </w:t>
            </w:r>
            <w:r w:rsidRPr="006F3772">
              <w:rPr>
                <w:sz w:val="28"/>
                <w:lang w:val="ru-RU"/>
              </w:rPr>
              <w:t xml:space="preserve">характера с опорой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541F5BBD" w14:textId="77777777" w:rsidR="00B3639A" w:rsidRDefault="00B3639A" w:rsidP="007278AF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наглядность</w:t>
            </w:r>
          </w:p>
        </w:tc>
        <w:tc>
          <w:tcPr>
            <w:tcW w:w="2127" w:type="dxa"/>
          </w:tcPr>
          <w:p w14:paraId="520F3DE5" w14:textId="524AFAE9" w:rsidR="00B3639A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B3639A" w14:paraId="6A822C72" w14:textId="77777777" w:rsidTr="00B3639A">
        <w:trPr>
          <w:trHeight w:val="1449"/>
        </w:trPr>
        <w:tc>
          <w:tcPr>
            <w:tcW w:w="709" w:type="dxa"/>
          </w:tcPr>
          <w:p w14:paraId="300500E0" w14:textId="6AAF56EC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</w:t>
            </w:r>
          </w:p>
        </w:tc>
        <w:tc>
          <w:tcPr>
            <w:tcW w:w="1135" w:type="dxa"/>
          </w:tcPr>
          <w:p w14:paraId="3E5D3649" w14:textId="77777777" w:rsidR="00B3639A" w:rsidRDefault="00B3639A" w:rsidP="007278A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4AFF6B97" w14:textId="72D05BC3" w:rsidR="00B3639A" w:rsidRDefault="00B3639A" w:rsidP="007278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0" w:type="dxa"/>
          </w:tcPr>
          <w:p w14:paraId="43CF4E01" w14:textId="77777777" w:rsidR="00B3639A" w:rsidRPr="006F3772" w:rsidRDefault="00B3639A" w:rsidP="007278AF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составлять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связные</w:t>
            </w:r>
          </w:p>
          <w:p w14:paraId="02F06784" w14:textId="77777777" w:rsidR="00B3639A" w:rsidRPr="006F3772" w:rsidRDefault="00B3639A" w:rsidP="007278AF">
            <w:pPr>
              <w:pStyle w:val="TableParagraph"/>
              <w:spacing w:before="158"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высказывания,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согласовывать </w:t>
            </w:r>
            <w:r w:rsidRPr="006F3772">
              <w:rPr>
                <w:spacing w:val="-2"/>
                <w:sz w:val="28"/>
                <w:lang w:val="ru-RU"/>
              </w:rPr>
              <w:t>слово</w:t>
            </w:r>
          </w:p>
        </w:tc>
        <w:tc>
          <w:tcPr>
            <w:tcW w:w="2127" w:type="dxa"/>
          </w:tcPr>
          <w:p w14:paraId="5BBFDCB0" w14:textId="2188A8C5" w:rsidR="00B3639A" w:rsidRPr="007D3DFD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3639A" w14:paraId="0DEBCD74" w14:textId="77777777" w:rsidTr="00B3639A">
        <w:trPr>
          <w:trHeight w:val="1039"/>
        </w:trPr>
        <w:tc>
          <w:tcPr>
            <w:tcW w:w="709" w:type="dxa"/>
          </w:tcPr>
          <w:p w14:paraId="679AF2FA" w14:textId="64C108A7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1135" w:type="dxa"/>
          </w:tcPr>
          <w:p w14:paraId="3E6854CF" w14:textId="77777777" w:rsidR="00B3639A" w:rsidRDefault="00B3639A" w:rsidP="007278A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438A69EF" w14:textId="1180131E" w:rsidR="00B3639A" w:rsidRDefault="00B3639A" w:rsidP="007278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0" w:type="dxa"/>
          </w:tcPr>
          <w:p w14:paraId="03D5D255" w14:textId="77777777" w:rsidR="00B3639A" w:rsidRPr="006F3772" w:rsidRDefault="00B3639A" w:rsidP="00B3639A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составлять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связные</w:t>
            </w:r>
          </w:p>
          <w:p w14:paraId="300EBC68" w14:textId="3CF2BF3A" w:rsidR="00B3639A" w:rsidRPr="00B3639A" w:rsidRDefault="00B3639A" w:rsidP="00B3639A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высказывания,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согласовывать </w:t>
            </w:r>
            <w:r w:rsidRPr="006F3772">
              <w:rPr>
                <w:spacing w:val="-2"/>
                <w:sz w:val="28"/>
                <w:lang w:val="ru-RU"/>
              </w:rPr>
              <w:t>слово</w:t>
            </w:r>
          </w:p>
        </w:tc>
        <w:tc>
          <w:tcPr>
            <w:tcW w:w="2127" w:type="dxa"/>
          </w:tcPr>
          <w:p w14:paraId="405EBFAB" w14:textId="77777777" w:rsidR="00B3639A" w:rsidRPr="00B3639A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B3639A" w14:paraId="227952A7" w14:textId="77777777" w:rsidTr="00B3639A">
        <w:trPr>
          <w:trHeight w:val="1931"/>
        </w:trPr>
        <w:tc>
          <w:tcPr>
            <w:tcW w:w="709" w:type="dxa"/>
          </w:tcPr>
          <w:p w14:paraId="1EF00076" w14:textId="03D7C492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</w:p>
        </w:tc>
        <w:tc>
          <w:tcPr>
            <w:tcW w:w="1135" w:type="dxa"/>
          </w:tcPr>
          <w:p w14:paraId="0B4CF42B" w14:textId="77777777" w:rsidR="00B3639A" w:rsidRPr="00B3639A" w:rsidRDefault="00B3639A" w:rsidP="007278AF">
            <w:pPr>
              <w:pStyle w:val="TableParagraph"/>
              <w:spacing w:before="223" w:line="360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784E69AF" w14:textId="18F85E79" w:rsidR="00B3639A" w:rsidRPr="006F3772" w:rsidRDefault="00B3639A" w:rsidP="007278AF">
            <w:pPr>
              <w:pStyle w:val="TableParagraph"/>
              <w:spacing w:before="223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4110" w:type="dxa"/>
          </w:tcPr>
          <w:p w14:paraId="73394EF7" w14:textId="77777777" w:rsidR="00B3639A" w:rsidRPr="006F3772" w:rsidRDefault="00B3639A" w:rsidP="007278AF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78974540" w14:textId="77777777" w:rsidR="00B3639A" w:rsidRDefault="00B3639A" w:rsidP="007278AF">
            <w:pPr>
              <w:pStyle w:val="TableParagraph"/>
              <w:spacing w:line="29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127" w:type="dxa"/>
          </w:tcPr>
          <w:p w14:paraId="5E489B43" w14:textId="23312C50" w:rsidR="00B3639A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B3639A" w14:paraId="3032887B" w14:textId="77777777" w:rsidTr="00B3639A">
        <w:trPr>
          <w:trHeight w:val="964"/>
        </w:trPr>
        <w:tc>
          <w:tcPr>
            <w:tcW w:w="709" w:type="dxa"/>
          </w:tcPr>
          <w:p w14:paraId="23648711" w14:textId="2266BCEA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</w:t>
            </w:r>
          </w:p>
        </w:tc>
        <w:tc>
          <w:tcPr>
            <w:tcW w:w="1135" w:type="dxa"/>
          </w:tcPr>
          <w:p w14:paraId="0509CAA3" w14:textId="77777777" w:rsidR="00B3639A" w:rsidRDefault="00B3639A" w:rsidP="007278AF">
            <w:pPr>
              <w:pStyle w:val="TableParagraph"/>
              <w:spacing w:before="220"/>
              <w:rPr>
                <w:sz w:val="28"/>
              </w:rPr>
            </w:pPr>
          </w:p>
        </w:tc>
        <w:tc>
          <w:tcPr>
            <w:tcW w:w="2977" w:type="dxa"/>
          </w:tcPr>
          <w:p w14:paraId="629E6C11" w14:textId="223FCF8B" w:rsidR="00B3639A" w:rsidRDefault="00B3639A" w:rsidP="007278AF">
            <w:pPr>
              <w:pStyle w:val="TableParagraph"/>
              <w:spacing w:before="220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0" w:type="dxa"/>
          </w:tcPr>
          <w:p w14:paraId="72A4C0A8" w14:textId="77777777" w:rsidR="00B3639A" w:rsidRDefault="00B3639A" w:rsidP="007278AF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словообразованию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357FF03B" w14:textId="77777777" w:rsidR="00B3639A" w:rsidRDefault="00B3639A" w:rsidP="007278AF">
            <w:pPr>
              <w:pStyle w:val="TableParagraph"/>
              <w:spacing w:before="158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образцу</w:t>
            </w:r>
          </w:p>
        </w:tc>
        <w:tc>
          <w:tcPr>
            <w:tcW w:w="2127" w:type="dxa"/>
          </w:tcPr>
          <w:p w14:paraId="082FE360" w14:textId="307DC989" w:rsidR="00B3639A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B3639A" w14:paraId="5B192BFE" w14:textId="77777777" w:rsidTr="00B3639A">
        <w:trPr>
          <w:trHeight w:val="1933"/>
        </w:trPr>
        <w:tc>
          <w:tcPr>
            <w:tcW w:w="709" w:type="dxa"/>
          </w:tcPr>
          <w:p w14:paraId="1DAAAFC7" w14:textId="35CA2B65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33</w:t>
            </w:r>
          </w:p>
        </w:tc>
        <w:tc>
          <w:tcPr>
            <w:tcW w:w="1135" w:type="dxa"/>
          </w:tcPr>
          <w:p w14:paraId="5DC5A286" w14:textId="77777777" w:rsidR="00B3639A" w:rsidRPr="006F3772" w:rsidRDefault="00B3639A" w:rsidP="007278AF">
            <w:pPr>
              <w:pStyle w:val="TableParagraph"/>
              <w:spacing w:before="223"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382617A5" w14:textId="63AF7919" w:rsidR="00B3639A" w:rsidRPr="006F3772" w:rsidRDefault="00B3639A" w:rsidP="007278AF">
            <w:pPr>
              <w:pStyle w:val="TableParagraph"/>
              <w:spacing w:before="223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4110" w:type="dxa"/>
          </w:tcPr>
          <w:p w14:paraId="2865F12E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69E23C30" w14:textId="77777777" w:rsidR="00B3639A" w:rsidRDefault="00B3639A" w:rsidP="007278AF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127" w:type="dxa"/>
          </w:tcPr>
          <w:p w14:paraId="272BEC68" w14:textId="64A969C1" w:rsidR="00B3639A" w:rsidRDefault="00B3639A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B3639A" w14:paraId="5054DC06" w14:textId="77777777" w:rsidTr="00B3639A">
        <w:trPr>
          <w:trHeight w:val="1932"/>
        </w:trPr>
        <w:tc>
          <w:tcPr>
            <w:tcW w:w="709" w:type="dxa"/>
          </w:tcPr>
          <w:p w14:paraId="6FB9A3C9" w14:textId="2E3161F3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34</w:t>
            </w:r>
          </w:p>
        </w:tc>
        <w:tc>
          <w:tcPr>
            <w:tcW w:w="1135" w:type="dxa"/>
          </w:tcPr>
          <w:p w14:paraId="446FF71A" w14:textId="77777777" w:rsidR="00B3639A" w:rsidRPr="006F3772" w:rsidRDefault="00B3639A" w:rsidP="007278AF">
            <w:pPr>
              <w:pStyle w:val="TableParagraph"/>
              <w:spacing w:before="221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3FCD412B" w14:textId="01F8E4D9" w:rsidR="00B3639A" w:rsidRPr="006F3772" w:rsidRDefault="00B3639A" w:rsidP="007278AF">
            <w:pPr>
              <w:pStyle w:val="TableParagraph"/>
              <w:spacing w:before="221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4110" w:type="dxa"/>
          </w:tcPr>
          <w:p w14:paraId="4049DEDF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6CF7D917" w14:textId="77777777" w:rsidR="00B3639A" w:rsidRDefault="00B3639A" w:rsidP="007278AF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127" w:type="dxa"/>
          </w:tcPr>
          <w:p w14:paraId="7B503D84" w14:textId="6DA33EDB" w:rsidR="00B3639A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B3639A" w14:paraId="6F239186" w14:textId="77777777" w:rsidTr="00B3639A">
        <w:trPr>
          <w:trHeight w:val="966"/>
        </w:trPr>
        <w:tc>
          <w:tcPr>
            <w:tcW w:w="709" w:type="dxa"/>
          </w:tcPr>
          <w:p w14:paraId="6289C1BF" w14:textId="63C1D575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35</w:t>
            </w:r>
          </w:p>
        </w:tc>
        <w:tc>
          <w:tcPr>
            <w:tcW w:w="1135" w:type="dxa"/>
          </w:tcPr>
          <w:p w14:paraId="1CFE91D9" w14:textId="77777777" w:rsidR="00B3639A" w:rsidRDefault="00B3639A" w:rsidP="007278A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59DAA7FC" w14:textId="166788FA" w:rsidR="00B3639A" w:rsidRDefault="00B3639A" w:rsidP="007278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про</w:t>
            </w:r>
          </w:p>
          <w:p w14:paraId="346B4218" w14:textId="77777777" w:rsidR="00B3639A" w:rsidRDefault="00B3639A" w:rsidP="007278AF">
            <w:pPr>
              <w:pStyle w:val="TableParagraph"/>
              <w:spacing w:before="158"/>
              <w:rPr>
                <w:sz w:val="28"/>
              </w:rPr>
            </w:pP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4110" w:type="dxa"/>
          </w:tcPr>
          <w:p w14:paraId="11D35A81" w14:textId="77777777" w:rsidR="00B3639A" w:rsidRPr="006F3772" w:rsidRDefault="00B3639A" w:rsidP="007278AF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понимании</w:t>
            </w:r>
          </w:p>
          <w:p w14:paraId="7443BAC9" w14:textId="77777777" w:rsidR="00B3639A" w:rsidRDefault="00B3639A" w:rsidP="007278AF">
            <w:pPr>
              <w:pStyle w:val="TableParagraph"/>
              <w:spacing w:before="158"/>
              <w:ind w:left="111"/>
              <w:rPr>
                <w:sz w:val="28"/>
              </w:rPr>
            </w:pPr>
            <w:r w:rsidRPr="006F3772">
              <w:rPr>
                <w:spacing w:val="-2"/>
                <w:sz w:val="28"/>
                <w:lang w:val="ru-RU"/>
              </w:rPr>
              <w:t>прочитанного.</w:t>
            </w:r>
            <w:r w:rsidRPr="006F3772">
              <w:rPr>
                <w:spacing w:val="8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Обучение</w:t>
            </w:r>
          </w:p>
        </w:tc>
        <w:tc>
          <w:tcPr>
            <w:tcW w:w="2127" w:type="dxa"/>
          </w:tcPr>
          <w:p w14:paraId="6561AC80" w14:textId="2AAF53DE" w:rsidR="00B3639A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</w:tbl>
    <w:p w14:paraId="4292B884" w14:textId="77777777" w:rsidR="00057985" w:rsidRDefault="00057985" w:rsidP="00057985">
      <w:pPr>
        <w:pStyle w:val="TableParagraph"/>
        <w:spacing w:line="308" w:lineRule="exact"/>
        <w:jc w:val="center"/>
        <w:rPr>
          <w:sz w:val="28"/>
        </w:rPr>
        <w:sectPr w:rsidR="00057985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4110"/>
        <w:gridCol w:w="2127"/>
      </w:tblGrid>
      <w:tr w:rsidR="00B3639A" w14:paraId="228A6EAB" w14:textId="77777777" w:rsidTr="00B3639A">
        <w:trPr>
          <w:trHeight w:val="482"/>
        </w:trPr>
        <w:tc>
          <w:tcPr>
            <w:tcW w:w="709" w:type="dxa"/>
          </w:tcPr>
          <w:p w14:paraId="11BD7D18" w14:textId="77777777" w:rsidR="00B3639A" w:rsidRDefault="00B3639A" w:rsidP="007278A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5" w:type="dxa"/>
          </w:tcPr>
          <w:p w14:paraId="23231BD6" w14:textId="77777777" w:rsidR="00B3639A" w:rsidRDefault="00B3639A" w:rsidP="007278A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2D74ACBB" w14:textId="1E3CF22B" w:rsidR="00B3639A" w:rsidRDefault="00B3639A" w:rsidP="007278A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0" w:type="dxa"/>
          </w:tcPr>
          <w:p w14:paraId="70133F72" w14:textId="77777777" w:rsidR="00B3639A" w:rsidRDefault="00B3639A" w:rsidP="007278AF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краткому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пересказу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тексту</w:t>
            </w:r>
          </w:p>
        </w:tc>
        <w:tc>
          <w:tcPr>
            <w:tcW w:w="2127" w:type="dxa"/>
          </w:tcPr>
          <w:p w14:paraId="2D75FD7D" w14:textId="77777777" w:rsidR="00B3639A" w:rsidRDefault="00B3639A" w:rsidP="007278AF">
            <w:pPr>
              <w:pStyle w:val="TableParagraph"/>
              <w:ind w:left="0"/>
              <w:rPr>
                <w:sz w:val="28"/>
              </w:rPr>
            </w:pPr>
          </w:p>
        </w:tc>
      </w:tr>
      <w:tr w:rsidR="00B3639A" w14:paraId="28513C5F" w14:textId="77777777" w:rsidTr="00B3639A">
        <w:trPr>
          <w:trHeight w:val="1449"/>
        </w:trPr>
        <w:tc>
          <w:tcPr>
            <w:tcW w:w="709" w:type="dxa"/>
          </w:tcPr>
          <w:p w14:paraId="33C449D3" w14:textId="0E61CB79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36</w:t>
            </w:r>
          </w:p>
        </w:tc>
        <w:tc>
          <w:tcPr>
            <w:tcW w:w="1135" w:type="dxa"/>
          </w:tcPr>
          <w:p w14:paraId="49EA2DEA" w14:textId="77777777" w:rsidR="00B3639A" w:rsidRDefault="00B3639A" w:rsidP="007278AF">
            <w:pPr>
              <w:pStyle w:val="TableParagraph"/>
              <w:spacing w:before="223"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0C50E3DF" w14:textId="14EFADC5" w:rsidR="00B3639A" w:rsidRDefault="00B3639A" w:rsidP="007278AF">
            <w:pPr>
              <w:pStyle w:val="TableParagraph"/>
              <w:spacing w:before="223" w:line="360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4110" w:type="dxa"/>
          </w:tcPr>
          <w:p w14:paraId="164288AD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понимании </w:t>
            </w:r>
            <w:proofErr w:type="gramStart"/>
            <w:r w:rsidRPr="006F3772">
              <w:rPr>
                <w:sz w:val="28"/>
                <w:lang w:val="ru-RU"/>
              </w:rPr>
              <w:t>прочитанного</w:t>
            </w:r>
            <w:proofErr w:type="gramEnd"/>
            <w:r w:rsidRPr="006F3772">
              <w:rPr>
                <w:sz w:val="28"/>
                <w:lang w:val="ru-RU"/>
              </w:rPr>
              <w:t>. Обучение</w:t>
            </w:r>
          </w:p>
          <w:p w14:paraId="11822433" w14:textId="77777777" w:rsidR="00B3639A" w:rsidRPr="006F3772" w:rsidRDefault="00B3639A" w:rsidP="007278AF">
            <w:pPr>
              <w:pStyle w:val="TableParagraph"/>
              <w:spacing w:line="321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краткому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тексту</w:t>
            </w:r>
          </w:p>
        </w:tc>
        <w:tc>
          <w:tcPr>
            <w:tcW w:w="2127" w:type="dxa"/>
          </w:tcPr>
          <w:p w14:paraId="48B379B7" w14:textId="7C08CD37" w:rsidR="00B3639A" w:rsidRPr="007D3DFD" w:rsidRDefault="00B3639A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3639A" w14:paraId="1DDA1D70" w14:textId="77777777" w:rsidTr="00B3639A">
        <w:trPr>
          <w:trHeight w:val="1934"/>
        </w:trPr>
        <w:tc>
          <w:tcPr>
            <w:tcW w:w="709" w:type="dxa"/>
          </w:tcPr>
          <w:p w14:paraId="4F85C8A6" w14:textId="7E92D598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37</w:t>
            </w:r>
          </w:p>
        </w:tc>
        <w:tc>
          <w:tcPr>
            <w:tcW w:w="1135" w:type="dxa"/>
          </w:tcPr>
          <w:p w14:paraId="1975B5D7" w14:textId="77777777" w:rsidR="00B3639A" w:rsidRDefault="00B3639A" w:rsidP="007278A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5A6F74BA" w14:textId="37F0518F" w:rsidR="00B3639A" w:rsidRDefault="00B3639A" w:rsidP="007278AF">
            <w:pPr>
              <w:pStyle w:val="TableParagraph"/>
              <w:ind w:left="0"/>
              <w:rPr>
                <w:sz w:val="28"/>
              </w:rPr>
            </w:pPr>
          </w:p>
          <w:p w14:paraId="00DDD70B" w14:textId="77777777" w:rsidR="00B3639A" w:rsidRDefault="00B3639A" w:rsidP="007278AF">
            <w:pPr>
              <w:pStyle w:val="TableParagraph"/>
              <w:spacing w:before="61"/>
              <w:ind w:left="0"/>
              <w:rPr>
                <w:sz w:val="28"/>
              </w:rPr>
            </w:pPr>
          </w:p>
          <w:p w14:paraId="598F81CF" w14:textId="77777777" w:rsidR="00B3639A" w:rsidRDefault="00B3639A" w:rsidP="007278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0" w:type="dxa"/>
          </w:tcPr>
          <w:p w14:paraId="7173C09B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00B100E2" w14:textId="77777777" w:rsidR="00B3639A" w:rsidRDefault="00B3639A" w:rsidP="007278AF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высказывания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схеме</w:t>
            </w:r>
          </w:p>
        </w:tc>
        <w:tc>
          <w:tcPr>
            <w:tcW w:w="2127" w:type="dxa"/>
          </w:tcPr>
          <w:p w14:paraId="217B9A45" w14:textId="78B5B30F" w:rsidR="00B3639A" w:rsidRDefault="00B3639A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B3639A" w14:paraId="0098AA82" w14:textId="77777777" w:rsidTr="00B3639A">
        <w:trPr>
          <w:trHeight w:val="1934"/>
        </w:trPr>
        <w:tc>
          <w:tcPr>
            <w:tcW w:w="709" w:type="dxa"/>
          </w:tcPr>
          <w:p w14:paraId="1917D415" w14:textId="419E68F5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</w:t>
            </w:r>
          </w:p>
        </w:tc>
        <w:tc>
          <w:tcPr>
            <w:tcW w:w="1135" w:type="dxa"/>
          </w:tcPr>
          <w:p w14:paraId="422FD9CF" w14:textId="77777777" w:rsidR="00B3639A" w:rsidRDefault="00B3639A" w:rsidP="007278A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40C3AC2C" w14:textId="7563B89F" w:rsidR="00B3639A" w:rsidRDefault="00B3639A" w:rsidP="007278A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0" w:type="dxa"/>
          </w:tcPr>
          <w:p w14:paraId="31D6CBC8" w14:textId="77777777" w:rsidR="00B3639A" w:rsidRPr="006F3772" w:rsidRDefault="00B3639A" w:rsidP="00B3639A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2DB0E2E3" w14:textId="18547B3F" w:rsidR="00B3639A" w:rsidRPr="006F3772" w:rsidRDefault="00B3639A" w:rsidP="00B3639A">
            <w:pPr>
              <w:pStyle w:val="TableParagraph"/>
              <w:spacing w:line="360" w:lineRule="auto"/>
              <w:ind w:left="111"/>
              <w:rPr>
                <w:sz w:val="28"/>
              </w:rPr>
            </w:pPr>
            <w:r>
              <w:rPr>
                <w:sz w:val="28"/>
              </w:rPr>
              <w:t>высказывания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схеме</w:t>
            </w:r>
          </w:p>
        </w:tc>
        <w:tc>
          <w:tcPr>
            <w:tcW w:w="2127" w:type="dxa"/>
          </w:tcPr>
          <w:p w14:paraId="75FCDC34" w14:textId="77777777" w:rsidR="00B3639A" w:rsidRDefault="00B3639A" w:rsidP="007278AF">
            <w:pPr>
              <w:pStyle w:val="TableParagraph"/>
              <w:spacing w:line="310" w:lineRule="exact"/>
              <w:ind w:left="12" w:right="1"/>
              <w:jc w:val="center"/>
              <w:rPr>
                <w:spacing w:val="-5"/>
                <w:sz w:val="28"/>
              </w:rPr>
            </w:pPr>
          </w:p>
        </w:tc>
      </w:tr>
      <w:tr w:rsidR="00B3639A" w14:paraId="749C4728" w14:textId="77777777" w:rsidTr="00B3639A">
        <w:trPr>
          <w:trHeight w:val="482"/>
        </w:trPr>
        <w:tc>
          <w:tcPr>
            <w:tcW w:w="1844" w:type="dxa"/>
            <w:gridSpan w:val="2"/>
          </w:tcPr>
          <w:p w14:paraId="16486BF3" w14:textId="77777777" w:rsidR="00B3639A" w:rsidRPr="006F3772" w:rsidRDefault="00B3639A" w:rsidP="007278AF">
            <w:pPr>
              <w:pStyle w:val="TableParagraph"/>
              <w:spacing w:line="30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9214" w:type="dxa"/>
            <w:gridSpan w:val="3"/>
          </w:tcPr>
          <w:p w14:paraId="53A824E5" w14:textId="658B5AA1" w:rsidR="00B3639A" w:rsidRPr="006F3772" w:rsidRDefault="00B3639A" w:rsidP="007278AF">
            <w:pPr>
              <w:pStyle w:val="TableParagraph"/>
              <w:spacing w:line="308" w:lineRule="exact"/>
              <w:ind w:left="16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4.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зрительного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восприятия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>7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B3639A" w14:paraId="2F15A509" w14:textId="77777777" w:rsidTr="00B3639A">
        <w:trPr>
          <w:trHeight w:val="2898"/>
        </w:trPr>
        <w:tc>
          <w:tcPr>
            <w:tcW w:w="709" w:type="dxa"/>
          </w:tcPr>
          <w:p w14:paraId="2A62C983" w14:textId="39DB5D85" w:rsidR="00B3639A" w:rsidRPr="006F3772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</w:t>
            </w:r>
          </w:p>
        </w:tc>
        <w:tc>
          <w:tcPr>
            <w:tcW w:w="1135" w:type="dxa"/>
          </w:tcPr>
          <w:p w14:paraId="1035F4C8" w14:textId="77777777" w:rsidR="00B3639A" w:rsidRPr="00B3639A" w:rsidRDefault="00B3639A" w:rsidP="007278AF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2AD9635C" w14:textId="7361F662" w:rsidR="00B3639A" w:rsidRPr="006F3772" w:rsidRDefault="00B3639A" w:rsidP="007278AF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Формирование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навыков зрительного анализа</w:t>
            </w:r>
          </w:p>
          <w:p w14:paraId="70C57FCF" w14:textId="77777777" w:rsidR="00B3639A" w:rsidRPr="006F3772" w:rsidRDefault="00B3639A" w:rsidP="007278AF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синтеза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предметов, состоящих из 3—</w:t>
            </w:r>
          </w:p>
          <w:p w14:paraId="63C51BA9" w14:textId="77777777" w:rsidR="00B3639A" w:rsidRDefault="00B3639A" w:rsidP="007278AF">
            <w:pPr>
              <w:pStyle w:val="TableParagraph"/>
              <w:spacing w:line="345" w:lineRule="auto"/>
              <w:ind w:right="534"/>
              <w:rPr>
                <w:sz w:val="28"/>
              </w:rPr>
            </w:pPr>
            <w:r>
              <w:rPr>
                <w:sz w:val="28"/>
              </w:rPr>
              <w:t>4 деталей (по инструкции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педагога)</w:t>
            </w:r>
          </w:p>
        </w:tc>
        <w:tc>
          <w:tcPr>
            <w:tcW w:w="4110" w:type="dxa"/>
          </w:tcPr>
          <w:p w14:paraId="1BC31F27" w14:textId="77777777" w:rsidR="00B3639A" w:rsidRDefault="00B3639A" w:rsidP="007278AF">
            <w:pPr>
              <w:pStyle w:val="TableParagraph"/>
              <w:spacing w:before="220" w:line="360" w:lineRule="auto"/>
              <w:ind w:left="111"/>
              <w:rPr>
                <w:sz w:val="28"/>
              </w:rPr>
            </w:pPr>
            <w:r w:rsidRPr="006F3772">
              <w:rPr>
                <w:sz w:val="28"/>
                <w:lang w:val="ru-RU"/>
              </w:rPr>
              <w:lastRenderedPageBreak/>
              <w:t xml:space="preserve">Формировать произвольности зрительного восприятия и зрительной памяти. </w:t>
            </w:r>
            <w:r>
              <w:rPr>
                <w:sz w:val="28"/>
              </w:rPr>
              <w:t>Определять изменения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предъявленном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ряду картинок, игрушек, предметов.</w:t>
            </w:r>
          </w:p>
        </w:tc>
        <w:tc>
          <w:tcPr>
            <w:tcW w:w="2127" w:type="dxa"/>
          </w:tcPr>
          <w:p w14:paraId="278EDF34" w14:textId="05089A1E" w:rsidR="00B3639A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B3639A" w14:paraId="2E662AE2" w14:textId="77777777" w:rsidTr="00B3639A">
        <w:trPr>
          <w:trHeight w:val="1929"/>
        </w:trPr>
        <w:tc>
          <w:tcPr>
            <w:tcW w:w="709" w:type="dxa"/>
          </w:tcPr>
          <w:p w14:paraId="6C690742" w14:textId="16CFE5DF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40</w:t>
            </w:r>
          </w:p>
        </w:tc>
        <w:tc>
          <w:tcPr>
            <w:tcW w:w="1135" w:type="dxa"/>
          </w:tcPr>
          <w:p w14:paraId="6B4D3201" w14:textId="77777777" w:rsidR="00B3639A" w:rsidRPr="006F3772" w:rsidRDefault="00B3639A" w:rsidP="007278AF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144869A3" w14:textId="00FC54C8" w:rsidR="00B3639A" w:rsidRPr="006F3772" w:rsidRDefault="00B3639A" w:rsidP="007278AF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Нахождение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отличий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наглядном материале (сравнение двух</w:t>
            </w:r>
            <w:proofErr w:type="gramEnd"/>
          </w:p>
          <w:p w14:paraId="39095307" w14:textId="77777777" w:rsidR="00B3639A" w:rsidRDefault="00B3639A" w:rsidP="007278A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картинок)</w:t>
            </w:r>
          </w:p>
        </w:tc>
        <w:tc>
          <w:tcPr>
            <w:tcW w:w="4110" w:type="dxa"/>
          </w:tcPr>
          <w:p w14:paraId="35C311F4" w14:textId="77777777" w:rsidR="00B3639A" w:rsidRPr="006F3772" w:rsidRDefault="00B3639A" w:rsidP="007278AF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Находить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различия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у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двух</w:t>
            </w:r>
          </w:p>
          <w:p w14:paraId="17949263" w14:textId="77777777" w:rsidR="00B3639A" w:rsidRPr="006F3772" w:rsidRDefault="00B3639A" w:rsidP="007278AF">
            <w:pPr>
              <w:pStyle w:val="TableParagraph"/>
              <w:spacing w:before="153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сходных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сюжетных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картинок.</w:t>
            </w:r>
          </w:p>
        </w:tc>
        <w:tc>
          <w:tcPr>
            <w:tcW w:w="2127" w:type="dxa"/>
          </w:tcPr>
          <w:p w14:paraId="39C0A426" w14:textId="49957078" w:rsidR="00B3639A" w:rsidRPr="007D3DFD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3639A" w14:paraId="76AB9F15" w14:textId="77777777" w:rsidTr="00B3639A">
        <w:trPr>
          <w:trHeight w:val="1929"/>
        </w:trPr>
        <w:tc>
          <w:tcPr>
            <w:tcW w:w="709" w:type="dxa"/>
          </w:tcPr>
          <w:p w14:paraId="56BB0BB6" w14:textId="5809E0C8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41</w:t>
            </w:r>
          </w:p>
        </w:tc>
        <w:tc>
          <w:tcPr>
            <w:tcW w:w="1135" w:type="dxa"/>
          </w:tcPr>
          <w:p w14:paraId="60BD1F84" w14:textId="77777777" w:rsidR="00B3639A" w:rsidRPr="006F3772" w:rsidRDefault="00B3639A" w:rsidP="007278AF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0AFE8E1D" w14:textId="77777777" w:rsidR="00B3639A" w:rsidRPr="006F3772" w:rsidRDefault="00B3639A" w:rsidP="00B3639A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Нахождение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отличий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наглядном материале (сравнение двух</w:t>
            </w:r>
            <w:proofErr w:type="gramEnd"/>
          </w:p>
          <w:p w14:paraId="526EFDBE" w14:textId="629E9A24" w:rsidR="00B3639A" w:rsidRPr="006F3772" w:rsidRDefault="00B3639A" w:rsidP="00B3639A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картинок)</w:t>
            </w:r>
          </w:p>
        </w:tc>
        <w:tc>
          <w:tcPr>
            <w:tcW w:w="4110" w:type="dxa"/>
          </w:tcPr>
          <w:p w14:paraId="48ED7267" w14:textId="77777777" w:rsidR="00B3639A" w:rsidRPr="006F3772" w:rsidRDefault="00B3639A" w:rsidP="00B3639A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Находить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различия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у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двух</w:t>
            </w:r>
          </w:p>
          <w:p w14:paraId="0709465B" w14:textId="584AB49B" w:rsidR="00B3639A" w:rsidRPr="00B3639A" w:rsidRDefault="00B3639A" w:rsidP="00B3639A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сходных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сюжетных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картинок.</w:t>
            </w:r>
          </w:p>
        </w:tc>
        <w:tc>
          <w:tcPr>
            <w:tcW w:w="2127" w:type="dxa"/>
          </w:tcPr>
          <w:p w14:paraId="09DCCCDB" w14:textId="77777777" w:rsidR="00B3639A" w:rsidRPr="00B3639A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B3639A" w14:paraId="3863C687" w14:textId="77777777" w:rsidTr="00B3639A">
        <w:trPr>
          <w:trHeight w:val="1933"/>
        </w:trPr>
        <w:tc>
          <w:tcPr>
            <w:tcW w:w="709" w:type="dxa"/>
          </w:tcPr>
          <w:p w14:paraId="2087FB37" w14:textId="180477BB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42</w:t>
            </w:r>
          </w:p>
        </w:tc>
        <w:tc>
          <w:tcPr>
            <w:tcW w:w="1135" w:type="dxa"/>
          </w:tcPr>
          <w:p w14:paraId="6A36D473" w14:textId="77777777" w:rsidR="00B3639A" w:rsidRPr="00B3639A" w:rsidRDefault="00B3639A" w:rsidP="007278AF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1BBD4207" w14:textId="0B8436CC" w:rsidR="00B3639A" w:rsidRPr="006F3772" w:rsidRDefault="00B3639A" w:rsidP="007278AF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 зрительной памяти.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Дидактическая</w:t>
            </w:r>
          </w:p>
          <w:p w14:paraId="469AC03D" w14:textId="77777777" w:rsidR="00B3639A" w:rsidRDefault="00B3639A" w:rsidP="007278AF">
            <w:pPr>
              <w:pStyle w:val="TableParagraph"/>
              <w:spacing w:line="350" w:lineRule="auto"/>
              <w:rPr>
                <w:sz w:val="28"/>
              </w:rPr>
            </w:pPr>
            <w:r w:rsidRPr="006F3772">
              <w:rPr>
                <w:sz w:val="28"/>
                <w:lang w:val="ru-RU"/>
              </w:rPr>
              <w:t>игра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изменилось?» </w:t>
            </w:r>
            <w:r>
              <w:rPr>
                <w:sz w:val="28"/>
              </w:rPr>
              <w:t>(4—5 предметов)</w:t>
            </w:r>
          </w:p>
        </w:tc>
        <w:tc>
          <w:tcPr>
            <w:tcW w:w="4110" w:type="dxa"/>
          </w:tcPr>
          <w:p w14:paraId="39CDB8C1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 «наложенные» изображения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(2-3 </w:t>
            </w:r>
            <w:r w:rsidRPr="006F3772">
              <w:rPr>
                <w:spacing w:val="-2"/>
                <w:sz w:val="28"/>
                <w:lang w:val="ru-RU"/>
              </w:rPr>
              <w:t>изображения).</w:t>
            </w:r>
          </w:p>
        </w:tc>
        <w:tc>
          <w:tcPr>
            <w:tcW w:w="2127" w:type="dxa"/>
          </w:tcPr>
          <w:p w14:paraId="2435A0BA" w14:textId="6B557C7B" w:rsidR="00B3639A" w:rsidRPr="007D3DFD" w:rsidRDefault="00B3639A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3639A" w14:paraId="6C4A3165" w14:textId="77777777" w:rsidTr="00B3639A">
        <w:trPr>
          <w:trHeight w:val="1449"/>
        </w:trPr>
        <w:tc>
          <w:tcPr>
            <w:tcW w:w="709" w:type="dxa"/>
          </w:tcPr>
          <w:p w14:paraId="66C40368" w14:textId="73FF5A38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43</w:t>
            </w:r>
          </w:p>
        </w:tc>
        <w:tc>
          <w:tcPr>
            <w:tcW w:w="1135" w:type="dxa"/>
          </w:tcPr>
          <w:p w14:paraId="784D6DBB" w14:textId="77777777" w:rsidR="00B3639A" w:rsidRPr="006F3772" w:rsidRDefault="00B3639A" w:rsidP="007278AF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08C388DF" w14:textId="54811D49" w:rsidR="00B3639A" w:rsidRPr="006F3772" w:rsidRDefault="00B3639A" w:rsidP="007278AF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2"/>
                <w:sz w:val="28"/>
                <w:lang w:val="ru-RU"/>
              </w:rPr>
              <w:t>наложенных</w:t>
            </w:r>
            <w:proofErr w:type="gramEnd"/>
          </w:p>
          <w:p w14:paraId="50668F8E" w14:textId="77777777" w:rsidR="00B3639A" w:rsidRPr="006F3772" w:rsidRDefault="00B3639A" w:rsidP="007278AF">
            <w:pPr>
              <w:pStyle w:val="TableParagraph"/>
              <w:spacing w:before="2" w:line="480" w:lineRule="atLeast"/>
              <w:ind w:right="246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изображений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 (2—3 изображения)</w:t>
            </w:r>
          </w:p>
        </w:tc>
        <w:tc>
          <w:tcPr>
            <w:tcW w:w="4110" w:type="dxa"/>
          </w:tcPr>
          <w:p w14:paraId="099E0B70" w14:textId="77777777" w:rsidR="00B3639A" w:rsidRPr="006F3772" w:rsidRDefault="00B3639A" w:rsidP="007278AF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3-4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предмета,</w:t>
            </w:r>
          </w:p>
          <w:p w14:paraId="0F297ACB" w14:textId="77777777" w:rsidR="00B3639A" w:rsidRPr="006F3772" w:rsidRDefault="00B3639A" w:rsidP="007278AF">
            <w:pPr>
              <w:pStyle w:val="TableParagraph"/>
              <w:spacing w:before="2" w:line="480" w:lineRule="atLeas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игрушки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воспроизводить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исходной последовательности.</w:t>
            </w:r>
          </w:p>
        </w:tc>
        <w:tc>
          <w:tcPr>
            <w:tcW w:w="2127" w:type="dxa"/>
          </w:tcPr>
          <w:p w14:paraId="45586C94" w14:textId="26E5E820" w:rsidR="00B3639A" w:rsidRPr="007D3DFD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3639A" w14:paraId="5D09BE4F" w14:textId="77777777" w:rsidTr="00B3639A">
        <w:trPr>
          <w:trHeight w:val="1449"/>
        </w:trPr>
        <w:tc>
          <w:tcPr>
            <w:tcW w:w="709" w:type="dxa"/>
          </w:tcPr>
          <w:p w14:paraId="7555E267" w14:textId="5D868C6A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44</w:t>
            </w:r>
          </w:p>
        </w:tc>
        <w:tc>
          <w:tcPr>
            <w:tcW w:w="1135" w:type="dxa"/>
          </w:tcPr>
          <w:p w14:paraId="7F8B85C5" w14:textId="77777777" w:rsidR="00B3639A" w:rsidRPr="006F3772" w:rsidRDefault="00B3639A" w:rsidP="007278AF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7ADB8D37" w14:textId="4D779492" w:rsidR="00B3639A" w:rsidRPr="006F3772" w:rsidRDefault="00B3639A" w:rsidP="007278AF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для </w:t>
            </w:r>
            <w:r w:rsidRPr="006F3772">
              <w:rPr>
                <w:spacing w:val="-2"/>
                <w:sz w:val="28"/>
                <w:lang w:val="ru-RU"/>
              </w:rPr>
              <w:t>профилактики</w:t>
            </w:r>
          </w:p>
          <w:p w14:paraId="53C5644D" w14:textId="77777777" w:rsidR="00B3639A" w:rsidRPr="006F3772" w:rsidRDefault="00B3639A" w:rsidP="007278AF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коррекции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зрения</w:t>
            </w:r>
          </w:p>
        </w:tc>
        <w:tc>
          <w:tcPr>
            <w:tcW w:w="4110" w:type="dxa"/>
          </w:tcPr>
          <w:p w14:paraId="56A5B869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для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профилактики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 коррекции зрения.</w:t>
            </w:r>
          </w:p>
        </w:tc>
        <w:tc>
          <w:tcPr>
            <w:tcW w:w="2127" w:type="dxa"/>
          </w:tcPr>
          <w:p w14:paraId="2EA07733" w14:textId="5D06DCE7" w:rsidR="00B3639A" w:rsidRPr="007D3DFD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3639A" w14:paraId="10758F62" w14:textId="77777777" w:rsidTr="00B3639A">
        <w:trPr>
          <w:trHeight w:val="1449"/>
        </w:trPr>
        <w:tc>
          <w:tcPr>
            <w:tcW w:w="709" w:type="dxa"/>
          </w:tcPr>
          <w:p w14:paraId="4D0659E7" w14:textId="6ED6D4F1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45</w:t>
            </w:r>
          </w:p>
        </w:tc>
        <w:tc>
          <w:tcPr>
            <w:tcW w:w="1135" w:type="dxa"/>
          </w:tcPr>
          <w:p w14:paraId="07B3CEA2" w14:textId="77777777" w:rsidR="00B3639A" w:rsidRPr="006F3772" w:rsidRDefault="00B3639A" w:rsidP="007278AF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1D93B180" w14:textId="77777777" w:rsidR="00B3639A" w:rsidRPr="006F3772" w:rsidRDefault="00B3639A" w:rsidP="00B3639A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для </w:t>
            </w:r>
            <w:r w:rsidRPr="006F3772">
              <w:rPr>
                <w:spacing w:val="-2"/>
                <w:sz w:val="28"/>
                <w:lang w:val="ru-RU"/>
              </w:rPr>
              <w:t>профилактики</w:t>
            </w:r>
          </w:p>
          <w:p w14:paraId="180ADCEB" w14:textId="460D2FA6" w:rsidR="00B3639A" w:rsidRPr="00B3639A" w:rsidRDefault="00B3639A" w:rsidP="00B3639A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коррекции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зрения</w:t>
            </w:r>
          </w:p>
        </w:tc>
        <w:tc>
          <w:tcPr>
            <w:tcW w:w="4110" w:type="dxa"/>
          </w:tcPr>
          <w:p w14:paraId="73C9E275" w14:textId="0EDF4850" w:rsidR="00B3639A" w:rsidRPr="00B3639A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для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профилактики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 коррекции зрения.</w:t>
            </w:r>
          </w:p>
        </w:tc>
        <w:tc>
          <w:tcPr>
            <w:tcW w:w="2127" w:type="dxa"/>
          </w:tcPr>
          <w:p w14:paraId="2301A076" w14:textId="77777777" w:rsidR="00B3639A" w:rsidRPr="00B3639A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</w:tbl>
    <w:p w14:paraId="59D6D449" w14:textId="77777777" w:rsidR="00057985" w:rsidRDefault="00057985" w:rsidP="00057985">
      <w:pPr>
        <w:pStyle w:val="TableParagraph"/>
        <w:spacing w:line="308" w:lineRule="exact"/>
        <w:jc w:val="center"/>
        <w:rPr>
          <w:sz w:val="28"/>
        </w:rPr>
        <w:sectPr w:rsidR="00057985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4110"/>
        <w:gridCol w:w="2127"/>
      </w:tblGrid>
      <w:tr w:rsidR="00B3639A" w14:paraId="4A55F7D1" w14:textId="77777777" w:rsidTr="00273EB3">
        <w:trPr>
          <w:trHeight w:val="482"/>
        </w:trPr>
        <w:tc>
          <w:tcPr>
            <w:tcW w:w="11058" w:type="dxa"/>
            <w:gridSpan w:val="5"/>
          </w:tcPr>
          <w:p w14:paraId="219ACA77" w14:textId="4DE9918A" w:rsidR="00B3639A" w:rsidRDefault="00B3639A" w:rsidP="007278AF">
            <w:pPr>
              <w:pStyle w:val="TableParagraph"/>
              <w:spacing w:line="310" w:lineRule="exact"/>
              <w:ind w:left="16" w:right="2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часов)</w:t>
            </w:r>
          </w:p>
        </w:tc>
      </w:tr>
      <w:tr w:rsidR="00B3639A" w14:paraId="0C225EF4" w14:textId="77777777" w:rsidTr="00B3639A">
        <w:trPr>
          <w:trHeight w:val="1449"/>
        </w:trPr>
        <w:tc>
          <w:tcPr>
            <w:tcW w:w="709" w:type="dxa"/>
          </w:tcPr>
          <w:p w14:paraId="5F10FCCB" w14:textId="0CABB775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46</w:t>
            </w:r>
          </w:p>
        </w:tc>
        <w:tc>
          <w:tcPr>
            <w:tcW w:w="1135" w:type="dxa"/>
          </w:tcPr>
          <w:p w14:paraId="461BC888" w14:textId="77777777" w:rsidR="00B3639A" w:rsidRDefault="00B3639A" w:rsidP="007278AF">
            <w:pPr>
              <w:pStyle w:val="TableParagraph"/>
              <w:spacing w:before="223"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29BED8DB" w14:textId="3AB4D352" w:rsidR="00B3639A" w:rsidRDefault="00B3639A" w:rsidP="007278AF">
            <w:pPr>
              <w:pStyle w:val="TableParagraph"/>
              <w:spacing w:before="223" w:line="360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4110" w:type="dxa"/>
          </w:tcPr>
          <w:p w14:paraId="19920C9F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 запоминать слова с помощью</w:t>
            </w:r>
          </w:p>
          <w:p w14:paraId="12FAF90B" w14:textId="77777777" w:rsidR="00B3639A" w:rsidRDefault="00B3639A" w:rsidP="007278AF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ассоциаций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(парами)</w:t>
            </w:r>
          </w:p>
        </w:tc>
        <w:tc>
          <w:tcPr>
            <w:tcW w:w="2127" w:type="dxa"/>
          </w:tcPr>
          <w:p w14:paraId="4130E733" w14:textId="0B3CE071" w:rsidR="00B3639A" w:rsidRDefault="00B3639A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B3639A" w14:paraId="225D5D08" w14:textId="77777777" w:rsidTr="00B3639A">
        <w:trPr>
          <w:trHeight w:val="1449"/>
        </w:trPr>
        <w:tc>
          <w:tcPr>
            <w:tcW w:w="709" w:type="dxa"/>
          </w:tcPr>
          <w:p w14:paraId="1DA17ECD" w14:textId="329B9B57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1135" w:type="dxa"/>
          </w:tcPr>
          <w:p w14:paraId="29AAED59" w14:textId="77777777" w:rsidR="00B3639A" w:rsidRDefault="00B3639A" w:rsidP="007278AF">
            <w:pPr>
              <w:pStyle w:val="TableParagraph"/>
              <w:spacing w:before="223"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578A2EE0" w14:textId="32E8D7C8" w:rsidR="00B3639A" w:rsidRDefault="00B3639A" w:rsidP="007278AF">
            <w:pPr>
              <w:pStyle w:val="TableParagraph"/>
              <w:spacing w:before="223" w:line="360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4110" w:type="dxa"/>
          </w:tcPr>
          <w:p w14:paraId="6B352E40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 запоминать слова с помощью</w:t>
            </w:r>
          </w:p>
          <w:p w14:paraId="723C3626" w14:textId="77777777" w:rsidR="00B3639A" w:rsidRDefault="00B3639A" w:rsidP="007278AF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ассоциаций</w:t>
            </w:r>
          </w:p>
        </w:tc>
        <w:tc>
          <w:tcPr>
            <w:tcW w:w="2127" w:type="dxa"/>
          </w:tcPr>
          <w:p w14:paraId="0AF63509" w14:textId="270F264B" w:rsidR="00B3639A" w:rsidRDefault="00B3639A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B3639A" w14:paraId="062B3F9E" w14:textId="77777777" w:rsidTr="00B3639A">
        <w:trPr>
          <w:trHeight w:val="1447"/>
        </w:trPr>
        <w:tc>
          <w:tcPr>
            <w:tcW w:w="709" w:type="dxa"/>
          </w:tcPr>
          <w:p w14:paraId="72C6CFAC" w14:textId="0DEFCFCC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48</w:t>
            </w:r>
          </w:p>
        </w:tc>
        <w:tc>
          <w:tcPr>
            <w:tcW w:w="1135" w:type="dxa"/>
          </w:tcPr>
          <w:p w14:paraId="0E93F4D0" w14:textId="77777777" w:rsidR="00B3639A" w:rsidRDefault="00B3639A" w:rsidP="007278AF">
            <w:pPr>
              <w:pStyle w:val="TableParagraph"/>
              <w:spacing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5019FC89" w14:textId="1D603312" w:rsidR="00B3639A" w:rsidRDefault="00B3639A" w:rsidP="007278AF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4110" w:type="dxa"/>
          </w:tcPr>
          <w:p w14:paraId="0FF9E1C6" w14:textId="77777777" w:rsidR="00B3639A" w:rsidRPr="006F3772" w:rsidRDefault="00B3639A" w:rsidP="007278AF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 запоминать слова с помощью</w:t>
            </w:r>
          </w:p>
          <w:p w14:paraId="00571FC8" w14:textId="77777777" w:rsidR="00B3639A" w:rsidRDefault="00B3639A" w:rsidP="007278AF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ассоциаций</w:t>
            </w:r>
          </w:p>
        </w:tc>
        <w:tc>
          <w:tcPr>
            <w:tcW w:w="2127" w:type="dxa"/>
          </w:tcPr>
          <w:p w14:paraId="296AEDA3" w14:textId="2880A81A" w:rsidR="00B3639A" w:rsidRDefault="00B3639A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B3639A" w14:paraId="31F9F4C5" w14:textId="77777777" w:rsidTr="00B3639A">
        <w:trPr>
          <w:trHeight w:val="1449"/>
        </w:trPr>
        <w:tc>
          <w:tcPr>
            <w:tcW w:w="709" w:type="dxa"/>
          </w:tcPr>
          <w:p w14:paraId="44343124" w14:textId="53B769DA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49</w:t>
            </w:r>
          </w:p>
        </w:tc>
        <w:tc>
          <w:tcPr>
            <w:tcW w:w="1135" w:type="dxa"/>
          </w:tcPr>
          <w:p w14:paraId="348C9DA5" w14:textId="77777777" w:rsidR="00B3639A" w:rsidRDefault="00B3639A" w:rsidP="007278AF">
            <w:pPr>
              <w:pStyle w:val="TableParagraph"/>
              <w:spacing w:before="223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214E1A61" w14:textId="5D2376AC" w:rsidR="00B3639A" w:rsidRDefault="00B3639A" w:rsidP="007278AF">
            <w:pPr>
              <w:pStyle w:val="TableParagraph"/>
              <w:spacing w:before="223"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зрительной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4110" w:type="dxa"/>
          </w:tcPr>
          <w:p w14:paraId="4C56CF15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«Что изменилось». Обучать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39533C49" w14:textId="77777777" w:rsidR="00B3639A" w:rsidRDefault="00B3639A" w:rsidP="007278AF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зрительного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восприятия</w:t>
            </w:r>
          </w:p>
        </w:tc>
        <w:tc>
          <w:tcPr>
            <w:tcW w:w="2127" w:type="dxa"/>
          </w:tcPr>
          <w:p w14:paraId="493C8653" w14:textId="6ABDA32B" w:rsidR="00B3639A" w:rsidRDefault="00B3639A" w:rsidP="007278AF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</w:p>
        </w:tc>
      </w:tr>
      <w:tr w:rsidR="00B3639A" w14:paraId="175BD62E" w14:textId="77777777" w:rsidTr="00B3639A">
        <w:trPr>
          <w:trHeight w:val="1449"/>
        </w:trPr>
        <w:tc>
          <w:tcPr>
            <w:tcW w:w="709" w:type="dxa"/>
          </w:tcPr>
          <w:p w14:paraId="5D300281" w14:textId="3AF7FD9C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</w:t>
            </w:r>
          </w:p>
        </w:tc>
        <w:tc>
          <w:tcPr>
            <w:tcW w:w="1135" w:type="dxa"/>
          </w:tcPr>
          <w:p w14:paraId="3F4CE957" w14:textId="77777777" w:rsidR="00B3639A" w:rsidRDefault="00B3639A" w:rsidP="007278AF">
            <w:pPr>
              <w:pStyle w:val="TableParagraph"/>
              <w:spacing w:before="223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15DD0002" w14:textId="118891C5" w:rsidR="00B3639A" w:rsidRDefault="00B3639A" w:rsidP="007278AF">
            <w:pPr>
              <w:pStyle w:val="TableParagraph"/>
              <w:spacing w:before="223"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зрительной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4110" w:type="dxa"/>
          </w:tcPr>
          <w:p w14:paraId="5A560AD7" w14:textId="77777777" w:rsidR="00B3639A" w:rsidRPr="006F3772" w:rsidRDefault="00B3639A" w:rsidP="007278AF">
            <w:pPr>
              <w:pStyle w:val="TableParagraph"/>
              <w:spacing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«Что изменилось». Обучать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основе зрительного восприятия</w:t>
            </w:r>
          </w:p>
        </w:tc>
        <w:tc>
          <w:tcPr>
            <w:tcW w:w="2127" w:type="dxa"/>
          </w:tcPr>
          <w:p w14:paraId="31EACA33" w14:textId="08298B88" w:rsidR="00B3639A" w:rsidRPr="007D3DFD" w:rsidRDefault="00B3639A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3639A" w14:paraId="5DC028C0" w14:textId="77777777" w:rsidTr="00B3639A">
        <w:trPr>
          <w:trHeight w:val="1449"/>
        </w:trPr>
        <w:tc>
          <w:tcPr>
            <w:tcW w:w="709" w:type="dxa"/>
          </w:tcPr>
          <w:p w14:paraId="39345969" w14:textId="7B813FFC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51</w:t>
            </w:r>
          </w:p>
        </w:tc>
        <w:tc>
          <w:tcPr>
            <w:tcW w:w="1135" w:type="dxa"/>
          </w:tcPr>
          <w:p w14:paraId="1C5A7DB4" w14:textId="77777777" w:rsidR="00B3639A" w:rsidRPr="006F3772" w:rsidRDefault="00B3639A" w:rsidP="007278AF">
            <w:pPr>
              <w:pStyle w:val="TableParagraph"/>
              <w:spacing w:before="221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2856DB8D" w14:textId="04A07FFB" w:rsidR="00B3639A" w:rsidRPr="006F3772" w:rsidRDefault="00B3639A" w:rsidP="007278AF">
            <w:pPr>
              <w:pStyle w:val="TableParagraph"/>
              <w:spacing w:before="221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слухоречевой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 зрительной памяти</w:t>
            </w:r>
          </w:p>
        </w:tc>
        <w:tc>
          <w:tcPr>
            <w:tcW w:w="4110" w:type="dxa"/>
          </w:tcPr>
          <w:p w14:paraId="273171DD" w14:textId="77777777" w:rsidR="00B3639A" w:rsidRPr="006F3772" w:rsidRDefault="00B3639A" w:rsidP="007278AF">
            <w:pPr>
              <w:pStyle w:val="TableParagraph"/>
              <w:spacing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«Запомни ход». Обучать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основе зрительного восприятия</w:t>
            </w:r>
          </w:p>
        </w:tc>
        <w:tc>
          <w:tcPr>
            <w:tcW w:w="2127" w:type="dxa"/>
          </w:tcPr>
          <w:p w14:paraId="2EE9E342" w14:textId="3CDA8AE4" w:rsidR="00B3639A" w:rsidRPr="007D3DFD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3639A" w14:paraId="7B62B992" w14:textId="77777777" w:rsidTr="001B6340">
        <w:trPr>
          <w:trHeight w:val="482"/>
        </w:trPr>
        <w:tc>
          <w:tcPr>
            <w:tcW w:w="11058" w:type="dxa"/>
            <w:gridSpan w:val="5"/>
          </w:tcPr>
          <w:p w14:paraId="2FE83C6C" w14:textId="70877725" w:rsidR="00B3639A" w:rsidRPr="006F3772" w:rsidRDefault="00B3639A" w:rsidP="007278AF">
            <w:pPr>
              <w:pStyle w:val="TableParagraph"/>
              <w:spacing w:line="308" w:lineRule="exact"/>
              <w:ind w:left="16" w:right="3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6.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слухового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восприятия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>7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B3639A" w14:paraId="40D28D00" w14:textId="77777777" w:rsidTr="00B3639A">
        <w:trPr>
          <w:trHeight w:val="3384"/>
        </w:trPr>
        <w:tc>
          <w:tcPr>
            <w:tcW w:w="709" w:type="dxa"/>
          </w:tcPr>
          <w:p w14:paraId="15761B0A" w14:textId="5798FB3D" w:rsidR="00B3639A" w:rsidRPr="006F3772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52</w:t>
            </w:r>
          </w:p>
        </w:tc>
        <w:tc>
          <w:tcPr>
            <w:tcW w:w="1135" w:type="dxa"/>
          </w:tcPr>
          <w:p w14:paraId="4486761E" w14:textId="77777777" w:rsidR="00B3639A" w:rsidRPr="00B3639A" w:rsidRDefault="00B3639A" w:rsidP="007278AF">
            <w:pPr>
              <w:pStyle w:val="TableParagraph"/>
              <w:spacing w:line="362" w:lineRule="auto"/>
              <w:ind w:right="318"/>
              <w:rPr>
                <w:spacing w:val="-2"/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6EF811FE" w14:textId="088A8113" w:rsidR="00B3639A" w:rsidRPr="006F3772" w:rsidRDefault="00B3639A" w:rsidP="007278AF">
            <w:pPr>
              <w:pStyle w:val="TableParagraph"/>
              <w:spacing w:line="362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Дифференцировка </w:t>
            </w:r>
            <w:r w:rsidRPr="006F3772">
              <w:rPr>
                <w:sz w:val="28"/>
                <w:lang w:val="ru-RU"/>
              </w:rPr>
              <w:t>звуков шумовых</w:t>
            </w:r>
          </w:p>
          <w:p w14:paraId="3DD7226D" w14:textId="77777777" w:rsidR="00B3639A" w:rsidRPr="006F3772" w:rsidRDefault="00B3639A" w:rsidP="007278AF">
            <w:pPr>
              <w:pStyle w:val="TableParagraph"/>
              <w:spacing w:line="360" w:lineRule="auto"/>
              <w:ind w:right="431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 xml:space="preserve">и музыкальных </w:t>
            </w:r>
            <w:r w:rsidRPr="006F3772">
              <w:rPr>
                <w:spacing w:val="-2"/>
                <w:sz w:val="28"/>
                <w:lang w:val="ru-RU"/>
              </w:rPr>
              <w:t xml:space="preserve">инструментов </w:t>
            </w:r>
            <w:r w:rsidRPr="006F3772">
              <w:rPr>
                <w:sz w:val="28"/>
                <w:lang w:val="ru-RU"/>
              </w:rPr>
              <w:t>(погремушка,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барабан, колокольчик, ложки,</w:t>
            </w:r>
            <w:proofErr w:type="gramEnd"/>
          </w:p>
          <w:p w14:paraId="015091D5" w14:textId="77777777" w:rsidR="00B3639A" w:rsidRDefault="00B3639A" w:rsidP="007278A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гармошка,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бубен)</w:t>
            </w:r>
          </w:p>
        </w:tc>
        <w:tc>
          <w:tcPr>
            <w:tcW w:w="4110" w:type="dxa"/>
          </w:tcPr>
          <w:p w14:paraId="0AF750E1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Дифференцировать звуки шумовых и музыкальных инструментов (погремушка, колокольчик,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бубен,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гармошка, барабан, ложки).</w:t>
            </w:r>
          </w:p>
        </w:tc>
        <w:tc>
          <w:tcPr>
            <w:tcW w:w="2127" w:type="dxa"/>
          </w:tcPr>
          <w:p w14:paraId="4CE67991" w14:textId="011BC09C" w:rsidR="00B3639A" w:rsidRPr="007D3DFD" w:rsidRDefault="00B3639A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3639A" w14:paraId="2E73BA15" w14:textId="77777777" w:rsidTr="00B3639A">
        <w:trPr>
          <w:trHeight w:val="964"/>
        </w:trPr>
        <w:tc>
          <w:tcPr>
            <w:tcW w:w="709" w:type="dxa"/>
          </w:tcPr>
          <w:p w14:paraId="68780892" w14:textId="35CDAC48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53</w:t>
            </w:r>
          </w:p>
        </w:tc>
        <w:tc>
          <w:tcPr>
            <w:tcW w:w="1135" w:type="dxa"/>
          </w:tcPr>
          <w:p w14:paraId="1E4B3873" w14:textId="77777777" w:rsidR="00B3639A" w:rsidRDefault="00B3639A" w:rsidP="007278A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5FEDC57E" w14:textId="756E29EC" w:rsidR="00B3639A" w:rsidRDefault="00B3639A" w:rsidP="007278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звуков</w:t>
            </w:r>
          </w:p>
          <w:p w14:paraId="3FBE67A9" w14:textId="77777777" w:rsidR="00B3639A" w:rsidRDefault="00B3639A" w:rsidP="007278AF">
            <w:pPr>
              <w:pStyle w:val="TableParagraph"/>
              <w:spacing w:before="15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громкости</w:t>
            </w:r>
          </w:p>
        </w:tc>
        <w:tc>
          <w:tcPr>
            <w:tcW w:w="4110" w:type="dxa"/>
          </w:tcPr>
          <w:p w14:paraId="069BA606" w14:textId="77777777" w:rsidR="00B3639A" w:rsidRPr="006F3772" w:rsidRDefault="00B3639A" w:rsidP="007278AF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Характеризовать</w:t>
            </w:r>
            <w:r w:rsidRPr="006F3772">
              <w:rPr>
                <w:spacing w:val="5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звуки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5"/>
                <w:sz w:val="28"/>
                <w:lang w:val="ru-RU"/>
              </w:rPr>
              <w:t>по</w:t>
            </w:r>
            <w:proofErr w:type="gramEnd"/>
          </w:p>
          <w:p w14:paraId="1C3CEFAD" w14:textId="77777777" w:rsidR="00B3639A" w:rsidRPr="006F3772" w:rsidRDefault="00B3639A" w:rsidP="007278AF">
            <w:pPr>
              <w:pStyle w:val="TableParagraph"/>
              <w:spacing w:before="155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громкости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длительности</w:t>
            </w:r>
          </w:p>
        </w:tc>
        <w:tc>
          <w:tcPr>
            <w:tcW w:w="2127" w:type="dxa"/>
          </w:tcPr>
          <w:p w14:paraId="68C37BDD" w14:textId="20B8C863" w:rsidR="00B3639A" w:rsidRPr="007D3DFD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</w:tbl>
    <w:p w14:paraId="28B68794" w14:textId="77777777" w:rsidR="00057985" w:rsidRDefault="00057985" w:rsidP="00057985">
      <w:pPr>
        <w:pStyle w:val="TableParagraph"/>
        <w:spacing w:line="308" w:lineRule="exact"/>
        <w:jc w:val="center"/>
        <w:rPr>
          <w:sz w:val="28"/>
        </w:rPr>
        <w:sectPr w:rsidR="00057985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4110"/>
        <w:gridCol w:w="2127"/>
      </w:tblGrid>
      <w:tr w:rsidR="00B3639A" w14:paraId="1250AB58" w14:textId="77777777" w:rsidTr="00B3639A">
        <w:trPr>
          <w:trHeight w:val="1449"/>
        </w:trPr>
        <w:tc>
          <w:tcPr>
            <w:tcW w:w="709" w:type="dxa"/>
          </w:tcPr>
          <w:p w14:paraId="7D7C0B55" w14:textId="77777777" w:rsidR="00B3639A" w:rsidRPr="007D3DFD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135" w:type="dxa"/>
          </w:tcPr>
          <w:p w14:paraId="4762887A" w14:textId="77777777" w:rsidR="00B3639A" w:rsidRPr="007D3DFD" w:rsidRDefault="00B3639A" w:rsidP="007278AF">
            <w:pPr>
              <w:pStyle w:val="TableParagraph"/>
              <w:spacing w:line="357" w:lineRule="auto"/>
              <w:ind w:right="271"/>
              <w:jc w:val="both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1ACBC287" w14:textId="0ED2C880" w:rsidR="00B3639A" w:rsidRPr="006F3772" w:rsidRDefault="00B3639A" w:rsidP="007278AF">
            <w:pPr>
              <w:pStyle w:val="TableParagraph"/>
              <w:spacing w:line="357" w:lineRule="auto"/>
              <w:ind w:right="271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 длительности (шумы, музыкальные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речевые </w:t>
            </w:r>
            <w:r w:rsidRPr="006F3772">
              <w:rPr>
                <w:spacing w:val="-2"/>
                <w:sz w:val="28"/>
                <w:lang w:val="ru-RU"/>
              </w:rPr>
              <w:t>звуки)</w:t>
            </w:r>
          </w:p>
        </w:tc>
        <w:tc>
          <w:tcPr>
            <w:tcW w:w="4110" w:type="dxa"/>
          </w:tcPr>
          <w:p w14:paraId="15F27842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(шумы,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музыкальные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речевые </w:t>
            </w:r>
            <w:r w:rsidRPr="006F3772">
              <w:rPr>
                <w:spacing w:val="-2"/>
                <w:sz w:val="28"/>
                <w:lang w:val="ru-RU"/>
              </w:rPr>
              <w:t>звуки).</w:t>
            </w:r>
          </w:p>
        </w:tc>
        <w:tc>
          <w:tcPr>
            <w:tcW w:w="2127" w:type="dxa"/>
          </w:tcPr>
          <w:p w14:paraId="11FC2CD5" w14:textId="77777777" w:rsidR="00B3639A" w:rsidRPr="006F3772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B3639A" w14:paraId="3C4F1174" w14:textId="77777777" w:rsidTr="00B3639A">
        <w:trPr>
          <w:trHeight w:val="2899"/>
        </w:trPr>
        <w:tc>
          <w:tcPr>
            <w:tcW w:w="709" w:type="dxa"/>
          </w:tcPr>
          <w:p w14:paraId="3BC9F8C8" w14:textId="4A277E97" w:rsidR="00B3639A" w:rsidRPr="006F3772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54</w:t>
            </w:r>
          </w:p>
        </w:tc>
        <w:tc>
          <w:tcPr>
            <w:tcW w:w="1135" w:type="dxa"/>
          </w:tcPr>
          <w:p w14:paraId="58162E59" w14:textId="77777777" w:rsidR="00B3639A" w:rsidRPr="00B3639A" w:rsidRDefault="00B3639A" w:rsidP="007278AF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4E59D1C5" w14:textId="2A1A9015" w:rsidR="00B3639A" w:rsidRPr="006F3772" w:rsidRDefault="00B3639A" w:rsidP="007278AF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характеру (веселая, </w:t>
            </w:r>
            <w:r w:rsidRPr="006F3772">
              <w:rPr>
                <w:spacing w:val="-2"/>
                <w:sz w:val="28"/>
                <w:lang w:val="ru-RU"/>
              </w:rPr>
              <w:t>грустная).</w:t>
            </w:r>
          </w:p>
          <w:p w14:paraId="66D1467C" w14:textId="77777777" w:rsidR="00B3639A" w:rsidRDefault="00B3639A" w:rsidP="007278A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Прослушивание</w:t>
            </w:r>
          </w:p>
          <w:p w14:paraId="0589EDAC" w14:textId="77777777" w:rsidR="00B3639A" w:rsidRDefault="00B3639A" w:rsidP="007278AF">
            <w:pPr>
              <w:pStyle w:val="TableParagraph"/>
              <w:spacing w:line="48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музыкальных произведений</w:t>
            </w:r>
          </w:p>
        </w:tc>
        <w:tc>
          <w:tcPr>
            <w:tcW w:w="4110" w:type="dxa"/>
          </w:tcPr>
          <w:p w14:paraId="176FA52C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характеру (весёлая, грустная).</w:t>
            </w:r>
          </w:p>
        </w:tc>
        <w:tc>
          <w:tcPr>
            <w:tcW w:w="2127" w:type="dxa"/>
          </w:tcPr>
          <w:p w14:paraId="3120399D" w14:textId="4FE0E0C5" w:rsidR="00B3639A" w:rsidRPr="007D3DFD" w:rsidRDefault="00B3639A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3639A" w14:paraId="1B8453F1" w14:textId="77777777" w:rsidTr="00B3639A">
        <w:trPr>
          <w:trHeight w:val="2899"/>
        </w:trPr>
        <w:tc>
          <w:tcPr>
            <w:tcW w:w="709" w:type="dxa"/>
          </w:tcPr>
          <w:p w14:paraId="64C60280" w14:textId="76661169" w:rsidR="00B3639A" w:rsidRPr="00B3639A" w:rsidRDefault="00B3639A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55</w:t>
            </w:r>
          </w:p>
        </w:tc>
        <w:tc>
          <w:tcPr>
            <w:tcW w:w="1135" w:type="dxa"/>
          </w:tcPr>
          <w:p w14:paraId="1B5AE51C" w14:textId="77777777" w:rsidR="00B3639A" w:rsidRPr="00B3639A" w:rsidRDefault="00B3639A" w:rsidP="007278AF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75E3DE9D" w14:textId="77777777" w:rsidR="00B3639A" w:rsidRPr="006F3772" w:rsidRDefault="00B3639A" w:rsidP="00B3639A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характеру (веселая, </w:t>
            </w:r>
            <w:r w:rsidRPr="006F3772">
              <w:rPr>
                <w:spacing w:val="-2"/>
                <w:sz w:val="28"/>
                <w:lang w:val="ru-RU"/>
              </w:rPr>
              <w:t>грустная).</w:t>
            </w:r>
          </w:p>
          <w:p w14:paraId="41E0303C" w14:textId="77777777" w:rsidR="00B3639A" w:rsidRDefault="00B3639A" w:rsidP="00B3639A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Прослушивание</w:t>
            </w:r>
          </w:p>
          <w:p w14:paraId="09141946" w14:textId="50A749BC" w:rsidR="00B3639A" w:rsidRPr="006F3772" w:rsidRDefault="00B3639A" w:rsidP="00B3639A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музыкальных произведений</w:t>
            </w:r>
          </w:p>
        </w:tc>
        <w:tc>
          <w:tcPr>
            <w:tcW w:w="4110" w:type="dxa"/>
          </w:tcPr>
          <w:p w14:paraId="631A4B73" w14:textId="251ABF77" w:rsidR="00B3639A" w:rsidRPr="00B3639A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характеру (весёлая, грустная).</w:t>
            </w:r>
          </w:p>
        </w:tc>
        <w:tc>
          <w:tcPr>
            <w:tcW w:w="2127" w:type="dxa"/>
          </w:tcPr>
          <w:p w14:paraId="02CD5D63" w14:textId="77777777" w:rsidR="00B3639A" w:rsidRPr="00B3639A" w:rsidRDefault="00B3639A" w:rsidP="007278AF">
            <w:pPr>
              <w:pStyle w:val="TableParagraph"/>
              <w:spacing w:line="310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B3639A" w14:paraId="33B3903A" w14:textId="77777777" w:rsidTr="00B3639A">
        <w:trPr>
          <w:trHeight w:val="2414"/>
        </w:trPr>
        <w:tc>
          <w:tcPr>
            <w:tcW w:w="709" w:type="dxa"/>
          </w:tcPr>
          <w:p w14:paraId="405D6BAD" w14:textId="1CEAC043" w:rsidR="00B3639A" w:rsidRPr="00B3639A" w:rsidRDefault="00A93C96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56</w:t>
            </w:r>
          </w:p>
        </w:tc>
        <w:tc>
          <w:tcPr>
            <w:tcW w:w="1135" w:type="dxa"/>
          </w:tcPr>
          <w:p w14:paraId="34F9B66C" w14:textId="77777777" w:rsidR="00B3639A" w:rsidRPr="00B3639A" w:rsidRDefault="00B3639A" w:rsidP="007278AF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5AF8B233" w14:textId="65FCF96D" w:rsidR="00B3639A" w:rsidRPr="006F3772" w:rsidRDefault="00B3639A" w:rsidP="007278AF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Характеристика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звуков по громкости</w:t>
            </w:r>
          </w:p>
          <w:p w14:paraId="11D92D04" w14:textId="77777777" w:rsidR="00B3639A" w:rsidRPr="006F3772" w:rsidRDefault="00B3639A" w:rsidP="007278AF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и длительности (шумы, музыкальные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речевые</w:t>
            </w:r>
            <w:proofErr w:type="gramEnd"/>
          </w:p>
          <w:p w14:paraId="53A0A7CD" w14:textId="77777777" w:rsidR="00B3639A" w:rsidRDefault="00B3639A" w:rsidP="007278A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звуки)</w:t>
            </w:r>
          </w:p>
        </w:tc>
        <w:tc>
          <w:tcPr>
            <w:tcW w:w="4110" w:type="dxa"/>
          </w:tcPr>
          <w:p w14:paraId="555249E6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Характеризовать звуки по громкости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</w:p>
          <w:p w14:paraId="50E9E202" w14:textId="77777777" w:rsidR="00B3639A" w:rsidRPr="006F3772" w:rsidRDefault="00B3639A" w:rsidP="007278AF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(шумы,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музыкальные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речевые </w:t>
            </w:r>
            <w:r w:rsidRPr="006F3772">
              <w:rPr>
                <w:spacing w:val="-2"/>
                <w:sz w:val="28"/>
                <w:lang w:val="ru-RU"/>
              </w:rPr>
              <w:t>звуки).</w:t>
            </w:r>
          </w:p>
        </w:tc>
        <w:tc>
          <w:tcPr>
            <w:tcW w:w="2127" w:type="dxa"/>
          </w:tcPr>
          <w:p w14:paraId="37903E52" w14:textId="5FEC4137" w:rsidR="00B3639A" w:rsidRPr="007D3DFD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3639A" w14:paraId="225BF4AF" w14:textId="77777777" w:rsidTr="00A93C96">
        <w:trPr>
          <w:trHeight w:val="1210"/>
        </w:trPr>
        <w:tc>
          <w:tcPr>
            <w:tcW w:w="709" w:type="dxa"/>
          </w:tcPr>
          <w:p w14:paraId="0AB0E301" w14:textId="18AFB407" w:rsidR="00B3639A" w:rsidRPr="00A93C96" w:rsidRDefault="00A93C96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57</w:t>
            </w:r>
          </w:p>
        </w:tc>
        <w:tc>
          <w:tcPr>
            <w:tcW w:w="1135" w:type="dxa"/>
          </w:tcPr>
          <w:p w14:paraId="7DD09E91" w14:textId="77777777" w:rsidR="00B3639A" w:rsidRPr="006F3772" w:rsidRDefault="00B3639A" w:rsidP="007278AF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3F016059" w14:textId="6AD80F52" w:rsidR="00B3639A" w:rsidRPr="006F3772" w:rsidRDefault="00B3639A" w:rsidP="007278AF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Дифференциация</w:t>
            </w:r>
          </w:p>
          <w:p w14:paraId="32DA1F02" w14:textId="77777777" w:rsidR="00B3639A" w:rsidRPr="006F3772" w:rsidRDefault="00B3639A" w:rsidP="007278AF">
            <w:pPr>
              <w:pStyle w:val="TableParagraph"/>
              <w:spacing w:before="155" w:line="357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близких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звучанию </w:t>
            </w:r>
            <w:r w:rsidRPr="006F3772">
              <w:rPr>
                <w:spacing w:val="-4"/>
                <w:sz w:val="28"/>
                <w:lang w:val="ru-RU"/>
              </w:rPr>
              <w:t>слов</w:t>
            </w:r>
          </w:p>
        </w:tc>
        <w:tc>
          <w:tcPr>
            <w:tcW w:w="4110" w:type="dxa"/>
          </w:tcPr>
          <w:p w14:paraId="74E4600C" w14:textId="77777777" w:rsidR="00B3639A" w:rsidRPr="006F3772" w:rsidRDefault="00B3639A" w:rsidP="007278AF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Дифференциация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близких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 звучанию слов</w:t>
            </w:r>
          </w:p>
        </w:tc>
        <w:tc>
          <w:tcPr>
            <w:tcW w:w="2127" w:type="dxa"/>
          </w:tcPr>
          <w:p w14:paraId="7845A1C5" w14:textId="058EBC77" w:rsidR="00B3639A" w:rsidRPr="007D3DFD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A93C96" w14:paraId="3463B9B5" w14:textId="77777777" w:rsidTr="00A93C96">
        <w:trPr>
          <w:trHeight w:val="890"/>
        </w:trPr>
        <w:tc>
          <w:tcPr>
            <w:tcW w:w="709" w:type="dxa"/>
          </w:tcPr>
          <w:p w14:paraId="302655F1" w14:textId="2DDCCD49" w:rsidR="00A93C96" w:rsidRPr="00A93C96" w:rsidRDefault="00A93C96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58</w:t>
            </w:r>
          </w:p>
        </w:tc>
        <w:tc>
          <w:tcPr>
            <w:tcW w:w="1135" w:type="dxa"/>
          </w:tcPr>
          <w:p w14:paraId="49BBCA74" w14:textId="77777777" w:rsidR="00A93C96" w:rsidRPr="006F3772" w:rsidRDefault="00A93C96" w:rsidP="007278AF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68739CFC" w14:textId="77777777" w:rsidR="00A93C96" w:rsidRPr="006F3772" w:rsidRDefault="00A93C96" w:rsidP="00A93C9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Дифференциация</w:t>
            </w:r>
          </w:p>
          <w:p w14:paraId="44529E0E" w14:textId="365A681B" w:rsidR="00A93C96" w:rsidRPr="00A93C96" w:rsidRDefault="00A93C96" w:rsidP="00A93C96">
            <w:pPr>
              <w:pStyle w:val="TableParagraph"/>
              <w:spacing w:line="308" w:lineRule="exact"/>
              <w:rPr>
                <w:spacing w:val="-2"/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близких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звучанию </w:t>
            </w:r>
            <w:r w:rsidRPr="006F3772">
              <w:rPr>
                <w:spacing w:val="-4"/>
                <w:sz w:val="28"/>
                <w:lang w:val="ru-RU"/>
              </w:rPr>
              <w:t>слов</w:t>
            </w:r>
          </w:p>
        </w:tc>
        <w:tc>
          <w:tcPr>
            <w:tcW w:w="4110" w:type="dxa"/>
          </w:tcPr>
          <w:p w14:paraId="308657BA" w14:textId="581775AB" w:rsidR="00A93C96" w:rsidRPr="00A93C96" w:rsidRDefault="00A93C96" w:rsidP="007278AF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Дифференциация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близких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 звучанию слов</w:t>
            </w:r>
          </w:p>
        </w:tc>
        <w:tc>
          <w:tcPr>
            <w:tcW w:w="2127" w:type="dxa"/>
          </w:tcPr>
          <w:p w14:paraId="2CE04FD7" w14:textId="77777777" w:rsidR="00A93C96" w:rsidRPr="00A93C96" w:rsidRDefault="00A93C96" w:rsidP="007278AF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A93C96" w14:paraId="2C6646FA" w14:textId="77777777" w:rsidTr="00913852">
        <w:trPr>
          <w:trHeight w:val="481"/>
        </w:trPr>
        <w:tc>
          <w:tcPr>
            <w:tcW w:w="11058" w:type="dxa"/>
            <w:gridSpan w:val="5"/>
          </w:tcPr>
          <w:p w14:paraId="3CC6A9A1" w14:textId="458B2AED" w:rsidR="00A93C96" w:rsidRPr="006F3772" w:rsidRDefault="00A93C96" w:rsidP="007278AF">
            <w:pPr>
              <w:pStyle w:val="TableParagraph"/>
              <w:spacing w:line="308" w:lineRule="exact"/>
              <w:ind w:left="16" w:right="3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7.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мыслительных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операций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>9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B3639A" w14:paraId="6A939F66" w14:textId="77777777" w:rsidTr="00B3639A">
        <w:trPr>
          <w:trHeight w:val="4349"/>
        </w:trPr>
        <w:tc>
          <w:tcPr>
            <w:tcW w:w="709" w:type="dxa"/>
          </w:tcPr>
          <w:p w14:paraId="6ABDB537" w14:textId="3D55FCC7" w:rsidR="00B3639A" w:rsidRPr="006F3772" w:rsidRDefault="00A93C96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59</w:t>
            </w:r>
          </w:p>
        </w:tc>
        <w:tc>
          <w:tcPr>
            <w:tcW w:w="1135" w:type="dxa"/>
          </w:tcPr>
          <w:p w14:paraId="3105F659" w14:textId="77777777" w:rsidR="00B3639A" w:rsidRPr="00A93C96" w:rsidRDefault="00B3639A" w:rsidP="007278AF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0ADDFB5D" w14:textId="3F837400" w:rsidR="00B3639A" w:rsidRPr="006F3772" w:rsidRDefault="00B3639A" w:rsidP="007278AF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Ориентировка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10"/>
                <w:sz w:val="28"/>
                <w:lang w:val="ru-RU"/>
              </w:rPr>
              <w:t>в</w:t>
            </w:r>
            <w:proofErr w:type="gramEnd"/>
          </w:p>
          <w:p w14:paraId="0100E659" w14:textId="77777777" w:rsidR="00B3639A" w:rsidRDefault="00B3639A" w:rsidP="007278AF">
            <w:pPr>
              <w:pStyle w:val="TableParagraph"/>
              <w:spacing w:before="151" w:line="360" w:lineRule="auto"/>
              <w:ind w:right="71"/>
              <w:rPr>
                <w:sz w:val="28"/>
              </w:rPr>
            </w:pPr>
            <w:proofErr w:type="gramStart"/>
            <w:r w:rsidRPr="006F3772">
              <w:rPr>
                <w:sz w:val="28"/>
                <w:lang w:val="ru-RU"/>
              </w:rPr>
              <w:t>помещении</w:t>
            </w:r>
            <w:proofErr w:type="gramEnd"/>
            <w:r w:rsidRPr="006F3772">
              <w:rPr>
                <w:sz w:val="28"/>
                <w:lang w:val="ru-RU"/>
              </w:rPr>
              <w:t>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движение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в заданном направлении, обозначение словом направления движения. </w:t>
            </w:r>
            <w:r>
              <w:rPr>
                <w:sz w:val="28"/>
              </w:rPr>
              <w:t xml:space="preserve">Ориентировка в школьном помещении, понятия «дальше — </w:t>
            </w:r>
            <w:r>
              <w:rPr>
                <w:spacing w:val="-2"/>
                <w:sz w:val="28"/>
              </w:rPr>
              <w:t>ближе»</w:t>
            </w:r>
          </w:p>
        </w:tc>
        <w:tc>
          <w:tcPr>
            <w:tcW w:w="4110" w:type="dxa"/>
          </w:tcPr>
          <w:p w14:paraId="1A91835B" w14:textId="77777777" w:rsidR="00B3639A" w:rsidRPr="006F3772" w:rsidRDefault="00B3639A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Ориентироваться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помещении, понятия «ближе» - «дальше»; двигаться </w:t>
            </w:r>
            <w:proofErr w:type="gramStart"/>
            <w:r w:rsidRPr="006F3772">
              <w:rPr>
                <w:sz w:val="28"/>
                <w:lang w:val="ru-RU"/>
              </w:rPr>
              <w:t>в</w:t>
            </w:r>
            <w:proofErr w:type="gramEnd"/>
            <w:r w:rsidRPr="006F3772">
              <w:rPr>
                <w:sz w:val="28"/>
                <w:lang w:val="ru-RU"/>
              </w:rPr>
              <w:t xml:space="preserve"> заданном</w:t>
            </w:r>
          </w:p>
          <w:p w14:paraId="5B68F52D" w14:textId="77777777" w:rsidR="00B3639A" w:rsidRPr="006F3772" w:rsidRDefault="00B3639A" w:rsidP="007278AF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направлении</w:t>
            </w:r>
            <w:proofErr w:type="gramEnd"/>
            <w:r w:rsidRPr="006F3772">
              <w:rPr>
                <w:sz w:val="28"/>
                <w:lang w:val="ru-RU"/>
              </w:rPr>
              <w:t>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обозначать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словом направления движения.</w:t>
            </w:r>
          </w:p>
        </w:tc>
        <w:tc>
          <w:tcPr>
            <w:tcW w:w="2127" w:type="dxa"/>
          </w:tcPr>
          <w:p w14:paraId="6492B0C0" w14:textId="17D6EDBC" w:rsidR="00B3639A" w:rsidRPr="007D3DFD" w:rsidRDefault="00B3639A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3639A" w14:paraId="7D1264C5" w14:textId="77777777" w:rsidTr="00B3639A">
        <w:trPr>
          <w:trHeight w:val="966"/>
        </w:trPr>
        <w:tc>
          <w:tcPr>
            <w:tcW w:w="709" w:type="dxa"/>
          </w:tcPr>
          <w:p w14:paraId="3C56EA3D" w14:textId="7710BD5D" w:rsidR="00B3639A" w:rsidRPr="00A93C96" w:rsidRDefault="00A93C96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</w:t>
            </w:r>
          </w:p>
        </w:tc>
        <w:tc>
          <w:tcPr>
            <w:tcW w:w="1135" w:type="dxa"/>
          </w:tcPr>
          <w:p w14:paraId="42D8389E" w14:textId="77777777" w:rsidR="00B3639A" w:rsidRPr="006F3772" w:rsidRDefault="00B3639A" w:rsidP="007278A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6D650C5C" w14:textId="4CC87FB6" w:rsidR="00B3639A" w:rsidRPr="006F3772" w:rsidRDefault="00B3639A" w:rsidP="007278AF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Ориентировка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листе</w:t>
            </w:r>
          </w:p>
          <w:p w14:paraId="58981C55" w14:textId="0A058B8A" w:rsidR="00B3639A" w:rsidRPr="006F3772" w:rsidRDefault="00B3639A" w:rsidP="007278AF">
            <w:pPr>
              <w:pStyle w:val="TableParagraph"/>
              <w:spacing w:before="153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бумаги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(выделение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всех</w:t>
            </w:r>
            <w:r w:rsidR="004E670A">
              <w:rPr>
                <w:spacing w:val="-4"/>
                <w:sz w:val="28"/>
                <w:lang w:val="ru-RU"/>
              </w:rPr>
              <w:t xml:space="preserve">  </w:t>
            </w:r>
            <w:proofErr w:type="gramEnd"/>
          </w:p>
        </w:tc>
        <w:tc>
          <w:tcPr>
            <w:tcW w:w="4110" w:type="dxa"/>
          </w:tcPr>
          <w:p w14:paraId="5E83CCE8" w14:textId="77777777" w:rsidR="00B3639A" w:rsidRPr="006F3772" w:rsidRDefault="00B3639A" w:rsidP="007278AF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Ориентироваться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поле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листа</w:t>
            </w:r>
          </w:p>
          <w:p w14:paraId="0158CCEE" w14:textId="77777777" w:rsidR="00B3639A" w:rsidRPr="006F3772" w:rsidRDefault="00B3639A" w:rsidP="007278AF">
            <w:pPr>
              <w:pStyle w:val="TableParagraph"/>
              <w:spacing w:before="153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(выделение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всех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углов).</w:t>
            </w:r>
          </w:p>
        </w:tc>
        <w:tc>
          <w:tcPr>
            <w:tcW w:w="2127" w:type="dxa"/>
          </w:tcPr>
          <w:p w14:paraId="46BA8879" w14:textId="14E10704" w:rsidR="00B3639A" w:rsidRPr="007D3DFD" w:rsidRDefault="00B3639A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</w:tbl>
    <w:p w14:paraId="45B0C490" w14:textId="77777777" w:rsidR="00057985" w:rsidRDefault="00057985" w:rsidP="00057985">
      <w:pPr>
        <w:pStyle w:val="TableParagraph"/>
        <w:spacing w:line="308" w:lineRule="exact"/>
        <w:jc w:val="center"/>
        <w:rPr>
          <w:sz w:val="28"/>
        </w:rPr>
        <w:sectPr w:rsidR="00057985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0" w:type="auto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4110"/>
        <w:gridCol w:w="2127"/>
      </w:tblGrid>
      <w:tr w:rsidR="00A93C96" w14:paraId="41DC45DC" w14:textId="77777777" w:rsidTr="00A93C96">
        <w:trPr>
          <w:trHeight w:val="482"/>
        </w:trPr>
        <w:tc>
          <w:tcPr>
            <w:tcW w:w="709" w:type="dxa"/>
          </w:tcPr>
          <w:p w14:paraId="2971B0D7" w14:textId="77777777" w:rsidR="00A93C96" w:rsidRPr="007D3DFD" w:rsidRDefault="00A93C96" w:rsidP="007278AF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135" w:type="dxa"/>
          </w:tcPr>
          <w:p w14:paraId="06918D00" w14:textId="77777777" w:rsidR="00A93C96" w:rsidRPr="007D3DFD" w:rsidRDefault="00A93C96" w:rsidP="007278AF">
            <w:pPr>
              <w:pStyle w:val="TableParagraph"/>
              <w:spacing w:line="310" w:lineRule="exact"/>
              <w:rPr>
                <w:spacing w:val="-2"/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0999EA7F" w14:textId="0FECB2BC" w:rsidR="00A93C96" w:rsidRDefault="00A93C96" w:rsidP="007278A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углов)</w:t>
            </w:r>
          </w:p>
        </w:tc>
        <w:tc>
          <w:tcPr>
            <w:tcW w:w="4110" w:type="dxa"/>
          </w:tcPr>
          <w:p w14:paraId="70C5BB10" w14:textId="77777777" w:rsidR="00A93C96" w:rsidRDefault="00A93C96" w:rsidP="007278A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</w:tcPr>
          <w:p w14:paraId="6CA6461A" w14:textId="77777777" w:rsidR="00A93C96" w:rsidRDefault="00A93C96" w:rsidP="007278AF">
            <w:pPr>
              <w:pStyle w:val="TableParagraph"/>
              <w:ind w:left="0"/>
              <w:rPr>
                <w:sz w:val="28"/>
              </w:rPr>
            </w:pPr>
          </w:p>
        </w:tc>
      </w:tr>
      <w:tr w:rsidR="00A93C96" w14:paraId="2FA3BA54" w14:textId="77777777" w:rsidTr="00A93C96">
        <w:trPr>
          <w:trHeight w:val="4829"/>
        </w:trPr>
        <w:tc>
          <w:tcPr>
            <w:tcW w:w="709" w:type="dxa"/>
          </w:tcPr>
          <w:p w14:paraId="3A70F0D9" w14:textId="24CA4E11" w:rsidR="00A93C96" w:rsidRPr="00A93C96" w:rsidRDefault="00A93C96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</w:t>
            </w:r>
          </w:p>
        </w:tc>
        <w:tc>
          <w:tcPr>
            <w:tcW w:w="1135" w:type="dxa"/>
          </w:tcPr>
          <w:p w14:paraId="1F5EB0A3" w14:textId="77777777" w:rsidR="00A93C96" w:rsidRPr="006F3772" w:rsidRDefault="00A93C96" w:rsidP="007278AF">
            <w:pPr>
              <w:pStyle w:val="TableParagraph"/>
              <w:spacing w:line="360" w:lineRule="auto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19D48C33" w14:textId="18DADD0B" w:rsidR="00A93C96" w:rsidRPr="006F3772" w:rsidRDefault="00A93C96" w:rsidP="007278AF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Расположение </w:t>
            </w:r>
            <w:proofErr w:type="gramStart"/>
            <w:r w:rsidRPr="006F3772">
              <w:rPr>
                <w:spacing w:val="-2"/>
                <w:sz w:val="28"/>
                <w:lang w:val="ru-RU"/>
              </w:rPr>
              <w:t>плоскостных</w:t>
            </w:r>
            <w:proofErr w:type="gramEnd"/>
          </w:p>
          <w:p w14:paraId="0A13526D" w14:textId="77777777" w:rsidR="00A93C96" w:rsidRPr="006F3772" w:rsidRDefault="00A93C96" w:rsidP="007278AF">
            <w:pPr>
              <w:pStyle w:val="TableParagraph"/>
              <w:spacing w:line="360" w:lineRule="auto"/>
              <w:ind w:right="319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объемных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предметов в горизонтальном и вертикальном поле листа, словесное </w:t>
            </w:r>
            <w:r w:rsidRPr="006F3772">
              <w:rPr>
                <w:spacing w:val="-2"/>
                <w:sz w:val="28"/>
                <w:lang w:val="ru-RU"/>
              </w:rPr>
              <w:t xml:space="preserve">обозначение пространственных </w:t>
            </w:r>
            <w:r w:rsidRPr="006F3772">
              <w:rPr>
                <w:sz w:val="28"/>
                <w:lang w:val="ru-RU"/>
              </w:rPr>
              <w:t xml:space="preserve">отношений </w:t>
            </w:r>
            <w:proofErr w:type="gramStart"/>
            <w:r w:rsidRPr="006F3772">
              <w:rPr>
                <w:sz w:val="28"/>
                <w:lang w:val="ru-RU"/>
              </w:rPr>
              <w:t>между</w:t>
            </w:r>
            <w:proofErr w:type="gramEnd"/>
          </w:p>
          <w:p w14:paraId="224DE788" w14:textId="77777777" w:rsidR="00A93C96" w:rsidRDefault="00A93C96" w:rsidP="007278A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предметами</w:t>
            </w:r>
          </w:p>
        </w:tc>
        <w:tc>
          <w:tcPr>
            <w:tcW w:w="4110" w:type="dxa"/>
          </w:tcPr>
          <w:p w14:paraId="21B80E45" w14:textId="77777777" w:rsidR="00A93C96" w:rsidRPr="006F3772" w:rsidRDefault="00A93C96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Располагать плоскостные и объёмные предметы в вертикальном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горизонтальном поле листа.</w:t>
            </w:r>
          </w:p>
        </w:tc>
        <w:tc>
          <w:tcPr>
            <w:tcW w:w="2127" w:type="dxa"/>
          </w:tcPr>
          <w:p w14:paraId="2D0839F2" w14:textId="2C42AC84" w:rsidR="00A93C96" w:rsidRPr="007D3DFD" w:rsidRDefault="00A93C96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A93C96" w14:paraId="7BE7BABD" w14:textId="77777777" w:rsidTr="00A93C96">
        <w:trPr>
          <w:trHeight w:val="1449"/>
        </w:trPr>
        <w:tc>
          <w:tcPr>
            <w:tcW w:w="709" w:type="dxa"/>
          </w:tcPr>
          <w:p w14:paraId="372FF1F2" w14:textId="6AEAA4F0" w:rsidR="00A93C96" w:rsidRPr="00A93C96" w:rsidRDefault="00A93C96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</w:t>
            </w:r>
          </w:p>
        </w:tc>
        <w:tc>
          <w:tcPr>
            <w:tcW w:w="1135" w:type="dxa"/>
          </w:tcPr>
          <w:p w14:paraId="5458A036" w14:textId="77777777" w:rsidR="00A93C96" w:rsidRPr="006F3772" w:rsidRDefault="00A93C96" w:rsidP="007278AF">
            <w:pPr>
              <w:pStyle w:val="TableParagraph"/>
              <w:spacing w:line="315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4561AB0E" w14:textId="0EAB1531" w:rsidR="00A93C96" w:rsidRPr="006F3772" w:rsidRDefault="00A93C96" w:rsidP="007278AF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Пространственная</w:t>
            </w:r>
          </w:p>
          <w:p w14:paraId="4EEBFF44" w14:textId="77777777" w:rsidR="00A93C96" w:rsidRPr="006F3772" w:rsidRDefault="00A93C96" w:rsidP="007278AF">
            <w:pPr>
              <w:pStyle w:val="TableParagraph"/>
              <w:spacing w:before="5" w:line="480" w:lineRule="atLeast"/>
              <w:ind w:right="836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ориентировка на поверхности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парты</w:t>
            </w:r>
          </w:p>
        </w:tc>
        <w:tc>
          <w:tcPr>
            <w:tcW w:w="4110" w:type="dxa"/>
          </w:tcPr>
          <w:p w14:paraId="4EACC2F9" w14:textId="77777777" w:rsidR="00A93C96" w:rsidRPr="006F3772" w:rsidRDefault="00A93C96" w:rsidP="007278AF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Пространственная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ориентировка на поверхности парты.</w:t>
            </w:r>
          </w:p>
        </w:tc>
        <w:tc>
          <w:tcPr>
            <w:tcW w:w="2127" w:type="dxa"/>
          </w:tcPr>
          <w:p w14:paraId="54C09A2E" w14:textId="677C7288" w:rsidR="00A93C96" w:rsidRPr="007D3DFD" w:rsidRDefault="00A93C96" w:rsidP="007278AF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A93C96" w14:paraId="334070E9" w14:textId="77777777" w:rsidTr="00A93C96">
        <w:trPr>
          <w:trHeight w:val="3381"/>
        </w:trPr>
        <w:tc>
          <w:tcPr>
            <w:tcW w:w="709" w:type="dxa"/>
          </w:tcPr>
          <w:p w14:paraId="03F3D14F" w14:textId="3B670587" w:rsidR="00A93C96" w:rsidRPr="00A93C96" w:rsidRDefault="00A93C96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6</w:t>
            </w:r>
            <w:r w:rsidR="00DE4B07">
              <w:rPr>
                <w:sz w:val="28"/>
                <w:lang w:val="ru-RU"/>
              </w:rPr>
              <w:t>3</w:t>
            </w:r>
          </w:p>
        </w:tc>
        <w:tc>
          <w:tcPr>
            <w:tcW w:w="1135" w:type="dxa"/>
          </w:tcPr>
          <w:p w14:paraId="1854A33A" w14:textId="77777777" w:rsidR="00A93C96" w:rsidRPr="006F3772" w:rsidRDefault="00A93C96" w:rsidP="007278A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3BB185DD" w14:textId="67072649" w:rsidR="00A93C96" w:rsidRPr="006F3772" w:rsidRDefault="00A93C96" w:rsidP="007278AF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Дидактическая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игра</w:t>
            </w:r>
          </w:p>
          <w:p w14:paraId="246931AC" w14:textId="77777777" w:rsidR="00A93C96" w:rsidRPr="006F3772" w:rsidRDefault="00A93C96" w:rsidP="007278AF">
            <w:pPr>
              <w:pStyle w:val="TableParagraph"/>
              <w:spacing w:before="158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«Определи положение предмета»,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вербализация </w:t>
            </w:r>
            <w:r w:rsidRPr="006F3772">
              <w:rPr>
                <w:spacing w:val="-2"/>
                <w:sz w:val="28"/>
                <w:lang w:val="ru-RU"/>
              </w:rPr>
              <w:t xml:space="preserve">пространственных </w:t>
            </w:r>
            <w:r w:rsidRPr="006F3772">
              <w:rPr>
                <w:sz w:val="28"/>
                <w:lang w:val="ru-RU"/>
              </w:rPr>
              <w:t xml:space="preserve">отношений </w:t>
            </w:r>
            <w:proofErr w:type="gramStart"/>
            <w:r w:rsidRPr="006F3772">
              <w:rPr>
                <w:sz w:val="28"/>
                <w:lang w:val="ru-RU"/>
              </w:rPr>
              <w:t>с</w:t>
            </w:r>
            <w:proofErr w:type="gramEnd"/>
          </w:p>
          <w:p w14:paraId="72A36AC6" w14:textId="77777777" w:rsidR="00A93C96" w:rsidRDefault="00A93C96" w:rsidP="007278A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</w:t>
            </w:r>
          </w:p>
          <w:p w14:paraId="02441F3A" w14:textId="77777777" w:rsidR="00A93C96" w:rsidRDefault="00A93C96" w:rsidP="007278AF">
            <w:pPr>
              <w:pStyle w:val="TableParagraph"/>
              <w:spacing w:before="161"/>
              <w:rPr>
                <w:sz w:val="28"/>
              </w:rPr>
            </w:pPr>
            <w:r>
              <w:rPr>
                <w:spacing w:val="-2"/>
                <w:sz w:val="28"/>
              </w:rPr>
              <w:t>предлогов</w:t>
            </w:r>
          </w:p>
        </w:tc>
        <w:tc>
          <w:tcPr>
            <w:tcW w:w="4110" w:type="dxa"/>
          </w:tcPr>
          <w:p w14:paraId="0A6E99C3" w14:textId="77777777" w:rsidR="00A93C96" w:rsidRPr="006F3772" w:rsidRDefault="00A93C96" w:rsidP="007278AF">
            <w:pPr>
              <w:pStyle w:val="TableParagraph"/>
              <w:spacing w:line="360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Выражать пространственные отношения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между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конкретными объектами посредством </w:t>
            </w:r>
            <w:r w:rsidRPr="006F3772">
              <w:rPr>
                <w:spacing w:val="-2"/>
                <w:sz w:val="28"/>
                <w:lang w:val="ru-RU"/>
              </w:rPr>
              <w:t>предлогов.</w:t>
            </w:r>
          </w:p>
        </w:tc>
        <w:tc>
          <w:tcPr>
            <w:tcW w:w="2127" w:type="dxa"/>
          </w:tcPr>
          <w:p w14:paraId="500D8F54" w14:textId="5FEECEB2" w:rsidR="00A93C96" w:rsidRPr="007D3DFD" w:rsidRDefault="00A93C96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A93C96" w14:paraId="488750ED" w14:textId="77777777" w:rsidTr="00A93C96">
        <w:trPr>
          <w:trHeight w:val="3381"/>
        </w:trPr>
        <w:tc>
          <w:tcPr>
            <w:tcW w:w="709" w:type="dxa"/>
          </w:tcPr>
          <w:p w14:paraId="4B185B57" w14:textId="49608792" w:rsidR="00A93C96" w:rsidRPr="00A93C96" w:rsidRDefault="00A93C96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  <w:r w:rsidR="00DE4B07">
              <w:rPr>
                <w:sz w:val="28"/>
                <w:lang w:val="ru-RU"/>
              </w:rPr>
              <w:t>4</w:t>
            </w:r>
          </w:p>
        </w:tc>
        <w:tc>
          <w:tcPr>
            <w:tcW w:w="1135" w:type="dxa"/>
          </w:tcPr>
          <w:p w14:paraId="0075082E" w14:textId="77777777" w:rsidR="00A93C96" w:rsidRPr="006F3772" w:rsidRDefault="00A93C96" w:rsidP="007278A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28EE8AF0" w14:textId="77777777" w:rsidR="00A93C96" w:rsidRPr="006F3772" w:rsidRDefault="00A93C96" w:rsidP="00A93C9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Дидактическая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игра</w:t>
            </w:r>
          </w:p>
          <w:p w14:paraId="6254F486" w14:textId="77777777" w:rsidR="00A93C96" w:rsidRPr="006F3772" w:rsidRDefault="00A93C96" w:rsidP="00A93C96">
            <w:pPr>
              <w:pStyle w:val="TableParagraph"/>
              <w:spacing w:before="158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«Определи положение предмета»,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вербализация </w:t>
            </w:r>
            <w:r w:rsidRPr="006F3772">
              <w:rPr>
                <w:spacing w:val="-2"/>
                <w:sz w:val="28"/>
                <w:lang w:val="ru-RU"/>
              </w:rPr>
              <w:t xml:space="preserve">пространственных </w:t>
            </w:r>
            <w:r w:rsidRPr="006F3772">
              <w:rPr>
                <w:sz w:val="28"/>
                <w:lang w:val="ru-RU"/>
              </w:rPr>
              <w:t xml:space="preserve">отношений </w:t>
            </w:r>
            <w:proofErr w:type="gramStart"/>
            <w:r w:rsidRPr="006F3772">
              <w:rPr>
                <w:sz w:val="28"/>
                <w:lang w:val="ru-RU"/>
              </w:rPr>
              <w:t>с</w:t>
            </w:r>
            <w:proofErr w:type="gramEnd"/>
          </w:p>
          <w:p w14:paraId="7035A2A0" w14:textId="77777777" w:rsidR="00A93C96" w:rsidRDefault="00A93C96" w:rsidP="00A93C9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</w:t>
            </w:r>
          </w:p>
          <w:p w14:paraId="24C76B95" w14:textId="54ACCE2F" w:rsidR="00A93C96" w:rsidRPr="006F3772" w:rsidRDefault="00A93C96" w:rsidP="00A93C9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предлогов</w:t>
            </w:r>
          </w:p>
        </w:tc>
        <w:tc>
          <w:tcPr>
            <w:tcW w:w="4110" w:type="dxa"/>
          </w:tcPr>
          <w:p w14:paraId="117706AE" w14:textId="547FBA81" w:rsidR="00A93C96" w:rsidRPr="00A93C96" w:rsidRDefault="00A93C96" w:rsidP="007278AF">
            <w:pPr>
              <w:pStyle w:val="TableParagraph"/>
              <w:spacing w:line="360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Выражать пространственные отношения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между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конкретными объектами посредством </w:t>
            </w:r>
            <w:r w:rsidRPr="006F3772">
              <w:rPr>
                <w:spacing w:val="-2"/>
                <w:sz w:val="28"/>
                <w:lang w:val="ru-RU"/>
              </w:rPr>
              <w:t>предлогов.</w:t>
            </w:r>
          </w:p>
        </w:tc>
        <w:tc>
          <w:tcPr>
            <w:tcW w:w="2127" w:type="dxa"/>
          </w:tcPr>
          <w:p w14:paraId="1E47EE22" w14:textId="77777777" w:rsidR="00A93C96" w:rsidRPr="00A93C96" w:rsidRDefault="00A93C96" w:rsidP="007278AF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A93C96" w14:paraId="5B393E7B" w14:textId="77777777" w:rsidTr="00A93C96">
        <w:trPr>
          <w:trHeight w:val="1449"/>
        </w:trPr>
        <w:tc>
          <w:tcPr>
            <w:tcW w:w="709" w:type="dxa"/>
          </w:tcPr>
          <w:p w14:paraId="4A38584F" w14:textId="391F0BED" w:rsidR="00A93C96" w:rsidRPr="00A93C96" w:rsidRDefault="00A93C96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  <w:r w:rsidR="00DE4B07">
              <w:rPr>
                <w:sz w:val="28"/>
                <w:lang w:val="ru-RU"/>
              </w:rPr>
              <w:t>5</w:t>
            </w:r>
          </w:p>
        </w:tc>
        <w:tc>
          <w:tcPr>
            <w:tcW w:w="1135" w:type="dxa"/>
          </w:tcPr>
          <w:p w14:paraId="53421341" w14:textId="77777777" w:rsidR="00A93C96" w:rsidRPr="006F3772" w:rsidRDefault="00A93C96" w:rsidP="007278AF">
            <w:pPr>
              <w:pStyle w:val="TableParagraph"/>
              <w:spacing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6EA0BB58" w14:textId="0206A058" w:rsidR="00A93C96" w:rsidRPr="006F3772" w:rsidRDefault="00A93C96" w:rsidP="007278AF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Времена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года.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Работа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 графической моделью</w:t>
            </w:r>
          </w:p>
          <w:p w14:paraId="27400758" w14:textId="77777777" w:rsidR="00A93C96" w:rsidRDefault="00A93C96" w:rsidP="007278A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«Времена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года»</w:t>
            </w:r>
          </w:p>
        </w:tc>
        <w:tc>
          <w:tcPr>
            <w:tcW w:w="4110" w:type="dxa"/>
          </w:tcPr>
          <w:p w14:paraId="5E6695DB" w14:textId="77777777" w:rsidR="00A93C96" w:rsidRPr="006F3772" w:rsidRDefault="00A93C96" w:rsidP="007278AF">
            <w:pPr>
              <w:pStyle w:val="TableParagraph"/>
              <w:spacing w:before="220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Работать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графической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моделью</w:t>
            </w:r>
          </w:p>
          <w:p w14:paraId="208FD910" w14:textId="77777777" w:rsidR="00A93C96" w:rsidRPr="006F3772" w:rsidRDefault="00A93C96" w:rsidP="007278AF">
            <w:pPr>
              <w:pStyle w:val="TableParagraph"/>
              <w:spacing w:before="163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«Времена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года».</w:t>
            </w:r>
          </w:p>
        </w:tc>
        <w:tc>
          <w:tcPr>
            <w:tcW w:w="2127" w:type="dxa"/>
          </w:tcPr>
          <w:p w14:paraId="498700DF" w14:textId="2F05D0A2" w:rsidR="00A93C96" w:rsidRPr="007D3DFD" w:rsidRDefault="00A93C96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A93C96" w14:paraId="3BBA1468" w14:textId="77777777" w:rsidTr="00A93C96">
        <w:trPr>
          <w:trHeight w:val="1449"/>
        </w:trPr>
        <w:tc>
          <w:tcPr>
            <w:tcW w:w="709" w:type="dxa"/>
          </w:tcPr>
          <w:p w14:paraId="3E1EDBDC" w14:textId="22CFF7B5" w:rsidR="00A93C96" w:rsidRPr="00A93C96" w:rsidRDefault="00A93C96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  <w:r w:rsidR="00DE4B07">
              <w:rPr>
                <w:sz w:val="28"/>
                <w:lang w:val="ru-RU"/>
              </w:rPr>
              <w:t>6</w:t>
            </w:r>
          </w:p>
        </w:tc>
        <w:tc>
          <w:tcPr>
            <w:tcW w:w="1135" w:type="dxa"/>
          </w:tcPr>
          <w:p w14:paraId="214BC951" w14:textId="77777777" w:rsidR="00A93C96" w:rsidRPr="006F3772" w:rsidRDefault="00A93C96" w:rsidP="007278AF">
            <w:pPr>
              <w:pStyle w:val="TableParagraph"/>
              <w:spacing w:before="220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3CA11609" w14:textId="77777777" w:rsidR="00A93C96" w:rsidRDefault="00A93C96" w:rsidP="007278AF">
            <w:pPr>
              <w:pStyle w:val="TableParagraph"/>
              <w:spacing w:before="220" w:line="362" w:lineRule="auto"/>
              <w:rPr>
                <w:spacing w:val="-2"/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Знакомство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часами </w:t>
            </w:r>
            <w:r w:rsidRPr="006F3772">
              <w:rPr>
                <w:spacing w:val="-2"/>
                <w:sz w:val="28"/>
                <w:lang w:val="ru-RU"/>
              </w:rPr>
              <w:t>(циферблат,</w:t>
            </w:r>
            <w:r w:rsidRPr="006F3772">
              <w:rPr>
                <w:spacing w:val="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стрелки)</w:t>
            </w:r>
          </w:p>
          <w:p w14:paraId="6CB599A2" w14:textId="77777777" w:rsidR="00A93C96" w:rsidRPr="006F3772" w:rsidRDefault="00A93C96" w:rsidP="00A93C9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Меры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(секунда,</w:t>
            </w:r>
            <w:proofErr w:type="gramEnd"/>
          </w:p>
          <w:p w14:paraId="40E56555" w14:textId="0DD3C7C0" w:rsidR="00A93C96" w:rsidRPr="006F3772" w:rsidRDefault="00A93C96" w:rsidP="00A93C96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минута,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час,</w:t>
            </w:r>
            <w:r w:rsidRPr="006F3772">
              <w:rPr>
                <w:spacing w:val="-2"/>
                <w:sz w:val="28"/>
                <w:lang w:val="ru-RU"/>
              </w:rPr>
              <w:t xml:space="preserve"> сутки)</w:t>
            </w:r>
          </w:p>
        </w:tc>
        <w:tc>
          <w:tcPr>
            <w:tcW w:w="4110" w:type="dxa"/>
          </w:tcPr>
          <w:p w14:paraId="3B6D42A0" w14:textId="77777777" w:rsidR="00A93C96" w:rsidRPr="006F3772" w:rsidRDefault="00A93C96" w:rsidP="007278AF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Измерять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(сутки,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неделя, месяц);</w:t>
            </w:r>
            <w:r w:rsidRPr="006F3772">
              <w:rPr>
                <w:spacing w:val="-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часы,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2"/>
                <w:sz w:val="28"/>
                <w:lang w:val="ru-RU"/>
              </w:rPr>
              <w:t xml:space="preserve"> составляющие</w:t>
            </w:r>
          </w:p>
          <w:p w14:paraId="3B5C2252" w14:textId="77777777" w:rsidR="00A93C96" w:rsidRDefault="00A93C96" w:rsidP="007278AF">
            <w:pPr>
              <w:pStyle w:val="TableParagraph"/>
              <w:ind w:left="111"/>
              <w:rPr>
                <w:spacing w:val="-2"/>
                <w:sz w:val="28"/>
                <w:lang w:val="ru-RU"/>
              </w:rPr>
            </w:pPr>
            <w:r w:rsidRPr="007D3DFD">
              <w:rPr>
                <w:sz w:val="28"/>
                <w:lang w:val="ru-RU"/>
              </w:rPr>
              <w:t>(циферблат,</w:t>
            </w:r>
            <w:r w:rsidRPr="007D3DFD">
              <w:rPr>
                <w:spacing w:val="-11"/>
                <w:sz w:val="28"/>
                <w:lang w:val="ru-RU"/>
              </w:rPr>
              <w:t xml:space="preserve"> </w:t>
            </w:r>
            <w:r w:rsidRPr="007D3DFD">
              <w:rPr>
                <w:spacing w:val="-2"/>
                <w:sz w:val="28"/>
                <w:lang w:val="ru-RU"/>
              </w:rPr>
              <w:t>стрелки).</w:t>
            </w:r>
          </w:p>
          <w:p w14:paraId="589D7BD4" w14:textId="77777777" w:rsidR="00A93C96" w:rsidRPr="00A93C96" w:rsidRDefault="00A93C96" w:rsidP="00A93C96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A93C96">
              <w:rPr>
                <w:spacing w:val="-2"/>
                <w:sz w:val="28"/>
                <w:lang w:val="ru-RU"/>
              </w:rPr>
              <w:t>Обучать мерам времени</w:t>
            </w:r>
          </w:p>
          <w:p w14:paraId="69A1B84F" w14:textId="2CA45E44" w:rsidR="00A93C96" w:rsidRPr="00A93C96" w:rsidRDefault="00A93C96" w:rsidP="00A93C96">
            <w:pPr>
              <w:pStyle w:val="TableParagraph"/>
              <w:ind w:left="111"/>
              <w:rPr>
                <w:sz w:val="28"/>
                <w:lang w:val="ru-RU"/>
              </w:rPr>
            </w:pPr>
            <w:r w:rsidRPr="00A93C96">
              <w:rPr>
                <w:spacing w:val="-2"/>
                <w:sz w:val="28"/>
                <w:lang w:val="ru-RU"/>
              </w:rPr>
              <w:t>(секунда, минута, час, сутки)</w:t>
            </w:r>
          </w:p>
        </w:tc>
        <w:tc>
          <w:tcPr>
            <w:tcW w:w="2127" w:type="dxa"/>
          </w:tcPr>
          <w:p w14:paraId="7C2893C6" w14:textId="0D21ACCC" w:rsidR="00A93C96" w:rsidRPr="007D3DFD" w:rsidRDefault="00A93C96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A93C96" w14:paraId="350BEE05" w14:textId="77777777" w:rsidTr="00A93C96">
        <w:trPr>
          <w:trHeight w:val="1449"/>
        </w:trPr>
        <w:tc>
          <w:tcPr>
            <w:tcW w:w="709" w:type="dxa"/>
          </w:tcPr>
          <w:p w14:paraId="2FB2BC76" w14:textId="675A00C8" w:rsidR="00A93C96" w:rsidRPr="00DE4B07" w:rsidRDefault="00DE4B07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67</w:t>
            </w:r>
          </w:p>
        </w:tc>
        <w:tc>
          <w:tcPr>
            <w:tcW w:w="1135" w:type="dxa"/>
          </w:tcPr>
          <w:p w14:paraId="76F4CB1D" w14:textId="226D7F41" w:rsidR="00A93C96" w:rsidRPr="00DE4B07" w:rsidRDefault="00A93C96" w:rsidP="007278AF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282105FB" w14:textId="0A1F8AEA" w:rsidR="00A93C96" w:rsidRPr="00A93C96" w:rsidRDefault="00A93C96" w:rsidP="007278AF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Определение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часам. Игры с моделью </w:t>
            </w:r>
            <w:r w:rsidRPr="006F3772">
              <w:rPr>
                <w:spacing w:val="-2"/>
                <w:sz w:val="28"/>
                <w:lang w:val="ru-RU"/>
              </w:rPr>
              <w:t>часов</w:t>
            </w:r>
          </w:p>
        </w:tc>
        <w:tc>
          <w:tcPr>
            <w:tcW w:w="4110" w:type="dxa"/>
          </w:tcPr>
          <w:p w14:paraId="72C300FF" w14:textId="77777777" w:rsidR="00A93C96" w:rsidRPr="006F3772" w:rsidRDefault="00A93C96" w:rsidP="00A93C96">
            <w:pPr>
              <w:pStyle w:val="TableParagraph"/>
              <w:spacing w:line="360" w:lineRule="auto"/>
              <w:ind w:left="111" w:right="365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Измерять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(сутки,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неделя, месяц);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часы,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составляющие (циферблат, стрелки).</w:t>
            </w:r>
          </w:p>
          <w:p w14:paraId="15EF3E23" w14:textId="3E0A2502" w:rsidR="00A93C96" w:rsidRPr="00A93C96" w:rsidRDefault="00A93C96" w:rsidP="00A93C96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Определять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часам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 точностью до 1 часа).</w:t>
            </w:r>
          </w:p>
        </w:tc>
        <w:tc>
          <w:tcPr>
            <w:tcW w:w="2127" w:type="dxa"/>
          </w:tcPr>
          <w:p w14:paraId="162F70ED" w14:textId="77777777" w:rsidR="00A93C96" w:rsidRPr="00A93C96" w:rsidRDefault="00A93C96" w:rsidP="007278AF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A93C96" w14:paraId="64A401C0" w14:textId="77777777" w:rsidTr="004E670A">
        <w:trPr>
          <w:trHeight w:val="469"/>
        </w:trPr>
        <w:tc>
          <w:tcPr>
            <w:tcW w:w="709" w:type="dxa"/>
          </w:tcPr>
          <w:p w14:paraId="79EEAD3C" w14:textId="02775AD6" w:rsidR="00A93C96" w:rsidRPr="00A93C96" w:rsidRDefault="00A93C96" w:rsidP="007278A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68</w:t>
            </w:r>
          </w:p>
        </w:tc>
        <w:tc>
          <w:tcPr>
            <w:tcW w:w="1135" w:type="dxa"/>
          </w:tcPr>
          <w:p w14:paraId="5478DF17" w14:textId="77777777" w:rsidR="00A93C96" w:rsidRPr="006F3772" w:rsidRDefault="00A93C96" w:rsidP="007278A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3C135EC8" w14:textId="32BB4EAB" w:rsidR="00A93C96" w:rsidRPr="00A93C96" w:rsidRDefault="00A93C96" w:rsidP="007278AF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Итоговая диагностика</w:t>
            </w:r>
          </w:p>
        </w:tc>
        <w:tc>
          <w:tcPr>
            <w:tcW w:w="4110" w:type="dxa"/>
          </w:tcPr>
          <w:p w14:paraId="4E27E7F0" w14:textId="0C6DF3C3" w:rsidR="00A93C96" w:rsidRPr="00A93C96" w:rsidRDefault="00A93C96" w:rsidP="007278AF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Итоговая диагностика</w:t>
            </w:r>
          </w:p>
        </w:tc>
        <w:tc>
          <w:tcPr>
            <w:tcW w:w="2127" w:type="dxa"/>
          </w:tcPr>
          <w:p w14:paraId="6BF9AE63" w14:textId="77777777" w:rsidR="00A93C96" w:rsidRDefault="00A93C96" w:rsidP="007278AF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</w:rPr>
            </w:pPr>
          </w:p>
        </w:tc>
      </w:tr>
    </w:tbl>
    <w:p w14:paraId="6A01B56F" w14:textId="77777777" w:rsidR="007D3DFD" w:rsidRDefault="007D3DFD" w:rsidP="007D3DFD">
      <w:pPr>
        <w:pStyle w:val="1"/>
        <w:spacing w:line="362" w:lineRule="auto"/>
        <w:ind w:left="1986" w:right="2125"/>
        <w:jc w:val="center"/>
      </w:pPr>
    </w:p>
    <w:p w14:paraId="3DC411E3" w14:textId="016728B7" w:rsidR="007D3DFD" w:rsidRPr="00B40B21" w:rsidRDefault="007D3DFD" w:rsidP="00B40B21">
      <w:pPr>
        <w:pStyle w:val="1"/>
        <w:spacing w:line="362" w:lineRule="auto"/>
        <w:ind w:left="1986" w:right="2125"/>
        <w:jc w:val="center"/>
      </w:pPr>
      <w:r>
        <w:t>Календарно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тематическое</w:t>
      </w:r>
      <w:r>
        <w:rPr>
          <w:spacing w:val="-10"/>
        </w:rPr>
        <w:t xml:space="preserve"> </w:t>
      </w:r>
      <w:r>
        <w:t>планирование 8 класс</w:t>
      </w: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4110"/>
        <w:gridCol w:w="2268"/>
      </w:tblGrid>
      <w:tr w:rsidR="007D3DFD" w14:paraId="325877F0" w14:textId="77777777" w:rsidTr="007D3DFD">
        <w:trPr>
          <w:trHeight w:val="964"/>
        </w:trPr>
        <w:tc>
          <w:tcPr>
            <w:tcW w:w="709" w:type="dxa"/>
          </w:tcPr>
          <w:p w14:paraId="25EEF44E" w14:textId="3CE1790F" w:rsidR="007D3DFD" w:rsidRPr="007D3DFD" w:rsidRDefault="007D3DFD" w:rsidP="00FA4D35">
            <w:pPr>
              <w:pStyle w:val="TableParagraph"/>
              <w:spacing w:line="312" w:lineRule="exact"/>
              <w:ind w:left="218"/>
              <w:rPr>
                <w:sz w:val="28"/>
                <w:lang w:val="ru-RU"/>
              </w:rPr>
            </w:pPr>
            <w:r>
              <w:rPr>
                <w:spacing w:val="-4"/>
                <w:sz w:val="28"/>
                <w:lang w:val="ru-RU"/>
              </w:rPr>
              <w:t>№</w:t>
            </w:r>
            <w:proofErr w:type="gramStart"/>
            <w:r>
              <w:rPr>
                <w:spacing w:val="-4"/>
                <w:sz w:val="28"/>
                <w:lang w:val="ru-RU"/>
              </w:rPr>
              <w:t>п</w:t>
            </w:r>
            <w:proofErr w:type="gramEnd"/>
            <w:r>
              <w:rPr>
                <w:spacing w:val="-4"/>
                <w:sz w:val="28"/>
                <w:lang w:val="ru-RU"/>
              </w:rPr>
              <w:t>/п</w:t>
            </w:r>
          </w:p>
        </w:tc>
        <w:tc>
          <w:tcPr>
            <w:tcW w:w="1135" w:type="dxa"/>
          </w:tcPr>
          <w:p w14:paraId="02D98F4A" w14:textId="4D115B45" w:rsidR="007D3DFD" w:rsidRPr="007D3DFD" w:rsidRDefault="007D3DFD" w:rsidP="007D3DFD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Дата</w:t>
            </w:r>
          </w:p>
        </w:tc>
        <w:tc>
          <w:tcPr>
            <w:tcW w:w="2977" w:type="dxa"/>
          </w:tcPr>
          <w:p w14:paraId="5B1F08B6" w14:textId="3F783D6F" w:rsidR="007D3DFD" w:rsidRDefault="007D3DFD" w:rsidP="00FA4D35">
            <w:pPr>
              <w:pStyle w:val="TableParagraph"/>
              <w:spacing w:line="312" w:lineRule="exact"/>
              <w:ind w:left="83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4110" w:type="dxa"/>
          </w:tcPr>
          <w:p w14:paraId="509E06AF" w14:textId="77777777" w:rsidR="007D3DFD" w:rsidRDefault="007D3DFD" w:rsidP="00FA4D35">
            <w:pPr>
              <w:pStyle w:val="TableParagraph"/>
              <w:spacing w:line="312" w:lineRule="exact"/>
              <w:ind w:left="897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268" w:type="dxa"/>
          </w:tcPr>
          <w:p w14:paraId="33E6A519" w14:textId="36FBA09E" w:rsidR="007D3DFD" w:rsidRPr="007D3DFD" w:rsidRDefault="007D3DFD" w:rsidP="00FA4D35">
            <w:pPr>
              <w:pStyle w:val="TableParagraph"/>
              <w:spacing w:before="155"/>
              <w:ind w:left="12" w:right="7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Примечание</w:t>
            </w:r>
          </w:p>
        </w:tc>
      </w:tr>
      <w:tr w:rsidR="007D3DFD" w14:paraId="5C3CCD69" w14:textId="77777777" w:rsidTr="00001D2C">
        <w:trPr>
          <w:trHeight w:val="484"/>
        </w:trPr>
        <w:tc>
          <w:tcPr>
            <w:tcW w:w="11199" w:type="dxa"/>
            <w:gridSpan w:val="5"/>
          </w:tcPr>
          <w:p w14:paraId="06FE1373" w14:textId="20B1E450" w:rsidR="007D3DFD" w:rsidRPr="006F3772" w:rsidRDefault="007D3DFD" w:rsidP="00FA4D35">
            <w:pPr>
              <w:pStyle w:val="TableParagraph"/>
              <w:spacing w:line="312" w:lineRule="exact"/>
              <w:ind w:left="16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1.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графомоторных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навыков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>10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7D3DFD" w14:paraId="27EABB38" w14:textId="77777777" w:rsidTr="007D3DFD">
        <w:trPr>
          <w:trHeight w:val="1932"/>
        </w:trPr>
        <w:tc>
          <w:tcPr>
            <w:tcW w:w="709" w:type="dxa"/>
          </w:tcPr>
          <w:p w14:paraId="23A11C8C" w14:textId="6E4D9B9F" w:rsidR="007D3DFD" w:rsidRPr="006F3772" w:rsidRDefault="007D3DF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135" w:type="dxa"/>
          </w:tcPr>
          <w:p w14:paraId="23B4DC8A" w14:textId="77777777" w:rsidR="007D3DFD" w:rsidRPr="006F3772" w:rsidRDefault="007D3DFD" w:rsidP="00FA4D35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49263AF1" w14:textId="4A0BC3D7" w:rsidR="007D3DFD" w:rsidRPr="006F3772" w:rsidRDefault="007D3DFD" w:rsidP="00FA4D35">
            <w:pPr>
              <w:pStyle w:val="TableParagraph"/>
              <w:spacing w:line="352" w:lineRule="auto"/>
              <w:ind w:right="31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Входная диагностика</w:t>
            </w:r>
          </w:p>
        </w:tc>
        <w:tc>
          <w:tcPr>
            <w:tcW w:w="4110" w:type="dxa"/>
          </w:tcPr>
          <w:p w14:paraId="3116F3F7" w14:textId="1FB4FFB0" w:rsidR="007D3DFD" w:rsidRPr="006F3772" w:rsidRDefault="007D3DFD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Входная диагностика</w:t>
            </w:r>
          </w:p>
        </w:tc>
        <w:tc>
          <w:tcPr>
            <w:tcW w:w="2268" w:type="dxa"/>
          </w:tcPr>
          <w:p w14:paraId="589A0626" w14:textId="54990D32" w:rsidR="007D3DFD" w:rsidRDefault="007D3DFD" w:rsidP="00FA4D35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</w:p>
        </w:tc>
      </w:tr>
      <w:tr w:rsidR="007D3DFD" w14:paraId="6D31489F" w14:textId="77777777" w:rsidTr="007D3DFD">
        <w:trPr>
          <w:trHeight w:val="1932"/>
        </w:trPr>
        <w:tc>
          <w:tcPr>
            <w:tcW w:w="709" w:type="dxa"/>
          </w:tcPr>
          <w:p w14:paraId="4B2BDAB4" w14:textId="325814E1" w:rsidR="007D3DFD" w:rsidRPr="007D3DFD" w:rsidRDefault="007D3DF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135" w:type="dxa"/>
          </w:tcPr>
          <w:p w14:paraId="6C71F737" w14:textId="77777777" w:rsidR="007D3DFD" w:rsidRPr="006F3772" w:rsidRDefault="007D3DFD" w:rsidP="00FA4D35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57EE21EC" w14:textId="77777777" w:rsidR="007D3DFD" w:rsidRPr="006F3772" w:rsidRDefault="007D3DFD" w:rsidP="007D3DF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Штриховка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разных </w:t>
            </w:r>
            <w:r w:rsidRPr="006F3772">
              <w:rPr>
                <w:spacing w:val="-2"/>
                <w:sz w:val="28"/>
                <w:lang w:val="ru-RU"/>
              </w:rPr>
              <w:t>направлениях</w:t>
            </w:r>
          </w:p>
          <w:p w14:paraId="6B25F249" w14:textId="65984069" w:rsidR="007D3DFD" w:rsidRPr="007D3DFD" w:rsidRDefault="007D3DFD" w:rsidP="007D3DFD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рисование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</w:t>
            </w:r>
            <w:r w:rsidRPr="006F3772">
              <w:rPr>
                <w:spacing w:val="-2"/>
                <w:sz w:val="28"/>
                <w:lang w:val="ru-RU"/>
              </w:rPr>
              <w:t>трафарету</w:t>
            </w:r>
          </w:p>
        </w:tc>
        <w:tc>
          <w:tcPr>
            <w:tcW w:w="4110" w:type="dxa"/>
          </w:tcPr>
          <w:p w14:paraId="29CCDDB8" w14:textId="41D6481B" w:rsidR="007D3DFD" w:rsidRPr="007D3DFD" w:rsidRDefault="007D3DFD" w:rsidP="00FA4D35">
            <w:pPr>
              <w:pStyle w:val="TableParagraph"/>
              <w:spacing w:before="146"/>
              <w:ind w:left="0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z w:val="28"/>
                <w:lang w:val="ru-RU"/>
              </w:rPr>
              <w:t>аккуратно</w:t>
            </w:r>
            <w:proofErr w:type="gramEnd"/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штриховать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разных направлениях.</w:t>
            </w:r>
          </w:p>
        </w:tc>
        <w:tc>
          <w:tcPr>
            <w:tcW w:w="2268" w:type="dxa"/>
          </w:tcPr>
          <w:p w14:paraId="3362B7C8" w14:textId="77777777" w:rsidR="007D3DFD" w:rsidRPr="007D3DFD" w:rsidRDefault="007D3DFD" w:rsidP="00FA4D35">
            <w:pPr>
              <w:pStyle w:val="TableParagraph"/>
              <w:spacing w:line="312" w:lineRule="exact"/>
              <w:ind w:left="12"/>
              <w:jc w:val="center"/>
              <w:rPr>
                <w:spacing w:val="-10"/>
                <w:sz w:val="28"/>
                <w:lang w:val="ru-RU"/>
              </w:rPr>
            </w:pPr>
          </w:p>
        </w:tc>
      </w:tr>
      <w:tr w:rsidR="007D3DFD" w14:paraId="12154F95" w14:textId="77777777" w:rsidTr="007D3DFD">
        <w:trPr>
          <w:trHeight w:val="966"/>
        </w:trPr>
        <w:tc>
          <w:tcPr>
            <w:tcW w:w="709" w:type="dxa"/>
          </w:tcPr>
          <w:p w14:paraId="731D1DE5" w14:textId="7825C7CA" w:rsidR="007D3DFD" w:rsidRPr="007D3DFD" w:rsidRDefault="007D3DF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1135" w:type="dxa"/>
          </w:tcPr>
          <w:p w14:paraId="20F14A7F" w14:textId="77777777" w:rsidR="007D3DFD" w:rsidRPr="006F3772" w:rsidRDefault="007D3DFD" w:rsidP="00FA4D35">
            <w:pPr>
              <w:pStyle w:val="TableParagraph"/>
              <w:spacing w:line="355" w:lineRule="auto"/>
              <w:ind w:right="280"/>
              <w:rPr>
                <w:sz w:val="28"/>
              </w:rPr>
            </w:pPr>
          </w:p>
        </w:tc>
        <w:tc>
          <w:tcPr>
            <w:tcW w:w="2977" w:type="dxa"/>
          </w:tcPr>
          <w:p w14:paraId="3F10D021" w14:textId="67865C8A" w:rsidR="007D3DFD" w:rsidRPr="006F3772" w:rsidRDefault="007D3DFD" w:rsidP="00FA4D35">
            <w:pPr>
              <w:pStyle w:val="TableParagraph"/>
              <w:spacing w:line="355" w:lineRule="auto"/>
              <w:ind w:right="280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Координация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движений Обводка по трафарету</w:t>
            </w:r>
            <w:r>
              <w:rPr>
                <w:sz w:val="28"/>
                <w:lang w:val="ru-RU"/>
              </w:rPr>
              <w:t xml:space="preserve"> орнамента из геометрических фигур</w:t>
            </w:r>
          </w:p>
        </w:tc>
        <w:tc>
          <w:tcPr>
            <w:tcW w:w="4110" w:type="dxa"/>
          </w:tcPr>
          <w:p w14:paraId="1277BF3B" w14:textId="77777777" w:rsidR="007D3DFD" w:rsidRDefault="007D3DFD" w:rsidP="00FA4D35">
            <w:pPr>
              <w:pStyle w:val="TableParagraph"/>
              <w:spacing w:line="355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«Обведи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точкам» Развивать </w:t>
            </w:r>
            <w:proofErr w:type="gramStart"/>
            <w:r w:rsidRPr="006F3772">
              <w:rPr>
                <w:sz w:val="28"/>
                <w:lang w:val="ru-RU"/>
              </w:rPr>
              <w:t>зрительно-моторную</w:t>
            </w:r>
            <w:proofErr w:type="gramEnd"/>
          </w:p>
          <w:p w14:paraId="030D583C" w14:textId="0278FBE4" w:rsidR="007D3DFD" w:rsidRPr="006F3772" w:rsidRDefault="007D3DFD" w:rsidP="00FA4D35">
            <w:pPr>
              <w:pStyle w:val="TableParagraph"/>
              <w:spacing w:line="355" w:lineRule="auto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координацию</w:t>
            </w:r>
          </w:p>
        </w:tc>
        <w:tc>
          <w:tcPr>
            <w:tcW w:w="2268" w:type="dxa"/>
          </w:tcPr>
          <w:p w14:paraId="31FEABE5" w14:textId="0D0F6A0A" w:rsidR="007D3DFD" w:rsidRDefault="007D3DFD" w:rsidP="00FA4D35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</w:p>
        </w:tc>
      </w:tr>
      <w:tr w:rsidR="007D3DFD" w14:paraId="0603DE8A" w14:textId="77777777" w:rsidTr="007D3DFD">
        <w:trPr>
          <w:trHeight w:val="2898"/>
        </w:trPr>
        <w:tc>
          <w:tcPr>
            <w:tcW w:w="709" w:type="dxa"/>
          </w:tcPr>
          <w:p w14:paraId="7FF223F0" w14:textId="0C7C836B" w:rsidR="007D3DFD" w:rsidRPr="007D3DFD" w:rsidRDefault="007D3DFD" w:rsidP="007D3DFD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135" w:type="dxa"/>
          </w:tcPr>
          <w:p w14:paraId="522277AE" w14:textId="77777777" w:rsidR="007D3DFD" w:rsidRPr="006F3772" w:rsidRDefault="007D3DFD" w:rsidP="00FA4D35">
            <w:pPr>
              <w:pStyle w:val="TableParagraph"/>
              <w:spacing w:line="362" w:lineRule="auto"/>
              <w:ind w:right="71"/>
              <w:rPr>
                <w:sz w:val="28"/>
              </w:rPr>
            </w:pPr>
          </w:p>
        </w:tc>
        <w:tc>
          <w:tcPr>
            <w:tcW w:w="2977" w:type="dxa"/>
          </w:tcPr>
          <w:p w14:paraId="07599FB5" w14:textId="45C92F25" w:rsidR="007D3DFD" w:rsidRPr="006F3772" w:rsidRDefault="007D3DFD" w:rsidP="00FA4D35">
            <w:pPr>
              <w:pStyle w:val="TableParagraph"/>
              <w:spacing w:line="362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Пальчиковая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гимнастика с </w:t>
            </w:r>
            <w:proofErr w:type="gramStart"/>
            <w:r w:rsidRPr="006F3772">
              <w:rPr>
                <w:sz w:val="28"/>
                <w:lang w:val="ru-RU"/>
              </w:rPr>
              <w:t>речевым</w:t>
            </w:r>
            <w:proofErr w:type="gramEnd"/>
          </w:p>
          <w:p w14:paraId="14509D6D" w14:textId="77777777" w:rsidR="007D3DFD" w:rsidRPr="006F3772" w:rsidRDefault="007D3DFD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сопровождением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координации</w:t>
            </w:r>
          </w:p>
          <w:p w14:paraId="73B41AB0" w14:textId="77777777" w:rsidR="007D3DFD" w:rsidRPr="006F3772" w:rsidRDefault="007D3DFD" w:rsidP="00FA4D35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движений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рук</w:t>
            </w:r>
            <w:r w:rsidRPr="006F3772">
              <w:rPr>
                <w:spacing w:val="-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глаз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5"/>
                <w:sz w:val="28"/>
                <w:lang w:val="ru-RU"/>
              </w:rPr>
              <w:t>(по</w:t>
            </w:r>
            <w:proofErr w:type="gramEnd"/>
          </w:p>
          <w:p w14:paraId="5F70C5B3" w14:textId="77777777" w:rsidR="007D3DFD" w:rsidRPr="006F3772" w:rsidRDefault="007D3DFD" w:rsidP="00FA4D35">
            <w:pPr>
              <w:pStyle w:val="TableParagraph"/>
              <w:spacing w:before="155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инструкции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педагога)</w:t>
            </w:r>
          </w:p>
        </w:tc>
        <w:tc>
          <w:tcPr>
            <w:tcW w:w="4110" w:type="dxa"/>
          </w:tcPr>
          <w:p w14:paraId="045D564C" w14:textId="77777777" w:rsidR="007D3DFD" w:rsidRPr="006F3772" w:rsidRDefault="007D3DFD" w:rsidP="00FA4D35">
            <w:pPr>
              <w:pStyle w:val="TableParagraph"/>
              <w:spacing w:line="360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моторику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руки, формировать</w:t>
            </w:r>
            <w:r w:rsidRPr="006F3772">
              <w:rPr>
                <w:spacing w:val="8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графические навыки. Синхронизировать работу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обеих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рук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(штриховка, </w:t>
            </w:r>
            <w:r w:rsidRPr="006F3772">
              <w:rPr>
                <w:spacing w:val="-2"/>
                <w:sz w:val="28"/>
                <w:lang w:val="ru-RU"/>
              </w:rPr>
              <w:t>нанизывание).</w:t>
            </w:r>
          </w:p>
        </w:tc>
        <w:tc>
          <w:tcPr>
            <w:tcW w:w="2268" w:type="dxa"/>
          </w:tcPr>
          <w:p w14:paraId="0BC4552A" w14:textId="7B628183" w:rsidR="007D3DFD" w:rsidRPr="00616FF5" w:rsidRDefault="007D3DFD" w:rsidP="00FA4D35">
            <w:pPr>
              <w:pStyle w:val="TableParagraph"/>
              <w:spacing w:line="308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7D3DFD" w14:paraId="419826F3" w14:textId="77777777" w:rsidTr="007D3DFD">
        <w:trPr>
          <w:trHeight w:val="1932"/>
        </w:trPr>
        <w:tc>
          <w:tcPr>
            <w:tcW w:w="709" w:type="dxa"/>
          </w:tcPr>
          <w:p w14:paraId="5D7D0309" w14:textId="1FCA53F3" w:rsidR="007D3DFD" w:rsidRPr="007D3DFD" w:rsidRDefault="007D3DF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</w:t>
            </w:r>
          </w:p>
        </w:tc>
        <w:tc>
          <w:tcPr>
            <w:tcW w:w="1135" w:type="dxa"/>
          </w:tcPr>
          <w:p w14:paraId="7936D647" w14:textId="77777777" w:rsidR="007D3DFD" w:rsidRPr="006F3772" w:rsidRDefault="007D3DFD" w:rsidP="00FA4D35">
            <w:pPr>
              <w:pStyle w:val="TableParagraph"/>
              <w:spacing w:line="360" w:lineRule="auto"/>
              <w:ind w:right="71"/>
              <w:rPr>
                <w:sz w:val="28"/>
              </w:rPr>
            </w:pPr>
          </w:p>
        </w:tc>
        <w:tc>
          <w:tcPr>
            <w:tcW w:w="2977" w:type="dxa"/>
          </w:tcPr>
          <w:p w14:paraId="1FEA653C" w14:textId="0F5634DE" w:rsidR="007D3DFD" w:rsidRPr="006F3772" w:rsidRDefault="007D3DFD" w:rsidP="00FA4D35">
            <w:pPr>
              <w:pStyle w:val="TableParagraph"/>
              <w:spacing w:line="360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Пальчиковая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гимнастика с </w:t>
            </w:r>
            <w:proofErr w:type="gramStart"/>
            <w:r w:rsidRPr="006F3772">
              <w:rPr>
                <w:sz w:val="28"/>
                <w:lang w:val="ru-RU"/>
              </w:rPr>
              <w:t>речевым</w:t>
            </w:r>
            <w:proofErr w:type="gramEnd"/>
          </w:p>
          <w:p w14:paraId="7E3A7706" w14:textId="77777777" w:rsidR="007D3DFD" w:rsidRPr="006F3772" w:rsidRDefault="007D3DFD" w:rsidP="00FA4D35">
            <w:pPr>
              <w:pStyle w:val="TableParagraph"/>
              <w:spacing w:line="348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сопровождением </w:t>
            </w:r>
            <w:r w:rsidRPr="006F3772">
              <w:rPr>
                <w:sz w:val="28"/>
                <w:lang w:val="ru-RU"/>
              </w:rPr>
              <w:t>Графический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диктант</w:t>
            </w:r>
          </w:p>
        </w:tc>
        <w:tc>
          <w:tcPr>
            <w:tcW w:w="4110" w:type="dxa"/>
          </w:tcPr>
          <w:p w14:paraId="23F52548" w14:textId="77777777" w:rsidR="007D3DFD" w:rsidRPr="006F3772" w:rsidRDefault="007D3DFD" w:rsidP="00FA4D35">
            <w:pPr>
              <w:pStyle w:val="TableParagraph"/>
              <w:spacing w:before="139"/>
              <w:ind w:left="0"/>
              <w:rPr>
                <w:sz w:val="28"/>
                <w:lang w:val="ru-RU"/>
              </w:rPr>
            </w:pPr>
          </w:p>
          <w:p w14:paraId="0EA3F7A0" w14:textId="77777777" w:rsidR="007D3DFD" w:rsidRPr="006F3772" w:rsidRDefault="007D3DFD" w:rsidP="00FA4D3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Пальчиковая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гимнастика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 речевым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сопровождением.</w:t>
            </w:r>
          </w:p>
        </w:tc>
        <w:tc>
          <w:tcPr>
            <w:tcW w:w="2268" w:type="dxa"/>
          </w:tcPr>
          <w:p w14:paraId="435F7F01" w14:textId="52D6672B" w:rsidR="007D3DFD" w:rsidRPr="00616FF5" w:rsidRDefault="007D3DFD" w:rsidP="00FA4D35">
            <w:pPr>
              <w:pStyle w:val="TableParagraph"/>
              <w:spacing w:line="308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7D3DFD" w14:paraId="4BF0833B" w14:textId="77777777" w:rsidTr="007D3DFD">
        <w:trPr>
          <w:trHeight w:val="2414"/>
        </w:trPr>
        <w:tc>
          <w:tcPr>
            <w:tcW w:w="709" w:type="dxa"/>
          </w:tcPr>
          <w:p w14:paraId="051B0D1A" w14:textId="30034DF8" w:rsidR="007D3DFD" w:rsidRPr="007D3DFD" w:rsidRDefault="007D3DF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1135" w:type="dxa"/>
          </w:tcPr>
          <w:p w14:paraId="44D6BE87" w14:textId="77777777" w:rsidR="007D3DFD" w:rsidRPr="006F3772" w:rsidRDefault="007D3DFD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79D2433B" w14:textId="47C75362" w:rsidR="007D3DFD" w:rsidRPr="006F3772" w:rsidRDefault="007D3DFD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5"/>
                <w:sz w:val="28"/>
                <w:lang w:val="ru-RU"/>
              </w:rPr>
              <w:t>на</w:t>
            </w:r>
            <w:proofErr w:type="gramEnd"/>
          </w:p>
          <w:p w14:paraId="126A35C2" w14:textId="77777777" w:rsidR="007D3DFD" w:rsidRPr="006F3772" w:rsidRDefault="007D3DFD" w:rsidP="00FA4D35">
            <w:pPr>
              <w:pStyle w:val="TableParagraph"/>
              <w:spacing w:before="153" w:line="360" w:lineRule="auto"/>
              <w:ind w:right="48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синхронность работы обеих рук (работа со шнуром,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нанизывание </w:t>
            </w:r>
            <w:r w:rsidRPr="006F3772">
              <w:rPr>
                <w:spacing w:val="-4"/>
                <w:sz w:val="28"/>
                <w:lang w:val="ru-RU"/>
              </w:rPr>
              <w:t>бус)</w:t>
            </w:r>
          </w:p>
        </w:tc>
        <w:tc>
          <w:tcPr>
            <w:tcW w:w="4110" w:type="dxa"/>
          </w:tcPr>
          <w:p w14:paraId="0F9D08C1" w14:textId="77777777" w:rsidR="007D3DFD" w:rsidRPr="006F3772" w:rsidRDefault="007D3DFD" w:rsidP="00FA4D35">
            <w:pPr>
              <w:pStyle w:val="TableParagraph"/>
              <w:spacing w:before="138"/>
              <w:ind w:left="0"/>
              <w:rPr>
                <w:sz w:val="28"/>
                <w:lang w:val="ru-RU"/>
              </w:rPr>
            </w:pPr>
          </w:p>
          <w:p w14:paraId="16658D36" w14:textId="77777777" w:rsidR="007D3DFD" w:rsidRPr="006F3772" w:rsidRDefault="007D3DFD" w:rsidP="00FA4D35">
            <w:pPr>
              <w:pStyle w:val="TableParagraph"/>
              <w:spacing w:before="1" w:line="360" w:lineRule="auto"/>
              <w:ind w:left="111" w:right="975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 моторику руки, формировать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графические </w:t>
            </w:r>
            <w:r w:rsidRPr="006F3772">
              <w:rPr>
                <w:spacing w:val="-2"/>
                <w:sz w:val="28"/>
                <w:lang w:val="ru-RU"/>
              </w:rPr>
              <w:t>навыки.</w:t>
            </w:r>
          </w:p>
        </w:tc>
        <w:tc>
          <w:tcPr>
            <w:tcW w:w="2268" w:type="dxa"/>
          </w:tcPr>
          <w:p w14:paraId="50E713D4" w14:textId="0640B4BE" w:rsidR="007D3DFD" w:rsidRPr="00616FF5" w:rsidRDefault="007D3DFD" w:rsidP="00FA4D35">
            <w:pPr>
              <w:pStyle w:val="TableParagraph"/>
              <w:spacing w:line="308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7D3DFD" w14:paraId="2BF5D685" w14:textId="77777777" w:rsidTr="004E670A">
        <w:trPr>
          <w:trHeight w:val="1690"/>
        </w:trPr>
        <w:tc>
          <w:tcPr>
            <w:tcW w:w="709" w:type="dxa"/>
          </w:tcPr>
          <w:p w14:paraId="1196004D" w14:textId="11338123" w:rsidR="007D3DFD" w:rsidRPr="007D3DFD" w:rsidRDefault="007D3DF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1135" w:type="dxa"/>
          </w:tcPr>
          <w:p w14:paraId="429634E8" w14:textId="77777777" w:rsidR="007D3DFD" w:rsidRPr="006F3772" w:rsidRDefault="007D3DFD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3BB1C627" w14:textId="77777777" w:rsidR="007D3DFD" w:rsidRPr="006F3772" w:rsidRDefault="007D3DFD" w:rsidP="007D3DF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5"/>
                <w:sz w:val="28"/>
                <w:lang w:val="ru-RU"/>
              </w:rPr>
              <w:t>на</w:t>
            </w:r>
            <w:proofErr w:type="gramEnd"/>
          </w:p>
          <w:p w14:paraId="17788532" w14:textId="2E0B887B" w:rsidR="007D3DFD" w:rsidRPr="007D3DFD" w:rsidRDefault="007D3DFD" w:rsidP="007D3DFD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синхронность работы обеих рук (работа со шнуром,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нанизывание </w:t>
            </w:r>
            <w:r w:rsidRPr="006F3772">
              <w:rPr>
                <w:spacing w:val="-4"/>
                <w:sz w:val="28"/>
                <w:lang w:val="ru-RU"/>
              </w:rPr>
              <w:t>бус)</w:t>
            </w:r>
          </w:p>
        </w:tc>
        <w:tc>
          <w:tcPr>
            <w:tcW w:w="4110" w:type="dxa"/>
          </w:tcPr>
          <w:p w14:paraId="059A8BA3" w14:textId="3F748BF9" w:rsidR="007D3DFD" w:rsidRPr="007D3DFD" w:rsidRDefault="007D3DFD" w:rsidP="00FA4D35">
            <w:pPr>
              <w:pStyle w:val="TableParagraph"/>
              <w:spacing w:before="138"/>
              <w:ind w:left="0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 моторику руки, формировать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графические </w:t>
            </w:r>
            <w:r w:rsidRPr="006F3772">
              <w:rPr>
                <w:spacing w:val="-2"/>
                <w:sz w:val="28"/>
                <w:lang w:val="ru-RU"/>
              </w:rPr>
              <w:t>навыки.</w:t>
            </w:r>
          </w:p>
        </w:tc>
        <w:tc>
          <w:tcPr>
            <w:tcW w:w="2268" w:type="dxa"/>
          </w:tcPr>
          <w:p w14:paraId="14EB8FBC" w14:textId="77777777" w:rsidR="007D3DFD" w:rsidRPr="007D3DFD" w:rsidRDefault="007D3DFD" w:rsidP="00FA4D35">
            <w:pPr>
              <w:pStyle w:val="TableParagraph"/>
              <w:spacing w:line="308" w:lineRule="exact"/>
              <w:ind w:left="12"/>
              <w:jc w:val="center"/>
              <w:rPr>
                <w:spacing w:val="-10"/>
                <w:sz w:val="28"/>
                <w:lang w:val="ru-RU"/>
              </w:rPr>
            </w:pPr>
          </w:p>
        </w:tc>
      </w:tr>
      <w:tr w:rsidR="007D3DFD" w14:paraId="0B551937" w14:textId="77777777" w:rsidTr="007D3DFD">
        <w:trPr>
          <w:trHeight w:val="1931"/>
        </w:trPr>
        <w:tc>
          <w:tcPr>
            <w:tcW w:w="709" w:type="dxa"/>
          </w:tcPr>
          <w:p w14:paraId="64E758C1" w14:textId="752A9477" w:rsidR="007D3DFD" w:rsidRPr="007D3DFD" w:rsidRDefault="007D3DF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1135" w:type="dxa"/>
          </w:tcPr>
          <w:p w14:paraId="37AD460B" w14:textId="77777777" w:rsidR="007D3DFD" w:rsidRPr="007D3DFD" w:rsidRDefault="007D3DFD" w:rsidP="00FA4D35">
            <w:pPr>
              <w:pStyle w:val="TableParagraph"/>
              <w:spacing w:before="141"/>
              <w:ind w:left="0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1A44DAA7" w14:textId="7D581868" w:rsidR="007D3DFD" w:rsidRPr="007D3DFD" w:rsidRDefault="007D3DFD" w:rsidP="00FA4D35">
            <w:pPr>
              <w:pStyle w:val="TableParagraph"/>
              <w:spacing w:before="141"/>
              <w:ind w:left="0"/>
              <w:rPr>
                <w:sz w:val="28"/>
                <w:lang w:val="ru-RU"/>
              </w:rPr>
            </w:pPr>
          </w:p>
          <w:p w14:paraId="5E84F9C7" w14:textId="77777777" w:rsidR="007D3DFD" w:rsidRDefault="007D3DFD" w:rsidP="00FA4D35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точности </w:t>
            </w:r>
            <w:r>
              <w:rPr>
                <w:spacing w:val="-2"/>
                <w:sz w:val="28"/>
              </w:rPr>
              <w:t>движений</w:t>
            </w:r>
          </w:p>
        </w:tc>
        <w:tc>
          <w:tcPr>
            <w:tcW w:w="4110" w:type="dxa"/>
          </w:tcPr>
          <w:p w14:paraId="2E6F4194" w14:textId="77777777" w:rsidR="007D3DFD" w:rsidRPr="006F3772" w:rsidRDefault="007D3DFD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целенаправленным действиям по инструкции педагога, </w:t>
            </w:r>
            <w:proofErr w:type="gramStart"/>
            <w:r w:rsidRPr="006F3772">
              <w:rPr>
                <w:sz w:val="28"/>
                <w:lang w:val="ru-RU"/>
              </w:rPr>
              <w:t>состоящих</w:t>
            </w:r>
            <w:proofErr w:type="gramEnd"/>
            <w:r w:rsidRPr="006F3772">
              <w:rPr>
                <w:sz w:val="28"/>
                <w:lang w:val="ru-RU"/>
              </w:rPr>
              <w:t xml:space="preserve"> из</w:t>
            </w:r>
          </w:p>
          <w:p w14:paraId="7D338F06" w14:textId="77777777" w:rsidR="007D3DFD" w:rsidRDefault="007D3DFD" w:rsidP="00FA4D35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нескольких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2268" w:type="dxa"/>
          </w:tcPr>
          <w:p w14:paraId="3E02C53A" w14:textId="5710426A" w:rsidR="007D3DFD" w:rsidRDefault="007D3DFD" w:rsidP="00FA4D35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</w:p>
        </w:tc>
      </w:tr>
      <w:tr w:rsidR="007D3DFD" w14:paraId="08C5FF91" w14:textId="77777777" w:rsidTr="007D3DFD">
        <w:trPr>
          <w:trHeight w:val="1932"/>
        </w:trPr>
        <w:tc>
          <w:tcPr>
            <w:tcW w:w="709" w:type="dxa"/>
          </w:tcPr>
          <w:p w14:paraId="5AB50FF9" w14:textId="7D8E7E3B" w:rsidR="007D3DFD" w:rsidRPr="007D3DFD" w:rsidRDefault="007D3DF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1135" w:type="dxa"/>
          </w:tcPr>
          <w:p w14:paraId="7158DB31" w14:textId="77777777" w:rsidR="007D3DFD" w:rsidRDefault="007D3DFD" w:rsidP="00FA4D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6F3297C0" w14:textId="0D64DC01" w:rsidR="007D3DFD" w:rsidRDefault="007D3DFD" w:rsidP="00FA4D35">
            <w:pPr>
              <w:pStyle w:val="TableParagraph"/>
              <w:ind w:left="0"/>
              <w:rPr>
                <w:sz w:val="28"/>
              </w:rPr>
            </w:pPr>
          </w:p>
          <w:p w14:paraId="02F487DB" w14:textId="77777777" w:rsidR="007D3DFD" w:rsidRDefault="007D3DFD" w:rsidP="00FA4D35">
            <w:pPr>
              <w:pStyle w:val="TableParagraph"/>
              <w:spacing w:before="59"/>
              <w:ind w:left="0"/>
              <w:rPr>
                <w:sz w:val="28"/>
              </w:rPr>
            </w:pPr>
          </w:p>
          <w:p w14:paraId="7A0C8DA2" w14:textId="77777777" w:rsidR="007D3DFD" w:rsidRDefault="007D3DFD" w:rsidP="00FA4D3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4110" w:type="dxa"/>
          </w:tcPr>
          <w:p w14:paraId="4EA27F15" w14:textId="77777777" w:rsidR="007D3DFD" w:rsidRPr="006F3772" w:rsidRDefault="007D3DFD" w:rsidP="00FA4D3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Выполнять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графический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диктант</w:t>
            </w:r>
            <w:proofErr w:type="gramStart"/>
            <w:r w:rsidRPr="006F3772">
              <w:rPr>
                <w:sz w:val="28"/>
                <w:lang w:val="ru-RU"/>
              </w:rPr>
              <w:t xml:space="preserve"> Р</w:t>
            </w:r>
            <w:proofErr w:type="gramEnd"/>
            <w:r w:rsidRPr="006F3772">
              <w:rPr>
                <w:sz w:val="28"/>
                <w:lang w:val="ru-RU"/>
              </w:rPr>
              <w:t>азвивать моторику руки, формировать графические</w:t>
            </w:r>
          </w:p>
          <w:p w14:paraId="4AF22384" w14:textId="77777777" w:rsidR="007D3DFD" w:rsidRDefault="007D3DFD" w:rsidP="00FA4D35">
            <w:pPr>
              <w:pStyle w:val="TableParagraph"/>
              <w:spacing w:line="299" w:lineRule="exact"/>
              <w:ind w:left="11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навыки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268" w:type="dxa"/>
          </w:tcPr>
          <w:p w14:paraId="46496574" w14:textId="25D0B5AD" w:rsidR="007D3DFD" w:rsidRDefault="007D3DFD" w:rsidP="00FA4D35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</w:p>
        </w:tc>
      </w:tr>
      <w:tr w:rsidR="007D3DFD" w14:paraId="474B7E3F" w14:textId="77777777" w:rsidTr="007D3DFD">
        <w:trPr>
          <w:trHeight w:val="481"/>
        </w:trPr>
        <w:tc>
          <w:tcPr>
            <w:tcW w:w="709" w:type="dxa"/>
          </w:tcPr>
          <w:p w14:paraId="2EEA0AC9" w14:textId="790AD1CA" w:rsidR="007D3DFD" w:rsidRPr="007D3DFD" w:rsidRDefault="007D3DF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1135" w:type="dxa"/>
          </w:tcPr>
          <w:p w14:paraId="71648098" w14:textId="77777777" w:rsidR="007D3DFD" w:rsidRDefault="007D3DFD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63AC81D5" w14:textId="78DDD5EB" w:rsidR="007D3DFD" w:rsidRDefault="007D3DFD" w:rsidP="00FA4D3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4110" w:type="dxa"/>
          </w:tcPr>
          <w:p w14:paraId="6BFDA6C9" w14:textId="77777777" w:rsidR="007D3DFD" w:rsidRDefault="007D3DFD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2268" w:type="dxa"/>
          </w:tcPr>
          <w:p w14:paraId="7CF46820" w14:textId="2F1F1909" w:rsidR="007D3DFD" w:rsidRDefault="007D3DFD" w:rsidP="00FA4D35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</w:p>
        </w:tc>
      </w:tr>
      <w:tr w:rsidR="007D3DFD" w14:paraId="7C46E1AF" w14:textId="77777777" w:rsidTr="00A90B02">
        <w:trPr>
          <w:trHeight w:val="482"/>
        </w:trPr>
        <w:tc>
          <w:tcPr>
            <w:tcW w:w="11199" w:type="dxa"/>
            <w:gridSpan w:val="5"/>
          </w:tcPr>
          <w:p w14:paraId="36372302" w14:textId="196E3E4E" w:rsidR="007D3DFD" w:rsidRPr="006F3772" w:rsidRDefault="007D3DFD" w:rsidP="00FA4D35">
            <w:pPr>
              <w:pStyle w:val="TableParagraph"/>
              <w:spacing w:line="310" w:lineRule="exact"/>
              <w:ind w:left="16" w:right="10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2.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произвольного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(1</w:t>
            </w:r>
            <w:r w:rsidR="00FD2A37">
              <w:rPr>
                <w:sz w:val="28"/>
                <w:lang w:val="ru-RU"/>
              </w:rPr>
              <w:t>4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7D3DFD" w14:paraId="7080404C" w14:textId="77777777" w:rsidTr="007D3DFD">
        <w:trPr>
          <w:trHeight w:val="966"/>
        </w:trPr>
        <w:tc>
          <w:tcPr>
            <w:tcW w:w="709" w:type="dxa"/>
          </w:tcPr>
          <w:p w14:paraId="464CEE3C" w14:textId="32D476C8" w:rsidR="007D3DFD" w:rsidRPr="006F3772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1135" w:type="dxa"/>
          </w:tcPr>
          <w:p w14:paraId="793D87DF" w14:textId="77777777" w:rsidR="007D3DFD" w:rsidRPr="00FD2A37" w:rsidRDefault="007D3DFD" w:rsidP="00FA4D35">
            <w:pPr>
              <w:pStyle w:val="TableParagraph"/>
              <w:spacing w:before="223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105C50C9" w14:textId="1865175A" w:rsidR="007D3DFD" w:rsidRDefault="007D3DFD" w:rsidP="00FA4D35">
            <w:pPr>
              <w:pStyle w:val="TableParagraph"/>
              <w:spacing w:before="223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лабиринты</w:t>
            </w:r>
          </w:p>
        </w:tc>
        <w:tc>
          <w:tcPr>
            <w:tcW w:w="4110" w:type="dxa"/>
          </w:tcPr>
          <w:p w14:paraId="4093F275" w14:textId="085CD0DE" w:rsidR="007D3DFD" w:rsidRPr="007D3DFD" w:rsidRDefault="007D3DFD" w:rsidP="00FA4D35">
            <w:pPr>
              <w:pStyle w:val="TableParagraph"/>
              <w:spacing w:line="355" w:lineRule="auto"/>
              <w:ind w:left="111" w:right="987"/>
              <w:rPr>
                <w:sz w:val="28"/>
                <w:lang w:val="ru-RU"/>
              </w:rPr>
            </w:pPr>
            <w:r w:rsidRPr="007D3DFD">
              <w:rPr>
                <w:sz w:val="28"/>
                <w:lang w:val="ru-RU"/>
              </w:rPr>
              <w:t>Развивать зрительное восприятие,</w:t>
            </w:r>
            <w:r w:rsidRPr="007D3DFD">
              <w:rPr>
                <w:spacing w:val="-18"/>
                <w:sz w:val="28"/>
                <w:lang w:val="ru-RU"/>
              </w:rPr>
              <w:t xml:space="preserve"> </w:t>
            </w:r>
            <w:r w:rsidRPr="007D3DFD">
              <w:rPr>
                <w:sz w:val="28"/>
                <w:lang w:val="ru-RU"/>
              </w:rPr>
              <w:t>произвольное</w:t>
            </w:r>
            <w:r>
              <w:rPr>
                <w:sz w:val="28"/>
                <w:lang w:val="ru-RU"/>
              </w:rPr>
              <w:t xml:space="preserve"> внимание</w:t>
            </w:r>
          </w:p>
        </w:tc>
        <w:tc>
          <w:tcPr>
            <w:tcW w:w="2268" w:type="dxa"/>
          </w:tcPr>
          <w:p w14:paraId="06C93844" w14:textId="5C0CF169" w:rsidR="007D3DFD" w:rsidRPr="00616FF5" w:rsidRDefault="007D3DFD" w:rsidP="00FA4D35">
            <w:pPr>
              <w:pStyle w:val="TableParagraph"/>
              <w:spacing w:line="310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7D3DFD" w14:paraId="7B892E68" w14:textId="77777777" w:rsidTr="007D3DFD">
        <w:trPr>
          <w:trHeight w:val="482"/>
        </w:trPr>
        <w:tc>
          <w:tcPr>
            <w:tcW w:w="709" w:type="dxa"/>
          </w:tcPr>
          <w:p w14:paraId="794FE71A" w14:textId="222D90CB" w:rsidR="007D3DFD" w:rsidRPr="00FD2A37" w:rsidRDefault="00FD2A37" w:rsidP="007D3DFD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1135" w:type="dxa"/>
          </w:tcPr>
          <w:p w14:paraId="312BC7F5" w14:textId="77777777" w:rsidR="007D3DFD" w:rsidRDefault="007D3DFD" w:rsidP="00FA4D35">
            <w:pPr>
              <w:pStyle w:val="TableParagraph"/>
              <w:spacing w:line="310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0961D2C0" w14:textId="23E206CE" w:rsidR="007D3DFD" w:rsidRDefault="007D3DFD" w:rsidP="00FA4D3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«Найди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отличия»</w:t>
            </w:r>
          </w:p>
        </w:tc>
        <w:tc>
          <w:tcPr>
            <w:tcW w:w="4110" w:type="dxa"/>
          </w:tcPr>
          <w:p w14:paraId="08DEBE6F" w14:textId="77777777" w:rsidR="007D3DFD" w:rsidRDefault="007D3DFD" w:rsidP="00FA4D35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сравнению</w:t>
            </w:r>
          </w:p>
        </w:tc>
        <w:tc>
          <w:tcPr>
            <w:tcW w:w="2268" w:type="dxa"/>
          </w:tcPr>
          <w:p w14:paraId="643C6204" w14:textId="0F273BEF" w:rsidR="007D3DFD" w:rsidRDefault="007D3DFD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FD2A37" w14:paraId="567F56EA" w14:textId="77777777" w:rsidTr="007D3DFD">
        <w:trPr>
          <w:trHeight w:val="482"/>
        </w:trPr>
        <w:tc>
          <w:tcPr>
            <w:tcW w:w="709" w:type="dxa"/>
          </w:tcPr>
          <w:p w14:paraId="306B14E2" w14:textId="32C93077" w:rsidR="00FD2A37" w:rsidRPr="00FD2A37" w:rsidRDefault="00FD2A37" w:rsidP="007D3DFD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1135" w:type="dxa"/>
          </w:tcPr>
          <w:p w14:paraId="170CFAD2" w14:textId="77777777" w:rsidR="00FD2A37" w:rsidRDefault="00FD2A37" w:rsidP="00FA4D35">
            <w:pPr>
              <w:pStyle w:val="TableParagraph"/>
              <w:spacing w:line="310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67FF0029" w14:textId="247D4874" w:rsidR="00FD2A37" w:rsidRDefault="00FD2A37" w:rsidP="00FA4D3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«Найди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отличия»</w:t>
            </w:r>
          </w:p>
        </w:tc>
        <w:tc>
          <w:tcPr>
            <w:tcW w:w="4110" w:type="dxa"/>
          </w:tcPr>
          <w:p w14:paraId="3CB615BD" w14:textId="7151B6E8" w:rsidR="00FD2A37" w:rsidRDefault="00FD2A37" w:rsidP="00FA4D35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сравнению</w:t>
            </w:r>
          </w:p>
        </w:tc>
        <w:tc>
          <w:tcPr>
            <w:tcW w:w="2268" w:type="dxa"/>
          </w:tcPr>
          <w:p w14:paraId="306CBC44" w14:textId="77777777" w:rsidR="00FD2A37" w:rsidRDefault="00FD2A37" w:rsidP="00FA4D35">
            <w:pPr>
              <w:pStyle w:val="TableParagraph"/>
              <w:spacing w:line="310" w:lineRule="exact"/>
              <w:ind w:left="12" w:right="1"/>
              <w:jc w:val="center"/>
              <w:rPr>
                <w:spacing w:val="-5"/>
                <w:sz w:val="28"/>
              </w:rPr>
            </w:pPr>
          </w:p>
        </w:tc>
      </w:tr>
      <w:tr w:rsidR="007D3DFD" w14:paraId="44CFE8B6" w14:textId="77777777" w:rsidTr="007D3DFD">
        <w:trPr>
          <w:trHeight w:val="966"/>
        </w:trPr>
        <w:tc>
          <w:tcPr>
            <w:tcW w:w="709" w:type="dxa"/>
          </w:tcPr>
          <w:p w14:paraId="58C64EC1" w14:textId="3A25D7C4" w:rsidR="007D3DFD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14</w:t>
            </w:r>
          </w:p>
        </w:tc>
        <w:tc>
          <w:tcPr>
            <w:tcW w:w="1135" w:type="dxa"/>
          </w:tcPr>
          <w:p w14:paraId="39E7CC89" w14:textId="77777777" w:rsidR="007D3DFD" w:rsidRPr="006F3772" w:rsidRDefault="007D3DFD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4AC82F6F" w14:textId="77A2C18A" w:rsidR="007D3DFD" w:rsidRPr="006F3772" w:rsidRDefault="007D3DFD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5"/>
                <w:sz w:val="28"/>
                <w:lang w:val="ru-RU"/>
              </w:rPr>
              <w:t>его</w:t>
            </w:r>
          </w:p>
          <w:p w14:paraId="7CD08FAF" w14:textId="77777777" w:rsidR="007D3DFD" w:rsidRPr="006F3772" w:rsidRDefault="007D3DFD" w:rsidP="00FA4D35">
            <w:pPr>
              <w:pStyle w:val="TableParagraph"/>
              <w:spacing w:before="15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4110" w:type="dxa"/>
          </w:tcPr>
          <w:p w14:paraId="68252F06" w14:textId="77777777" w:rsidR="007D3DFD" w:rsidRDefault="007D3DFD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«Шульте»</w:t>
            </w:r>
          </w:p>
        </w:tc>
        <w:tc>
          <w:tcPr>
            <w:tcW w:w="2268" w:type="dxa"/>
          </w:tcPr>
          <w:p w14:paraId="7589DC28" w14:textId="6F330A00" w:rsidR="007D3DFD" w:rsidRDefault="007D3DFD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FD2A37" w14:paraId="3C5E296F" w14:textId="77777777" w:rsidTr="007D3DFD">
        <w:trPr>
          <w:trHeight w:val="966"/>
        </w:trPr>
        <w:tc>
          <w:tcPr>
            <w:tcW w:w="709" w:type="dxa"/>
          </w:tcPr>
          <w:p w14:paraId="4DC85EFA" w14:textId="3CD08CBD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1135" w:type="dxa"/>
          </w:tcPr>
          <w:p w14:paraId="1AF0735D" w14:textId="77777777" w:rsidR="00FD2A37" w:rsidRPr="006F3772" w:rsidRDefault="00FD2A37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2D0AC78C" w14:textId="77777777" w:rsidR="00FD2A37" w:rsidRPr="006F3772" w:rsidRDefault="00FD2A37" w:rsidP="00FD2A3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5"/>
                <w:sz w:val="28"/>
                <w:lang w:val="ru-RU"/>
              </w:rPr>
              <w:t>его</w:t>
            </w:r>
          </w:p>
          <w:p w14:paraId="158688C2" w14:textId="11960FAB" w:rsidR="00FD2A37" w:rsidRPr="00FD2A37" w:rsidRDefault="00FD2A37" w:rsidP="00FD2A3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4110" w:type="dxa"/>
          </w:tcPr>
          <w:p w14:paraId="65394960" w14:textId="66101A7F" w:rsidR="00FD2A37" w:rsidRPr="00FD2A37" w:rsidRDefault="00FD2A37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«Шульте»</w:t>
            </w:r>
          </w:p>
        </w:tc>
        <w:tc>
          <w:tcPr>
            <w:tcW w:w="2268" w:type="dxa"/>
          </w:tcPr>
          <w:p w14:paraId="61C0CBFA" w14:textId="77777777" w:rsidR="00FD2A37" w:rsidRPr="00FD2A37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7D3DFD" w14:paraId="21EE10D8" w14:textId="77777777" w:rsidTr="007D3DFD">
        <w:trPr>
          <w:trHeight w:val="964"/>
        </w:trPr>
        <w:tc>
          <w:tcPr>
            <w:tcW w:w="709" w:type="dxa"/>
          </w:tcPr>
          <w:p w14:paraId="771F6375" w14:textId="41AE1D0D" w:rsidR="007D3DFD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1135" w:type="dxa"/>
          </w:tcPr>
          <w:p w14:paraId="35852F85" w14:textId="77777777" w:rsidR="007D3DFD" w:rsidRDefault="007D3DFD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0A377B70" w14:textId="0C9E71EC" w:rsidR="007D3DFD" w:rsidRDefault="007D3DFD" w:rsidP="00FA4D3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14:paraId="0D873BF3" w14:textId="77777777" w:rsidR="007D3DFD" w:rsidRDefault="007D3DFD" w:rsidP="00FA4D35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внимательности</w:t>
            </w:r>
          </w:p>
        </w:tc>
        <w:tc>
          <w:tcPr>
            <w:tcW w:w="4110" w:type="dxa"/>
          </w:tcPr>
          <w:p w14:paraId="18139EF7" w14:textId="77777777" w:rsidR="007D3DFD" w:rsidRDefault="007D3DFD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таблицы</w:t>
            </w:r>
          </w:p>
        </w:tc>
        <w:tc>
          <w:tcPr>
            <w:tcW w:w="2268" w:type="dxa"/>
          </w:tcPr>
          <w:p w14:paraId="43C61A5C" w14:textId="14139B76" w:rsidR="007D3DFD" w:rsidRDefault="007D3DFD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7D3DFD" w14:paraId="01180EE5" w14:textId="77777777" w:rsidTr="004E670A">
        <w:trPr>
          <w:trHeight w:val="273"/>
        </w:trPr>
        <w:tc>
          <w:tcPr>
            <w:tcW w:w="709" w:type="dxa"/>
          </w:tcPr>
          <w:p w14:paraId="4508E4A4" w14:textId="1E148335" w:rsidR="007D3DFD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  <w:tc>
          <w:tcPr>
            <w:tcW w:w="1135" w:type="dxa"/>
          </w:tcPr>
          <w:p w14:paraId="3C7AB004" w14:textId="77777777" w:rsidR="007D3DFD" w:rsidRPr="006F3772" w:rsidRDefault="007D3DFD" w:rsidP="00FA4D35">
            <w:pPr>
              <w:pStyle w:val="TableParagraph"/>
              <w:spacing w:line="357" w:lineRule="auto"/>
              <w:ind w:right="628"/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01384DEF" w14:textId="4562A74A" w:rsidR="007D3DFD" w:rsidRPr="006F3772" w:rsidRDefault="007D3DFD" w:rsidP="004E670A">
            <w:pPr>
              <w:pStyle w:val="TableParagraph"/>
              <w:spacing w:line="357" w:lineRule="auto"/>
              <w:ind w:right="62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="004E670A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и </w:t>
            </w:r>
            <w:r w:rsidRPr="006F3772">
              <w:rPr>
                <w:spacing w:val="-2"/>
                <w:sz w:val="28"/>
                <w:lang w:val="ru-RU"/>
              </w:rPr>
              <w:t>зрительно-моторной координации</w:t>
            </w:r>
          </w:p>
        </w:tc>
        <w:tc>
          <w:tcPr>
            <w:tcW w:w="4110" w:type="dxa"/>
          </w:tcPr>
          <w:p w14:paraId="681281F2" w14:textId="77777777" w:rsidR="007D3DFD" w:rsidRPr="006F3772" w:rsidRDefault="007D3DFD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рисовать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одновременно двумя руками </w:t>
            </w:r>
            <w:proofErr w:type="gramStart"/>
            <w:r w:rsidRPr="006F3772">
              <w:rPr>
                <w:sz w:val="28"/>
                <w:lang w:val="ru-RU"/>
              </w:rPr>
              <w:t>разные</w:t>
            </w:r>
            <w:proofErr w:type="gramEnd"/>
          </w:p>
          <w:p w14:paraId="290FFCA1" w14:textId="77777777" w:rsidR="007D3DFD" w:rsidRDefault="007D3DFD" w:rsidP="00FA4D3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фигуры</w:t>
            </w:r>
          </w:p>
        </w:tc>
        <w:tc>
          <w:tcPr>
            <w:tcW w:w="2268" w:type="dxa"/>
          </w:tcPr>
          <w:p w14:paraId="655B7804" w14:textId="4F3FC247" w:rsidR="007D3DFD" w:rsidRDefault="007D3DFD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7D3DFD" w14:paraId="73489E2A" w14:textId="77777777" w:rsidTr="007D3DFD">
        <w:trPr>
          <w:trHeight w:val="964"/>
        </w:trPr>
        <w:tc>
          <w:tcPr>
            <w:tcW w:w="709" w:type="dxa"/>
          </w:tcPr>
          <w:p w14:paraId="130007B7" w14:textId="0652F2C0" w:rsidR="007D3DFD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1135" w:type="dxa"/>
          </w:tcPr>
          <w:p w14:paraId="4E0C0905" w14:textId="77777777" w:rsidR="007D3DFD" w:rsidRDefault="007D3DFD" w:rsidP="00FA4D35">
            <w:pPr>
              <w:pStyle w:val="TableParagraph"/>
              <w:spacing w:line="355" w:lineRule="auto"/>
              <w:ind w:right="318"/>
              <w:rPr>
                <w:sz w:val="28"/>
              </w:rPr>
            </w:pPr>
          </w:p>
        </w:tc>
        <w:tc>
          <w:tcPr>
            <w:tcW w:w="2977" w:type="dxa"/>
          </w:tcPr>
          <w:p w14:paraId="0334A485" w14:textId="49BF617E" w:rsidR="007D3DFD" w:rsidRDefault="007D3DFD" w:rsidP="00FA4D35">
            <w:pPr>
              <w:pStyle w:val="TableParagraph"/>
              <w:spacing w:line="355" w:lineRule="auto"/>
              <w:ind w:right="31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концентрации </w:t>
            </w: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4110" w:type="dxa"/>
          </w:tcPr>
          <w:p w14:paraId="1598214D" w14:textId="77777777" w:rsidR="007D3DFD" w:rsidRDefault="007D3DFD" w:rsidP="00FA4D35">
            <w:pPr>
              <w:pStyle w:val="TableParagraph"/>
              <w:spacing w:before="220"/>
              <w:ind w:left="111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«Найди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кота»</w:t>
            </w:r>
          </w:p>
        </w:tc>
        <w:tc>
          <w:tcPr>
            <w:tcW w:w="2268" w:type="dxa"/>
          </w:tcPr>
          <w:p w14:paraId="084251CB" w14:textId="3D1C1808" w:rsidR="007D3DFD" w:rsidRDefault="007D3DFD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7D3DFD" w14:paraId="0D06AD9F" w14:textId="77777777" w:rsidTr="007D3DFD">
        <w:trPr>
          <w:trHeight w:val="966"/>
        </w:trPr>
        <w:tc>
          <w:tcPr>
            <w:tcW w:w="709" w:type="dxa"/>
          </w:tcPr>
          <w:p w14:paraId="43E8A968" w14:textId="62651F8F" w:rsidR="007D3DFD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  <w:tc>
          <w:tcPr>
            <w:tcW w:w="1135" w:type="dxa"/>
          </w:tcPr>
          <w:p w14:paraId="58263F33" w14:textId="77777777" w:rsidR="007D3DFD" w:rsidRDefault="007D3DFD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4FB7CB7A" w14:textId="3EC2F463" w:rsidR="007D3DFD" w:rsidRDefault="007D3DFD" w:rsidP="00FA4D3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концентрации</w:t>
            </w:r>
          </w:p>
          <w:p w14:paraId="5905F936" w14:textId="77777777" w:rsidR="007D3DFD" w:rsidRDefault="007D3DFD" w:rsidP="00FA4D35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4110" w:type="dxa"/>
          </w:tcPr>
          <w:p w14:paraId="55366A0D" w14:textId="77777777" w:rsidR="007D3DFD" w:rsidRPr="006F3772" w:rsidRDefault="007D3DFD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«Зашумленные</w:t>
            </w:r>
          </w:p>
          <w:p w14:paraId="238F61F8" w14:textId="77777777" w:rsidR="007D3DFD" w:rsidRPr="006F3772" w:rsidRDefault="007D3DFD" w:rsidP="00FA4D35">
            <w:pPr>
              <w:pStyle w:val="TableParagraph"/>
              <w:spacing w:before="153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предметы»,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спрятано»</w:t>
            </w:r>
          </w:p>
        </w:tc>
        <w:tc>
          <w:tcPr>
            <w:tcW w:w="2268" w:type="dxa"/>
          </w:tcPr>
          <w:p w14:paraId="4EAE3A7D" w14:textId="79D2CA36" w:rsidR="007D3DFD" w:rsidRPr="00616FF5" w:rsidRDefault="007D3DFD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7D3DFD" w14:paraId="1B812AA1" w14:textId="77777777" w:rsidTr="007D3DFD">
        <w:trPr>
          <w:trHeight w:val="2210"/>
        </w:trPr>
        <w:tc>
          <w:tcPr>
            <w:tcW w:w="709" w:type="dxa"/>
          </w:tcPr>
          <w:p w14:paraId="543F68EE" w14:textId="1C2B629C" w:rsidR="007D3DFD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1135" w:type="dxa"/>
          </w:tcPr>
          <w:p w14:paraId="6ED9AFAE" w14:textId="77777777" w:rsidR="007D3DFD" w:rsidRPr="006F3772" w:rsidRDefault="007D3DFD" w:rsidP="00FA4D35">
            <w:pPr>
              <w:pStyle w:val="TableParagraph"/>
              <w:spacing w:before="40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1FA946D5" w14:textId="4E535B12" w:rsidR="007D3DFD" w:rsidRPr="006F3772" w:rsidRDefault="007D3DFD" w:rsidP="00FA4D35">
            <w:pPr>
              <w:pStyle w:val="TableParagraph"/>
              <w:spacing w:before="40"/>
              <w:ind w:left="0"/>
              <w:rPr>
                <w:sz w:val="28"/>
                <w:lang w:val="ru-RU"/>
              </w:rPr>
            </w:pPr>
          </w:p>
          <w:p w14:paraId="3C0F2116" w14:textId="77777777" w:rsidR="007D3DFD" w:rsidRPr="006F3772" w:rsidRDefault="007D3DFD" w:rsidP="00FA4D35">
            <w:pPr>
              <w:pStyle w:val="TableParagraph"/>
              <w:spacing w:line="360" w:lineRule="auto"/>
              <w:ind w:right="470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Имитация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движений 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поз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(повадки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зверей, природных явлений)</w:t>
            </w:r>
          </w:p>
        </w:tc>
        <w:tc>
          <w:tcPr>
            <w:tcW w:w="4110" w:type="dxa"/>
          </w:tcPr>
          <w:p w14:paraId="2B751C50" w14:textId="77777777" w:rsidR="007D3DFD" w:rsidRPr="006F3772" w:rsidRDefault="007D3DFD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Имитировать движение поз (повадки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животных,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природных </w:t>
            </w:r>
            <w:r w:rsidRPr="006F3772">
              <w:rPr>
                <w:spacing w:val="-2"/>
                <w:sz w:val="28"/>
                <w:lang w:val="ru-RU"/>
              </w:rPr>
              <w:t>явлений).</w:t>
            </w:r>
          </w:p>
        </w:tc>
        <w:tc>
          <w:tcPr>
            <w:tcW w:w="2268" w:type="dxa"/>
          </w:tcPr>
          <w:p w14:paraId="46CC024D" w14:textId="26A47B9F" w:rsidR="007D3DFD" w:rsidRPr="00616FF5" w:rsidRDefault="007D3DFD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7D3DFD" w14:paraId="1577FF92" w14:textId="77777777" w:rsidTr="00781C64">
        <w:trPr>
          <w:trHeight w:val="1104"/>
        </w:trPr>
        <w:tc>
          <w:tcPr>
            <w:tcW w:w="709" w:type="dxa"/>
          </w:tcPr>
          <w:p w14:paraId="454D101F" w14:textId="19F3A6EA" w:rsidR="007D3DFD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</w:t>
            </w:r>
          </w:p>
        </w:tc>
        <w:tc>
          <w:tcPr>
            <w:tcW w:w="1135" w:type="dxa"/>
          </w:tcPr>
          <w:p w14:paraId="154F417B" w14:textId="77777777" w:rsidR="007D3DFD" w:rsidRPr="006F3772" w:rsidRDefault="007D3DFD" w:rsidP="00FA4D35">
            <w:pPr>
              <w:pStyle w:val="TableParagraph"/>
              <w:spacing w:before="220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3870407E" w14:textId="3035A6DD" w:rsidR="007D3DFD" w:rsidRPr="006F3772" w:rsidRDefault="007D3DFD" w:rsidP="00FA4D35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его </w:t>
            </w: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4110" w:type="dxa"/>
          </w:tcPr>
          <w:p w14:paraId="4566E356" w14:textId="77777777" w:rsidR="007D3DFD" w:rsidRDefault="007D3DFD" w:rsidP="00FA4D35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«Шульте»</w:t>
            </w:r>
          </w:p>
        </w:tc>
        <w:tc>
          <w:tcPr>
            <w:tcW w:w="2268" w:type="dxa"/>
          </w:tcPr>
          <w:p w14:paraId="172C319D" w14:textId="4D291BCB" w:rsidR="007D3DFD" w:rsidRDefault="007D3DFD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7D3DFD" w14:paraId="3BAEF49E" w14:textId="77777777" w:rsidTr="007D3DFD">
        <w:trPr>
          <w:trHeight w:val="2899"/>
        </w:trPr>
        <w:tc>
          <w:tcPr>
            <w:tcW w:w="709" w:type="dxa"/>
          </w:tcPr>
          <w:p w14:paraId="37944BF9" w14:textId="2E58D1A0" w:rsidR="007D3DFD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22</w:t>
            </w:r>
          </w:p>
        </w:tc>
        <w:tc>
          <w:tcPr>
            <w:tcW w:w="1135" w:type="dxa"/>
          </w:tcPr>
          <w:p w14:paraId="54AA96C7" w14:textId="77777777" w:rsidR="007D3DFD" w:rsidRPr="006F3772" w:rsidRDefault="007D3DFD" w:rsidP="00FA4D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4F335152" w14:textId="1C8FD351" w:rsidR="007D3DFD" w:rsidRPr="006F3772" w:rsidRDefault="007D3DFD" w:rsidP="00FA4D35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14:paraId="7EC383A9" w14:textId="77777777" w:rsidR="007D3DFD" w:rsidRPr="006F3772" w:rsidRDefault="007D3DFD" w:rsidP="00FA4D35">
            <w:pPr>
              <w:pStyle w:val="TableParagraph"/>
              <w:spacing w:before="59"/>
              <w:ind w:left="0"/>
              <w:rPr>
                <w:sz w:val="28"/>
                <w:lang w:val="ru-RU"/>
              </w:rPr>
            </w:pPr>
          </w:p>
          <w:p w14:paraId="2D9EF889" w14:textId="77777777" w:rsidR="007D3DFD" w:rsidRPr="006F3772" w:rsidRDefault="007D3DFD" w:rsidP="00FA4D3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концентрации внимания и его </w:t>
            </w: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4110" w:type="dxa"/>
          </w:tcPr>
          <w:p w14:paraId="46B16946" w14:textId="77777777" w:rsidR="007D3DFD" w:rsidRPr="006F3772" w:rsidRDefault="007D3DFD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Упражнение</w:t>
            </w:r>
          </w:p>
          <w:p w14:paraId="1F20838A" w14:textId="77777777" w:rsidR="007D3DFD" w:rsidRPr="006F3772" w:rsidRDefault="007D3DFD" w:rsidP="00FA4D35">
            <w:pPr>
              <w:pStyle w:val="TableParagraph"/>
              <w:spacing w:before="158"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«Последовательности». Обучать целенаправленным действиям, увеличивать концентрацию и</w:t>
            </w:r>
          </w:p>
          <w:p w14:paraId="3D630832" w14:textId="77777777" w:rsidR="007D3DFD" w:rsidRDefault="007D3DFD" w:rsidP="00FA4D35">
            <w:pPr>
              <w:pStyle w:val="TableParagraph"/>
              <w:spacing w:before="1" w:line="357" w:lineRule="auto"/>
              <w:ind w:left="111" w:right="184"/>
              <w:rPr>
                <w:sz w:val="28"/>
              </w:rPr>
            </w:pPr>
            <w:proofErr w:type="gramStart"/>
            <w:r>
              <w:rPr>
                <w:sz w:val="28"/>
              </w:rPr>
              <w:t>переключаемость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произвольного </w:t>
            </w:r>
            <w:r>
              <w:rPr>
                <w:spacing w:val="-2"/>
                <w:sz w:val="28"/>
              </w:rPr>
              <w:t>внимания.</w:t>
            </w:r>
          </w:p>
        </w:tc>
        <w:tc>
          <w:tcPr>
            <w:tcW w:w="2268" w:type="dxa"/>
          </w:tcPr>
          <w:p w14:paraId="1B3E2F72" w14:textId="7D1F3850" w:rsidR="007D3DFD" w:rsidRDefault="007D3DFD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7D3DFD" w14:paraId="05504844" w14:textId="77777777" w:rsidTr="007D3DFD">
        <w:trPr>
          <w:trHeight w:val="966"/>
        </w:trPr>
        <w:tc>
          <w:tcPr>
            <w:tcW w:w="709" w:type="dxa"/>
          </w:tcPr>
          <w:p w14:paraId="41EB20D3" w14:textId="526F469A" w:rsidR="007D3DFD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</w:t>
            </w:r>
          </w:p>
        </w:tc>
        <w:tc>
          <w:tcPr>
            <w:tcW w:w="1135" w:type="dxa"/>
          </w:tcPr>
          <w:p w14:paraId="244F45F2" w14:textId="77777777" w:rsidR="007D3DFD" w:rsidRDefault="007D3DFD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745706CE" w14:textId="2F672DA8" w:rsidR="007D3DFD" w:rsidRDefault="007D3DFD" w:rsidP="00FA4D3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концентрации</w:t>
            </w:r>
          </w:p>
          <w:p w14:paraId="49AD09F7" w14:textId="77777777" w:rsidR="007D3DFD" w:rsidRDefault="007D3DFD" w:rsidP="00FA4D35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4110" w:type="dxa"/>
          </w:tcPr>
          <w:p w14:paraId="0E642FC3" w14:textId="77777777" w:rsidR="007D3DFD" w:rsidRDefault="007D3DFD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«Сравни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картинки»</w:t>
            </w:r>
          </w:p>
        </w:tc>
        <w:tc>
          <w:tcPr>
            <w:tcW w:w="2268" w:type="dxa"/>
          </w:tcPr>
          <w:p w14:paraId="3488F5F3" w14:textId="31C042E9" w:rsidR="007D3DFD" w:rsidRDefault="007D3DFD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7D3DFD" w14:paraId="22DF5DBE" w14:textId="77777777" w:rsidTr="007D3DFD">
        <w:trPr>
          <w:trHeight w:val="479"/>
        </w:trPr>
        <w:tc>
          <w:tcPr>
            <w:tcW w:w="709" w:type="dxa"/>
          </w:tcPr>
          <w:p w14:paraId="73F11C23" w14:textId="3DA447CF" w:rsidR="007D3DFD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</w:t>
            </w:r>
          </w:p>
        </w:tc>
        <w:tc>
          <w:tcPr>
            <w:tcW w:w="1135" w:type="dxa"/>
          </w:tcPr>
          <w:p w14:paraId="492457CB" w14:textId="77777777" w:rsidR="007D3DFD" w:rsidRDefault="007D3DFD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03D156D7" w14:textId="2F9C61A9" w:rsidR="007D3DFD" w:rsidRPr="00FD2A37" w:rsidRDefault="007D3DFD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>Развитие</w:t>
            </w:r>
            <w:r w:rsidR="00FD2A37">
              <w:rPr>
                <w:spacing w:val="-2"/>
                <w:sz w:val="28"/>
                <w:lang w:val="ru-RU"/>
              </w:rPr>
              <w:t xml:space="preserve"> внимательности</w:t>
            </w:r>
          </w:p>
        </w:tc>
        <w:tc>
          <w:tcPr>
            <w:tcW w:w="4110" w:type="dxa"/>
          </w:tcPr>
          <w:p w14:paraId="10FD2DC8" w14:textId="77777777" w:rsidR="007D3DFD" w:rsidRDefault="007D3DFD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таблицы</w:t>
            </w:r>
          </w:p>
        </w:tc>
        <w:tc>
          <w:tcPr>
            <w:tcW w:w="2268" w:type="dxa"/>
          </w:tcPr>
          <w:p w14:paraId="5BD2038F" w14:textId="37D3A336" w:rsidR="007D3DFD" w:rsidRDefault="007D3DFD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</w:tbl>
    <w:p w14:paraId="6E1BFEDD" w14:textId="77777777" w:rsidR="007D3DFD" w:rsidRDefault="007D3DFD" w:rsidP="007D3DFD">
      <w:pPr>
        <w:pStyle w:val="TableParagraph"/>
        <w:spacing w:line="308" w:lineRule="exact"/>
        <w:jc w:val="center"/>
        <w:rPr>
          <w:sz w:val="28"/>
        </w:rPr>
        <w:sectPr w:rsidR="007D3DFD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4110"/>
        <w:gridCol w:w="2268"/>
      </w:tblGrid>
      <w:tr w:rsidR="00FD2A37" w14:paraId="38A4239B" w14:textId="77777777" w:rsidTr="00FD2A37">
        <w:trPr>
          <w:trHeight w:val="482"/>
        </w:trPr>
        <w:tc>
          <w:tcPr>
            <w:tcW w:w="11199" w:type="dxa"/>
            <w:gridSpan w:val="5"/>
          </w:tcPr>
          <w:p w14:paraId="2BD58034" w14:textId="2015BDCE" w:rsidR="00FD2A37" w:rsidRPr="00FD2A37" w:rsidRDefault="00FD2A37" w:rsidP="00FA4D35">
            <w:pPr>
              <w:pStyle w:val="TableParagraph"/>
              <w:spacing w:line="310" w:lineRule="exact"/>
              <w:ind w:left="16" w:right="5"/>
              <w:jc w:val="center"/>
              <w:rPr>
                <w:sz w:val="28"/>
                <w:lang w:val="ru-RU"/>
              </w:rPr>
            </w:pPr>
            <w:r w:rsidRPr="00FD2A37">
              <w:rPr>
                <w:sz w:val="28"/>
                <w:lang w:val="ru-RU"/>
              </w:rPr>
              <w:lastRenderedPageBreak/>
              <w:t>Раздел</w:t>
            </w:r>
            <w:r w:rsidRPr="00FD2A37">
              <w:rPr>
                <w:spacing w:val="-9"/>
                <w:sz w:val="28"/>
                <w:lang w:val="ru-RU"/>
              </w:rPr>
              <w:t xml:space="preserve"> </w:t>
            </w:r>
            <w:r w:rsidRPr="00FD2A37">
              <w:rPr>
                <w:sz w:val="28"/>
                <w:lang w:val="ru-RU"/>
              </w:rPr>
              <w:t>3.</w:t>
            </w:r>
            <w:r w:rsidRPr="00FD2A37">
              <w:rPr>
                <w:spacing w:val="-7"/>
                <w:sz w:val="28"/>
                <w:lang w:val="ru-RU"/>
              </w:rPr>
              <w:t xml:space="preserve"> </w:t>
            </w:r>
            <w:r w:rsidRPr="00FD2A37">
              <w:rPr>
                <w:sz w:val="28"/>
                <w:lang w:val="ru-RU"/>
              </w:rPr>
              <w:t>Развитие</w:t>
            </w:r>
            <w:r w:rsidRPr="00FD2A37">
              <w:rPr>
                <w:spacing w:val="-5"/>
                <w:sz w:val="28"/>
                <w:lang w:val="ru-RU"/>
              </w:rPr>
              <w:t xml:space="preserve"> </w:t>
            </w:r>
            <w:r w:rsidRPr="00FD2A37">
              <w:rPr>
                <w:sz w:val="28"/>
                <w:lang w:val="ru-RU"/>
              </w:rPr>
              <w:t>связной</w:t>
            </w:r>
            <w:r w:rsidRPr="00FD2A37">
              <w:rPr>
                <w:spacing w:val="-8"/>
                <w:sz w:val="28"/>
                <w:lang w:val="ru-RU"/>
              </w:rPr>
              <w:t xml:space="preserve"> </w:t>
            </w:r>
            <w:r w:rsidRPr="00FD2A37">
              <w:rPr>
                <w:sz w:val="28"/>
                <w:lang w:val="ru-RU"/>
              </w:rPr>
              <w:t>речи</w:t>
            </w:r>
            <w:r w:rsidRPr="00FD2A37">
              <w:rPr>
                <w:spacing w:val="-5"/>
                <w:sz w:val="28"/>
                <w:lang w:val="ru-RU"/>
              </w:rPr>
              <w:t xml:space="preserve"> </w:t>
            </w:r>
            <w:r w:rsidRPr="00FD2A37">
              <w:rPr>
                <w:spacing w:val="-4"/>
                <w:sz w:val="28"/>
                <w:lang w:val="ru-RU"/>
              </w:rPr>
              <w:t>(1</w:t>
            </w:r>
            <w:r>
              <w:rPr>
                <w:spacing w:val="-4"/>
                <w:sz w:val="28"/>
                <w:lang w:val="ru-RU"/>
              </w:rPr>
              <w:t>4 часов</w:t>
            </w:r>
            <w:r w:rsidRPr="00FD2A37">
              <w:rPr>
                <w:spacing w:val="-4"/>
                <w:sz w:val="28"/>
                <w:lang w:val="ru-RU"/>
              </w:rPr>
              <w:t>)</w:t>
            </w:r>
          </w:p>
        </w:tc>
      </w:tr>
      <w:tr w:rsidR="00FD2A37" w14:paraId="74A24C31" w14:textId="77777777" w:rsidTr="00FD2A37">
        <w:trPr>
          <w:trHeight w:val="1449"/>
        </w:trPr>
        <w:tc>
          <w:tcPr>
            <w:tcW w:w="709" w:type="dxa"/>
          </w:tcPr>
          <w:p w14:paraId="0BF6CD8C" w14:textId="59DF4025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</w:t>
            </w:r>
          </w:p>
        </w:tc>
        <w:tc>
          <w:tcPr>
            <w:tcW w:w="1135" w:type="dxa"/>
          </w:tcPr>
          <w:p w14:paraId="60FC41AB" w14:textId="77777777" w:rsidR="00FD2A37" w:rsidRPr="00FD2A37" w:rsidRDefault="00FD2A37" w:rsidP="00FA4D3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16383E57" w14:textId="10A9E67F" w:rsidR="00FD2A37" w:rsidRDefault="00FD2A37" w:rsidP="00FA4D35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4110" w:type="dxa"/>
          </w:tcPr>
          <w:p w14:paraId="06BC5837" w14:textId="77777777" w:rsidR="00FD2A37" w:rsidRPr="006F3772" w:rsidRDefault="00FD2A37" w:rsidP="00FA4D35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понимании</w:t>
            </w:r>
          </w:p>
          <w:p w14:paraId="0290E9D6" w14:textId="77777777" w:rsidR="00FD2A37" w:rsidRPr="006F3772" w:rsidRDefault="00FD2A37" w:rsidP="00FA4D35">
            <w:pPr>
              <w:pStyle w:val="TableParagraph"/>
              <w:spacing w:before="7" w:line="480" w:lineRule="atLeast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прочитанного. Обучение краткому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тексту</w:t>
            </w:r>
          </w:p>
        </w:tc>
        <w:tc>
          <w:tcPr>
            <w:tcW w:w="2268" w:type="dxa"/>
          </w:tcPr>
          <w:p w14:paraId="0C675E88" w14:textId="340A966B" w:rsidR="00FD2A37" w:rsidRPr="00616FF5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FD2A37" w14:paraId="33009E09" w14:textId="77777777" w:rsidTr="00FD2A37">
        <w:trPr>
          <w:trHeight w:val="1449"/>
        </w:trPr>
        <w:tc>
          <w:tcPr>
            <w:tcW w:w="709" w:type="dxa"/>
          </w:tcPr>
          <w:p w14:paraId="1151DAE5" w14:textId="4DAC9412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</w:t>
            </w:r>
          </w:p>
        </w:tc>
        <w:tc>
          <w:tcPr>
            <w:tcW w:w="1135" w:type="dxa"/>
          </w:tcPr>
          <w:p w14:paraId="123E69BC" w14:textId="77777777" w:rsidR="00FD2A37" w:rsidRDefault="00FD2A37" w:rsidP="00FA4D35">
            <w:pPr>
              <w:pStyle w:val="TableParagraph"/>
              <w:spacing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0C474B80" w14:textId="48702B6A" w:rsidR="00FD2A37" w:rsidRDefault="00FD2A37" w:rsidP="00FA4D35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4110" w:type="dxa"/>
          </w:tcPr>
          <w:p w14:paraId="26282BD8" w14:textId="77777777" w:rsidR="00FD2A37" w:rsidRPr="006F3772" w:rsidRDefault="00FD2A37" w:rsidP="00FA4D35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понимании</w:t>
            </w:r>
          </w:p>
          <w:p w14:paraId="6E26B5BD" w14:textId="77777777" w:rsidR="00FD2A37" w:rsidRPr="006F3772" w:rsidRDefault="00FD2A37" w:rsidP="00FA4D35">
            <w:pPr>
              <w:pStyle w:val="TableParagraph"/>
              <w:spacing w:before="7" w:line="480" w:lineRule="atLeast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прочитанного. Обучение краткому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тексту</w:t>
            </w:r>
          </w:p>
        </w:tc>
        <w:tc>
          <w:tcPr>
            <w:tcW w:w="2268" w:type="dxa"/>
          </w:tcPr>
          <w:p w14:paraId="5E16FD4F" w14:textId="08CF249B" w:rsidR="00FD2A37" w:rsidRPr="00616FF5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FD2A37" w14:paraId="39313024" w14:textId="77777777" w:rsidTr="00FD2A37">
        <w:trPr>
          <w:trHeight w:val="1932"/>
        </w:trPr>
        <w:tc>
          <w:tcPr>
            <w:tcW w:w="709" w:type="dxa"/>
          </w:tcPr>
          <w:p w14:paraId="39BB8D0C" w14:textId="10532AA8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</w:t>
            </w:r>
          </w:p>
        </w:tc>
        <w:tc>
          <w:tcPr>
            <w:tcW w:w="1135" w:type="dxa"/>
          </w:tcPr>
          <w:p w14:paraId="4B7165C2" w14:textId="77777777" w:rsidR="00FD2A37" w:rsidRPr="006F3772" w:rsidRDefault="00FD2A37" w:rsidP="00FA4D35">
            <w:pPr>
              <w:pStyle w:val="TableParagraph"/>
              <w:spacing w:before="221" w:line="360" w:lineRule="auto"/>
              <w:ind w:right="71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6B1ECDAA" w14:textId="7F6B1E2B" w:rsidR="00FD2A37" w:rsidRPr="006F3772" w:rsidRDefault="00FD2A37" w:rsidP="00FA4D35">
            <w:pPr>
              <w:pStyle w:val="TableParagraph"/>
              <w:spacing w:before="221" w:line="360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Составление </w:t>
            </w:r>
            <w:r w:rsidRPr="006F3772">
              <w:rPr>
                <w:sz w:val="28"/>
                <w:lang w:val="ru-RU"/>
              </w:rPr>
              <w:t>описательного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рассказа по картине</w:t>
            </w:r>
          </w:p>
        </w:tc>
        <w:tc>
          <w:tcPr>
            <w:tcW w:w="4110" w:type="dxa"/>
          </w:tcPr>
          <w:p w14:paraId="17C4D777" w14:textId="77777777" w:rsidR="00FD2A37" w:rsidRPr="006F3772" w:rsidRDefault="00FD2A3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составлять связное высказывание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описательного характера с опорой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758AA880" w14:textId="77777777" w:rsidR="00FD2A37" w:rsidRDefault="00FD2A37" w:rsidP="00FA4D3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наглядность</w:t>
            </w:r>
          </w:p>
        </w:tc>
        <w:tc>
          <w:tcPr>
            <w:tcW w:w="2268" w:type="dxa"/>
          </w:tcPr>
          <w:p w14:paraId="636F2026" w14:textId="0DBBF187" w:rsidR="00FD2A37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FD2A37" w14:paraId="0E9D3468" w14:textId="77777777" w:rsidTr="00FD2A37">
        <w:trPr>
          <w:trHeight w:val="1931"/>
        </w:trPr>
        <w:tc>
          <w:tcPr>
            <w:tcW w:w="709" w:type="dxa"/>
          </w:tcPr>
          <w:p w14:paraId="2F10A2DB" w14:textId="232335E7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</w:t>
            </w:r>
          </w:p>
        </w:tc>
        <w:tc>
          <w:tcPr>
            <w:tcW w:w="1135" w:type="dxa"/>
          </w:tcPr>
          <w:p w14:paraId="04421814" w14:textId="77777777" w:rsidR="00FD2A37" w:rsidRPr="006F3772" w:rsidRDefault="00FD2A37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2C4473DE" w14:textId="5859B358" w:rsidR="00FD2A37" w:rsidRPr="006F3772" w:rsidRDefault="00FD2A37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Составление</w:t>
            </w:r>
          </w:p>
          <w:p w14:paraId="591DC9FD" w14:textId="77777777" w:rsidR="00FD2A37" w:rsidRPr="006F3772" w:rsidRDefault="00FD2A37" w:rsidP="00FA4D35">
            <w:pPr>
              <w:pStyle w:val="TableParagraph"/>
              <w:spacing w:before="158" w:line="360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описательного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рассказа по картине</w:t>
            </w:r>
          </w:p>
        </w:tc>
        <w:tc>
          <w:tcPr>
            <w:tcW w:w="4110" w:type="dxa"/>
          </w:tcPr>
          <w:p w14:paraId="66DACD8B" w14:textId="77777777" w:rsidR="00FD2A37" w:rsidRPr="006F3772" w:rsidRDefault="00FD2A3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 xml:space="preserve">Обучать составлять связное </w:t>
            </w:r>
            <w:r w:rsidRPr="006F3772">
              <w:rPr>
                <w:spacing w:val="-2"/>
                <w:sz w:val="28"/>
                <w:lang w:val="ru-RU"/>
              </w:rPr>
              <w:t>высказывание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 xml:space="preserve">описательного </w:t>
            </w:r>
            <w:r w:rsidRPr="006F3772">
              <w:rPr>
                <w:sz w:val="28"/>
                <w:lang w:val="ru-RU"/>
              </w:rPr>
              <w:t xml:space="preserve">характера с опорой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730C3724" w14:textId="77777777" w:rsidR="00FD2A37" w:rsidRDefault="00FD2A37" w:rsidP="00FA4D3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наглядность</w:t>
            </w:r>
          </w:p>
        </w:tc>
        <w:tc>
          <w:tcPr>
            <w:tcW w:w="2268" w:type="dxa"/>
          </w:tcPr>
          <w:p w14:paraId="36AC64A1" w14:textId="7E2D89C0" w:rsidR="00FD2A37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FD2A37" w14:paraId="216A7AE3" w14:textId="77777777" w:rsidTr="00FD2A37">
        <w:trPr>
          <w:trHeight w:val="1449"/>
        </w:trPr>
        <w:tc>
          <w:tcPr>
            <w:tcW w:w="709" w:type="dxa"/>
          </w:tcPr>
          <w:p w14:paraId="3FF02AEF" w14:textId="0E7D5ABE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</w:t>
            </w:r>
          </w:p>
        </w:tc>
        <w:tc>
          <w:tcPr>
            <w:tcW w:w="1135" w:type="dxa"/>
          </w:tcPr>
          <w:p w14:paraId="523BB1CB" w14:textId="77777777" w:rsidR="00FD2A37" w:rsidRDefault="00FD2A37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7BABF2A7" w14:textId="76A27A53" w:rsidR="00FD2A37" w:rsidRDefault="00FD2A37" w:rsidP="00FA4D3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0" w:type="dxa"/>
          </w:tcPr>
          <w:p w14:paraId="0E88FD16" w14:textId="77777777" w:rsidR="00FD2A37" w:rsidRPr="006F3772" w:rsidRDefault="00FD2A37" w:rsidP="00FA4D35">
            <w:pPr>
              <w:pStyle w:val="TableParagraph"/>
              <w:spacing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составлять связные высказывания,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согласовывать </w:t>
            </w:r>
            <w:r w:rsidRPr="006F3772">
              <w:rPr>
                <w:spacing w:val="-2"/>
                <w:sz w:val="28"/>
                <w:lang w:val="ru-RU"/>
              </w:rPr>
              <w:t>слово</w:t>
            </w:r>
          </w:p>
        </w:tc>
        <w:tc>
          <w:tcPr>
            <w:tcW w:w="2268" w:type="dxa"/>
          </w:tcPr>
          <w:p w14:paraId="3861F7C1" w14:textId="5E2D3ECD" w:rsidR="00FD2A37" w:rsidRPr="00616FF5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FD2A37" w14:paraId="041E2CAE" w14:textId="77777777" w:rsidTr="00FD2A37">
        <w:trPr>
          <w:trHeight w:val="1449"/>
        </w:trPr>
        <w:tc>
          <w:tcPr>
            <w:tcW w:w="709" w:type="dxa"/>
          </w:tcPr>
          <w:p w14:paraId="5DF6C4FD" w14:textId="2AADE151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30</w:t>
            </w:r>
          </w:p>
        </w:tc>
        <w:tc>
          <w:tcPr>
            <w:tcW w:w="1135" w:type="dxa"/>
          </w:tcPr>
          <w:p w14:paraId="5EF007A2" w14:textId="77777777" w:rsidR="00FD2A37" w:rsidRDefault="00FD2A37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3961B701" w14:textId="65C3BDC2" w:rsidR="00FD2A37" w:rsidRDefault="00FD2A37" w:rsidP="00FA4D3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0" w:type="dxa"/>
          </w:tcPr>
          <w:p w14:paraId="74B68371" w14:textId="2DD659EB" w:rsidR="00FD2A37" w:rsidRPr="00FD2A37" w:rsidRDefault="00FD2A37" w:rsidP="00FA4D35">
            <w:pPr>
              <w:pStyle w:val="TableParagraph"/>
              <w:spacing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составлять связные высказывания,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согласовывать </w:t>
            </w:r>
            <w:r w:rsidRPr="006F3772">
              <w:rPr>
                <w:spacing w:val="-2"/>
                <w:sz w:val="28"/>
                <w:lang w:val="ru-RU"/>
              </w:rPr>
              <w:t>слово</w:t>
            </w:r>
          </w:p>
        </w:tc>
        <w:tc>
          <w:tcPr>
            <w:tcW w:w="2268" w:type="dxa"/>
          </w:tcPr>
          <w:p w14:paraId="18DD7D57" w14:textId="77777777" w:rsidR="00FD2A37" w:rsidRPr="00FD2A37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FD2A37" w14:paraId="7533138F" w14:textId="77777777" w:rsidTr="00FD2A37">
        <w:trPr>
          <w:trHeight w:val="1931"/>
        </w:trPr>
        <w:tc>
          <w:tcPr>
            <w:tcW w:w="709" w:type="dxa"/>
          </w:tcPr>
          <w:p w14:paraId="0CF90CCB" w14:textId="3F62F633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</w:p>
        </w:tc>
        <w:tc>
          <w:tcPr>
            <w:tcW w:w="1135" w:type="dxa"/>
          </w:tcPr>
          <w:p w14:paraId="1B5EAB3B" w14:textId="77777777" w:rsidR="00FD2A37" w:rsidRPr="00FD2A37" w:rsidRDefault="00FD2A37" w:rsidP="00FA4D35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496C6F4F" w14:textId="5720AB76" w:rsidR="00FD2A37" w:rsidRPr="006F3772" w:rsidRDefault="00FD2A37" w:rsidP="00FA4D35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4110" w:type="dxa"/>
          </w:tcPr>
          <w:p w14:paraId="5FF6FFF1" w14:textId="77777777" w:rsidR="00FD2A37" w:rsidRPr="006F3772" w:rsidRDefault="00FD2A3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21C59D04" w14:textId="77777777" w:rsidR="00FD2A37" w:rsidRDefault="00FD2A37" w:rsidP="00FA4D35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268" w:type="dxa"/>
          </w:tcPr>
          <w:p w14:paraId="35255B79" w14:textId="6711DB5A" w:rsidR="00FD2A37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FD2A37" w14:paraId="164167F1" w14:textId="77777777" w:rsidTr="00FD2A37">
        <w:trPr>
          <w:trHeight w:val="967"/>
        </w:trPr>
        <w:tc>
          <w:tcPr>
            <w:tcW w:w="709" w:type="dxa"/>
          </w:tcPr>
          <w:p w14:paraId="438256A6" w14:textId="58A08A31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</w:t>
            </w:r>
          </w:p>
        </w:tc>
        <w:tc>
          <w:tcPr>
            <w:tcW w:w="1135" w:type="dxa"/>
          </w:tcPr>
          <w:p w14:paraId="1CEF4BDA" w14:textId="77777777" w:rsidR="00FD2A37" w:rsidRDefault="00FD2A37" w:rsidP="00FA4D35">
            <w:pPr>
              <w:pStyle w:val="TableParagraph"/>
              <w:spacing w:before="221"/>
              <w:rPr>
                <w:sz w:val="28"/>
              </w:rPr>
            </w:pPr>
          </w:p>
        </w:tc>
        <w:tc>
          <w:tcPr>
            <w:tcW w:w="2977" w:type="dxa"/>
          </w:tcPr>
          <w:p w14:paraId="7A430853" w14:textId="19DBB65A" w:rsidR="00FD2A37" w:rsidRDefault="00FD2A37" w:rsidP="00FA4D35">
            <w:pPr>
              <w:pStyle w:val="TableParagraph"/>
              <w:spacing w:before="221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0" w:type="dxa"/>
          </w:tcPr>
          <w:p w14:paraId="78A3592D" w14:textId="77777777" w:rsidR="00FD2A37" w:rsidRDefault="00FD2A37" w:rsidP="00FA4D35">
            <w:pPr>
              <w:pStyle w:val="TableParagraph"/>
              <w:spacing w:line="357" w:lineRule="auto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словообразованию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образцу</w:t>
            </w:r>
          </w:p>
        </w:tc>
        <w:tc>
          <w:tcPr>
            <w:tcW w:w="2268" w:type="dxa"/>
          </w:tcPr>
          <w:p w14:paraId="2DA10B76" w14:textId="3318EC47" w:rsidR="00FD2A37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FD2A37" w14:paraId="5B0123E6" w14:textId="77777777" w:rsidTr="00FD2A37">
        <w:trPr>
          <w:trHeight w:val="967"/>
        </w:trPr>
        <w:tc>
          <w:tcPr>
            <w:tcW w:w="709" w:type="dxa"/>
          </w:tcPr>
          <w:p w14:paraId="4BD2676B" w14:textId="6DD0A587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33</w:t>
            </w:r>
          </w:p>
        </w:tc>
        <w:tc>
          <w:tcPr>
            <w:tcW w:w="1135" w:type="dxa"/>
          </w:tcPr>
          <w:p w14:paraId="61D66084" w14:textId="77777777" w:rsidR="00FD2A37" w:rsidRDefault="00FD2A37" w:rsidP="00FA4D35">
            <w:pPr>
              <w:pStyle w:val="TableParagraph"/>
              <w:spacing w:before="221"/>
              <w:rPr>
                <w:sz w:val="28"/>
              </w:rPr>
            </w:pPr>
          </w:p>
        </w:tc>
        <w:tc>
          <w:tcPr>
            <w:tcW w:w="2977" w:type="dxa"/>
          </w:tcPr>
          <w:p w14:paraId="78419053" w14:textId="0CFE608F" w:rsidR="00FD2A37" w:rsidRDefault="00FD2A37" w:rsidP="00FA4D35">
            <w:pPr>
              <w:pStyle w:val="TableParagraph"/>
              <w:spacing w:before="221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0" w:type="dxa"/>
          </w:tcPr>
          <w:p w14:paraId="064AC155" w14:textId="48556E59" w:rsidR="00FD2A37" w:rsidRDefault="00FD2A37" w:rsidP="00FA4D35">
            <w:pPr>
              <w:pStyle w:val="TableParagraph"/>
              <w:spacing w:line="357" w:lineRule="auto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словообразованию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образцу</w:t>
            </w:r>
          </w:p>
        </w:tc>
        <w:tc>
          <w:tcPr>
            <w:tcW w:w="2268" w:type="dxa"/>
          </w:tcPr>
          <w:p w14:paraId="7CE7930C" w14:textId="77777777" w:rsidR="00FD2A37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</w:rPr>
            </w:pPr>
          </w:p>
        </w:tc>
      </w:tr>
      <w:tr w:rsidR="00FD2A37" w14:paraId="79271794" w14:textId="77777777" w:rsidTr="00FD2A37">
        <w:trPr>
          <w:trHeight w:val="1931"/>
        </w:trPr>
        <w:tc>
          <w:tcPr>
            <w:tcW w:w="709" w:type="dxa"/>
          </w:tcPr>
          <w:p w14:paraId="663D3342" w14:textId="44C405E2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34</w:t>
            </w:r>
          </w:p>
        </w:tc>
        <w:tc>
          <w:tcPr>
            <w:tcW w:w="1135" w:type="dxa"/>
          </w:tcPr>
          <w:p w14:paraId="0EBC96D0" w14:textId="77777777" w:rsidR="00FD2A37" w:rsidRPr="006F3772" w:rsidRDefault="00FD2A37" w:rsidP="00FA4D35">
            <w:pPr>
              <w:pStyle w:val="TableParagraph"/>
              <w:spacing w:before="220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54E45958" w14:textId="233DA3AB" w:rsidR="00FD2A37" w:rsidRPr="006F3772" w:rsidRDefault="00FD2A37" w:rsidP="00FA4D35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4110" w:type="dxa"/>
          </w:tcPr>
          <w:p w14:paraId="57447429" w14:textId="77777777" w:rsidR="00FD2A37" w:rsidRPr="006F3772" w:rsidRDefault="00FD2A3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78293803" w14:textId="77777777" w:rsidR="00FD2A37" w:rsidRDefault="00FD2A37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268" w:type="dxa"/>
          </w:tcPr>
          <w:p w14:paraId="6056B33D" w14:textId="35D5D324" w:rsidR="00FD2A37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</w:tbl>
    <w:p w14:paraId="6BC08299" w14:textId="77777777" w:rsidR="007D3DFD" w:rsidRDefault="007D3DFD" w:rsidP="007D3DFD">
      <w:pPr>
        <w:pStyle w:val="TableParagraph"/>
        <w:spacing w:line="308" w:lineRule="exact"/>
        <w:jc w:val="center"/>
        <w:rPr>
          <w:sz w:val="28"/>
        </w:rPr>
        <w:sectPr w:rsidR="007D3DFD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4110"/>
        <w:gridCol w:w="2268"/>
      </w:tblGrid>
      <w:tr w:rsidR="00FD2A37" w14:paraId="2504B4AB" w14:textId="77777777" w:rsidTr="00FD2A37">
        <w:trPr>
          <w:trHeight w:val="1934"/>
        </w:trPr>
        <w:tc>
          <w:tcPr>
            <w:tcW w:w="709" w:type="dxa"/>
          </w:tcPr>
          <w:p w14:paraId="535F0EE8" w14:textId="0BCEA7CA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35</w:t>
            </w:r>
          </w:p>
        </w:tc>
        <w:tc>
          <w:tcPr>
            <w:tcW w:w="1135" w:type="dxa"/>
          </w:tcPr>
          <w:p w14:paraId="0803BC48" w14:textId="77777777" w:rsidR="00FD2A37" w:rsidRPr="006F3772" w:rsidRDefault="00FD2A37" w:rsidP="00FA4D35">
            <w:pPr>
              <w:pStyle w:val="TableParagraph"/>
              <w:spacing w:before="223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00CBC6B5" w14:textId="7653CD9B" w:rsidR="00FD2A37" w:rsidRPr="006F3772" w:rsidRDefault="00FD2A37" w:rsidP="00FA4D35">
            <w:pPr>
              <w:pStyle w:val="TableParagraph"/>
              <w:spacing w:before="223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4110" w:type="dxa"/>
          </w:tcPr>
          <w:p w14:paraId="2492BADD" w14:textId="77777777" w:rsidR="00FD2A37" w:rsidRPr="006F3772" w:rsidRDefault="00FD2A3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2C17711A" w14:textId="77777777" w:rsidR="00FD2A37" w:rsidRDefault="00FD2A37" w:rsidP="00FA4D35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268" w:type="dxa"/>
          </w:tcPr>
          <w:p w14:paraId="1A5AB5FF" w14:textId="4FFCF1D2" w:rsidR="00FD2A37" w:rsidRDefault="00FD2A3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FD2A37" w14:paraId="2699B5D4" w14:textId="77777777" w:rsidTr="00FD2A37">
        <w:trPr>
          <w:trHeight w:val="1444"/>
        </w:trPr>
        <w:tc>
          <w:tcPr>
            <w:tcW w:w="709" w:type="dxa"/>
          </w:tcPr>
          <w:p w14:paraId="4093C8B8" w14:textId="4C1A2A17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36</w:t>
            </w:r>
          </w:p>
        </w:tc>
        <w:tc>
          <w:tcPr>
            <w:tcW w:w="1135" w:type="dxa"/>
          </w:tcPr>
          <w:p w14:paraId="402F9AF0" w14:textId="77777777" w:rsidR="00FD2A37" w:rsidRDefault="00FD2A37" w:rsidP="00FA4D35">
            <w:pPr>
              <w:pStyle w:val="TableParagraph"/>
              <w:spacing w:before="218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00880CB5" w14:textId="125ACB22" w:rsidR="00FD2A37" w:rsidRDefault="00FD2A37" w:rsidP="00FA4D35">
            <w:pPr>
              <w:pStyle w:val="TableParagraph"/>
              <w:spacing w:before="218" w:line="362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4110" w:type="dxa"/>
          </w:tcPr>
          <w:p w14:paraId="7E5C2D0E" w14:textId="77777777" w:rsidR="00FD2A37" w:rsidRPr="006F3772" w:rsidRDefault="00FD2A3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понимании </w:t>
            </w:r>
            <w:proofErr w:type="gramStart"/>
            <w:r w:rsidRPr="006F3772">
              <w:rPr>
                <w:sz w:val="28"/>
                <w:lang w:val="ru-RU"/>
              </w:rPr>
              <w:t>прочитанного</w:t>
            </w:r>
            <w:proofErr w:type="gramEnd"/>
            <w:r w:rsidRPr="006F3772">
              <w:rPr>
                <w:sz w:val="28"/>
                <w:lang w:val="ru-RU"/>
              </w:rPr>
              <w:t>. Обучение</w:t>
            </w:r>
          </w:p>
          <w:p w14:paraId="31395FDC" w14:textId="77777777" w:rsidR="00FD2A37" w:rsidRPr="006F3772" w:rsidRDefault="00FD2A37" w:rsidP="00FA4D35">
            <w:pPr>
              <w:pStyle w:val="TableParagraph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краткому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тексту</w:t>
            </w:r>
          </w:p>
        </w:tc>
        <w:tc>
          <w:tcPr>
            <w:tcW w:w="2268" w:type="dxa"/>
          </w:tcPr>
          <w:p w14:paraId="011F3DFD" w14:textId="3D1B639B" w:rsidR="00FD2A37" w:rsidRPr="00616FF5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FD2A37" w14:paraId="3FEAAAE9" w14:textId="77777777" w:rsidTr="00FD2A37">
        <w:trPr>
          <w:trHeight w:val="1449"/>
        </w:trPr>
        <w:tc>
          <w:tcPr>
            <w:tcW w:w="709" w:type="dxa"/>
          </w:tcPr>
          <w:p w14:paraId="71E15237" w14:textId="4489D22E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37</w:t>
            </w:r>
          </w:p>
        </w:tc>
        <w:tc>
          <w:tcPr>
            <w:tcW w:w="1135" w:type="dxa"/>
          </w:tcPr>
          <w:p w14:paraId="29F5FFD2" w14:textId="77777777" w:rsidR="00FD2A37" w:rsidRDefault="00FD2A37" w:rsidP="00FA4D35">
            <w:pPr>
              <w:pStyle w:val="TableParagraph"/>
              <w:spacing w:before="225"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6C1C0944" w14:textId="7D57BCE1" w:rsidR="00FD2A37" w:rsidRDefault="00FD2A37" w:rsidP="00FA4D35">
            <w:pPr>
              <w:pStyle w:val="TableParagraph"/>
              <w:spacing w:before="225" w:line="360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4110" w:type="dxa"/>
          </w:tcPr>
          <w:p w14:paraId="0A9C72E9" w14:textId="77777777" w:rsidR="00FD2A37" w:rsidRPr="006F3772" w:rsidRDefault="00FD2A3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понимании </w:t>
            </w:r>
            <w:proofErr w:type="gramStart"/>
            <w:r w:rsidRPr="006F3772">
              <w:rPr>
                <w:sz w:val="28"/>
                <w:lang w:val="ru-RU"/>
              </w:rPr>
              <w:t>прочитанного</w:t>
            </w:r>
            <w:proofErr w:type="gramEnd"/>
            <w:r w:rsidRPr="006F3772">
              <w:rPr>
                <w:sz w:val="28"/>
                <w:lang w:val="ru-RU"/>
              </w:rPr>
              <w:t>. Обучение</w:t>
            </w:r>
          </w:p>
          <w:p w14:paraId="2EF11C34" w14:textId="77777777" w:rsidR="00FD2A37" w:rsidRPr="006F3772" w:rsidRDefault="00FD2A37" w:rsidP="00FA4D35">
            <w:pPr>
              <w:pStyle w:val="TableParagraph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краткому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тексту</w:t>
            </w:r>
          </w:p>
        </w:tc>
        <w:tc>
          <w:tcPr>
            <w:tcW w:w="2268" w:type="dxa"/>
          </w:tcPr>
          <w:p w14:paraId="72D3BC45" w14:textId="5EC90B12" w:rsidR="00FD2A37" w:rsidRPr="00616FF5" w:rsidRDefault="00FD2A37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FD2A37" w14:paraId="3F068787" w14:textId="77777777" w:rsidTr="00FD2A37">
        <w:trPr>
          <w:trHeight w:val="1931"/>
        </w:trPr>
        <w:tc>
          <w:tcPr>
            <w:tcW w:w="709" w:type="dxa"/>
          </w:tcPr>
          <w:p w14:paraId="28AB92A0" w14:textId="1BCDB166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</w:t>
            </w:r>
          </w:p>
        </w:tc>
        <w:tc>
          <w:tcPr>
            <w:tcW w:w="1135" w:type="dxa"/>
          </w:tcPr>
          <w:p w14:paraId="5D94D21C" w14:textId="77777777" w:rsidR="00FD2A37" w:rsidRDefault="00FD2A37" w:rsidP="00FA4D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5924BFC4" w14:textId="5D63ED56" w:rsidR="00FD2A37" w:rsidRDefault="00FD2A37" w:rsidP="00FA4D35">
            <w:pPr>
              <w:pStyle w:val="TableParagraph"/>
              <w:ind w:left="0"/>
              <w:rPr>
                <w:sz w:val="28"/>
              </w:rPr>
            </w:pPr>
          </w:p>
          <w:p w14:paraId="71DDB285" w14:textId="77777777" w:rsidR="00FD2A37" w:rsidRDefault="00FD2A37" w:rsidP="00FA4D35">
            <w:pPr>
              <w:pStyle w:val="TableParagraph"/>
              <w:spacing w:before="61"/>
              <w:ind w:left="0"/>
              <w:rPr>
                <w:sz w:val="28"/>
              </w:rPr>
            </w:pPr>
          </w:p>
          <w:p w14:paraId="61167CDE" w14:textId="77777777" w:rsidR="00FD2A37" w:rsidRDefault="00FD2A37" w:rsidP="00FA4D3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4110" w:type="dxa"/>
          </w:tcPr>
          <w:p w14:paraId="36C147DC" w14:textId="77777777" w:rsidR="00FD2A37" w:rsidRPr="006F3772" w:rsidRDefault="00FD2A37" w:rsidP="00FA4D3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2FEE9C63" w14:textId="77777777" w:rsidR="00FD2A37" w:rsidRDefault="00FD2A37" w:rsidP="00FA4D35">
            <w:pPr>
              <w:pStyle w:val="TableParagraph"/>
              <w:spacing w:line="299" w:lineRule="exact"/>
              <w:ind w:left="111"/>
              <w:rPr>
                <w:sz w:val="28"/>
              </w:rPr>
            </w:pPr>
            <w:r>
              <w:rPr>
                <w:sz w:val="28"/>
              </w:rPr>
              <w:t>высказывания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схеме</w:t>
            </w:r>
          </w:p>
        </w:tc>
        <w:tc>
          <w:tcPr>
            <w:tcW w:w="2268" w:type="dxa"/>
          </w:tcPr>
          <w:p w14:paraId="6FF25728" w14:textId="61BAA29B" w:rsidR="00FD2A37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FD2A37" w14:paraId="63F08A0D" w14:textId="77777777" w:rsidTr="006729D1">
        <w:trPr>
          <w:trHeight w:val="484"/>
        </w:trPr>
        <w:tc>
          <w:tcPr>
            <w:tcW w:w="11199" w:type="dxa"/>
            <w:gridSpan w:val="5"/>
          </w:tcPr>
          <w:p w14:paraId="788A1264" w14:textId="52D313B9" w:rsidR="00FD2A37" w:rsidRPr="006F3772" w:rsidRDefault="00FD2A37" w:rsidP="00FA4D35">
            <w:pPr>
              <w:pStyle w:val="TableParagraph"/>
              <w:spacing w:line="312" w:lineRule="exact"/>
              <w:ind w:left="16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lastRenderedPageBreak/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4.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зрительного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восприятия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>7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FD2A37" w14:paraId="10396E43" w14:textId="77777777" w:rsidTr="00FD2A37">
        <w:trPr>
          <w:trHeight w:val="2899"/>
        </w:trPr>
        <w:tc>
          <w:tcPr>
            <w:tcW w:w="709" w:type="dxa"/>
          </w:tcPr>
          <w:p w14:paraId="1DECFB27" w14:textId="092DD24E" w:rsidR="00FD2A37" w:rsidRPr="006F3772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</w:t>
            </w:r>
          </w:p>
        </w:tc>
        <w:tc>
          <w:tcPr>
            <w:tcW w:w="1135" w:type="dxa"/>
          </w:tcPr>
          <w:p w14:paraId="4ECCF25C" w14:textId="77777777" w:rsidR="00FD2A37" w:rsidRPr="00FD2A37" w:rsidRDefault="00FD2A37" w:rsidP="00FA4D3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276BC642" w14:textId="31D83744" w:rsidR="00FD2A37" w:rsidRPr="006F3772" w:rsidRDefault="00FD2A37" w:rsidP="00FA4D3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Формирование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навыков зрительного анализа</w:t>
            </w:r>
          </w:p>
          <w:p w14:paraId="6CA1A991" w14:textId="77777777" w:rsidR="00FD2A37" w:rsidRPr="006F3772" w:rsidRDefault="00FD2A37" w:rsidP="00FA4D3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синтеза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предметов, состоящих из 3—</w:t>
            </w:r>
          </w:p>
          <w:p w14:paraId="10F3067B" w14:textId="77777777" w:rsidR="00FD2A37" w:rsidRDefault="00FD2A37" w:rsidP="00FA4D35">
            <w:pPr>
              <w:pStyle w:val="TableParagraph"/>
              <w:spacing w:line="345" w:lineRule="auto"/>
              <w:ind w:right="534"/>
              <w:rPr>
                <w:sz w:val="28"/>
              </w:rPr>
            </w:pPr>
            <w:r>
              <w:rPr>
                <w:sz w:val="28"/>
              </w:rPr>
              <w:t>4 деталей (по инструкции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педагога)</w:t>
            </w:r>
          </w:p>
        </w:tc>
        <w:tc>
          <w:tcPr>
            <w:tcW w:w="4110" w:type="dxa"/>
          </w:tcPr>
          <w:p w14:paraId="564C5840" w14:textId="77777777" w:rsidR="00FD2A37" w:rsidRDefault="00FD2A37" w:rsidP="00FA4D35">
            <w:pPr>
              <w:pStyle w:val="TableParagraph"/>
              <w:spacing w:before="220" w:line="360" w:lineRule="auto"/>
              <w:ind w:left="111"/>
              <w:rPr>
                <w:sz w:val="28"/>
              </w:rPr>
            </w:pPr>
            <w:r w:rsidRPr="006F3772">
              <w:rPr>
                <w:sz w:val="28"/>
                <w:lang w:val="ru-RU"/>
              </w:rPr>
              <w:t xml:space="preserve">Формировать произвольности зрительного восприятия и зрительной памяти. </w:t>
            </w:r>
            <w:r>
              <w:rPr>
                <w:sz w:val="28"/>
              </w:rPr>
              <w:t>Определять изменения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предъявленном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ряду картинок, игрушек, предметов.</w:t>
            </w:r>
          </w:p>
        </w:tc>
        <w:tc>
          <w:tcPr>
            <w:tcW w:w="2268" w:type="dxa"/>
          </w:tcPr>
          <w:p w14:paraId="49E27899" w14:textId="3F9412CB" w:rsidR="00FD2A37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FD2A37" w14:paraId="341DB860" w14:textId="77777777" w:rsidTr="00FD2A37">
        <w:trPr>
          <w:trHeight w:val="1929"/>
        </w:trPr>
        <w:tc>
          <w:tcPr>
            <w:tcW w:w="709" w:type="dxa"/>
          </w:tcPr>
          <w:p w14:paraId="0647AA4E" w14:textId="48E054AF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40</w:t>
            </w:r>
          </w:p>
        </w:tc>
        <w:tc>
          <w:tcPr>
            <w:tcW w:w="1135" w:type="dxa"/>
          </w:tcPr>
          <w:p w14:paraId="2530A201" w14:textId="77777777" w:rsidR="00FD2A37" w:rsidRPr="006F3772" w:rsidRDefault="00FD2A37" w:rsidP="00FA4D35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065D1B07" w14:textId="277A9847" w:rsidR="00FD2A37" w:rsidRPr="006F3772" w:rsidRDefault="00FD2A37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Нахождение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отличий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наглядном материале (сравнение двух</w:t>
            </w:r>
            <w:proofErr w:type="gramEnd"/>
          </w:p>
          <w:p w14:paraId="3CE280DC" w14:textId="77777777" w:rsidR="00FD2A37" w:rsidRDefault="00FD2A37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картинок)</w:t>
            </w:r>
          </w:p>
        </w:tc>
        <w:tc>
          <w:tcPr>
            <w:tcW w:w="4110" w:type="dxa"/>
          </w:tcPr>
          <w:p w14:paraId="58763CEE" w14:textId="77777777" w:rsidR="00FD2A37" w:rsidRPr="006F3772" w:rsidRDefault="00FD2A37" w:rsidP="00FA4D35">
            <w:pPr>
              <w:pStyle w:val="TableParagraph"/>
              <w:spacing w:line="355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Находить различия у двух сходных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сюжетных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картинок.</w:t>
            </w:r>
          </w:p>
        </w:tc>
        <w:tc>
          <w:tcPr>
            <w:tcW w:w="2268" w:type="dxa"/>
          </w:tcPr>
          <w:p w14:paraId="4B0C5B77" w14:textId="2EA1B9B5" w:rsidR="00FD2A37" w:rsidRPr="00616FF5" w:rsidRDefault="00FD2A3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FD2A37" w14:paraId="608F583C" w14:textId="77777777" w:rsidTr="00C0653D">
        <w:trPr>
          <w:trHeight w:val="1777"/>
        </w:trPr>
        <w:tc>
          <w:tcPr>
            <w:tcW w:w="709" w:type="dxa"/>
          </w:tcPr>
          <w:p w14:paraId="477ABA8C" w14:textId="01C3B55E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41</w:t>
            </w:r>
          </w:p>
        </w:tc>
        <w:tc>
          <w:tcPr>
            <w:tcW w:w="1135" w:type="dxa"/>
          </w:tcPr>
          <w:p w14:paraId="4A5359CF" w14:textId="77777777" w:rsidR="00FD2A37" w:rsidRPr="006F3772" w:rsidRDefault="00FD2A37" w:rsidP="00FA4D35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71374BD2" w14:textId="77777777" w:rsidR="00FD2A37" w:rsidRPr="006F3772" w:rsidRDefault="00FD2A37" w:rsidP="00FD2A37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Нахождение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отличий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наглядном материале (сравнение двух</w:t>
            </w:r>
            <w:proofErr w:type="gramEnd"/>
          </w:p>
          <w:p w14:paraId="7AA948F1" w14:textId="7164B29E" w:rsidR="00FD2A37" w:rsidRPr="006F3772" w:rsidRDefault="00FD2A37" w:rsidP="00FD2A37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картинок)</w:t>
            </w:r>
          </w:p>
        </w:tc>
        <w:tc>
          <w:tcPr>
            <w:tcW w:w="4110" w:type="dxa"/>
          </w:tcPr>
          <w:p w14:paraId="4B603139" w14:textId="67889788" w:rsidR="00FD2A37" w:rsidRPr="00FD2A37" w:rsidRDefault="00FD2A37" w:rsidP="00FA4D35">
            <w:pPr>
              <w:pStyle w:val="TableParagraph"/>
              <w:spacing w:line="355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Находить различия у двух сходных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сюжетных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картинок.</w:t>
            </w:r>
          </w:p>
        </w:tc>
        <w:tc>
          <w:tcPr>
            <w:tcW w:w="2268" w:type="dxa"/>
          </w:tcPr>
          <w:p w14:paraId="444D324C" w14:textId="77777777" w:rsidR="00FD2A37" w:rsidRPr="00FD2A37" w:rsidRDefault="00FD2A37" w:rsidP="00FA4D35">
            <w:pPr>
              <w:pStyle w:val="TableParagraph"/>
              <w:spacing w:line="310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FD2A37" w14:paraId="26A0B0AC" w14:textId="77777777" w:rsidTr="00FD2A37">
        <w:trPr>
          <w:trHeight w:val="1933"/>
        </w:trPr>
        <w:tc>
          <w:tcPr>
            <w:tcW w:w="709" w:type="dxa"/>
          </w:tcPr>
          <w:p w14:paraId="73371409" w14:textId="42489EAF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42</w:t>
            </w:r>
          </w:p>
        </w:tc>
        <w:tc>
          <w:tcPr>
            <w:tcW w:w="1135" w:type="dxa"/>
          </w:tcPr>
          <w:p w14:paraId="50F963B7" w14:textId="77777777" w:rsidR="00FD2A37" w:rsidRPr="00FD2A37" w:rsidRDefault="00FD2A37" w:rsidP="00FA4D35">
            <w:pPr>
              <w:pStyle w:val="TableParagraph"/>
              <w:spacing w:line="357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2308A351" w14:textId="55C3BB68" w:rsidR="00FD2A37" w:rsidRDefault="00FD2A37" w:rsidP="00FA4D35">
            <w:pPr>
              <w:pStyle w:val="TableParagraph"/>
              <w:spacing w:line="357" w:lineRule="auto"/>
              <w:rPr>
                <w:sz w:val="28"/>
              </w:rPr>
            </w:pPr>
            <w:r w:rsidRPr="006F3772">
              <w:rPr>
                <w:sz w:val="28"/>
                <w:lang w:val="ru-RU"/>
              </w:rPr>
              <w:t>Развитие зрительной памяти.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Дидактическая игра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изменилось?» </w:t>
            </w:r>
            <w:r>
              <w:rPr>
                <w:sz w:val="28"/>
              </w:rPr>
              <w:t>(4—5 предметов)</w:t>
            </w:r>
          </w:p>
        </w:tc>
        <w:tc>
          <w:tcPr>
            <w:tcW w:w="4110" w:type="dxa"/>
          </w:tcPr>
          <w:p w14:paraId="1D6E329E" w14:textId="77777777" w:rsidR="00FD2A37" w:rsidRPr="006F3772" w:rsidRDefault="00FD2A3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 «наложенные» изображения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(2-3 </w:t>
            </w:r>
            <w:r w:rsidRPr="006F3772">
              <w:rPr>
                <w:spacing w:val="-2"/>
                <w:sz w:val="28"/>
                <w:lang w:val="ru-RU"/>
              </w:rPr>
              <w:t>изображения).</w:t>
            </w:r>
          </w:p>
        </w:tc>
        <w:tc>
          <w:tcPr>
            <w:tcW w:w="2268" w:type="dxa"/>
          </w:tcPr>
          <w:p w14:paraId="2798A939" w14:textId="72B908D0" w:rsidR="00FD2A37" w:rsidRPr="00C0653D" w:rsidRDefault="00FD2A3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FD2A37" w14:paraId="6BF94F48" w14:textId="77777777" w:rsidTr="00FD2A37">
        <w:trPr>
          <w:trHeight w:val="1933"/>
        </w:trPr>
        <w:tc>
          <w:tcPr>
            <w:tcW w:w="709" w:type="dxa"/>
          </w:tcPr>
          <w:p w14:paraId="49234AD1" w14:textId="4D40DAE6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43</w:t>
            </w:r>
          </w:p>
        </w:tc>
        <w:tc>
          <w:tcPr>
            <w:tcW w:w="1135" w:type="dxa"/>
          </w:tcPr>
          <w:p w14:paraId="69FA0CDD" w14:textId="77777777" w:rsidR="00FD2A37" w:rsidRPr="00FD2A37" w:rsidRDefault="00FD2A37" w:rsidP="00FA4D35">
            <w:pPr>
              <w:pStyle w:val="TableParagraph"/>
              <w:spacing w:line="357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38CC6B6D" w14:textId="0DC03C94" w:rsidR="00FD2A37" w:rsidRPr="006F3772" w:rsidRDefault="00FD2A37" w:rsidP="00FA4D35">
            <w:pPr>
              <w:pStyle w:val="TableParagraph"/>
              <w:spacing w:line="357" w:lineRule="auto"/>
              <w:rPr>
                <w:sz w:val="28"/>
              </w:rPr>
            </w:pPr>
            <w:r w:rsidRPr="006F3772">
              <w:rPr>
                <w:sz w:val="28"/>
                <w:lang w:val="ru-RU"/>
              </w:rPr>
              <w:t>Развитие зрительной памяти.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Дидактическая игра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изменилось?» </w:t>
            </w:r>
            <w:r>
              <w:rPr>
                <w:sz w:val="28"/>
              </w:rPr>
              <w:t>(4—5 предметов)</w:t>
            </w:r>
          </w:p>
        </w:tc>
        <w:tc>
          <w:tcPr>
            <w:tcW w:w="4110" w:type="dxa"/>
          </w:tcPr>
          <w:p w14:paraId="15421914" w14:textId="74103736" w:rsidR="00FD2A37" w:rsidRPr="00FD2A37" w:rsidRDefault="00FD2A3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 «наложенные» изображения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(2-3 </w:t>
            </w:r>
            <w:r w:rsidRPr="006F3772">
              <w:rPr>
                <w:spacing w:val="-2"/>
                <w:sz w:val="28"/>
                <w:lang w:val="ru-RU"/>
              </w:rPr>
              <w:t>изображения).</w:t>
            </w:r>
          </w:p>
        </w:tc>
        <w:tc>
          <w:tcPr>
            <w:tcW w:w="2268" w:type="dxa"/>
          </w:tcPr>
          <w:p w14:paraId="23C8DDFF" w14:textId="77777777" w:rsidR="00FD2A37" w:rsidRPr="00FD2A37" w:rsidRDefault="00FD2A37" w:rsidP="00FA4D35">
            <w:pPr>
              <w:pStyle w:val="TableParagraph"/>
              <w:spacing w:line="310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</w:tbl>
    <w:p w14:paraId="7DA67C77" w14:textId="77777777" w:rsidR="007D3DFD" w:rsidRDefault="007D3DFD" w:rsidP="007D3DFD">
      <w:pPr>
        <w:pStyle w:val="TableParagraph"/>
        <w:spacing w:line="310" w:lineRule="exact"/>
        <w:jc w:val="center"/>
        <w:rPr>
          <w:sz w:val="28"/>
        </w:rPr>
        <w:sectPr w:rsidR="007D3DFD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4110"/>
        <w:gridCol w:w="2268"/>
      </w:tblGrid>
      <w:tr w:rsidR="00FD2A37" w14:paraId="2DADFDBC" w14:textId="77777777" w:rsidTr="00FD2A37">
        <w:trPr>
          <w:trHeight w:val="1449"/>
        </w:trPr>
        <w:tc>
          <w:tcPr>
            <w:tcW w:w="709" w:type="dxa"/>
          </w:tcPr>
          <w:p w14:paraId="7701D418" w14:textId="4B29995A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44</w:t>
            </w:r>
          </w:p>
        </w:tc>
        <w:tc>
          <w:tcPr>
            <w:tcW w:w="1135" w:type="dxa"/>
          </w:tcPr>
          <w:p w14:paraId="44A0EF21" w14:textId="77777777" w:rsidR="00FD2A37" w:rsidRPr="006F3772" w:rsidRDefault="00FD2A37" w:rsidP="00FA4D35">
            <w:pPr>
              <w:pStyle w:val="TableParagraph"/>
              <w:spacing w:line="357" w:lineRule="auto"/>
              <w:ind w:right="209"/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1C328818" w14:textId="7835D7B3" w:rsidR="00FD2A37" w:rsidRPr="006F3772" w:rsidRDefault="00FD2A37" w:rsidP="00FA4D35">
            <w:pPr>
              <w:pStyle w:val="TableParagraph"/>
              <w:spacing w:line="357" w:lineRule="auto"/>
              <w:ind w:right="209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наложенных изображений</w:t>
            </w:r>
            <w:r w:rsidRPr="006F3772">
              <w:rPr>
                <w:spacing w:val="-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lastRenderedPageBreak/>
              <w:t>предметов (2—3 изображения)</w:t>
            </w:r>
          </w:p>
        </w:tc>
        <w:tc>
          <w:tcPr>
            <w:tcW w:w="4110" w:type="dxa"/>
          </w:tcPr>
          <w:p w14:paraId="599BBF6F" w14:textId="77777777" w:rsidR="00FD2A37" w:rsidRPr="006F3772" w:rsidRDefault="00FD2A37" w:rsidP="00FA4D35">
            <w:pPr>
              <w:pStyle w:val="TableParagraph"/>
              <w:spacing w:line="357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lastRenderedPageBreak/>
              <w:t>Запоминать 3-4 предмета, игрушки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воспроизводить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исходной последовательности.</w:t>
            </w:r>
          </w:p>
        </w:tc>
        <w:tc>
          <w:tcPr>
            <w:tcW w:w="2268" w:type="dxa"/>
          </w:tcPr>
          <w:p w14:paraId="470BE070" w14:textId="20802868" w:rsidR="00FD2A37" w:rsidRPr="00616FF5" w:rsidRDefault="00FD2A3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FD2A37" w14:paraId="22D1ED8C" w14:textId="77777777" w:rsidTr="00FD2A37">
        <w:trPr>
          <w:trHeight w:val="1446"/>
        </w:trPr>
        <w:tc>
          <w:tcPr>
            <w:tcW w:w="709" w:type="dxa"/>
          </w:tcPr>
          <w:p w14:paraId="06EBCEFF" w14:textId="3DA751D9" w:rsidR="00FD2A37" w:rsidRPr="00FD2A37" w:rsidRDefault="00FD2A3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45</w:t>
            </w:r>
          </w:p>
        </w:tc>
        <w:tc>
          <w:tcPr>
            <w:tcW w:w="1135" w:type="dxa"/>
          </w:tcPr>
          <w:p w14:paraId="1865FEC2" w14:textId="77777777" w:rsidR="00FD2A37" w:rsidRPr="006F3772" w:rsidRDefault="00FD2A37" w:rsidP="00FA4D35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1F70BADF" w14:textId="6D029DA0" w:rsidR="00FD2A37" w:rsidRPr="006F3772" w:rsidRDefault="00FD2A37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для </w:t>
            </w:r>
            <w:r w:rsidRPr="006F3772">
              <w:rPr>
                <w:spacing w:val="-2"/>
                <w:sz w:val="28"/>
                <w:lang w:val="ru-RU"/>
              </w:rPr>
              <w:t>профилактики</w:t>
            </w:r>
          </w:p>
          <w:p w14:paraId="42BDB343" w14:textId="77777777" w:rsidR="00FD2A37" w:rsidRPr="006F3772" w:rsidRDefault="00FD2A37" w:rsidP="00FA4D35">
            <w:pPr>
              <w:pStyle w:val="TableParagrap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коррекции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зрения</w:t>
            </w:r>
          </w:p>
        </w:tc>
        <w:tc>
          <w:tcPr>
            <w:tcW w:w="4110" w:type="dxa"/>
          </w:tcPr>
          <w:p w14:paraId="0292D84D" w14:textId="77777777" w:rsidR="00FD2A37" w:rsidRPr="006F3772" w:rsidRDefault="00FD2A3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для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профилактики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 коррекции зрения.</w:t>
            </w:r>
          </w:p>
        </w:tc>
        <w:tc>
          <w:tcPr>
            <w:tcW w:w="2268" w:type="dxa"/>
          </w:tcPr>
          <w:p w14:paraId="5680B5F9" w14:textId="6F9AD620" w:rsidR="00FD2A37" w:rsidRPr="00616FF5" w:rsidRDefault="00FD2A3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FD2A37" w14:paraId="20C44891" w14:textId="77777777" w:rsidTr="008A7408">
        <w:trPr>
          <w:trHeight w:val="484"/>
        </w:trPr>
        <w:tc>
          <w:tcPr>
            <w:tcW w:w="11199" w:type="dxa"/>
            <w:gridSpan w:val="5"/>
          </w:tcPr>
          <w:p w14:paraId="6A92E767" w14:textId="1BEB273B" w:rsidR="00FD2A37" w:rsidRDefault="00FD2A37" w:rsidP="00FA4D35">
            <w:pPr>
              <w:pStyle w:val="TableParagraph"/>
              <w:spacing w:line="310" w:lineRule="exact"/>
              <w:ind w:left="16" w:right="2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часов)</w:t>
            </w:r>
          </w:p>
        </w:tc>
      </w:tr>
      <w:tr w:rsidR="00FD2A37" w14:paraId="40FC764F" w14:textId="77777777" w:rsidTr="00FD2A37">
        <w:trPr>
          <w:trHeight w:val="1447"/>
        </w:trPr>
        <w:tc>
          <w:tcPr>
            <w:tcW w:w="709" w:type="dxa"/>
          </w:tcPr>
          <w:p w14:paraId="2520969A" w14:textId="6FBB7F92" w:rsidR="00FD2A37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46</w:t>
            </w:r>
          </w:p>
        </w:tc>
        <w:tc>
          <w:tcPr>
            <w:tcW w:w="1135" w:type="dxa"/>
          </w:tcPr>
          <w:p w14:paraId="7DB9212B" w14:textId="77777777" w:rsidR="00FD2A37" w:rsidRDefault="00FD2A37" w:rsidP="00FA4D35">
            <w:pPr>
              <w:pStyle w:val="TableParagraph"/>
              <w:spacing w:before="218" w:line="364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6E3E6710" w14:textId="445EA3A7" w:rsidR="00FD2A37" w:rsidRDefault="00FD2A37" w:rsidP="00FA4D35">
            <w:pPr>
              <w:pStyle w:val="TableParagraph"/>
              <w:spacing w:before="218" w:line="364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4110" w:type="dxa"/>
          </w:tcPr>
          <w:p w14:paraId="6B04B7D6" w14:textId="77777777" w:rsidR="00FD2A37" w:rsidRPr="006F3772" w:rsidRDefault="00FD2A37" w:rsidP="00FA4D3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 запоминать слова с помощью</w:t>
            </w:r>
          </w:p>
          <w:p w14:paraId="2F0D83A8" w14:textId="77777777" w:rsidR="00FD2A37" w:rsidRDefault="00FD2A37" w:rsidP="00FA4D35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ассоциаций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(парами)</w:t>
            </w:r>
          </w:p>
        </w:tc>
        <w:tc>
          <w:tcPr>
            <w:tcW w:w="2268" w:type="dxa"/>
          </w:tcPr>
          <w:p w14:paraId="348081B3" w14:textId="135A537B" w:rsidR="00FD2A37" w:rsidRDefault="00FD2A3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FD2A37" w14:paraId="40AEF69D" w14:textId="77777777" w:rsidTr="00FD2A37">
        <w:trPr>
          <w:trHeight w:val="1449"/>
        </w:trPr>
        <w:tc>
          <w:tcPr>
            <w:tcW w:w="709" w:type="dxa"/>
          </w:tcPr>
          <w:p w14:paraId="30539D13" w14:textId="0B3E7A6A" w:rsidR="00FD2A37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1135" w:type="dxa"/>
          </w:tcPr>
          <w:p w14:paraId="57FC57EA" w14:textId="77777777" w:rsidR="00FD2A37" w:rsidRDefault="00FD2A37" w:rsidP="00FA4D35">
            <w:pPr>
              <w:pStyle w:val="TableParagraph"/>
              <w:spacing w:before="223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12BDBCB8" w14:textId="423A7737" w:rsidR="00FD2A37" w:rsidRDefault="00FD2A37" w:rsidP="00FA4D35">
            <w:pPr>
              <w:pStyle w:val="TableParagraph"/>
              <w:spacing w:before="223"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4110" w:type="dxa"/>
          </w:tcPr>
          <w:p w14:paraId="13FD9804" w14:textId="77777777" w:rsidR="00FD2A37" w:rsidRPr="006F3772" w:rsidRDefault="00FD2A3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 запоминать слова с помощью</w:t>
            </w:r>
          </w:p>
          <w:p w14:paraId="02BD9BA3" w14:textId="77777777" w:rsidR="00FD2A37" w:rsidRDefault="00FD2A37" w:rsidP="00FA4D3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ассоциаций</w:t>
            </w:r>
          </w:p>
        </w:tc>
        <w:tc>
          <w:tcPr>
            <w:tcW w:w="2268" w:type="dxa"/>
          </w:tcPr>
          <w:p w14:paraId="3F0868F3" w14:textId="0B41444B" w:rsidR="00FD2A37" w:rsidRDefault="00FD2A37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</w:p>
        </w:tc>
      </w:tr>
      <w:tr w:rsidR="00FD2A37" w14:paraId="40B86720" w14:textId="77777777" w:rsidTr="00FD2A37">
        <w:trPr>
          <w:trHeight w:val="1449"/>
        </w:trPr>
        <w:tc>
          <w:tcPr>
            <w:tcW w:w="709" w:type="dxa"/>
          </w:tcPr>
          <w:p w14:paraId="1337C8B1" w14:textId="2F8D00CB" w:rsidR="00FD2A37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48</w:t>
            </w:r>
          </w:p>
        </w:tc>
        <w:tc>
          <w:tcPr>
            <w:tcW w:w="1135" w:type="dxa"/>
          </w:tcPr>
          <w:p w14:paraId="6378BE52" w14:textId="77777777" w:rsidR="00FD2A37" w:rsidRDefault="00FD2A37" w:rsidP="00FA4D35">
            <w:pPr>
              <w:pStyle w:val="TableParagraph"/>
              <w:spacing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5E1AF81B" w14:textId="06C58B2C" w:rsidR="00FD2A37" w:rsidRDefault="00FD2A37" w:rsidP="00FA4D35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4110" w:type="dxa"/>
          </w:tcPr>
          <w:p w14:paraId="4BACFA6D" w14:textId="77777777" w:rsidR="00FD2A37" w:rsidRPr="006F3772" w:rsidRDefault="00FD2A37" w:rsidP="00FA4D3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 запоминать слова с помощью</w:t>
            </w:r>
          </w:p>
          <w:p w14:paraId="4610008A" w14:textId="77777777" w:rsidR="00FD2A37" w:rsidRDefault="00FD2A37" w:rsidP="00FA4D35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ассоциаций</w:t>
            </w:r>
          </w:p>
        </w:tc>
        <w:tc>
          <w:tcPr>
            <w:tcW w:w="2268" w:type="dxa"/>
          </w:tcPr>
          <w:p w14:paraId="6EF178E9" w14:textId="61E5A3F9" w:rsidR="00FD2A37" w:rsidRDefault="00FD2A3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FD2A37" w14:paraId="33969809" w14:textId="77777777" w:rsidTr="00FD2A37">
        <w:trPr>
          <w:trHeight w:val="1449"/>
        </w:trPr>
        <w:tc>
          <w:tcPr>
            <w:tcW w:w="709" w:type="dxa"/>
          </w:tcPr>
          <w:p w14:paraId="7D59006D" w14:textId="5427A4AA" w:rsidR="00FD2A37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49</w:t>
            </w:r>
          </w:p>
        </w:tc>
        <w:tc>
          <w:tcPr>
            <w:tcW w:w="1135" w:type="dxa"/>
          </w:tcPr>
          <w:p w14:paraId="309F9F3C" w14:textId="77777777" w:rsidR="00FD2A37" w:rsidRDefault="00FD2A37" w:rsidP="00FA4D35">
            <w:pPr>
              <w:pStyle w:val="TableParagraph"/>
              <w:spacing w:before="221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5A725294" w14:textId="2A2A377E" w:rsidR="00FD2A37" w:rsidRDefault="00FD2A37" w:rsidP="00FA4D35">
            <w:pPr>
              <w:pStyle w:val="TableParagraph"/>
              <w:spacing w:before="221"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зрительной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4110" w:type="dxa"/>
          </w:tcPr>
          <w:p w14:paraId="6ED6D0B4" w14:textId="77777777" w:rsidR="00FD2A37" w:rsidRPr="006F3772" w:rsidRDefault="00FD2A37" w:rsidP="00FA4D35">
            <w:pPr>
              <w:pStyle w:val="TableParagraph"/>
              <w:spacing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«Что изменилось». Обучать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основе зрительного восприятия</w:t>
            </w:r>
          </w:p>
        </w:tc>
        <w:tc>
          <w:tcPr>
            <w:tcW w:w="2268" w:type="dxa"/>
          </w:tcPr>
          <w:p w14:paraId="42117A88" w14:textId="41D0602C" w:rsidR="00FD2A37" w:rsidRPr="00616FF5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FD2A37" w14:paraId="59B119A3" w14:textId="77777777" w:rsidTr="00FD2A37">
        <w:trPr>
          <w:trHeight w:val="1449"/>
        </w:trPr>
        <w:tc>
          <w:tcPr>
            <w:tcW w:w="709" w:type="dxa"/>
          </w:tcPr>
          <w:p w14:paraId="335368F0" w14:textId="5CD79BC5" w:rsidR="00FD2A37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</w:t>
            </w:r>
          </w:p>
        </w:tc>
        <w:tc>
          <w:tcPr>
            <w:tcW w:w="1135" w:type="dxa"/>
          </w:tcPr>
          <w:p w14:paraId="575EC941" w14:textId="77777777" w:rsidR="00FD2A37" w:rsidRDefault="00FD2A37" w:rsidP="00FA4D35">
            <w:pPr>
              <w:pStyle w:val="TableParagraph"/>
              <w:spacing w:before="220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21ED8699" w14:textId="76AC9F0E" w:rsidR="00FD2A37" w:rsidRDefault="00FD2A37" w:rsidP="00FA4D35">
            <w:pPr>
              <w:pStyle w:val="TableParagraph"/>
              <w:spacing w:before="220"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зрительной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4110" w:type="dxa"/>
          </w:tcPr>
          <w:p w14:paraId="30515308" w14:textId="77777777" w:rsidR="00FD2A37" w:rsidRPr="006F3772" w:rsidRDefault="00FD2A37" w:rsidP="00FA4D35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изменилось».</w:t>
            </w:r>
          </w:p>
          <w:p w14:paraId="3AEB1D44" w14:textId="77777777" w:rsidR="00FD2A37" w:rsidRPr="006F3772" w:rsidRDefault="00FD2A37" w:rsidP="00FA4D35">
            <w:pPr>
              <w:pStyle w:val="TableParagraph"/>
              <w:spacing w:before="4" w:line="480" w:lineRule="atLeas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основе зрительного восприятия</w:t>
            </w:r>
          </w:p>
        </w:tc>
        <w:tc>
          <w:tcPr>
            <w:tcW w:w="2268" w:type="dxa"/>
          </w:tcPr>
          <w:p w14:paraId="68CE9EDB" w14:textId="72065438" w:rsidR="00FD2A37" w:rsidRPr="00616FF5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FD2A37" w14:paraId="047B3C25" w14:textId="77777777" w:rsidTr="00FD2A37">
        <w:trPr>
          <w:trHeight w:val="1449"/>
        </w:trPr>
        <w:tc>
          <w:tcPr>
            <w:tcW w:w="709" w:type="dxa"/>
          </w:tcPr>
          <w:p w14:paraId="7A31797F" w14:textId="7B13604C" w:rsidR="00FD2A37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51</w:t>
            </w:r>
          </w:p>
        </w:tc>
        <w:tc>
          <w:tcPr>
            <w:tcW w:w="1135" w:type="dxa"/>
          </w:tcPr>
          <w:p w14:paraId="5B4DF49E" w14:textId="77777777" w:rsidR="00FD2A37" w:rsidRPr="006F3772" w:rsidRDefault="00FD2A37" w:rsidP="00FA4D35">
            <w:pPr>
              <w:pStyle w:val="TableParagraph"/>
              <w:spacing w:before="220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570F03EE" w14:textId="6A5BB57A" w:rsidR="00FD2A37" w:rsidRPr="006F3772" w:rsidRDefault="00FD2A37" w:rsidP="00FA4D35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слухоречевой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 зрительной памяти</w:t>
            </w:r>
          </w:p>
        </w:tc>
        <w:tc>
          <w:tcPr>
            <w:tcW w:w="4110" w:type="dxa"/>
          </w:tcPr>
          <w:p w14:paraId="7616B8F8" w14:textId="77777777" w:rsidR="00FD2A37" w:rsidRPr="006F3772" w:rsidRDefault="00FD2A3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«Запомни ход». Обучать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60C2F76E" w14:textId="77777777" w:rsidR="00FD2A37" w:rsidRDefault="00FD2A37" w:rsidP="00FA4D3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зрительного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восприятия</w:t>
            </w:r>
          </w:p>
        </w:tc>
        <w:tc>
          <w:tcPr>
            <w:tcW w:w="2268" w:type="dxa"/>
          </w:tcPr>
          <w:p w14:paraId="329B222F" w14:textId="77D9D92F" w:rsidR="00FD2A37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C0653D" w14:paraId="6A7466A5" w14:textId="77777777" w:rsidTr="00F3509E">
        <w:trPr>
          <w:trHeight w:val="481"/>
        </w:trPr>
        <w:tc>
          <w:tcPr>
            <w:tcW w:w="11199" w:type="dxa"/>
            <w:gridSpan w:val="5"/>
          </w:tcPr>
          <w:p w14:paraId="06BF0D78" w14:textId="365E20FD" w:rsidR="00C0653D" w:rsidRPr="006F3772" w:rsidRDefault="00C0653D" w:rsidP="00FA4D35">
            <w:pPr>
              <w:pStyle w:val="TableParagraph"/>
              <w:spacing w:line="308" w:lineRule="exact"/>
              <w:ind w:left="16" w:right="3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6.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слухового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восприятия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 xml:space="preserve">6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FD2A37" w14:paraId="5A706F58" w14:textId="77777777" w:rsidTr="00FD2A37">
        <w:trPr>
          <w:trHeight w:val="1449"/>
        </w:trPr>
        <w:tc>
          <w:tcPr>
            <w:tcW w:w="709" w:type="dxa"/>
          </w:tcPr>
          <w:p w14:paraId="0E92AEAC" w14:textId="13588B52" w:rsidR="00FD2A37" w:rsidRPr="006F3772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52</w:t>
            </w:r>
          </w:p>
        </w:tc>
        <w:tc>
          <w:tcPr>
            <w:tcW w:w="1135" w:type="dxa"/>
          </w:tcPr>
          <w:p w14:paraId="5B544725" w14:textId="77777777" w:rsidR="00FD2A37" w:rsidRPr="00C0653D" w:rsidRDefault="00FD2A37" w:rsidP="00FA4D35">
            <w:pPr>
              <w:pStyle w:val="TableParagraph"/>
              <w:spacing w:line="362" w:lineRule="auto"/>
              <w:ind w:right="318"/>
              <w:rPr>
                <w:spacing w:val="-2"/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2C43B116" w14:textId="1F6AB2A6" w:rsidR="00FD2A37" w:rsidRPr="006F3772" w:rsidRDefault="00FD2A37" w:rsidP="00FA4D35">
            <w:pPr>
              <w:pStyle w:val="TableParagraph"/>
              <w:spacing w:line="362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Дифференцировка </w:t>
            </w:r>
            <w:r w:rsidRPr="006F3772">
              <w:rPr>
                <w:sz w:val="28"/>
                <w:lang w:val="ru-RU"/>
              </w:rPr>
              <w:t>звуков шумовых</w:t>
            </w:r>
          </w:p>
          <w:p w14:paraId="3BED601A" w14:textId="203726E3" w:rsidR="00FD2A37" w:rsidRPr="006F3772" w:rsidRDefault="00FD2A37" w:rsidP="00FA4D35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2"/>
                <w:sz w:val="28"/>
                <w:lang w:val="ru-RU"/>
              </w:rPr>
              <w:t xml:space="preserve"> музыкальных</w:t>
            </w:r>
            <w:r w:rsidR="00C0653D">
              <w:rPr>
                <w:spacing w:val="-2"/>
                <w:sz w:val="28"/>
                <w:lang w:val="ru-RU"/>
              </w:rPr>
              <w:t xml:space="preserve"> </w:t>
            </w:r>
            <w:r w:rsidR="00C0653D">
              <w:rPr>
                <w:spacing w:val="-2"/>
                <w:sz w:val="28"/>
                <w:lang w:val="ru-RU"/>
              </w:rPr>
              <w:lastRenderedPageBreak/>
              <w:t xml:space="preserve">инструментов </w:t>
            </w:r>
            <w:r w:rsidR="00C0653D" w:rsidRPr="006F3772">
              <w:rPr>
                <w:sz w:val="28"/>
                <w:lang w:val="ru-RU"/>
              </w:rPr>
              <w:t>(погремушка,</w:t>
            </w:r>
            <w:r w:rsidR="00C0653D" w:rsidRPr="006F3772">
              <w:rPr>
                <w:spacing w:val="-18"/>
                <w:sz w:val="28"/>
                <w:lang w:val="ru-RU"/>
              </w:rPr>
              <w:t xml:space="preserve"> </w:t>
            </w:r>
            <w:r w:rsidR="00C0653D" w:rsidRPr="006F3772">
              <w:rPr>
                <w:sz w:val="28"/>
                <w:lang w:val="ru-RU"/>
              </w:rPr>
              <w:t>барабан, колокольчик, ложки, гармошка, бубен)</w:t>
            </w:r>
          </w:p>
        </w:tc>
        <w:tc>
          <w:tcPr>
            <w:tcW w:w="4110" w:type="dxa"/>
          </w:tcPr>
          <w:p w14:paraId="1C8C8762" w14:textId="77777777" w:rsidR="00FD2A37" w:rsidRPr="006F3772" w:rsidRDefault="00FD2A37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lastRenderedPageBreak/>
              <w:t>Дифференцировать</w:t>
            </w:r>
            <w:r w:rsidRPr="006F3772">
              <w:rPr>
                <w:spacing w:val="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звуки</w:t>
            </w:r>
          </w:p>
          <w:p w14:paraId="56328E72" w14:textId="2FF6BAC9" w:rsidR="00FD2A37" w:rsidRPr="006F3772" w:rsidRDefault="00FD2A37" w:rsidP="00FA4D35">
            <w:pPr>
              <w:pStyle w:val="TableParagraph"/>
              <w:spacing w:before="158"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 xml:space="preserve">шумовых и музыкальных </w:t>
            </w:r>
            <w:r w:rsidRPr="006F3772">
              <w:rPr>
                <w:spacing w:val="-2"/>
                <w:sz w:val="28"/>
                <w:lang w:val="ru-RU"/>
              </w:rPr>
              <w:t>инструментов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(погремушка,</w:t>
            </w:r>
            <w:r w:rsidR="00C0653D">
              <w:rPr>
                <w:spacing w:val="-2"/>
                <w:sz w:val="28"/>
                <w:lang w:val="ru-RU"/>
              </w:rPr>
              <w:t xml:space="preserve"> </w:t>
            </w:r>
            <w:r w:rsidR="00C0653D" w:rsidRPr="006F3772">
              <w:rPr>
                <w:sz w:val="28"/>
                <w:lang w:val="ru-RU"/>
              </w:rPr>
              <w:lastRenderedPageBreak/>
              <w:t>колокольчик,</w:t>
            </w:r>
            <w:r w:rsidR="00C0653D" w:rsidRPr="006F3772">
              <w:rPr>
                <w:spacing w:val="-18"/>
                <w:sz w:val="28"/>
                <w:lang w:val="ru-RU"/>
              </w:rPr>
              <w:t xml:space="preserve"> </w:t>
            </w:r>
            <w:r w:rsidR="00C0653D" w:rsidRPr="006F3772">
              <w:rPr>
                <w:sz w:val="28"/>
                <w:lang w:val="ru-RU"/>
              </w:rPr>
              <w:t>бубен,</w:t>
            </w:r>
            <w:r w:rsidR="00C0653D" w:rsidRPr="006F3772">
              <w:rPr>
                <w:spacing w:val="-17"/>
                <w:sz w:val="28"/>
                <w:lang w:val="ru-RU"/>
              </w:rPr>
              <w:t xml:space="preserve"> </w:t>
            </w:r>
            <w:r w:rsidR="00C0653D" w:rsidRPr="006F3772">
              <w:rPr>
                <w:sz w:val="28"/>
                <w:lang w:val="ru-RU"/>
              </w:rPr>
              <w:t>гармошка, барабан, ложки).</w:t>
            </w:r>
          </w:p>
        </w:tc>
        <w:tc>
          <w:tcPr>
            <w:tcW w:w="2268" w:type="dxa"/>
          </w:tcPr>
          <w:p w14:paraId="6C8F8F11" w14:textId="43CF136B" w:rsidR="00FD2A37" w:rsidRPr="00C0653D" w:rsidRDefault="00FD2A3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</w:tbl>
    <w:p w14:paraId="266C59AA" w14:textId="77777777" w:rsidR="007D3DFD" w:rsidRDefault="007D3DFD" w:rsidP="007D3DFD">
      <w:pPr>
        <w:pStyle w:val="TableParagraph"/>
        <w:spacing w:line="308" w:lineRule="exact"/>
        <w:jc w:val="center"/>
        <w:rPr>
          <w:sz w:val="28"/>
        </w:rPr>
        <w:sectPr w:rsidR="007D3DFD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200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4110"/>
        <w:gridCol w:w="2269"/>
      </w:tblGrid>
      <w:tr w:rsidR="00C0653D" w14:paraId="64AE8F72" w14:textId="77777777" w:rsidTr="00C0653D">
        <w:trPr>
          <w:trHeight w:val="2414"/>
        </w:trPr>
        <w:tc>
          <w:tcPr>
            <w:tcW w:w="709" w:type="dxa"/>
          </w:tcPr>
          <w:p w14:paraId="71F3C1F8" w14:textId="6C0F205B" w:rsidR="00C0653D" w:rsidRPr="006F3772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53</w:t>
            </w:r>
          </w:p>
        </w:tc>
        <w:tc>
          <w:tcPr>
            <w:tcW w:w="1135" w:type="dxa"/>
          </w:tcPr>
          <w:p w14:paraId="165D0C9E" w14:textId="77777777" w:rsidR="00C0653D" w:rsidRPr="00C0653D" w:rsidRDefault="00C0653D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2F654C9E" w14:textId="712793C6" w:rsidR="00C0653D" w:rsidRPr="006F3772" w:rsidRDefault="00C0653D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Характеристика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звуков по громкости</w:t>
            </w:r>
          </w:p>
          <w:p w14:paraId="5C39173F" w14:textId="77777777" w:rsidR="00C0653D" w:rsidRPr="006F3772" w:rsidRDefault="00C0653D" w:rsidP="00FA4D35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(шумы,</w:t>
            </w:r>
            <w:proofErr w:type="gramEnd"/>
          </w:p>
          <w:p w14:paraId="153DC187" w14:textId="77777777" w:rsidR="00C0653D" w:rsidRPr="005056C7" w:rsidRDefault="00C0653D" w:rsidP="00FA4D35">
            <w:pPr>
              <w:pStyle w:val="TableParagraph"/>
              <w:spacing w:line="480" w:lineRule="atLeast"/>
              <w:rPr>
                <w:sz w:val="28"/>
                <w:lang w:val="ru-RU"/>
              </w:rPr>
            </w:pPr>
            <w:r w:rsidRPr="005056C7">
              <w:rPr>
                <w:sz w:val="28"/>
                <w:lang w:val="ru-RU"/>
              </w:rPr>
              <w:t>музыкальные</w:t>
            </w:r>
            <w:r w:rsidRPr="005056C7">
              <w:rPr>
                <w:spacing w:val="-18"/>
                <w:sz w:val="28"/>
                <w:lang w:val="ru-RU"/>
              </w:rPr>
              <w:t xml:space="preserve"> </w:t>
            </w:r>
            <w:r w:rsidRPr="005056C7">
              <w:rPr>
                <w:sz w:val="28"/>
                <w:lang w:val="ru-RU"/>
              </w:rPr>
              <w:t>и</w:t>
            </w:r>
            <w:r w:rsidRPr="005056C7">
              <w:rPr>
                <w:spacing w:val="-17"/>
                <w:sz w:val="28"/>
                <w:lang w:val="ru-RU"/>
              </w:rPr>
              <w:t xml:space="preserve"> </w:t>
            </w:r>
            <w:r w:rsidRPr="005056C7">
              <w:rPr>
                <w:sz w:val="28"/>
                <w:lang w:val="ru-RU"/>
              </w:rPr>
              <w:t xml:space="preserve">речевые </w:t>
            </w:r>
            <w:r w:rsidRPr="005056C7">
              <w:rPr>
                <w:spacing w:val="-2"/>
                <w:sz w:val="28"/>
                <w:lang w:val="ru-RU"/>
              </w:rPr>
              <w:t>звуки)</w:t>
            </w:r>
          </w:p>
        </w:tc>
        <w:tc>
          <w:tcPr>
            <w:tcW w:w="4110" w:type="dxa"/>
          </w:tcPr>
          <w:p w14:paraId="7D361242" w14:textId="77777777" w:rsidR="00C0653D" w:rsidRPr="006F3772" w:rsidRDefault="00C0653D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Характеризовать звуки по громкости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</w:p>
          <w:p w14:paraId="1E67735A" w14:textId="77777777" w:rsidR="00C0653D" w:rsidRPr="006F3772" w:rsidRDefault="00C0653D" w:rsidP="00FA4D3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(шумы,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музыкальные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речевые </w:t>
            </w:r>
            <w:r w:rsidRPr="006F3772">
              <w:rPr>
                <w:spacing w:val="-2"/>
                <w:sz w:val="28"/>
                <w:lang w:val="ru-RU"/>
              </w:rPr>
              <w:t>звуки).</w:t>
            </w:r>
          </w:p>
        </w:tc>
        <w:tc>
          <w:tcPr>
            <w:tcW w:w="2269" w:type="dxa"/>
          </w:tcPr>
          <w:p w14:paraId="01C10377" w14:textId="1CFC99F9" w:rsidR="00C0653D" w:rsidRPr="00616FF5" w:rsidRDefault="00C0653D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0653D" w14:paraId="0964CA39" w14:textId="77777777" w:rsidTr="00C0653D">
        <w:trPr>
          <w:trHeight w:val="2894"/>
        </w:trPr>
        <w:tc>
          <w:tcPr>
            <w:tcW w:w="709" w:type="dxa"/>
          </w:tcPr>
          <w:p w14:paraId="17C1F07F" w14:textId="4967FF3E" w:rsidR="00C0653D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54</w:t>
            </w:r>
          </w:p>
        </w:tc>
        <w:tc>
          <w:tcPr>
            <w:tcW w:w="1135" w:type="dxa"/>
          </w:tcPr>
          <w:p w14:paraId="1278B016" w14:textId="77777777" w:rsidR="00C0653D" w:rsidRPr="006F3772" w:rsidRDefault="00C0653D" w:rsidP="00FA4D35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0633E7B8" w14:textId="0AB9BC47" w:rsidR="00C0653D" w:rsidRPr="006F3772" w:rsidRDefault="00C0653D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характеру (веселая, </w:t>
            </w:r>
            <w:r w:rsidRPr="006F3772">
              <w:rPr>
                <w:spacing w:val="-2"/>
                <w:sz w:val="28"/>
                <w:lang w:val="ru-RU"/>
              </w:rPr>
              <w:t>грустная).</w:t>
            </w:r>
          </w:p>
          <w:p w14:paraId="104D3E6F" w14:textId="77777777" w:rsidR="00C0653D" w:rsidRDefault="00C0653D" w:rsidP="00FA4D35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Прослушивание музыкальных</w:t>
            </w:r>
          </w:p>
          <w:p w14:paraId="7E60F1D3" w14:textId="77777777" w:rsidR="00C0653D" w:rsidRDefault="00C0653D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произведений</w:t>
            </w:r>
          </w:p>
        </w:tc>
        <w:tc>
          <w:tcPr>
            <w:tcW w:w="4110" w:type="dxa"/>
          </w:tcPr>
          <w:p w14:paraId="682A331F" w14:textId="77777777" w:rsidR="00C0653D" w:rsidRPr="006F3772" w:rsidRDefault="00C0653D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характеру (весёлая, грустная).</w:t>
            </w:r>
          </w:p>
        </w:tc>
        <w:tc>
          <w:tcPr>
            <w:tcW w:w="2269" w:type="dxa"/>
          </w:tcPr>
          <w:p w14:paraId="35F815B0" w14:textId="21ABB9E7" w:rsidR="00C0653D" w:rsidRPr="00616FF5" w:rsidRDefault="00C0653D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0653D" w14:paraId="0F0CE243" w14:textId="77777777" w:rsidTr="00C0653D">
        <w:trPr>
          <w:trHeight w:val="2416"/>
        </w:trPr>
        <w:tc>
          <w:tcPr>
            <w:tcW w:w="709" w:type="dxa"/>
          </w:tcPr>
          <w:p w14:paraId="7AAE928B" w14:textId="67F1DABD" w:rsidR="00C0653D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55</w:t>
            </w:r>
          </w:p>
        </w:tc>
        <w:tc>
          <w:tcPr>
            <w:tcW w:w="1135" w:type="dxa"/>
          </w:tcPr>
          <w:p w14:paraId="399A6A5B" w14:textId="77777777" w:rsidR="00C0653D" w:rsidRPr="006F3772" w:rsidRDefault="00C0653D" w:rsidP="00FA4D35">
            <w:pPr>
              <w:pStyle w:val="TableParagraph"/>
              <w:spacing w:line="360" w:lineRule="auto"/>
              <w:ind w:right="318"/>
              <w:rPr>
                <w:sz w:val="28"/>
              </w:rPr>
            </w:pPr>
          </w:p>
        </w:tc>
        <w:tc>
          <w:tcPr>
            <w:tcW w:w="2977" w:type="dxa"/>
          </w:tcPr>
          <w:p w14:paraId="1638D449" w14:textId="3B07E9A0" w:rsidR="00C0653D" w:rsidRPr="006F3772" w:rsidRDefault="00C0653D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Характеристика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звуков по громкости</w:t>
            </w:r>
          </w:p>
          <w:p w14:paraId="1D34BCAE" w14:textId="77777777" w:rsidR="00C0653D" w:rsidRPr="006F3772" w:rsidRDefault="00C0653D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и длительности (шумы, музыкальные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речевые</w:t>
            </w:r>
            <w:proofErr w:type="gramEnd"/>
          </w:p>
          <w:p w14:paraId="0B370F9E" w14:textId="77777777" w:rsidR="00C0653D" w:rsidRDefault="00C0653D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звуки)</w:t>
            </w:r>
          </w:p>
        </w:tc>
        <w:tc>
          <w:tcPr>
            <w:tcW w:w="4110" w:type="dxa"/>
          </w:tcPr>
          <w:p w14:paraId="5A5EE0E9" w14:textId="77777777" w:rsidR="00C0653D" w:rsidRPr="006F3772" w:rsidRDefault="00C0653D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Характеризовать звуки по громкости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</w:p>
          <w:p w14:paraId="04E7338C" w14:textId="77777777" w:rsidR="00C0653D" w:rsidRPr="006F3772" w:rsidRDefault="00C0653D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(шумы,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музыкальные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речевые </w:t>
            </w:r>
            <w:r w:rsidRPr="006F3772">
              <w:rPr>
                <w:spacing w:val="-2"/>
                <w:sz w:val="28"/>
                <w:lang w:val="ru-RU"/>
              </w:rPr>
              <w:t>звуки).</w:t>
            </w:r>
          </w:p>
        </w:tc>
        <w:tc>
          <w:tcPr>
            <w:tcW w:w="2269" w:type="dxa"/>
          </w:tcPr>
          <w:p w14:paraId="34B140BA" w14:textId="39D21A27" w:rsidR="00C0653D" w:rsidRPr="00616FF5" w:rsidRDefault="00C0653D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0653D" w14:paraId="5E3DC3C5" w14:textId="77777777" w:rsidTr="00C0653D">
        <w:trPr>
          <w:trHeight w:val="1449"/>
        </w:trPr>
        <w:tc>
          <w:tcPr>
            <w:tcW w:w="709" w:type="dxa"/>
          </w:tcPr>
          <w:p w14:paraId="7C50CAC6" w14:textId="7E8CC944" w:rsidR="00C0653D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56</w:t>
            </w:r>
          </w:p>
        </w:tc>
        <w:tc>
          <w:tcPr>
            <w:tcW w:w="1135" w:type="dxa"/>
          </w:tcPr>
          <w:p w14:paraId="2F123921" w14:textId="77777777" w:rsidR="00C0653D" w:rsidRPr="006F3772" w:rsidRDefault="00C0653D" w:rsidP="00FA4D35">
            <w:pPr>
              <w:pStyle w:val="TableParagraph"/>
              <w:spacing w:line="360" w:lineRule="auto"/>
              <w:ind w:right="318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4280151A" w14:textId="73EEE69E" w:rsidR="00C0653D" w:rsidRPr="006F3772" w:rsidRDefault="00C0653D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Дифференциация </w:t>
            </w:r>
            <w:proofErr w:type="gramStart"/>
            <w:r w:rsidRPr="006F3772">
              <w:rPr>
                <w:sz w:val="28"/>
                <w:lang w:val="ru-RU"/>
              </w:rPr>
              <w:t>близких</w:t>
            </w:r>
            <w:proofErr w:type="gramEnd"/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звучанию</w:t>
            </w:r>
          </w:p>
          <w:p w14:paraId="46B653FF" w14:textId="77777777" w:rsidR="00C0653D" w:rsidRPr="006F3772" w:rsidRDefault="00C0653D" w:rsidP="00FA4D35">
            <w:pPr>
              <w:pStyle w:val="TableParagraph"/>
              <w:rPr>
                <w:sz w:val="28"/>
                <w:lang w:val="ru-RU"/>
              </w:rPr>
            </w:pPr>
            <w:r w:rsidRPr="006F3772">
              <w:rPr>
                <w:spacing w:val="-4"/>
                <w:sz w:val="28"/>
                <w:lang w:val="ru-RU"/>
              </w:rPr>
              <w:t>слов</w:t>
            </w:r>
          </w:p>
        </w:tc>
        <w:tc>
          <w:tcPr>
            <w:tcW w:w="4110" w:type="dxa"/>
          </w:tcPr>
          <w:p w14:paraId="5BC13766" w14:textId="77777777" w:rsidR="00C0653D" w:rsidRPr="006F3772" w:rsidRDefault="00C0653D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Дифференциация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близких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 звучанию слов</w:t>
            </w:r>
          </w:p>
        </w:tc>
        <w:tc>
          <w:tcPr>
            <w:tcW w:w="2269" w:type="dxa"/>
          </w:tcPr>
          <w:p w14:paraId="1E773520" w14:textId="4C420D14" w:rsidR="00C0653D" w:rsidRPr="00616FF5" w:rsidRDefault="00C0653D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0653D" w14:paraId="4AF46701" w14:textId="77777777" w:rsidTr="00C0653D">
        <w:trPr>
          <w:trHeight w:val="1449"/>
        </w:trPr>
        <w:tc>
          <w:tcPr>
            <w:tcW w:w="709" w:type="dxa"/>
          </w:tcPr>
          <w:p w14:paraId="376CC5A7" w14:textId="29D2BE33" w:rsidR="00C0653D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57</w:t>
            </w:r>
          </w:p>
        </w:tc>
        <w:tc>
          <w:tcPr>
            <w:tcW w:w="1135" w:type="dxa"/>
          </w:tcPr>
          <w:p w14:paraId="62E757F4" w14:textId="77777777" w:rsidR="00C0653D" w:rsidRPr="006F3772" w:rsidRDefault="00C0653D" w:rsidP="00FA4D35">
            <w:pPr>
              <w:pStyle w:val="TableParagraph"/>
              <w:spacing w:line="360" w:lineRule="auto"/>
              <w:ind w:right="318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50FE18FE" w14:textId="77777777" w:rsidR="00C0653D" w:rsidRPr="006F3772" w:rsidRDefault="00C0653D" w:rsidP="00C0653D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Дифференциация </w:t>
            </w:r>
            <w:proofErr w:type="gramStart"/>
            <w:r w:rsidRPr="006F3772">
              <w:rPr>
                <w:sz w:val="28"/>
                <w:lang w:val="ru-RU"/>
              </w:rPr>
              <w:t>близких</w:t>
            </w:r>
            <w:proofErr w:type="gramEnd"/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звучанию</w:t>
            </w:r>
          </w:p>
          <w:p w14:paraId="602625FF" w14:textId="3F11B299" w:rsidR="00C0653D" w:rsidRPr="00C0653D" w:rsidRDefault="00C0653D" w:rsidP="00C0653D">
            <w:pPr>
              <w:pStyle w:val="TableParagraph"/>
              <w:spacing w:line="360" w:lineRule="auto"/>
              <w:ind w:right="318"/>
              <w:rPr>
                <w:spacing w:val="-2"/>
                <w:sz w:val="28"/>
                <w:lang w:val="ru-RU"/>
              </w:rPr>
            </w:pPr>
            <w:r w:rsidRPr="006F3772">
              <w:rPr>
                <w:spacing w:val="-4"/>
                <w:sz w:val="28"/>
                <w:lang w:val="ru-RU"/>
              </w:rPr>
              <w:t>слов</w:t>
            </w:r>
          </w:p>
        </w:tc>
        <w:tc>
          <w:tcPr>
            <w:tcW w:w="4110" w:type="dxa"/>
          </w:tcPr>
          <w:p w14:paraId="328C993B" w14:textId="27A7FAC7" w:rsidR="00C0653D" w:rsidRPr="00C0653D" w:rsidRDefault="00C0653D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Дифференциация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близких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 звучанию слов</w:t>
            </w:r>
          </w:p>
        </w:tc>
        <w:tc>
          <w:tcPr>
            <w:tcW w:w="2269" w:type="dxa"/>
          </w:tcPr>
          <w:p w14:paraId="56DF2DFF" w14:textId="77777777" w:rsidR="00C0653D" w:rsidRPr="00C0653D" w:rsidRDefault="00C0653D" w:rsidP="00FA4D35">
            <w:pPr>
              <w:pStyle w:val="TableParagraph"/>
              <w:spacing w:line="312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C0653D" w14:paraId="5C03D7EE" w14:textId="77777777" w:rsidTr="0071393F">
        <w:trPr>
          <w:trHeight w:val="482"/>
        </w:trPr>
        <w:tc>
          <w:tcPr>
            <w:tcW w:w="11200" w:type="dxa"/>
            <w:gridSpan w:val="5"/>
          </w:tcPr>
          <w:p w14:paraId="028C50C9" w14:textId="7F2B43B9" w:rsidR="00C0653D" w:rsidRPr="006F3772" w:rsidRDefault="00C0653D" w:rsidP="00FA4D35">
            <w:pPr>
              <w:pStyle w:val="TableParagraph"/>
              <w:spacing w:line="308" w:lineRule="exact"/>
              <w:ind w:left="16" w:right="3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7.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мыслительных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</w:t>
            </w:r>
            <w:r>
              <w:rPr>
                <w:sz w:val="28"/>
                <w:lang w:val="ru-RU"/>
              </w:rPr>
              <w:t>п</w:t>
            </w:r>
            <w:r w:rsidRPr="006F3772">
              <w:rPr>
                <w:sz w:val="28"/>
                <w:lang w:val="ru-RU"/>
              </w:rPr>
              <w:t>ераций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(12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C0653D" w14:paraId="2CCED81D" w14:textId="77777777" w:rsidTr="00C0653D">
        <w:trPr>
          <w:trHeight w:val="2416"/>
        </w:trPr>
        <w:tc>
          <w:tcPr>
            <w:tcW w:w="709" w:type="dxa"/>
          </w:tcPr>
          <w:p w14:paraId="1A7FA60C" w14:textId="70E76DE9" w:rsidR="00C0653D" w:rsidRPr="006F3772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58</w:t>
            </w:r>
          </w:p>
        </w:tc>
        <w:tc>
          <w:tcPr>
            <w:tcW w:w="1135" w:type="dxa"/>
            <w:tcBorders>
              <w:bottom w:val="nil"/>
            </w:tcBorders>
          </w:tcPr>
          <w:p w14:paraId="404ECAA7" w14:textId="77777777" w:rsidR="00C0653D" w:rsidRPr="00C0653D" w:rsidRDefault="00C0653D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2E11EA02" w14:textId="47BD32B3" w:rsidR="00C0653D" w:rsidRPr="006F3772" w:rsidRDefault="00C0653D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Ориентировка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10"/>
                <w:sz w:val="28"/>
                <w:lang w:val="ru-RU"/>
              </w:rPr>
              <w:t>в</w:t>
            </w:r>
            <w:proofErr w:type="gramEnd"/>
          </w:p>
          <w:p w14:paraId="004B2BCB" w14:textId="77777777" w:rsidR="00C0653D" w:rsidRPr="006F3772" w:rsidRDefault="00C0653D" w:rsidP="00FA4D35">
            <w:pPr>
              <w:pStyle w:val="TableParagraph"/>
              <w:spacing w:before="153"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помещении</w:t>
            </w:r>
            <w:proofErr w:type="gramEnd"/>
            <w:r w:rsidRPr="006F3772">
              <w:rPr>
                <w:sz w:val="28"/>
                <w:lang w:val="ru-RU"/>
              </w:rPr>
              <w:t>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движение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заданном направлении, обозначение словом направления движения.</w:t>
            </w:r>
          </w:p>
        </w:tc>
        <w:tc>
          <w:tcPr>
            <w:tcW w:w="4110" w:type="dxa"/>
          </w:tcPr>
          <w:p w14:paraId="5EDBAEC9" w14:textId="48C46184" w:rsidR="00C0653D" w:rsidRPr="006F3772" w:rsidRDefault="00C0653D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Ориентироваться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помещении, двигаться </w:t>
            </w:r>
            <w:proofErr w:type="gramStart"/>
            <w:r w:rsidRPr="006F3772">
              <w:rPr>
                <w:sz w:val="28"/>
                <w:lang w:val="ru-RU"/>
              </w:rPr>
              <w:t>в</w:t>
            </w:r>
            <w:proofErr w:type="gramEnd"/>
            <w:r w:rsidRPr="006F3772">
              <w:rPr>
                <w:sz w:val="28"/>
                <w:lang w:val="ru-RU"/>
              </w:rPr>
              <w:t xml:space="preserve"> заданном</w:t>
            </w:r>
          </w:p>
          <w:p w14:paraId="2CCD3D06" w14:textId="77777777" w:rsidR="00C0653D" w:rsidRPr="006F3772" w:rsidRDefault="00C0653D" w:rsidP="00FA4D35">
            <w:pPr>
              <w:pStyle w:val="TableParagraph"/>
              <w:spacing w:line="348" w:lineRule="auto"/>
              <w:ind w:left="111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направлении</w:t>
            </w:r>
            <w:proofErr w:type="gramEnd"/>
            <w:r w:rsidRPr="006F3772">
              <w:rPr>
                <w:sz w:val="28"/>
                <w:lang w:val="ru-RU"/>
              </w:rPr>
              <w:t>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обозначать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словом направления движения.</w:t>
            </w:r>
          </w:p>
        </w:tc>
        <w:tc>
          <w:tcPr>
            <w:tcW w:w="2269" w:type="dxa"/>
          </w:tcPr>
          <w:p w14:paraId="58AAD589" w14:textId="08423221" w:rsidR="00C0653D" w:rsidRPr="00616FF5" w:rsidRDefault="00C0653D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</w:tbl>
    <w:p w14:paraId="1645A73B" w14:textId="77777777" w:rsidR="007D3DFD" w:rsidRDefault="007D3DFD" w:rsidP="007D3DFD">
      <w:pPr>
        <w:pStyle w:val="TableParagraph"/>
        <w:spacing w:line="308" w:lineRule="exact"/>
        <w:jc w:val="center"/>
        <w:rPr>
          <w:sz w:val="28"/>
        </w:rPr>
        <w:sectPr w:rsidR="007D3DFD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3969"/>
        <w:gridCol w:w="2409"/>
      </w:tblGrid>
      <w:tr w:rsidR="00C0653D" w14:paraId="45872522" w14:textId="77777777" w:rsidTr="00C0653D">
        <w:trPr>
          <w:trHeight w:val="1934"/>
        </w:trPr>
        <w:tc>
          <w:tcPr>
            <w:tcW w:w="709" w:type="dxa"/>
          </w:tcPr>
          <w:p w14:paraId="092D3BFB" w14:textId="4B2BDE3F" w:rsidR="00C0653D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59</w:t>
            </w:r>
          </w:p>
        </w:tc>
        <w:tc>
          <w:tcPr>
            <w:tcW w:w="1135" w:type="dxa"/>
          </w:tcPr>
          <w:p w14:paraId="375ACFF8" w14:textId="77777777" w:rsidR="00C0653D" w:rsidRPr="006F3772" w:rsidRDefault="00C0653D" w:rsidP="00FA4D35">
            <w:pPr>
              <w:pStyle w:val="TableParagraph"/>
              <w:spacing w:line="360" w:lineRule="auto"/>
              <w:ind w:right="318"/>
              <w:rPr>
                <w:sz w:val="28"/>
              </w:rPr>
            </w:pPr>
          </w:p>
        </w:tc>
        <w:tc>
          <w:tcPr>
            <w:tcW w:w="2977" w:type="dxa"/>
          </w:tcPr>
          <w:p w14:paraId="2762D2D8" w14:textId="3321EBAB" w:rsidR="00C0653D" w:rsidRPr="006F3772" w:rsidRDefault="00C0653D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Ориентировка в школьном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помещении, понятия «дальше —</w:t>
            </w:r>
          </w:p>
          <w:p w14:paraId="153F66F6" w14:textId="77777777" w:rsidR="00C0653D" w:rsidRDefault="00C0653D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ближе»</w:t>
            </w:r>
          </w:p>
        </w:tc>
        <w:tc>
          <w:tcPr>
            <w:tcW w:w="3969" w:type="dxa"/>
          </w:tcPr>
          <w:p w14:paraId="13DF7295" w14:textId="77777777" w:rsidR="00C0653D" w:rsidRPr="006F3772" w:rsidRDefault="00C0653D" w:rsidP="00C0653D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Ориентироваться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помещении, понятия «ближе» - «дальше»; двигаться </w:t>
            </w:r>
            <w:proofErr w:type="gramStart"/>
            <w:r w:rsidRPr="006F3772">
              <w:rPr>
                <w:sz w:val="28"/>
                <w:lang w:val="ru-RU"/>
              </w:rPr>
              <w:t>в</w:t>
            </w:r>
            <w:proofErr w:type="gramEnd"/>
            <w:r w:rsidRPr="006F3772">
              <w:rPr>
                <w:sz w:val="28"/>
                <w:lang w:val="ru-RU"/>
              </w:rPr>
              <w:t xml:space="preserve"> заданном</w:t>
            </w:r>
          </w:p>
          <w:p w14:paraId="3C5DB193" w14:textId="7E3B6CA8" w:rsidR="00C0653D" w:rsidRPr="00C0653D" w:rsidRDefault="00C0653D" w:rsidP="00C0653D">
            <w:pPr>
              <w:pStyle w:val="TableParagraph"/>
              <w:ind w:left="0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направлении</w:t>
            </w:r>
            <w:proofErr w:type="gramEnd"/>
            <w:r w:rsidRPr="006F3772">
              <w:rPr>
                <w:sz w:val="28"/>
                <w:lang w:val="ru-RU"/>
              </w:rPr>
              <w:t>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обозначать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словом направления движения.</w:t>
            </w:r>
          </w:p>
        </w:tc>
        <w:tc>
          <w:tcPr>
            <w:tcW w:w="2409" w:type="dxa"/>
          </w:tcPr>
          <w:p w14:paraId="717235CE" w14:textId="77777777" w:rsidR="00C0653D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C0653D" w14:paraId="5DC6F6DA" w14:textId="77777777" w:rsidTr="00C0653D">
        <w:trPr>
          <w:trHeight w:val="1444"/>
        </w:trPr>
        <w:tc>
          <w:tcPr>
            <w:tcW w:w="709" w:type="dxa"/>
          </w:tcPr>
          <w:p w14:paraId="6CA86895" w14:textId="49CEB5AD" w:rsidR="00C0653D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</w:t>
            </w:r>
          </w:p>
        </w:tc>
        <w:tc>
          <w:tcPr>
            <w:tcW w:w="1135" w:type="dxa"/>
          </w:tcPr>
          <w:p w14:paraId="5ADEE124" w14:textId="77777777" w:rsidR="00C0653D" w:rsidRPr="00C0653D" w:rsidRDefault="00C0653D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13C1172A" w14:textId="31E9368F" w:rsidR="00C0653D" w:rsidRPr="006F3772" w:rsidRDefault="00C0653D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Ориентировка на листе бумаги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(выделение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всех</w:t>
            </w:r>
            <w:proofErr w:type="gramEnd"/>
          </w:p>
          <w:p w14:paraId="71A2639F" w14:textId="77777777" w:rsidR="00C0653D" w:rsidRDefault="00C0653D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углов)</w:t>
            </w:r>
          </w:p>
        </w:tc>
        <w:tc>
          <w:tcPr>
            <w:tcW w:w="3969" w:type="dxa"/>
          </w:tcPr>
          <w:p w14:paraId="7DD4C1E5" w14:textId="77777777" w:rsidR="00C0653D" w:rsidRPr="006F3772" w:rsidRDefault="00C0653D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Ориентироваться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поле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листа (выделение всех углов).</w:t>
            </w:r>
          </w:p>
        </w:tc>
        <w:tc>
          <w:tcPr>
            <w:tcW w:w="2409" w:type="dxa"/>
          </w:tcPr>
          <w:p w14:paraId="661F6733" w14:textId="4A9AE833" w:rsidR="00C0653D" w:rsidRPr="00616FF5" w:rsidRDefault="00C0653D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0653D" w14:paraId="714AEA46" w14:textId="77777777" w:rsidTr="00C0653D">
        <w:trPr>
          <w:trHeight w:val="4831"/>
        </w:trPr>
        <w:tc>
          <w:tcPr>
            <w:tcW w:w="709" w:type="dxa"/>
          </w:tcPr>
          <w:p w14:paraId="34F8F58B" w14:textId="5354BF32" w:rsidR="00C0653D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</w:t>
            </w:r>
          </w:p>
        </w:tc>
        <w:tc>
          <w:tcPr>
            <w:tcW w:w="1135" w:type="dxa"/>
          </w:tcPr>
          <w:p w14:paraId="6D257540" w14:textId="77777777" w:rsidR="00C0653D" w:rsidRPr="006F3772" w:rsidRDefault="00C0653D" w:rsidP="00FA4D35">
            <w:pPr>
              <w:pStyle w:val="TableParagraph"/>
              <w:spacing w:line="360" w:lineRule="auto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4DF0A1FF" w14:textId="33701013" w:rsidR="00C0653D" w:rsidRPr="006F3772" w:rsidRDefault="00C0653D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Расположение </w:t>
            </w:r>
            <w:proofErr w:type="gramStart"/>
            <w:r w:rsidRPr="006F3772">
              <w:rPr>
                <w:spacing w:val="-2"/>
                <w:sz w:val="28"/>
                <w:lang w:val="ru-RU"/>
              </w:rPr>
              <w:t>плоскостных</w:t>
            </w:r>
            <w:proofErr w:type="gramEnd"/>
          </w:p>
          <w:p w14:paraId="23839EF0" w14:textId="77777777" w:rsidR="00C0653D" w:rsidRPr="006F3772" w:rsidRDefault="00C0653D" w:rsidP="00FA4D35">
            <w:pPr>
              <w:pStyle w:val="TableParagraph"/>
              <w:spacing w:line="360" w:lineRule="auto"/>
              <w:ind w:right="319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объемных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предметов в горизонтальном и вертикальном поле листа, словесное </w:t>
            </w:r>
            <w:r w:rsidRPr="006F3772">
              <w:rPr>
                <w:spacing w:val="-2"/>
                <w:sz w:val="28"/>
                <w:lang w:val="ru-RU"/>
              </w:rPr>
              <w:t xml:space="preserve">обозначение пространственных </w:t>
            </w:r>
            <w:r w:rsidRPr="006F3772">
              <w:rPr>
                <w:sz w:val="28"/>
                <w:lang w:val="ru-RU"/>
              </w:rPr>
              <w:t xml:space="preserve">отношений </w:t>
            </w:r>
            <w:proofErr w:type="gramStart"/>
            <w:r w:rsidRPr="006F3772">
              <w:rPr>
                <w:sz w:val="28"/>
                <w:lang w:val="ru-RU"/>
              </w:rPr>
              <w:t>между</w:t>
            </w:r>
            <w:proofErr w:type="gramEnd"/>
          </w:p>
          <w:p w14:paraId="0B7514DD" w14:textId="77777777" w:rsidR="00C0653D" w:rsidRDefault="00C0653D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предметами</w:t>
            </w:r>
          </w:p>
        </w:tc>
        <w:tc>
          <w:tcPr>
            <w:tcW w:w="3969" w:type="dxa"/>
          </w:tcPr>
          <w:p w14:paraId="25AE1430" w14:textId="77777777" w:rsidR="00C0653D" w:rsidRPr="006F3772" w:rsidRDefault="00C0653D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Располагать плоскостные и объёмные предметы в вертикальном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горизонтальном поле листа.</w:t>
            </w:r>
          </w:p>
        </w:tc>
        <w:tc>
          <w:tcPr>
            <w:tcW w:w="2409" w:type="dxa"/>
          </w:tcPr>
          <w:p w14:paraId="22494E3B" w14:textId="33CADB0C" w:rsidR="00C0653D" w:rsidRPr="00616FF5" w:rsidRDefault="00C0653D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0653D" w14:paraId="37B2D98C" w14:textId="77777777" w:rsidTr="00C0653D">
        <w:trPr>
          <w:trHeight w:val="1449"/>
        </w:trPr>
        <w:tc>
          <w:tcPr>
            <w:tcW w:w="709" w:type="dxa"/>
          </w:tcPr>
          <w:p w14:paraId="620A6C26" w14:textId="76D71DFB" w:rsidR="00C0653D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</w:t>
            </w:r>
          </w:p>
        </w:tc>
        <w:tc>
          <w:tcPr>
            <w:tcW w:w="1135" w:type="dxa"/>
          </w:tcPr>
          <w:p w14:paraId="720E05E2" w14:textId="77777777" w:rsidR="00C0653D" w:rsidRPr="006F3772" w:rsidRDefault="00C0653D" w:rsidP="00FA4D35">
            <w:pPr>
              <w:pStyle w:val="TableParagraph"/>
              <w:spacing w:line="360" w:lineRule="auto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44E3DD39" w14:textId="51101BF9" w:rsidR="00C0653D" w:rsidRPr="006F3772" w:rsidRDefault="00C0653D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Пространственная </w:t>
            </w:r>
            <w:r w:rsidRPr="006F3772">
              <w:rPr>
                <w:sz w:val="28"/>
                <w:lang w:val="ru-RU"/>
              </w:rPr>
              <w:t xml:space="preserve">ориентировка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74AAB15D" w14:textId="77777777" w:rsidR="00C0653D" w:rsidRPr="006F3772" w:rsidRDefault="00C0653D" w:rsidP="00FA4D35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поверхности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парты</w:t>
            </w:r>
          </w:p>
        </w:tc>
        <w:tc>
          <w:tcPr>
            <w:tcW w:w="3969" w:type="dxa"/>
          </w:tcPr>
          <w:p w14:paraId="53633EEF" w14:textId="77777777" w:rsidR="00C0653D" w:rsidRPr="006F3772" w:rsidRDefault="00C0653D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Пространственная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ориентировка на поверхности парты.</w:t>
            </w:r>
          </w:p>
        </w:tc>
        <w:tc>
          <w:tcPr>
            <w:tcW w:w="2409" w:type="dxa"/>
          </w:tcPr>
          <w:p w14:paraId="2172444C" w14:textId="7A488172" w:rsidR="00C0653D" w:rsidRPr="00616FF5" w:rsidRDefault="00C0653D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0653D" w14:paraId="438A1ABB" w14:textId="77777777" w:rsidTr="00C0653D">
        <w:trPr>
          <w:trHeight w:val="3384"/>
        </w:trPr>
        <w:tc>
          <w:tcPr>
            <w:tcW w:w="709" w:type="dxa"/>
          </w:tcPr>
          <w:p w14:paraId="6350A3B4" w14:textId="3F0D98E3" w:rsidR="00C0653D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63</w:t>
            </w:r>
          </w:p>
        </w:tc>
        <w:tc>
          <w:tcPr>
            <w:tcW w:w="1135" w:type="dxa"/>
          </w:tcPr>
          <w:p w14:paraId="0DC3E355" w14:textId="77777777" w:rsidR="00C0653D" w:rsidRPr="006F3772" w:rsidRDefault="00C0653D" w:rsidP="00FA4D35">
            <w:pPr>
              <w:pStyle w:val="TableParagraph"/>
              <w:spacing w:line="312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27A5140C" w14:textId="1F04948F" w:rsidR="00C0653D" w:rsidRPr="006F3772" w:rsidRDefault="00C0653D" w:rsidP="00FA4D35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Дидактическая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игра</w:t>
            </w:r>
          </w:p>
          <w:p w14:paraId="02FEDA2B" w14:textId="77777777" w:rsidR="00C0653D" w:rsidRPr="006F3772" w:rsidRDefault="00C0653D" w:rsidP="00FA4D35">
            <w:pPr>
              <w:pStyle w:val="TableParagraph"/>
              <w:spacing w:before="151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«Определи положение предмета»,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вербализация </w:t>
            </w:r>
            <w:r w:rsidRPr="006F3772">
              <w:rPr>
                <w:spacing w:val="-2"/>
                <w:sz w:val="28"/>
                <w:lang w:val="ru-RU"/>
              </w:rPr>
              <w:t xml:space="preserve">пространственных </w:t>
            </w:r>
            <w:r w:rsidRPr="006F3772">
              <w:rPr>
                <w:sz w:val="28"/>
                <w:lang w:val="ru-RU"/>
              </w:rPr>
              <w:t xml:space="preserve">отношений </w:t>
            </w:r>
            <w:proofErr w:type="gramStart"/>
            <w:r w:rsidRPr="006F3772">
              <w:rPr>
                <w:sz w:val="28"/>
                <w:lang w:val="ru-RU"/>
              </w:rPr>
              <w:t>с</w:t>
            </w:r>
            <w:proofErr w:type="gramEnd"/>
          </w:p>
          <w:p w14:paraId="060453E1" w14:textId="77777777" w:rsidR="00C0653D" w:rsidRDefault="00C0653D" w:rsidP="00FA4D35">
            <w:pPr>
              <w:pStyle w:val="TableParagraph"/>
              <w:spacing w:line="360" w:lineRule="auto"/>
              <w:ind w:right="318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 предлогов</w:t>
            </w:r>
          </w:p>
        </w:tc>
        <w:tc>
          <w:tcPr>
            <w:tcW w:w="3969" w:type="dxa"/>
          </w:tcPr>
          <w:p w14:paraId="6F129151" w14:textId="77777777" w:rsidR="00C0653D" w:rsidRPr="006F3772" w:rsidRDefault="00C0653D" w:rsidP="00FA4D35">
            <w:pPr>
              <w:pStyle w:val="TableParagraph"/>
              <w:spacing w:line="360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Выражать пространственные отношения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между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конкретными объектами посредством </w:t>
            </w:r>
            <w:r w:rsidRPr="006F3772">
              <w:rPr>
                <w:spacing w:val="-2"/>
                <w:sz w:val="28"/>
                <w:lang w:val="ru-RU"/>
              </w:rPr>
              <w:t>предлогов.</w:t>
            </w:r>
          </w:p>
        </w:tc>
        <w:tc>
          <w:tcPr>
            <w:tcW w:w="2409" w:type="dxa"/>
          </w:tcPr>
          <w:p w14:paraId="365DB233" w14:textId="3DAEE9B4" w:rsidR="00C0653D" w:rsidRPr="00616FF5" w:rsidRDefault="00C0653D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0653D" w14:paraId="5B749968" w14:textId="77777777" w:rsidTr="00C0653D">
        <w:trPr>
          <w:trHeight w:val="964"/>
        </w:trPr>
        <w:tc>
          <w:tcPr>
            <w:tcW w:w="709" w:type="dxa"/>
          </w:tcPr>
          <w:p w14:paraId="2430475C" w14:textId="65338645" w:rsidR="00C0653D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64</w:t>
            </w:r>
          </w:p>
        </w:tc>
        <w:tc>
          <w:tcPr>
            <w:tcW w:w="1135" w:type="dxa"/>
          </w:tcPr>
          <w:p w14:paraId="02A49385" w14:textId="77777777" w:rsidR="00C0653D" w:rsidRPr="006F3772" w:rsidRDefault="00C0653D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6B2E5C93" w14:textId="2EF4DBE4" w:rsidR="00C0653D" w:rsidRPr="006F3772" w:rsidRDefault="00C0653D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Времена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года.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Работа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10"/>
                <w:sz w:val="28"/>
                <w:lang w:val="ru-RU"/>
              </w:rPr>
              <w:t>с</w:t>
            </w:r>
            <w:proofErr w:type="gramEnd"/>
          </w:p>
          <w:p w14:paraId="6CA27088" w14:textId="5FA57C3E" w:rsidR="00C0653D" w:rsidRPr="006F3772" w:rsidRDefault="00C0653D" w:rsidP="00FA4D35">
            <w:pPr>
              <w:pStyle w:val="TableParagraph"/>
              <w:spacing w:before="153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графической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моделью</w:t>
            </w:r>
            <w:r>
              <w:rPr>
                <w:spacing w:val="-2"/>
                <w:sz w:val="28"/>
                <w:lang w:val="ru-RU"/>
              </w:rPr>
              <w:t xml:space="preserve"> «Времена года»</w:t>
            </w:r>
          </w:p>
        </w:tc>
        <w:tc>
          <w:tcPr>
            <w:tcW w:w="3969" w:type="dxa"/>
          </w:tcPr>
          <w:p w14:paraId="2EC3F86F" w14:textId="77777777" w:rsidR="00C0653D" w:rsidRPr="006F3772" w:rsidRDefault="00C0653D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Работать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графической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моделью</w:t>
            </w:r>
          </w:p>
          <w:p w14:paraId="2F1E8AE0" w14:textId="77777777" w:rsidR="00C0653D" w:rsidRPr="006F3772" w:rsidRDefault="00C0653D" w:rsidP="00FA4D35">
            <w:pPr>
              <w:pStyle w:val="TableParagraph"/>
              <w:spacing w:before="153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«Времена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года».</w:t>
            </w:r>
          </w:p>
        </w:tc>
        <w:tc>
          <w:tcPr>
            <w:tcW w:w="2409" w:type="dxa"/>
          </w:tcPr>
          <w:p w14:paraId="41C270F7" w14:textId="7642FDAA" w:rsidR="00C0653D" w:rsidRPr="00616FF5" w:rsidRDefault="00C0653D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0653D" w14:paraId="03429335" w14:textId="77777777" w:rsidTr="00C0653D">
        <w:trPr>
          <w:trHeight w:val="1449"/>
        </w:trPr>
        <w:tc>
          <w:tcPr>
            <w:tcW w:w="709" w:type="dxa"/>
          </w:tcPr>
          <w:p w14:paraId="50DC923B" w14:textId="7D1466C7" w:rsidR="00C0653D" w:rsidRPr="00C0653D" w:rsidRDefault="00C0653D" w:rsidP="00C0653D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65</w:t>
            </w:r>
          </w:p>
        </w:tc>
        <w:tc>
          <w:tcPr>
            <w:tcW w:w="1135" w:type="dxa"/>
          </w:tcPr>
          <w:p w14:paraId="3AEFF0FD" w14:textId="77777777" w:rsidR="00C0653D" w:rsidRPr="006F3772" w:rsidRDefault="00C0653D" w:rsidP="00FA4D35">
            <w:pPr>
              <w:pStyle w:val="TableParagraph"/>
              <w:spacing w:before="223"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38E2D14D" w14:textId="1264AA8F" w:rsidR="00C0653D" w:rsidRPr="006F3772" w:rsidRDefault="00C0653D" w:rsidP="00FA4D35">
            <w:pPr>
              <w:pStyle w:val="TableParagraph"/>
              <w:spacing w:before="223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Знакомство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часами </w:t>
            </w:r>
            <w:r w:rsidRPr="006F3772">
              <w:rPr>
                <w:spacing w:val="-2"/>
                <w:sz w:val="28"/>
                <w:lang w:val="ru-RU"/>
              </w:rPr>
              <w:t>(циферблат,</w:t>
            </w:r>
            <w:r w:rsidRPr="006F3772">
              <w:rPr>
                <w:spacing w:val="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стрелки)</w:t>
            </w:r>
          </w:p>
        </w:tc>
        <w:tc>
          <w:tcPr>
            <w:tcW w:w="3969" w:type="dxa"/>
          </w:tcPr>
          <w:p w14:paraId="70845814" w14:textId="77777777" w:rsidR="00C0653D" w:rsidRPr="006F3772" w:rsidRDefault="00C0653D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Измерять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(сутки,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неделя, месяц);</w:t>
            </w:r>
            <w:r w:rsidRPr="006F3772">
              <w:rPr>
                <w:spacing w:val="-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часы,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2"/>
                <w:sz w:val="28"/>
                <w:lang w:val="ru-RU"/>
              </w:rPr>
              <w:t xml:space="preserve"> составляющие</w:t>
            </w:r>
          </w:p>
          <w:p w14:paraId="2033E0B1" w14:textId="77777777" w:rsidR="00C0653D" w:rsidRDefault="00C0653D" w:rsidP="00FA4D35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циферблат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стрелки).</w:t>
            </w:r>
          </w:p>
        </w:tc>
        <w:tc>
          <w:tcPr>
            <w:tcW w:w="2409" w:type="dxa"/>
          </w:tcPr>
          <w:p w14:paraId="013FAFA9" w14:textId="030A5015" w:rsidR="00C0653D" w:rsidRDefault="00C0653D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C0653D" w14:paraId="4FD89489" w14:textId="77777777" w:rsidTr="00C0653D">
        <w:trPr>
          <w:trHeight w:val="964"/>
        </w:trPr>
        <w:tc>
          <w:tcPr>
            <w:tcW w:w="709" w:type="dxa"/>
          </w:tcPr>
          <w:p w14:paraId="2C15FD32" w14:textId="30F3137E" w:rsidR="00C0653D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</w:t>
            </w:r>
          </w:p>
        </w:tc>
        <w:tc>
          <w:tcPr>
            <w:tcW w:w="1135" w:type="dxa"/>
          </w:tcPr>
          <w:p w14:paraId="7E3174AA" w14:textId="77777777" w:rsidR="00C0653D" w:rsidRPr="006F3772" w:rsidRDefault="00C0653D" w:rsidP="00FA4D35">
            <w:pPr>
              <w:pStyle w:val="TableParagraph"/>
              <w:spacing w:line="35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629F3B31" w14:textId="21FCE6DD" w:rsidR="00C0653D" w:rsidRPr="006F3772" w:rsidRDefault="00C0653D" w:rsidP="00FA4D35">
            <w:pPr>
              <w:pStyle w:val="TableParagraph"/>
              <w:spacing w:line="35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Меры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(секунда, минута, час, сутки)</w:t>
            </w:r>
          </w:p>
        </w:tc>
        <w:tc>
          <w:tcPr>
            <w:tcW w:w="3969" w:type="dxa"/>
          </w:tcPr>
          <w:p w14:paraId="11AEB80F" w14:textId="77777777" w:rsidR="00C0653D" w:rsidRPr="006F3772" w:rsidRDefault="00C0653D" w:rsidP="00FA4D35">
            <w:pPr>
              <w:pStyle w:val="TableParagraph"/>
              <w:spacing w:line="352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мерам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 (секунда,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минута,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сутки)</w:t>
            </w:r>
          </w:p>
        </w:tc>
        <w:tc>
          <w:tcPr>
            <w:tcW w:w="2409" w:type="dxa"/>
          </w:tcPr>
          <w:p w14:paraId="76D7CCCC" w14:textId="40CA3303" w:rsidR="00C0653D" w:rsidRPr="00616FF5" w:rsidRDefault="00C0653D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0653D" w14:paraId="5DD1DCDA" w14:textId="77777777" w:rsidTr="00C0653D">
        <w:trPr>
          <w:trHeight w:val="2417"/>
        </w:trPr>
        <w:tc>
          <w:tcPr>
            <w:tcW w:w="709" w:type="dxa"/>
          </w:tcPr>
          <w:p w14:paraId="42C7314C" w14:textId="391537D3" w:rsidR="00C0653D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67</w:t>
            </w:r>
          </w:p>
        </w:tc>
        <w:tc>
          <w:tcPr>
            <w:tcW w:w="1135" w:type="dxa"/>
          </w:tcPr>
          <w:p w14:paraId="4E861B8C" w14:textId="77777777" w:rsidR="00C0653D" w:rsidRPr="006F3772" w:rsidRDefault="00C0653D" w:rsidP="00FA4D35">
            <w:pPr>
              <w:pStyle w:val="TableParagraph"/>
              <w:spacing w:before="143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6EBB0F2B" w14:textId="4A55896E" w:rsidR="00C0653D" w:rsidRPr="006F3772" w:rsidRDefault="00C0653D" w:rsidP="00FA4D35">
            <w:pPr>
              <w:pStyle w:val="TableParagraph"/>
              <w:spacing w:before="143"/>
              <w:ind w:left="0"/>
              <w:rPr>
                <w:sz w:val="28"/>
                <w:lang w:val="ru-RU"/>
              </w:rPr>
            </w:pPr>
          </w:p>
          <w:p w14:paraId="1941C74E" w14:textId="77777777" w:rsidR="00C0653D" w:rsidRPr="006F3772" w:rsidRDefault="00C0653D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Определение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часам. Игры с моделью </w:t>
            </w:r>
            <w:r w:rsidRPr="006F3772">
              <w:rPr>
                <w:spacing w:val="-2"/>
                <w:sz w:val="28"/>
                <w:lang w:val="ru-RU"/>
              </w:rPr>
              <w:t>часов</w:t>
            </w:r>
          </w:p>
        </w:tc>
        <w:tc>
          <w:tcPr>
            <w:tcW w:w="3969" w:type="dxa"/>
          </w:tcPr>
          <w:p w14:paraId="0B87B75B" w14:textId="77777777" w:rsidR="00C0653D" w:rsidRPr="006F3772" w:rsidRDefault="00C0653D" w:rsidP="00FA4D35">
            <w:pPr>
              <w:pStyle w:val="TableParagraph"/>
              <w:spacing w:line="360" w:lineRule="auto"/>
              <w:ind w:left="111" w:right="365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Измерять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(сутки,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неделя, месяц);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часы,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составляющие (циферблат, стрелки).</w:t>
            </w:r>
          </w:p>
          <w:p w14:paraId="7091E47D" w14:textId="77777777" w:rsidR="00C0653D" w:rsidRPr="006F3772" w:rsidRDefault="00C0653D" w:rsidP="00FA4D35">
            <w:pPr>
              <w:pStyle w:val="TableParagraph"/>
              <w:spacing w:line="348" w:lineRule="auto"/>
              <w:ind w:left="111" w:right="550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Определять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часам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 точностью до 1 часа).</w:t>
            </w:r>
          </w:p>
        </w:tc>
        <w:tc>
          <w:tcPr>
            <w:tcW w:w="2409" w:type="dxa"/>
          </w:tcPr>
          <w:p w14:paraId="27F785B9" w14:textId="2813DA26" w:rsidR="00C0653D" w:rsidRPr="00616FF5" w:rsidRDefault="00C0653D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0653D" w14:paraId="41F3CD2C" w14:textId="77777777" w:rsidTr="00781C64">
        <w:trPr>
          <w:trHeight w:val="751"/>
        </w:trPr>
        <w:tc>
          <w:tcPr>
            <w:tcW w:w="709" w:type="dxa"/>
          </w:tcPr>
          <w:p w14:paraId="57127E72" w14:textId="17520659" w:rsidR="00C0653D" w:rsidRPr="00C0653D" w:rsidRDefault="00C0653D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68</w:t>
            </w:r>
          </w:p>
        </w:tc>
        <w:tc>
          <w:tcPr>
            <w:tcW w:w="1135" w:type="dxa"/>
          </w:tcPr>
          <w:p w14:paraId="4D9C13BD" w14:textId="77777777" w:rsidR="00C0653D" w:rsidRDefault="00C0653D" w:rsidP="00FA4D35">
            <w:pPr>
              <w:pStyle w:val="TableParagraph"/>
              <w:spacing w:before="223"/>
              <w:rPr>
                <w:sz w:val="28"/>
              </w:rPr>
            </w:pPr>
          </w:p>
        </w:tc>
        <w:tc>
          <w:tcPr>
            <w:tcW w:w="2977" w:type="dxa"/>
          </w:tcPr>
          <w:p w14:paraId="7B89C0CA" w14:textId="69614A3B" w:rsidR="00C0653D" w:rsidRPr="00C0653D" w:rsidRDefault="00C0653D" w:rsidP="00FA4D35">
            <w:pPr>
              <w:pStyle w:val="TableParagraph"/>
              <w:spacing w:before="22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Итоговая диагностика</w:t>
            </w:r>
          </w:p>
        </w:tc>
        <w:tc>
          <w:tcPr>
            <w:tcW w:w="3969" w:type="dxa"/>
          </w:tcPr>
          <w:p w14:paraId="6EB5FC5E" w14:textId="692CA454" w:rsidR="00C0653D" w:rsidRPr="00C0653D" w:rsidRDefault="00C0653D" w:rsidP="00FA4D35">
            <w:pPr>
              <w:pStyle w:val="TableParagraph"/>
              <w:spacing w:line="352" w:lineRule="auto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Итоговая диагностика</w:t>
            </w:r>
          </w:p>
        </w:tc>
        <w:tc>
          <w:tcPr>
            <w:tcW w:w="2409" w:type="dxa"/>
          </w:tcPr>
          <w:p w14:paraId="569F8D12" w14:textId="1CA4B867" w:rsidR="00C0653D" w:rsidRDefault="00C0653D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</w:tbl>
    <w:p w14:paraId="3110AA0E" w14:textId="77777777" w:rsidR="00B40B21" w:rsidRDefault="00B40B21" w:rsidP="00781C64">
      <w:pPr>
        <w:pStyle w:val="TableParagraph"/>
        <w:spacing w:line="308" w:lineRule="exact"/>
        <w:ind w:left="0"/>
        <w:rPr>
          <w:sz w:val="28"/>
        </w:rPr>
      </w:pPr>
    </w:p>
    <w:p w14:paraId="2FD4FF31" w14:textId="77777777" w:rsidR="00090C39" w:rsidRDefault="00090C39" w:rsidP="00057985">
      <w:pPr>
        <w:pStyle w:val="TableParagraph"/>
        <w:spacing w:line="308" w:lineRule="exact"/>
        <w:jc w:val="center"/>
        <w:rPr>
          <w:sz w:val="28"/>
        </w:rPr>
      </w:pPr>
    </w:p>
    <w:p w14:paraId="7CFBEEE1" w14:textId="77777777" w:rsidR="00090C39" w:rsidRDefault="00090C39" w:rsidP="00057985">
      <w:pPr>
        <w:pStyle w:val="TableParagraph"/>
        <w:spacing w:line="308" w:lineRule="exact"/>
        <w:jc w:val="center"/>
        <w:rPr>
          <w:sz w:val="28"/>
        </w:rPr>
      </w:pPr>
    </w:p>
    <w:p w14:paraId="0DFE9EA8" w14:textId="66FCE478" w:rsidR="00090C39" w:rsidRDefault="00090C39" w:rsidP="00616FF5">
      <w:pPr>
        <w:pStyle w:val="1"/>
        <w:spacing w:before="1" w:line="360" w:lineRule="auto"/>
        <w:ind w:left="1986" w:right="2125"/>
        <w:jc w:val="center"/>
      </w:pPr>
      <w:r>
        <w:t>Календарно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тематическое</w:t>
      </w:r>
      <w:r>
        <w:rPr>
          <w:spacing w:val="-10"/>
        </w:rPr>
        <w:t xml:space="preserve"> </w:t>
      </w:r>
      <w:r>
        <w:t xml:space="preserve">планирование </w:t>
      </w:r>
    </w:p>
    <w:p w14:paraId="3B9969B8" w14:textId="6758A20A" w:rsidR="00616FF5" w:rsidRPr="00B40B21" w:rsidRDefault="00616FF5" w:rsidP="00B40B21">
      <w:pPr>
        <w:pStyle w:val="1"/>
        <w:spacing w:before="1" w:line="360" w:lineRule="auto"/>
        <w:ind w:left="1986" w:right="2125"/>
        <w:jc w:val="center"/>
        <w:rPr>
          <w:lang w:val="en-US"/>
        </w:rPr>
      </w:pPr>
      <w:r>
        <w:t>9 класс</w:t>
      </w: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3969"/>
        <w:gridCol w:w="2409"/>
      </w:tblGrid>
      <w:tr w:rsidR="00616FF5" w14:paraId="07DA80D4" w14:textId="77777777" w:rsidTr="00616FF5">
        <w:trPr>
          <w:trHeight w:val="967"/>
        </w:trPr>
        <w:tc>
          <w:tcPr>
            <w:tcW w:w="709" w:type="dxa"/>
          </w:tcPr>
          <w:p w14:paraId="07798F70" w14:textId="7AC3212B" w:rsidR="00616FF5" w:rsidRPr="00CF0213" w:rsidRDefault="00CF0213" w:rsidP="00FA4D35">
            <w:pPr>
              <w:pStyle w:val="TableParagraph"/>
              <w:spacing w:line="312" w:lineRule="exact"/>
              <w:ind w:left="218"/>
              <w:rPr>
                <w:sz w:val="28"/>
                <w:lang w:val="ru-RU"/>
              </w:rPr>
            </w:pPr>
            <w:r>
              <w:rPr>
                <w:spacing w:val="-4"/>
                <w:sz w:val="28"/>
                <w:lang w:val="ru-RU"/>
              </w:rPr>
              <w:lastRenderedPageBreak/>
              <w:t>№</w:t>
            </w:r>
            <w:proofErr w:type="gramStart"/>
            <w:r>
              <w:rPr>
                <w:spacing w:val="-4"/>
                <w:sz w:val="28"/>
                <w:lang w:val="ru-RU"/>
              </w:rPr>
              <w:t>п</w:t>
            </w:r>
            <w:proofErr w:type="gramEnd"/>
            <w:r>
              <w:rPr>
                <w:spacing w:val="-4"/>
                <w:sz w:val="28"/>
                <w:lang w:val="ru-RU"/>
              </w:rPr>
              <w:t>/п</w:t>
            </w:r>
          </w:p>
        </w:tc>
        <w:tc>
          <w:tcPr>
            <w:tcW w:w="1135" w:type="dxa"/>
          </w:tcPr>
          <w:p w14:paraId="1A69623F" w14:textId="656B4E47" w:rsidR="00616FF5" w:rsidRPr="00CF0213" w:rsidRDefault="00CF0213" w:rsidP="00CF0213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Дата </w:t>
            </w:r>
          </w:p>
        </w:tc>
        <w:tc>
          <w:tcPr>
            <w:tcW w:w="2977" w:type="dxa"/>
          </w:tcPr>
          <w:p w14:paraId="5D807C20" w14:textId="7E8DA113" w:rsidR="00616FF5" w:rsidRDefault="00616FF5" w:rsidP="00FA4D35">
            <w:pPr>
              <w:pStyle w:val="TableParagraph"/>
              <w:spacing w:line="312" w:lineRule="exact"/>
              <w:ind w:left="83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3969" w:type="dxa"/>
          </w:tcPr>
          <w:p w14:paraId="2526B98F" w14:textId="77777777" w:rsidR="00616FF5" w:rsidRDefault="00616FF5" w:rsidP="00FA4D35">
            <w:pPr>
              <w:pStyle w:val="TableParagraph"/>
              <w:spacing w:line="312" w:lineRule="exact"/>
              <w:ind w:left="897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409" w:type="dxa"/>
          </w:tcPr>
          <w:p w14:paraId="52B86A80" w14:textId="5A6C4DB6" w:rsidR="00616FF5" w:rsidRPr="00CF0213" w:rsidRDefault="00CF0213" w:rsidP="00FA4D35">
            <w:pPr>
              <w:pStyle w:val="TableParagraph"/>
              <w:spacing w:before="155"/>
              <w:ind w:left="12" w:right="7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 xml:space="preserve">Примечание </w:t>
            </w:r>
          </w:p>
        </w:tc>
      </w:tr>
      <w:tr w:rsidR="00CF0213" w14:paraId="0D87DE12" w14:textId="77777777" w:rsidTr="00EA4F75">
        <w:trPr>
          <w:trHeight w:val="481"/>
        </w:trPr>
        <w:tc>
          <w:tcPr>
            <w:tcW w:w="11199" w:type="dxa"/>
            <w:gridSpan w:val="5"/>
          </w:tcPr>
          <w:p w14:paraId="648CEDB3" w14:textId="50C62E39" w:rsidR="00CF0213" w:rsidRPr="006F3772" w:rsidRDefault="00CF0213" w:rsidP="00FA4D35">
            <w:pPr>
              <w:pStyle w:val="TableParagraph"/>
              <w:spacing w:line="312" w:lineRule="exact"/>
              <w:ind w:left="16" w:right="3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1.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графомоторных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навыков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>10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616FF5" w14:paraId="4E5E2CD0" w14:textId="77777777" w:rsidTr="00616FF5">
        <w:trPr>
          <w:trHeight w:val="966"/>
        </w:trPr>
        <w:tc>
          <w:tcPr>
            <w:tcW w:w="709" w:type="dxa"/>
          </w:tcPr>
          <w:p w14:paraId="305F1D8D" w14:textId="07EE3270" w:rsidR="00616FF5" w:rsidRPr="006F3772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135" w:type="dxa"/>
          </w:tcPr>
          <w:p w14:paraId="1124EFC5" w14:textId="77777777" w:rsidR="00616FF5" w:rsidRPr="00CF0213" w:rsidRDefault="00616FF5" w:rsidP="00FA4D35">
            <w:pPr>
              <w:pStyle w:val="TableParagraph"/>
              <w:spacing w:before="228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4BFD68DD" w14:textId="65F1B13C" w:rsidR="00616FF5" w:rsidRPr="00CF0213" w:rsidRDefault="00CF0213" w:rsidP="00FA4D35">
            <w:pPr>
              <w:pStyle w:val="TableParagraph"/>
              <w:spacing w:before="22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Входная диагностика</w:t>
            </w:r>
          </w:p>
        </w:tc>
        <w:tc>
          <w:tcPr>
            <w:tcW w:w="3969" w:type="dxa"/>
          </w:tcPr>
          <w:p w14:paraId="2478E721" w14:textId="6412E64F" w:rsidR="00616FF5" w:rsidRPr="006F3772" w:rsidRDefault="00CF0213" w:rsidP="00FA4D35">
            <w:pPr>
              <w:pStyle w:val="TableParagraph"/>
              <w:spacing w:before="158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Входная диагностика</w:t>
            </w:r>
          </w:p>
        </w:tc>
        <w:tc>
          <w:tcPr>
            <w:tcW w:w="2409" w:type="dxa"/>
          </w:tcPr>
          <w:p w14:paraId="4D47964F" w14:textId="5ABBFDB5" w:rsidR="00616FF5" w:rsidRDefault="00616FF5" w:rsidP="00FA4D35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</w:p>
        </w:tc>
      </w:tr>
      <w:tr w:rsidR="00CF0213" w14:paraId="7D342A05" w14:textId="77777777" w:rsidTr="00616FF5">
        <w:trPr>
          <w:trHeight w:val="966"/>
        </w:trPr>
        <w:tc>
          <w:tcPr>
            <w:tcW w:w="709" w:type="dxa"/>
          </w:tcPr>
          <w:p w14:paraId="342D8922" w14:textId="581194B4" w:rsidR="00CF0213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135" w:type="dxa"/>
          </w:tcPr>
          <w:p w14:paraId="51F2A38F" w14:textId="77777777" w:rsidR="00CF0213" w:rsidRPr="00CF0213" w:rsidRDefault="00CF0213" w:rsidP="00FA4D35">
            <w:pPr>
              <w:pStyle w:val="TableParagraph"/>
              <w:spacing w:before="228"/>
              <w:rPr>
                <w:sz w:val="28"/>
              </w:rPr>
            </w:pPr>
          </w:p>
        </w:tc>
        <w:tc>
          <w:tcPr>
            <w:tcW w:w="2977" w:type="dxa"/>
          </w:tcPr>
          <w:p w14:paraId="6479865B" w14:textId="553C6DFD" w:rsidR="00CF0213" w:rsidRDefault="00CF0213" w:rsidP="00FA4D35">
            <w:pPr>
              <w:pStyle w:val="TableParagraph"/>
              <w:spacing w:before="228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лабиринт</w:t>
            </w:r>
          </w:p>
        </w:tc>
        <w:tc>
          <w:tcPr>
            <w:tcW w:w="3969" w:type="dxa"/>
          </w:tcPr>
          <w:p w14:paraId="34258F76" w14:textId="77777777" w:rsidR="00CF0213" w:rsidRPr="006F3772" w:rsidRDefault="00CF0213" w:rsidP="00CF0213">
            <w:pPr>
              <w:pStyle w:val="TableParagraph"/>
              <w:spacing w:line="312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моторику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руки,</w:t>
            </w:r>
          </w:p>
          <w:p w14:paraId="25242FFF" w14:textId="1FFD7D48" w:rsidR="00CF0213" w:rsidRPr="00CF0213" w:rsidRDefault="00CF0213" w:rsidP="00CF0213">
            <w:pPr>
              <w:pStyle w:val="TableParagraph"/>
              <w:spacing w:line="312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формировать</w:t>
            </w:r>
            <w:r w:rsidRPr="006F3772">
              <w:rPr>
                <w:spacing w:val="2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графические</w:t>
            </w:r>
            <w:r>
              <w:rPr>
                <w:spacing w:val="-2"/>
                <w:sz w:val="28"/>
                <w:lang w:val="ru-RU"/>
              </w:rPr>
              <w:t xml:space="preserve"> навыки</w:t>
            </w:r>
          </w:p>
        </w:tc>
        <w:tc>
          <w:tcPr>
            <w:tcW w:w="2409" w:type="dxa"/>
          </w:tcPr>
          <w:p w14:paraId="7852026E" w14:textId="77777777" w:rsidR="00CF0213" w:rsidRPr="00CF0213" w:rsidRDefault="00CF0213" w:rsidP="00FA4D35">
            <w:pPr>
              <w:pStyle w:val="TableParagraph"/>
              <w:spacing w:line="312" w:lineRule="exact"/>
              <w:ind w:left="12"/>
              <w:jc w:val="center"/>
              <w:rPr>
                <w:spacing w:val="-10"/>
                <w:sz w:val="28"/>
                <w:lang w:val="ru-RU"/>
              </w:rPr>
            </w:pPr>
          </w:p>
        </w:tc>
      </w:tr>
    </w:tbl>
    <w:p w14:paraId="0DEA18C8" w14:textId="77777777" w:rsidR="00616FF5" w:rsidRDefault="00616FF5" w:rsidP="00616FF5">
      <w:pPr>
        <w:pStyle w:val="TableParagraph"/>
        <w:spacing w:line="312" w:lineRule="exact"/>
        <w:jc w:val="center"/>
        <w:rPr>
          <w:sz w:val="28"/>
        </w:rPr>
        <w:sectPr w:rsidR="00616FF5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3969"/>
        <w:gridCol w:w="2409"/>
      </w:tblGrid>
      <w:tr w:rsidR="00616FF5" w14:paraId="7D9B1651" w14:textId="77777777" w:rsidTr="00CF0213">
        <w:trPr>
          <w:trHeight w:val="1931"/>
        </w:trPr>
        <w:tc>
          <w:tcPr>
            <w:tcW w:w="709" w:type="dxa"/>
          </w:tcPr>
          <w:p w14:paraId="78A0EB5D" w14:textId="3582A910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</w:t>
            </w:r>
          </w:p>
        </w:tc>
        <w:tc>
          <w:tcPr>
            <w:tcW w:w="1135" w:type="dxa"/>
          </w:tcPr>
          <w:p w14:paraId="3836CC7A" w14:textId="77777777" w:rsidR="00616FF5" w:rsidRPr="00CF0213" w:rsidRDefault="00616FF5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50723DE7" w14:textId="13E7A1CC" w:rsidR="00616FF5" w:rsidRPr="006F3772" w:rsidRDefault="00616FF5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Координация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движений Обводка по трафарету орнамента </w:t>
            </w:r>
            <w:proofErr w:type="gramStart"/>
            <w:r w:rsidRPr="006F3772">
              <w:rPr>
                <w:sz w:val="28"/>
                <w:lang w:val="ru-RU"/>
              </w:rPr>
              <w:t>из</w:t>
            </w:r>
            <w:proofErr w:type="gramEnd"/>
          </w:p>
          <w:p w14:paraId="49BDAF25" w14:textId="77777777" w:rsidR="00616FF5" w:rsidRDefault="00616FF5" w:rsidP="00FA4D3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фигур</w:t>
            </w:r>
          </w:p>
        </w:tc>
        <w:tc>
          <w:tcPr>
            <w:tcW w:w="3969" w:type="dxa"/>
          </w:tcPr>
          <w:p w14:paraId="0CF4EB52" w14:textId="77777777" w:rsidR="00616FF5" w:rsidRPr="006F3772" w:rsidRDefault="00616FF5" w:rsidP="00FA4D35">
            <w:pPr>
              <w:pStyle w:val="TableParagraph"/>
              <w:spacing w:before="223"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«Обведи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точкам» Развивать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зрительно-моторную </w:t>
            </w:r>
            <w:r w:rsidRPr="006F3772">
              <w:rPr>
                <w:spacing w:val="-2"/>
                <w:sz w:val="28"/>
                <w:lang w:val="ru-RU"/>
              </w:rPr>
              <w:t>координацию.</w:t>
            </w:r>
          </w:p>
        </w:tc>
        <w:tc>
          <w:tcPr>
            <w:tcW w:w="2409" w:type="dxa"/>
          </w:tcPr>
          <w:p w14:paraId="2AF46A34" w14:textId="0B8DA07E" w:rsidR="00616FF5" w:rsidRPr="00B40B21" w:rsidRDefault="00616FF5" w:rsidP="00FA4D35">
            <w:pPr>
              <w:pStyle w:val="TableParagraph"/>
              <w:spacing w:line="310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616FF5" w14:paraId="5E79360C" w14:textId="77777777" w:rsidTr="00CF0213">
        <w:trPr>
          <w:trHeight w:val="1932"/>
        </w:trPr>
        <w:tc>
          <w:tcPr>
            <w:tcW w:w="709" w:type="dxa"/>
          </w:tcPr>
          <w:p w14:paraId="41B421EE" w14:textId="709CA553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135" w:type="dxa"/>
          </w:tcPr>
          <w:p w14:paraId="5EB4AC37" w14:textId="77777777" w:rsidR="00616FF5" w:rsidRPr="006F3772" w:rsidRDefault="00616FF5" w:rsidP="00FA4D35">
            <w:pPr>
              <w:pStyle w:val="TableParagraph"/>
              <w:spacing w:before="220"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36866EB8" w14:textId="294F3518" w:rsidR="00616FF5" w:rsidRPr="006F3772" w:rsidRDefault="00616FF5" w:rsidP="00FA4D35">
            <w:pPr>
              <w:pStyle w:val="TableParagraph"/>
              <w:spacing w:before="220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 координации движений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рук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глаз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(по инструкции педагога)</w:t>
            </w:r>
          </w:p>
        </w:tc>
        <w:tc>
          <w:tcPr>
            <w:tcW w:w="3969" w:type="dxa"/>
          </w:tcPr>
          <w:p w14:paraId="5E5258B7" w14:textId="77777777" w:rsidR="00616FF5" w:rsidRPr="006F3772" w:rsidRDefault="00616FF5" w:rsidP="00FA4D35">
            <w:pPr>
              <w:pStyle w:val="TableParagraph"/>
              <w:spacing w:line="360" w:lineRule="auto"/>
              <w:ind w:left="111" w:right="853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 моторику руки, формировать графические навыки.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Синхронизировать</w:t>
            </w:r>
          </w:p>
          <w:p w14:paraId="18225673" w14:textId="77777777" w:rsidR="00616FF5" w:rsidRPr="006F3772" w:rsidRDefault="00616FF5" w:rsidP="00FA4D35">
            <w:pPr>
              <w:pStyle w:val="TableParagraph"/>
              <w:ind w:left="111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работу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обеих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рук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(штриховка).</w:t>
            </w:r>
          </w:p>
        </w:tc>
        <w:tc>
          <w:tcPr>
            <w:tcW w:w="2409" w:type="dxa"/>
          </w:tcPr>
          <w:p w14:paraId="785B37D1" w14:textId="5352BFBD" w:rsidR="00616FF5" w:rsidRPr="00B40B21" w:rsidRDefault="00616FF5" w:rsidP="00FA4D35">
            <w:pPr>
              <w:pStyle w:val="TableParagraph"/>
              <w:spacing w:line="308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616FF5" w14:paraId="1BAB12B1" w14:textId="77777777" w:rsidTr="00CF0213">
        <w:trPr>
          <w:trHeight w:val="1449"/>
        </w:trPr>
        <w:tc>
          <w:tcPr>
            <w:tcW w:w="709" w:type="dxa"/>
          </w:tcPr>
          <w:p w14:paraId="6B1B6491" w14:textId="447F4B2D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1135" w:type="dxa"/>
          </w:tcPr>
          <w:p w14:paraId="260291DE" w14:textId="77777777" w:rsidR="00616FF5" w:rsidRDefault="00616FF5" w:rsidP="00FA4D35">
            <w:pPr>
              <w:pStyle w:val="TableParagraph"/>
              <w:spacing w:before="141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14EDF255" w14:textId="543F934B" w:rsidR="00616FF5" w:rsidRDefault="00616FF5" w:rsidP="00FA4D35">
            <w:pPr>
              <w:pStyle w:val="TableParagraph"/>
              <w:spacing w:before="141"/>
              <w:ind w:left="0"/>
              <w:rPr>
                <w:sz w:val="28"/>
              </w:rPr>
            </w:pPr>
          </w:p>
          <w:p w14:paraId="077670D6" w14:textId="77777777" w:rsidR="00616FF5" w:rsidRDefault="00616FF5" w:rsidP="00FA4D3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3969" w:type="dxa"/>
          </w:tcPr>
          <w:p w14:paraId="65D37FEE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Графический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диктант,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развивать слуховое восприятие,</w:t>
            </w:r>
          </w:p>
          <w:p w14:paraId="7DDFC485" w14:textId="77777777" w:rsidR="00616FF5" w:rsidRDefault="00616FF5" w:rsidP="00FA4D35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навыки</w:t>
            </w:r>
          </w:p>
        </w:tc>
        <w:tc>
          <w:tcPr>
            <w:tcW w:w="2409" w:type="dxa"/>
          </w:tcPr>
          <w:p w14:paraId="0C831436" w14:textId="746CC34F" w:rsidR="00616FF5" w:rsidRDefault="00616FF5" w:rsidP="00FA4D35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</w:p>
        </w:tc>
      </w:tr>
      <w:tr w:rsidR="00CF0213" w14:paraId="56E37E64" w14:textId="77777777" w:rsidTr="00CF0213">
        <w:trPr>
          <w:trHeight w:val="1449"/>
        </w:trPr>
        <w:tc>
          <w:tcPr>
            <w:tcW w:w="709" w:type="dxa"/>
          </w:tcPr>
          <w:p w14:paraId="7994BF7E" w14:textId="7074969F" w:rsidR="00CF0213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1135" w:type="dxa"/>
          </w:tcPr>
          <w:p w14:paraId="5A833F0E" w14:textId="77777777" w:rsidR="00CF0213" w:rsidRDefault="00CF0213" w:rsidP="00FA4D35">
            <w:pPr>
              <w:pStyle w:val="TableParagraph"/>
              <w:spacing w:before="141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7816E6B5" w14:textId="69D7B16F" w:rsidR="00CF0213" w:rsidRDefault="00CF0213" w:rsidP="00FA4D35">
            <w:pPr>
              <w:pStyle w:val="TableParagraph"/>
              <w:spacing w:before="141"/>
              <w:ind w:left="0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3969" w:type="dxa"/>
          </w:tcPr>
          <w:p w14:paraId="55AA459F" w14:textId="77777777" w:rsidR="00CF0213" w:rsidRPr="006F3772" w:rsidRDefault="00CF0213" w:rsidP="00CF0213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Графический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диктант,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развивать слуховое восприятие,</w:t>
            </w:r>
          </w:p>
          <w:p w14:paraId="219D99CD" w14:textId="003DD66F" w:rsidR="00CF0213" w:rsidRPr="006F3772" w:rsidRDefault="00CF0213" w:rsidP="00CF0213">
            <w:pPr>
              <w:pStyle w:val="TableParagraph"/>
              <w:spacing w:line="360" w:lineRule="auto"/>
              <w:ind w:left="111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навыки</w:t>
            </w:r>
          </w:p>
        </w:tc>
        <w:tc>
          <w:tcPr>
            <w:tcW w:w="2409" w:type="dxa"/>
          </w:tcPr>
          <w:p w14:paraId="3622249D" w14:textId="77777777" w:rsidR="00CF0213" w:rsidRDefault="00CF0213" w:rsidP="00FA4D35">
            <w:pPr>
              <w:pStyle w:val="TableParagraph"/>
              <w:spacing w:line="310" w:lineRule="exact"/>
              <w:ind w:left="12"/>
              <w:jc w:val="center"/>
              <w:rPr>
                <w:spacing w:val="-10"/>
                <w:sz w:val="28"/>
              </w:rPr>
            </w:pPr>
          </w:p>
        </w:tc>
      </w:tr>
      <w:tr w:rsidR="00616FF5" w14:paraId="67270927" w14:textId="77777777" w:rsidTr="00CF0213">
        <w:trPr>
          <w:trHeight w:val="2414"/>
        </w:trPr>
        <w:tc>
          <w:tcPr>
            <w:tcW w:w="709" w:type="dxa"/>
          </w:tcPr>
          <w:p w14:paraId="0CF8D730" w14:textId="4E646F05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1135" w:type="dxa"/>
          </w:tcPr>
          <w:p w14:paraId="3DE6FD48" w14:textId="77777777" w:rsidR="00616FF5" w:rsidRPr="006F3772" w:rsidRDefault="00616FF5" w:rsidP="00FA4D35">
            <w:pPr>
              <w:pStyle w:val="TableParagraph"/>
              <w:spacing w:line="357" w:lineRule="auto"/>
              <w:ind w:right="488"/>
              <w:rPr>
                <w:sz w:val="28"/>
              </w:rPr>
            </w:pPr>
          </w:p>
        </w:tc>
        <w:tc>
          <w:tcPr>
            <w:tcW w:w="2977" w:type="dxa"/>
          </w:tcPr>
          <w:p w14:paraId="4163F978" w14:textId="4BA2C186" w:rsidR="00616FF5" w:rsidRPr="006F3772" w:rsidRDefault="00616FF5" w:rsidP="00FA4D35">
            <w:pPr>
              <w:pStyle w:val="TableParagraph"/>
              <w:spacing w:line="357" w:lineRule="auto"/>
              <w:ind w:right="48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на синхронность работы обеих рук (работа со шнуром,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нанизывание </w:t>
            </w:r>
            <w:r w:rsidRPr="006F3772">
              <w:rPr>
                <w:spacing w:val="-4"/>
                <w:sz w:val="28"/>
                <w:lang w:val="ru-RU"/>
              </w:rPr>
              <w:t>бус)</w:t>
            </w:r>
          </w:p>
        </w:tc>
        <w:tc>
          <w:tcPr>
            <w:tcW w:w="3969" w:type="dxa"/>
          </w:tcPr>
          <w:p w14:paraId="336650CE" w14:textId="77777777" w:rsidR="00616FF5" w:rsidRPr="006F3772" w:rsidRDefault="00616FF5" w:rsidP="00FA4D35">
            <w:pPr>
              <w:pStyle w:val="TableParagraph"/>
              <w:spacing w:before="141"/>
              <w:ind w:left="0"/>
              <w:rPr>
                <w:sz w:val="28"/>
                <w:lang w:val="ru-RU"/>
              </w:rPr>
            </w:pPr>
          </w:p>
          <w:p w14:paraId="7736AB00" w14:textId="77777777" w:rsidR="00616FF5" w:rsidRPr="006F3772" w:rsidRDefault="00616FF5" w:rsidP="00FA4D35">
            <w:pPr>
              <w:pStyle w:val="TableParagraph"/>
              <w:spacing w:line="360" w:lineRule="auto"/>
              <w:ind w:left="111" w:right="975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 моторику руки, формировать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графические </w:t>
            </w:r>
            <w:r w:rsidRPr="006F3772">
              <w:rPr>
                <w:spacing w:val="-2"/>
                <w:sz w:val="28"/>
                <w:lang w:val="ru-RU"/>
              </w:rPr>
              <w:t>навыки.</w:t>
            </w:r>
          </w:p>
        </w:tc>
        <w:tc>
          <w:tcPr>
            <w:tcW w:w="2409" w:type="dxa"/>
          </w:tcPr>
          <w:p w14:paraId="074B19BD" w14:textId="7301C6EA" w:rsidR="00616FF5" w:rsidRPr="00B40B21" w:rsidRDefault="00616FF5" w:rsidP="00FA4D35">
            <w:pPr>
              <w:pStyle w:val="TableParagraph"/>
              <w:spacing w:line="310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616FF5" w14:paraId="2F5316BC" w14:textId="77777777" w:rsidTr="00CF0213">
        <w:trPr>
          <w:trHeight w:val="1934"/>
        </w:trPr>
        <w:tc>
          <w:tcPr>
            <w:tcW w:w="709" w:type="dxa"/>
          </w:tcPr>
          <w:p w14:paraId="5F96FE6C" w14:textId="78A04EEE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8</w:t>
            </w:r>
          </w:p>
        </w:tc>
        <w:tc>
          <w:tcPr>
            <w:tcW w:w="1135" w:type="dxa"/>
          </w:tcPr>
          <w:p w14:paraId="5CB63212" w14:textId="77777777" w:rsidR="00616FF5" w:rsidRDefault="00616FF5" w:rsidP="00FA4D35">
            <w:pPr>
              <w:pStyle w:val="TableParagraph"/>
              <w:spacing w:before="143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3EAB6C98" w14:textId="618F978F" w:rsidR="00616FF5" w:rsidRDefault="00616FF5" w:rsidP="00FA4D35">
            <w:pPr>
              <w:pStyle w:val="TableParagraph"/>
              <w:spacing w:before="143"/>
              <w:ind w:left="0"/>
              <w:rPr>
                <w:sz w:val="28"/>
              </w:rPr>
            </w:pPr>
          </w:p>
          <w:p w14:paraId="5171EA9E" w14:textId="77777777" w:rsidR="00616FF5" w:rsidRDefault="00616FF5" w:rsidP="00FA4D35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точности </w:t>
            </w:r>
            <w:r>
              <w:rPr>
                <w:spacing w:val="-2"/>
                <w:sz w:val="28"/>
              </w:rPr>
              <w:t>движений</w:t>
            </w:r>
          </w:p>
        </w:tc>
        <w:tc>
          <w:tcPr>
            <w:tcW w:w="3969" w:type="dxa"/>
          </w:tcPr>
          <w:p w14:paraId="1A42A2B7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целенаправленным действиям по инструкции педагога, </w:t>
            </w:r>
            <w:proofErr w:type="gramStart"/>
            <w:r w:rsidRPr="006F3772">
              <w:rPr>
                <w:sz w:val="28"/>
                <w:lang w:val="ru-RU"/>
              </w:rPr>
              <w:t>состоящих</w:t>
            </w:r>
            <w:proofErr w:type="gramEnd"/>
            <w:r w:rsidRPr="006F3772">
              <w:rPr>
                <w:sz w:val="28"/>
                <w:lang w:val="ru-RU"/>
              </w:rPr>
              <w:t xml:space="preserve"> из</w:t>
            </w:r>
          </w:p>
          <w:p w14:paraId="09690EDD" w14:textId="77777777" w:rsidR="00616FF5" w:rsidRDefault="00616FF5" w:rsidP="00FA4D35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нескольких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2409" w:type="dxa"/>
          </w:tcPr>
          <w:p w14:paraId="1E6BF999" w14:textId="26390475" w:rsidR="00616FF5" w:rsidRDefault="00616FF5" w:rsidP="00FA4D35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</w:p>
        </w:tc>
      </w:tr>
      <w:tr w:rsidR="00616FF5" w14:paraId="2A04378F" w14:textId="77777777" w:rsidTr="00CF0213">
        <w:trPr>
          <w:trHeight w:val="1929"/>
        </w:trPr>
        <w:tc>
          <w:tcPr>
            <w:tcW w:w="709" w:type="dxa"/>
          </w:tcPr>
          <w:p w14:paraId="219BEDF6" w14:textId="390108E8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1135" w:type="dxa"/>
          </w:tcPr>
          <w:p w14:paraId="5F57612B" w14:textId="77777777" w:rsidR="00616FF5" w:rsidRDefault="00616FF5" w:rsidP="00FA4D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7604AAAA" w14:textId="54ABD6AC" w:rsidR="00616FF5" w:rsidRDefault="00616FF5" w:rsidP="00FA4D35">
            <w:pPr>
              <w:pStyle w:val="TableParagraph"/>
              <w:ind w:left="0"/>
              <w:rPr>
                <w:sz w:val="28"/>
              </w:rPr>
            </w:pPr>
          </w:p>
          <w:p w14:paraId="2C1433B8" w14:textId="77777777" w:rsidR="00616FF5" w:rsidRDefault="00616FF5" w:rsidP="00FA4D35">
            <w:pPr>
              <w:pStyle w:val="TableParagraph"/>
              <w:spacing w:before="59"/>
              <w:ind w:left="0"/>
              <w:rPr>
                <w:sz w:val="28"/>
              </w:rPr>
            </w:pPr>
          </w:p>
          <w:p w14:paraId="1E10EC58" w14:textId="77777777" w:rsidR="00616FF5" w:rsidRDefault="00616FF5" w:rsidP="00FA4D3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3969" w:type="dxa"/>
          </w:tcPr>
          <w:p w14:paraId="0A479EEC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Выполнять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графический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диктант</w:t>
            </w:r>
            <w:proofErr w:type="gramStart"/>
            <w:r w:rsidRPr="006F3772">
              <w:rPr>
                <w:sz w:val="28"/>
                <w:lang w:val="ru-RU"/>
              </w:rPr>
              <w:t xml:space="preserve"> Р</w:t>
            </w:r>
            <w:proofErr w:type="gramEnd"/>
            <w:r w:rsidRPr="006F3772">
              <w:rPr>
                <w:sz w:val="28"/>
                <w:lang w:val="ru-RU"/>
              </w:rPr>
              <w:t>азвивать моторику руки, формировать графические</w:t>
            </w:r>
          </w:p>
          <w:p w14:paraId="78A88AFD" w14:textId="77777777" w:rsidR="00616FF5" w:rsidRDefault="00616FF5" w:rsidP="00FA4D35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навыки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409" w:type="dxa"/>
          </w:tcPr>
          <w:p w14:paraId="74E90225" w14:textId="5D7FE81E" w:rsidR="00616FF5" w:rsidRDefault="00616FF5" w:rsidP="00FA4D35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</w:p>
        </w:tc>
      </w:tr>
      <w:tr w:rsidR="00616FF5" w14:paraId="59B0237F" w14:textId="77777777" w:rsidTr="00CF0213">
        <w:trPr>
          <w:trHeight w:val="484"/>
        </w:trPr>
        <w:tc>
          <w:tcPr>
            <w:tcW w:w="709" w:type="dxa"/>
          </w:tcPr>
          <w:p w14:paraId="7ED434FF" w14:textId="0835F433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1135" w:type="dxa"/>
          </w:tcPr>
          <w:p w14:paraId="0F719AE4" w14:textId="77777777" w:rsidR="00616FF5" w:rsidRDefault="00616FF5" w:rsidP="00FA4D35">
            <w:pPr>
              <w:pStyle w:val="TableParagraph"/>
              <w:spacing w:line="310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2E0228DA" w14:textId="3637A2E9" w:rsidR="00616FF5" w:rsidRDefault="00616FF5" w:rsidP="00FA4D3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3969" w:type="dxa"/>
          </w:tcPr>
          <w:p w14:paraId="23E603BF" w14:textId="77777777" w:rsidR="00616FF5" w:rsidRDefault="00616FF5" w:rsidP="00FA4D35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2409" w:type="dxa"/>
          </w:tcPr>
          <w:p w14:paraId="4A2A73FA" w14:textId="0EF89F3E" w:rsidR="00616FF5" w:rsidRDefault="00616FF5" w:rsidP="00FA4D35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</w:p>
        </w:tc>
      </w:tr>
      <w:tr w:rsidR="00CF0213" w14:paraId="461B404A" w14:textId="77777777" w:rsidTr="003D5A27">
        <w:trPr>
          <w:trHeight w:val="481"/>
        </w:trPr>
        <w:tc>
          <w:tcPr>
            <w:tcW w:w="11199" w:type="dxa"/>
            <w:gridSpan w:val="5"/>
          </w:tcPr>
          <w:p w14:paraId="554EABA2" w14:textId="0480AE51" w:rsidR="00CF0213" w:rsidRPr="006F3772" w:rsidRDefault="00CF0213" w:rsidP="00FA4D35">
            <w:pPr>
              <w:pStyle w:val="TableParagraph"/>
              <w:spacing w:line="308" w:lineRule="exact"/>
              <w:ind w:left="16" w:right="10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2.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произвольного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(1</w:t>
            </w:r>
            <w:r>
              <w:rPr>
                <w:sz w:val="28"/>
                <w:lang w:val="ru-RU"/>
              </w:rPr>
              <w:t>4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616FF5" w14:paraId="23D711EB" w14:textId="77777777" w:rsidTr="00CF0213">
        <w:trPr>
          <w:trHeight w:val="966"/>
        </w:trPr>
        <w:tc>
          <w:tcPr>
            <w:tcW w:w="709" w:type="dxa"/>
          </w:tcPr>
          <w:p w14:paraId="1E7E39F1" w14:textId="0D7FF41B" w:rsidR="00616FF5" w:rsidRPr="006F3772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1135" w:type="dxa"/>
          </w:tcPr>
          <w:p w14:paraId="62323438" w14:textId="77777777" w:rsidR="00616FF5" w:rsidRPr="00CF0213" w:rsidRDefault="00616FF5" w:rsidP="00FA4D35">
            <w:pPr>
              <w:pStyle w:val="TableParagraph"/>
              <w:spacing w:before="220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6B818AF8" w14:textId="391B2A4A" w:rsidR="00616FF5" w:rsidRDefault="00616FF5" w:rsidP="00FA4D35">
            <w:pPr>
              <w:pStyle w:val="TableParagraph"/>
              <w:spacing w:before="220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лабиринты</w:t>
            </w:r>
          </w:p>
        </w:tc>
        <w:tc>
          <w:tcPr>
            <w:tcW w:w="3969" w:type="dxa"/>
          </w:tcPr>
          <w:p w14:paraId="63BD43AD" w14:textId="77777777" w:rsidR="00616FF5" w:rsidRPr="00CF0213" w:rsidRDefault="00616FF5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CF0213">
              <w:rPr>
                <w:sz w:val="28"/>
                <w:lang w:val="ru-RU"/>
              </w:rPr>
              <w:t>Развивать</w:t>
            </w:r>
            <w:r w:rsidRPr="00CF0213">
              <w:rPr>
                <w:spacing w:val="-17"/>
                <w:sz w:val="28"/>
                <w:lang w:val="ru-RU"/>
              </w:rPr>
              <w:t xml:space="preserve"> </w:t>
            </w:r>
            <w:r w:rsidRPr="00CF0213">
              <w:rPr>
                <w:spacing w:val="-2"/>
                <w:sz w:val="28"/>
                <w:lang w:val="ru-RU"/>
              </w:rPr>
              <w:t>зрительное</w:t>
            </w:r>
          </w:p>
          <w:p w14:paraId="6EDA4027" w14:textId="72FAC200" w:rsidR="00616FF5" w:rsidRPr="00CF0213" w:rsidRDefault="00616FF5" w:rsidP="00FA4D35">
            <w:pPr>
              <w:pStyle w:val="TableParagraph"/>
              <w:spacing w:before="158"/>
              <w:ind w:left="111"/>
              <w:rPr>
                <w:sz w:val="28"/>
                <w:lang w:val="ru-RU"/>
              </w:rPr>
            </w:pPr>
            <w:r w:rsidRPr="00CF0213">
              <w:rPr>
                <w:sz w:val="28"/>
                <w:lang w:val="ru-RU"/>
              </w:rPr>
              <w:t>восприятие,</w:t>
            </w:r>
            <w:r w:rsidRPr="00CF0213">
              <w:rPr>
                <w:spacing w:val="-13"/>
                <w:sz w:val="28"/>
                <w:lang w:val="ru-RU"/>
              </w:rPr>
              <w:t xml:space="preserve"> </w:t>
            </w:r>
            <w:r w:rsidRPr="00CF0213">
              <w:rPr>
                <w:spacing w:val="-2"/>
                <w:sz w:val="28"/>
                <w:lang w:val="ru-RU"/>
              </w:rPr>
              <w:t>произвольное</w:t>
            </w:r>
            <w:r w:rsidR="00CF0213">
              <w:rPr>
                <w:spacing w:val="-2"/>
                <w:sz w:val="28"/>
                <w:lang w:val="ru-RU"/>
              </w:rPr>
              <w:t xml:space="preserve"> внимание</w:t>
            </w:r>
          </w:p>
        </w:tc>
        <w:tc>
          <w:tcPr>
            <w:tcW w:w="2409" w:type="dxa"/>
          </w:tcPr>
          <w:p w14:paraId="45DBFF1F" w14:textId="7017D629" w:rsidR="00616FF5" w:rsidRPr="00B40B21" w:rsidRDefault="00616FF5" w:rsidP="00FA4D35">
            <w:pPr>
              <w:pStyle w:val="TableParagraph"/>
              <w:spacing w:line="308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</w:tbl>
    <w:p w14:paraId="0CD72D0E" w14:textId="77777777" w:rsidR="00616FF5" w:rsidRDefault="00616FF5" w:rsidP="00616FF5">
      <w:pPr>
        <w:pStyle w:val="TableParagraph"/>
        <w:spacing w:line="308" w:lineRule="exact"/>
        <w:jc w:val="center"/>
        <w:rPr>
          <w:sz w:val="28"/>
        </w:rPr>
        <w:sectPr w:rsidR="00616FF5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3969"/>
        <w:gridCol w:w="2409"/>
      </w:tblGrid>
      <w:tr w:rsidR="00616FF5" w14:paraId="6A203264" w14:textId="77777777" w:rsidTr="00CF0213">
        <w:trPr>
          <w:trHeight w:val="482"/>
        </w:trPr>
        <w:tc>
          <w:tcPr>
            <w:tcW w:w="709" w:type="dxa"/>
          </w:tcPr>
          <w:p w14:paraId="0FE21827" w14:textId="7918972E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12</w:t>
            </w:r>
          </w:p>
        </w:tc>
        <w:tc>
          <w:tcPr>
            <w:tcW w:w="1135" w:type="dxa"/>
          </w:tcPr>
          <w:p w14:paraId="4C34E3E5" w14:textId="77777777" w:rsidR="00616FF5" w:rsidRDefault="00616FF5" w:rsidP="00FA4D35">
            <w:pPr>
              <w:pStyle w:val="TableParagraph"/>
              <w:spacing w:line="310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6FC54271" w14:textId="5C0879C8" w:rsidR="00616FF5" w:rsidRDefault="00616FF5" w:rsidP="00FA4D3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«Найди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отличия»</w:t>
            </w:r>
          </w:p>
        </w:tc>
        <w:tc>
          <w:tcPr>
            <w:tcW w:w="3969" w:type="dxa"/>
          </w:tcPr>
          <w:p w14:paraId="7D92E4AE" w14:textId="77777777" w:rsidR="00616FF5" w:rsidRDefault="00616FF5" w:rsidP="00FA4D35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сравнению</w:t>
            </w:r>
          </w:p>
        </w:tc>
        <w:tc>
          <w:tcPr>
            <w:tcW w:w="2409" w:type="dxa"/>
          </w:tcPr>
          <w:p w14:paraId="075BDC54" w14:textId="6F3F577F" w:rsidR="00616FF5" w:rsidRDefault="00616FF5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616FF5" w14:paraId="1CA76F23" w14:textId="77777777" w:rsidTr="00CF0213">
        <w:trPr>
          <w:trHeight w:val="966"/>
        </w:trPr>
        <w:tc>
          <w:tcPr>
            <w:tcW w:w="709" w:type="dxa"/>
          </w:tcPr>
          <w:p w14:paraId="703A2926" w14:textId="483F5A72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1135" w:type="dxa"/>
          </w:tcPr>
          <w:p w14:paraId="378DB727" w14:textId="77777777" w:rsidR="00616FF5" w:rsidRPr="006F3772" w:rsidRDefault="00616FF5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02499C8E" w14:textId="241793CC" w:rsidR="00616FF5" w:rsidRPr="006F3772" w:rsidRDefault="00616FF5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5"/>
                <w:sz w:val="28"/>
                <w:lang w:val="ru-RU"/>
              </w:rPr>
              <w:t>его</w:t>
            </w:r>
          </w:p>
          <w:p w14:paraId="5D07AFE7" w14:textId="77777777" w:rsidR="00616FF5" w:rsidRPr="006F3772" w:rsidRDefault="00616FF5" w:rsidP="00FA4D35">
            <w:pPr>
              <w:pStyle w:val="TableParagraph"/>
              <w:spacing w:before="15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3969" w:type="dxa"/>
          </w:tcPr>
          <w:p w14:paraId="0AF4133B" w14:textId="77777777" w:rsidR="00616FF5" w:rsidRDefault="00616FF5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«Шульте»</w:t>
            </w:r>
          </w:p>
        </w:tc>
        <w:tc>
          <w:tcPr>
            <w:tcW w:w="2409" w:type="dxa"/>
          </w:tcPr>
          <w:p w14:paraId="50926E89" w14:textId="6C0C9793" w:rsidR="00616FF5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CF0213" w14:paraId="3487C1B2" w14:textId="77777777" w:rsidTr="00CF0213">
        <w:trPr>
          <w:trHeight w:val="966"/>
        </w:trPr>
        <w:tc>
          <w:tcPr>
            <w:tcW w:w="709" w:type="dxa"/>
          </w:tcPr>
          <w:p w14:paraId="1D5DCE10" w14:textId="4DC6B9C9" w:rsidR="00CF0213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1135" w:type="dxa"/>
          </w:tcPr>
          <w:p w14:paraId="32B6F3DC" w14:textId="77777777" w:rsidR="00CF0213" w:rsidRPr="006F3772" w:rsidRDefault="00CF0213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747F9053" w14:textId="77777777" w:rsidR="00CF0213" w:rsidRPr="006F3772" w:rsidRDefault="00CF0213" w:rsidP="00CF0213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5"/>
                <w:sz w:val="28"/>
                <w:lang w:val="ru-RU"/>
              </w:rPr>
              <w:t>его</w:t>
            </w:r>
          </w:p>
          <w:p w14:paraId="2FB613AB" w14:textId="5CD0A44B" w:rsidR="00CF0213" w:rsidRPr="00CF0213" w:rsidRDefault="00CF0213" w:rsidP="00CF0213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3969" w:type="dxa"/>
          </w:tcPr>
          <w:p w14:paraId="771D4B4E" w14:textId="1DCF6048" w:rsidR="00CF0213" w:rsidRPr="00CF0213" w:rsidRDefault="00CF0213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«Шульте»</w:t>
            </w:r>
          </w:p>
        </w:tc>
        <w:tc>
          <w:tcPr>
            <w:tcW w:w="2409" w:type="dxa"/>
          </w:tcPr>
          <w:p w14:paraId="39DED46A" w14:textId="77777777" w:rsidR="00CF0213" w:rsidRPr="00CF0213" w:rsidRDefault="00CF0213" w:rsidP="00FA4D35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616FF5" w14:paraId="3AD906FB" w14:textId="77777777" w:rsidTr="00CF0213">
        <w:trPr>
          <w:trHeight w:val="964"/>
        </w:trPr>
        <w:tc>
          <w:tcPr>
            <w:tcW w:w="709" w:type="dxa"/>
          </w:tcPr>
          <w:p w14:paraId="5E5F64BC" w14:textId="560858ED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1135" w:type="dxa"/>
          </w:tcPr>
          <w:p w14:paraId="7B2E1F3A" w14:textId="77777777" w:rsidR="00616FF5" w:rsidRDefault="00616FF5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0CA86408" w14:textId="52B815EE" w:rsidR="00616FF5" w:rsidRDefault="00616FF5" w:rsidP="00FA4D3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14:paraId="33123151" w14:textId="77777777" w:rsidR="00616FF5" w:rsidRDefault="00616FF5" w:rsidP="00FA4D35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внимательности</w:t>
            </w:r>
          </w:p>
        </w:tc>
        <w:tc>
          <w:tcPr>
            <w:tcW w:w="3969" w:type="dxa"/>
          </w:tcPr>
          <w:p w14:paraId="5BFAC2EC" w14:textId="77777777" w:rsidR="00616FF5" w:rsidRDefault="00616FF5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таблицы</w:t>
            </w:r>
          </w:p>
        </w:tc>
        <w:tc>
          <w:tcPr>
            <w:tcW w:w="2409" w:type="dxa"/>
          </w:tcPr>
          <w:p w14:paraId="3E14B10D" w14:textId="3A1FC6BB" w:rsidR="00616FF5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CF0213" w14:paraId="11F654AD" w14:textId="77777777" w:rsidTr="00CF0213">
        <w:trPr>
          <w:trHeight w:val="964"/>
        </w:trPr>
        <w:tc>
          <w:tcPr>
            <w:tcW w:w="709" w:type="dxa"/>
          </w:tcPr>
          <w:p w14:paraId="5E2EFCC2" w14:textId="0A57445C" w:rsidR="00CF0213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1135" w:type="dxa"/>
          </w:tcPr>
          <w:p w14:paraId="4BA378B1" w14:textId="77777777" w:rsidR="00CF0213" w:rsidRDefault="00CF0213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4D1CB266" w14:textId="77777777" w:rsidR="00CF0213" w:rsidRDefault="00CF0213" w:rsidP="00CF021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14:paraId="5959EC73" w14:textId="60F4DDC0" w:rsidR="00CF0213" w:rsidRDefault="00CF0213" w:rsidP="00CF0213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внимательности</w:t>
            </w:r>
          </w:p>
        </w:tc>
        <w:tc>
          <w:tcPr>
            <w:tcW w:w="3969" w:type="dxa"/>
          </w:tcPr>
          <w:p w14:paraId="69D0E2EC" w14:textId="7AFC68F2" w:rsidR="00CF0213" w:rsidRPr="00CF0213" w:rsidRDefault="00CF0213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Цифровые таблицы</w:t>
            </w:r>
          </w:p>
        </w:tc>
        <w:tc>
          <w:tcPr>
            <w:tcW w:w="2409" w:type="dxa"/>
          </w:tcPr>
          <w:p w14:paraId="0D9E6E33" w14:textId="77777777" w:rsidR="00CF0213" w:rsidRDefault="00CF0213" w:rsidP="00FA4D35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</w:rPr>
            </w:pPr>
          </w:p>
        </w:tc>
      </w:tr>
      <w:tr w:rsidR="00616FF5" w14:paraId="1B816101" w14:textId="77777777" w:rsidTr="00CF0213">
        <w:trPr>
          <w:trHeight w:val="1449"/>
        </w:trPr>
        <w:tc>
          <w:tcPr>
            <w:tcW w:w="709" w:type="dxa"/>
          </w:tcPr>
          <w:p w14:paraId="32ED9B0F" w14:textId="0D29C9B4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  <w:tc>
          <w:tcPr>
            <w:tcW w:w="1135" w:type="dxa"/>
          </w:tcPr>
          <w:p w14:paraId="0FC52E44" w14:textId="77777777" w:rsidR="00616FF5" w:rsidRPr="006F3772" w:rsidRDefault="00616FF5" w:rsidP="00FA4D35">
            <w:pPr>
              <w:pStyle w:val="TableParagraph"/>
              <w:spacing w:line="357" w:lineRule="auto"/>
              <w:ind w:right="625"/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60625A0D" w14:textId="4B1EE293" w:rsidR="00616FF5" w:rsidRPr="006F3772" w:rsidRDefault="00616FF5" w:rsidP="00CF0213">
            <w:pPr>
              <w:pStyle w:val="TableParagraph"/>
              <w:spacing w:line="357" w:lineRule="auto"/>
              <w:ind w:right="625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="00CF0213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и </w:t>
            </w:r>
            <w:r w:rsidRPr="006F3772">
              <w:rPr>
                <w:spacing w:val="-2"/>
                <w:sz w:val="28"/>
                <w:lang w:val="ru-RU"/>
              </w:rPr>
              <w:t>зрительно-моторной координации</w:t>
            </w:r>
          </w:p>
        </w:tc>
        <w:tc>
          <w:tcPr>
            <w:tcW w:w="3969" w:type="dxa"/>
          </w:tcPr>
          <w:p w14:paraId="38258921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рисовать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одновременно двумя руками </w:t>
            </w:r>
            <w:proofErr w:type="gramStart"/>
            <w:r w:rsidRPr="006F3772">
              <w:rPr>
                <w:sz w:val="28"/>
                <w:lang w:val="ru-RU"/>
              </w:rPr>
              <w:t>разные</w:t>
            </w:r>
            <w:proofErr w:type="gramEnd"/>
          </w:p>
          <w:p w14:paraId="130A79C1" w14:textId="77777777" w:rsidR="00616FF5" w:rsidRDefault="00616FF5" w:rsidP="00FA4D3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фигуры</w:t>
            </w:r>
          </w:p>
        </w:tc>
        <w:tc>
          <w:tcPr>
            <w:tcW w:w="2409" w:type="dxa"/>
          </w:tcPr>
          <w:p w14:paraId="13ED8E86" w14:textId="4F78FAEE" w:rsidR="00616FF5" w:rsidRDefault="00616FF5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616FF5" w14:paraId="3BA36E7B" w14:textId="77777777" w:rsidTr="00CF0213">
        <w:trPr>
          <w:trHeight w:val="964"/>
        </w:trPr>
        <w:tc>
          <w:tcPr>
            <w:tcW w:w="709" w:type="dxa"/>
          </w:tcPr>
          <w:p w14:paraId="4D73314A" w14:textId="034A9834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18</w:t>
            </w:r>
          </w:p>
        </w:tc>
        <w:tc>
          <w:tcPr>
            <w:tcW w:w="1135" w:type="dxa"/>
          </w:tcPr>
          <w:p w14:paraId="1F850291" w14:textId="77777777" w:rsidR="00616FF5" w:rsidRDefault="00616FF5" w:rsidP="00FA4D35">
            <w:pPr>
              <w:pStyle w:val="TableParagraph"/>
              <w:spacing w:line="355" w:lineRule="auto"/>
              <w:ind w:right="318"/>
              <w:rPr>
                <w:sz w:val="28"/>
              </w:rPr>
            </w:pPr>
          </w:p>
        </w:tc>
        <w:tc>
          <w:tcPr>
            <w:tcW w:w="2977" w:type="dxa"/>
          </w:tcPr>
          <w:p w14:paraId="5736BA20" w14:textId="1A8C9D8E" w:rsidR="00616FF5" w:rsidRDefault="00616FF5" w:rsidP="00FA4D35">
            <w:pPr>
              <w:pStyle w:val="TableParagraph"/>
              <w:spacing w:line="355" w:lineRule="auto"/>
              <w:ind w:right="31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концентрации </w:t>
            </w: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3969" w:type="dxa"/>
          </w:tcPr>
          <w:p w14:paraId="698F3A16" w14:textId="77777777" w:rsidR="00616FF5" w:rsidRDefault="00616FF5" w:rsidP="00FA4D35">
            <w:pPr>
              <w:pStyle w:val="TableParagraph"/>
              <w:spacing w:before="220"/>
              <w:ind w:left="111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«Найди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кота»</w:t>
            </w:r>
          </w:p>
        </w:tc>
        <w:tc>
          <w:tcPr>
            <w:tcW w:w="2409" w:type="dxa"/>
          </w:tcPr>
          <w:p w14:paraId="36B43D60" w14:textId="12056116" w:rsidR="00616FF5" w:rsidRDefault="00616FF5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616FF5" w14:paraId="2365066C" w14:textId="77777777" w:rsidTr="00CF0213">
        <w:trPr>
          <w:trHeight w:val="966"/>
        </w:trPr>
        <w:tc>
          <w:tcPr>
            <w:tcW w:w="709" w:type="dxa"/>
          </w:tcPr>
          <w:p w14:paraId="07D24006" w14:textId="0A9A1661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  <w:tc>
          <w:tcPr>
            <w:tcW w:w="1135" w:type="dxa"/>
          </w:tcPr>
          <w:p w14:paraId="03B447A1" w14:textId="77777777" w:rsidR="00616FF5" w:rsidRDefault="00616FF5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27EEE9C4" w14:textId="4CC02E12" w:rsidR="00616FF5" w:rsidRDefault="00616FF5" w:rsidP="00FA4D3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концентрации</w:t>
            </w:r>
          </w:p>
          <w:p w14:paraId="138AD7E7" w14:textId="77777777" w:rsidR="00616FF5" w:rsidRDefault="00616FF5" w:rsidP="00FA4D35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3969" w:type="dxa"/>
          </w:tcPr>
          <w:p w14:paraId="50896846" w14:textId="77777777" w:rsidR="00616FF5" w:rsidRPr="006F3772" w:rsidRDefault="00616FF5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«Зашумленные</w:t>
            </w:r>
          </w:p>
          <w:p w14:paraId="4272177A" w14:textId="77777777" w:rsidR="00616FF5" w:rsidRPr="006F3772" w:rsidRDefault="00616FF5" w:rsidP="00FA4D35">
            <w:pPr>
              <w:pStyle w:val="TableParagraph"/>
              <w:spacing w:before="153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предметы»,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спрятано»</w:t>
            </w:r>
          </w:p>
        </w:tc>
        <w:tc>
          <w:tcPr>
            <w:tcW w:w="2409" w:type="dxa"/>
          </w:tcPr>
          <w:p w14:paraId="2DFB7931" w14:textId="736A48D5" w:rsidR="00616FF5" w:rsidRPr="00B40B21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616FF5" w14:paraId="59BE9C0C" w14:textId="77777777" w:rsidTr="00CF0213">
        <w:trPr>
          <w:trHeight w:val="2210"/>
        </w:trPr>
        <w:tc>
          <w:tcPr>
            <w:tcW w:w="709" w:type="dxa"/>
          </w:tcPr>
          <w:p w14:paraId="75B42ADB" w14:textId="001F99C8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1135" w:type="dxa"/>
          </w:tcPr>
          <w:p w14:paraId="65FE3C61" w14:textId="77777777" w:rsidR="00616FF5" w:rsidRPr="006F3772" w:rsidRDefault="00616FF5" w:rsidP="00FA4D35">
            <w:pPr>
              <w:pStyle w:val="TableParagraph"/>
              <w:spacing w:before="40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1BDD1AA8" w14:textId="362C8BDC" w:rsidR="00616FF5" w:rsidRPr="006F3772" w:rsidRDefault="00616FF5" w:rsidP="00FA4D35">
            <w:pPr>
              <w:pStyle w:val="TableParagraph"/>
              <w:spacing w:before="40"/>
              <w:ind w:left="0"/>
              <w:rPr>
                <w:sz w:val="28"/>
                <w:lang w:val="ru-RU"/>
              </w:rPr>
            </w:pPr>
          </w:p>
          <w:p w14:paraId="0C5465B1" w14:textId="77777777" w:rsidR="00616FF5" w:rsidRPr="006F3772" w:rsidRDefault="00616FF5" w:rsidP="00FA4D35">
            <w:pPr>
              <w:pStyle w:val="TableParagraph"/>
              <w:spacing w:line="360" w:lineRule="auto"/>
              <w:ind w:right="470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Имитация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движений 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поз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(повадки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зверей, природных явлений)</w:t>
            </w:r>
          </w:p>
        </w:tc>
        <w:tc>
          <w:tcPr>
            <w:tcW w:w="3969" w:type="dxa"/>
          </w:tcPr>
          <w:p w14:paraId="1CCDF5CB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Имитировать движение поз (повадки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животных,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природных </w:t>
            </w:r>
            <w:r w:rsidRPr="006F3772">
              <w:rPr>
                <w:spacing w:val="-2"/>
                <w:sz w:val="28"/>
                <w:lang w:val="ru-RU"/>
              </w:rPr>
              <w:t>явлений).</w:t>
            </w:r>
          </w:p>
        </w:tc>
        <w:tc>
          <w:tcPr>
            <w:tcW w:w="2409" w:type="dxa"/>
          </w:tcPr>
          <w:p w14:paraId="245B32F5" w14:textId="465E87AE" w:rsidR="00616FF5" w:rsidRPr="00B40B21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616FF5" w14:paraId="2081609D" w14:textId="77777777" w:rsidTr="00CF0213">
        <w:trPr>
          <w:trHeight w:val="1449"/>
        </w:trPr>
        <w:tc>
          <w:tcPr>
            <w:tcW w:w="709" w:type="dxa"/>
          </w:tcPr>
          <w:p w14:paraId="0075574C" w14:textId="65318C41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</w:t>
            </w:r>
          </w:p>
        </w:tc>
        <w:tc>
          <w:tcPr>
            <w:tcW w:w="1135" w:type="dxa"/>
          </w:tcPr>
          <w:p w14:paraId="11CE6AB9" w14:textId="77777777" w:rsidR="00616FF5" w:rsidRPr="006F3772" w:rsidRDefault="00616FF5" w:rsidP="00FA4D35">
            <w:pPr>
              <w:pStyle w:val="TableParagraph"/>
              <w:spacing w:before="220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30A2B768" w14:textId="655F3DB0" w:rsidR="00616FF5" w:rsidRPr="006F3772" w:rsidRDefault="00616FF5" w:rsidP="00FA4D35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его </w:t>
            </w: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3969" w:type="dxa"/>
          </w:tcPr>
          <w:p w14:paraId="6D62DE7B" w14:textId="77777777" w:rsidR="00616FF5" w:rsidRDefault="00616FF5" w:rsidP="00FA4D35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«Шульте»</w:t>
            </w:r>
          </w:p>
        </w:tc>
        <w:tc>
          <w:tcPr>
            <w:tcW w:w="2409" w:type="dxa"/>
          </w:tcPr>
          <w:p w14:paraId="04FE07E4" w14:textId="3387FCD9" w:rsidR="00616FF5" w:rsidRDefault="00616FF5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616FF5" w14:paraId="0316689E" w14:textId="77777777" w:rsidTr="00CF0213">
        <w:trPr>
          <w:trHeight w:val="2899"/>
        </w:trPr>
        <w:tc>
          <w:tcPr>
            <w:tcW w:w="709" w:type="dxa"/>
          </w:tcPr>
          <w:p w14:paraId="1E643603" w14:textId="49BAD268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  <w:tc>
          <w:tcPr>
            <w:tcW w:w="1135" w:type="dxa"/>
          </w:tcPr>
          <w:p w14:paraId="6E6DDE87" w14:textId="77777777" w:rsidR="00616FF5" w:rsidRPr="006F3772" w:rsidRDefault="00616FF5" w:rsidP="00FA4D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0578D5CE" w14:textId="36E0F042" w:rsidR="00616FF5" w:rsidRPr="006F3772" w:rsidRDefault="00616FF5" w:rsidP="00FA4D35">
            <w:pPr>
              <w:pStyle w:val="TableParagraph"/>
              <w:ind w:left="0"/>
              <w:rPr>
                <w:sz w:val="28"/>
                <w:lang w:val="ru-RU"/>
              </w:rPr>
            </w:pPr>
          </w:p>
          <w:p w14:paraId="07AEE29B" w14:textId="77777777" w:rsidR="00616FF5" w:rsidRPr="006F3772" w:rsidRDefault="00616FF5" w:rsidP="00FA4D35">
            <w:pPr>
              <w:pStyle w:val="TableParagraph"/>
              <w:spacing w:before="59"/>
              <w:ind w:left="0"/>
              <w:rPr>
                <w:sz w:val="28"/>
                <w:lang w:val="ru-RU"/>
              </w:rPr>
            </w:pPr>
          </w:p>
          <w:p w14:paraId="5B381293" w14:textId="77777777" w:rsidR="00616FF5" w:rsidRPr="006F3772" w:rsidRDefault="00616FF5" w:rsidP="00FA4D3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концентрации внимания и его </w:t>
            </w: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3969" w:type="dxa"/>
          </w:tcPr>
          <w:p w14:paraId="112D6912" w14:textId="77777777" w:rsidR="00616FF5" w:rsidRPr="006F3772" w:rsidRDefault="00616FF5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Упражнение</w:t>
            </w:r>
          </w:p>
          <w:p w14:paraId="16249EF3" w14:textId="77777777" w:rsidR="00616FF5" w:rsidRPr="006F3772" w:rsidRDefault="00616FF5" w:rsidP="00FA4D35">
            <w:pPr>
              <w:pStyle w:val="TableParagraph"/>
              <w:spacing w:before="158"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«Последовательности». Обучать целенаправленным действиям, увеличивать концентрацию и</w:t>
            </w:r>
          </w:p>
          <w:p w14:paraId="15F287BA" w14:textId="77777777" w:rsidR="00616FF5" w:rsidRDefault="00616FF5" w:rsidP="00FA4D35">
            <w:pPr>
              <w:pStyle w:val="TableParagraph"/>
              <w:spacing w:before="1" w:line="357" w:lineRule="auto"/>
              <w:ind w:left="111" w:right="184"/>
              <w:rPr>
                <w:sz w:val="28"/>
              </w:rPr>
            </w:pPr>
            <w:proofErr w:type="gramStart"/>
            <w:r>
              <w:rPr>
                <w:sz w:val="28"/>
              </w:rPr>
              <w:t>переключаемость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произвольного </w:t>
            </w:r>
            <w:r>
              <w:rPr>
                <w:spacing w:val="-2"/>
                <w:sz w:val="28"/>
              </w:rPr>
              <w:t>внимания.</w:t>
            </w:r>
          </w:p>
        </w:tc>
        <w:tc>
          <w:tcPr>
            <w:tcW w:w="2409" w:type="dxa"/>
          </w:tcPr>
          <w:p w14:paraId="144DADEF" w14:textId="02FBD41F" w:rsidR="00616FF5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616FF5" w14:paraId="64200E1E" w14:textId="77777777" w:rsidTr="00CF0213">
        <w:trPr>
          <w:trHeight w:val="966"/>
        </w:trPr>
        <w:tc>
          <w:tcPr>
            <w:tcW w:w="709" w:type="dxa"/>
          </w:tcPr>
          <w:p w14:paraId="0DB8311F" w14:textId="2BB47A0C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</w:t>
            </w:r>
          </w:p>
        </w:tc>
        <w:tc>
          <w:tcPr>
            <w:tcW w:w="1135" w:type="dxa"/>
          </w:tcPr>
          <w:p w14:paraId="568A316D" w14:textId="77777777" w:rsidR="00616FF5" w:rsidRDefault="00616FF5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6E411CD2" w14:textId="07FED6FC" w:rsidR="00616FF5" w:rsidRDefault="00616FF5" w:rsidP="00FA4D3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концентрации</w:t>
            </w:r>
          </w:p>
          <w:p w14:paraId="52FB9BB9" w14:textId="77777777" w:rsidR="00616FF5" w:rsidRDefault="00616FF5" w:rsidP="00FA4D35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3969" w:type="dxa"/>
          </w:tcPr>
          <w:p w14:paraId="1991F6BB" w14:textId="77777777" w:rsidR="00616FF5" w:rsidRDefault="00616FF5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«Сравни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картинки»</w:t>
            </w:r>
          </w:p>
        </w:tc>
        <w:tc>
          <w:tcPr>
            <w:tcW w:w="2409" w:type="dxa"/>
          </w:tcPr>
          <w:p w14:paraId="0FB31457" w14:textId="2BBC5C97" w:rsidR="00616FF5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616FF5" w14:paraId="568FDB2A" w14:textId="77777777" w:rsidTr="00CF0213">
        <w:trPr>
          <w:trHeight w:val="479"/>
        </w:trPr>
        <w:tc>
          <w:tcPr>
            <w:tcW w:w="709" w:type="dxa"/>
          </w:tcPr>
          <w:p w14:paraId="3CCA7DCC" w14:textId="1159591D" w:rsidR="00616FF5" w:rsidRPr="00CF0213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</w:t>
            </w:r>
          </w:p>
        </w:tc>
        <w:tc>
          <w:tcPr>
            <w:tcW w:w="1135" w:type="dxa"/>
          </w:tcPr>
          <w:p w14:paraId="51C3C1D5" w14:textId="77777777" w:rsidR="00616FF5" w:rsidRDefault="00616FF5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3F48E056" w14:textId="19F5FDDE" w:rsidR="00616FF5" w:rsidRPr="00CF0213" w:rsidRDefault="00616FF5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>Развитие</w:t>
            </w:r>
            <w:r w:rsidR="00CF0213">
              <w:rPr>
                <w:spacing w:val="-2"/>
                <w:sz w:val="28"/>
                <w:lang w:val="ru-RU"/>
              </w:rPr>
              <w:t xml:space="preserve"> внимательности</w:t>
            </w:r>
          </w:p>
        </w:tc>
        <w:tc>
          <w:tcPr>
            <w:tcW w:w="3969" w:type="dxa"/>
          </w:tcPr>
          <w:p w14:paraId="69D32C4A" w14:textId="77777777" w:rsidR="00616FF5" w:rsidRDefault="00616FF5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таблицы</w:t>
            </w:r>
          </w:p>
        </w:tc>
        <w:tc>
          <w:tcPr>
            <w:tcW w:w="2409" w:type="dxa"/>
          </w:tcPr>
          <w:p w14:paraId="6557060C" w14:textId="7438E964" w:rsidR="00616FF5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</w:tbl>
    <w:p w14:paraId="67D7CE2B" w14:textId="77777777" w:rsidR="00616FF5" w:rsidRDefault="00616FF5" w:rsidP="00616FF5">
      <w:pPr>
        <w:pStyle w:val="TableParagraph"/>
        <w:spacing w:line="308" w:lineRule="exact"/>
        <w:jc w:val="center"/>
        <w:rPr>
          <w:sz w:val="28"/>
        </w:rPr>
        <w:sectPr w:rsidR="00616FF5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3"/>
        <w:gridCol w:w="2977"/>
        <w:gridCol w:w="3969"/>
        <w:gridCol w:w="2409"/>
      </w:tblGrid>
      <w:tr w:rsidR="00E7114C" w14:paraId="744B2596" w14:textId="77777777" w:rsidTr="00412E4B">
        <w:trPr>
          <w:trHeight w:val="482"/>
        </w:trPr>
        <w:tc>
          <w:tcPr>
            <w:tcW w:w="11199" w:type="dxa"/>
            <w:gridSpan w:val="5"/>
          </w:tcPr>
          <w:p w14:paraId="5F6D044F" w14:textId="4DCC3EAB" w:rsidR="00E7114C" w:rsidRPr="00E7114C" w:rsidRDefault="00E7114C" w:rsidP="00FA4D35">
            <w:pPr>
              <w:pStyle w:val="TableParagraph"/>
              <w:spacing w:line="310" w:lineRule="exact"/>
              <w:ind w:left="16" w:right="5"/>
              <w:jc w:val="center"/>
              <w:rPr>
                <w:sz w:val="28"/>
                <w:lang w:val="ru-RU"/>
              </w:rPr>
            </w:pPr>
            <w:r w:rsidRPr="00E7114C">
              <w:rPr>
                <w:sz w:val="28"/>
                <w:lang w:val="ru-RU"/>
              </w:rPr>
              <w:lastRenderedPageBreak/>
              <w:t>Раздел</w:t>
            </w:r>
            <w:r w:rsidRPr="00E7114C">
              <w:rPr>
                <w:spacing w:val="-9"/>
                <w:sz w:val="28"/>
                <w:lang w:val="ru-RU"/>
              </w:rPr>
              <w:t xml:space="preserve"> </w:t>
            </w:r>
            <w:r w:rsidRPr="00E7114C">
              <w:rPr>
                <w:sz w:val="28"/>
                <w:lang w:val="ru-RU"/>
              </w:rPr>
              <w:t>3.</w:t>
            </w:r>
            <w:r w:rsidRPr="00E7114C">
              <w:rPr>
                <w:spacing w:val="-7"/>
                <w:sz w:val="28"/>
                <w:lang w:val="ru-RU"/>
              </w:rPr>
              <w:t xml:space="preserve"> </w:t>
            </w:r>
            <w:r w:rsidRPr="00E7114C">
              <w:rPr>
                <w:sz w:val="28"/>
                <w:lang w:val="ru-RU"/>
              </w:rPr>
              <w:t>Развитие</w:t>
            </w:r>
            <w:r w:rsidRPr="00E7114C">
              <w:rPr>
                <w:spacing w:val="-5"/>
                <w:sz w:val="28"/>
                <w:lang w:val="ru-RU"/>
              </w:rPr>
              <w:t xml:space="preserve"> </w:t>
            </w:r>
            <w:r w:rsidRPr="00E7114C">
              <w:rPr>
                <w:sz w:val="28"/>
                <w:lang w:val="ru-RU"/>
              </w:rPr>
              <w:t>связной</w:t>
            </w:r>
            <w:r w:rsidRPr="00E7114C">
              <w:rPr>
                <w:spacing w:val="-8"/>
                <w:sz w:val="28"/>
                <w:lang w:val="ru-RU"/>
              </w:rPr>
              <w:t xml:space="preserve"> </w:t>
            </w:r>
            <w:r w:rsidRPr="00E7114C">
              <w:rPr>
                <w:sz w:val="28"/>
                <w:lang w:val="ru-RU"/>
              </w:rPr>
              <w:t>речи</w:t>
            </w:r>
            <w:r w:rsidRPr="00E7114C">
              <w:rPr>
                <w:spacing w:val="-5"/>
                <w:sz w:val="28"/>
                <w:lang w:val="ru-RU"/>
              </w:rPr>
              <w:t xml:space="preserve"> </w:t>
            </w:r>
            <w:r w:rsidRPr="00E7114C">
              <w:rPr>
                <w:spacing w:val="-4"/>
                <w:sz w:val="28"/>
                <w:lang w:val="ru-RU"/>
              </w:rPr>
              <w:t>(1</w:t>
            </w:r>
            <w:r>
              <w:rPr>
                <w:spacing w:val="-4"/>
                <w:sz w:val="28"/>
                <w:lang w:val="ru-RU"/>
              </w:rPr>
              <w:t>4 часов</w:t>
            </w:r>
            <w:r w:rsidRPr="00E7114C">
              <w:rPr>
                <w:spacing w:val="-4"/>
                <w:sz w:val="28"/>
                <w:lang w:val="ru-RU"/>
              </w:rPr>
              <w:t>)</w:t>
            </w:r>
          </w:p>
        </w:tc>
      </w:tr>
      <w:tr w:rsidR="00616FF5" w14:paraId="021F3866" w14:textId="77777777" w:rsidTr="00616FF5">
        <w:trPr>
          <w:trHeight w:val="1449"/>
        </w:trPr>
        <w:tc>
          <w:tcPr>
            <w:tcW w:w="851" w:type="dxa"/>
          </w:tcPr>
          <w:p w14:paraId="01EDD200" w14:textId="063A2881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</w:t>
            </w:r>
          </w:p>
        </w:tc>
        <w:tc>
          <w:tcPr>
            <w:tcW w:w="993" w:type="dxa"/>
          </w:tcPr>
          <w:p w14:paraId="35A7781F" w14:textId="77777777" w:rsidR="00616FF5" w:rsidRPr="00E7114C" w:rsidRDefault="00616FF5" w:rsidP="00FA4D3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1B9DE9B2" w14:textId="3EAAB325" w:rsidR="00616FF5" w:rsidRDefault="00616FF5" w:rsidP="00FA4D35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3969" w:type="dxa"/>
          </w:tcPr>
          <w:p w14:paraId="141B2524" w14:textId="77777777" w:rsidR="00616FF5" w:rsidRPr="006F3772" w:rsidRDefault="00616FF5" w:rsidP="00FA4D35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понимании</w:t>
            </w:r>
          </w:p>
          <w:p w14:paraId="706C8787" w14:textId="77777777" w:rsidR="00616FF5" w:rsidRPr="006F3772" w:rsidRDefault="00616FF5" w:rsidP="00FA4D35">
            <w:pPr>
              <w:pStyle w:val="TableParagraph"/>
              <w:spacing w:before="7" w:line="480" w:lineRule="atLeast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прочитанного. Обучение краткому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тексту</w:t>
            </w:r>
          </w:p>
        </w:tc>
        <w:tc>
          <w:tcPr>
            <w:tcW w:w="2409" w:type="dxa"/>
          </w:tcPr>
          <w:p w14:paraId="0E9841C1" w14:textId="181AA9FA" w:rsidR="00616FF5" w:rsidRPr="00B40B21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616FF5" w14:paraId="37376A33" w14:textId="77777777" w:rsidTr="00616FF5">
        <w:trPr>
          <w:trHeight w:val="1449"/>
        </w:trPr>
        <w:tc>
          <w:tcPr>
            <w:tcW w:w="851" w:type="dxa"/>
          </w:tcPr>
          <w:p w14:paraId="02C345C6" w14:textId="616ED32A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26</w:t>
            </w:r>
          </w:p>
        </w:tc>
        <w:tc>
          <w:tcPr>
            <w:tcW w:w="993" w:type="dxa"/>
          </w:tcPr>
          <w:p w14:paraId="52671421" w14:textId="77777777" w:rsidR="00616FF5" w:rsidRDefault="00616FF5" w:rsidP="00FA4D35">
            <w:pPr>
              <w:pStyle w:val="TableParagraph"/>
              <w:spacing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1858708F" w14:textId="74B80364" w:rsidR="00616FF5" w:rsidRDefault="00616FF5" w:rsidP="00FA4D35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3969" w:type="dxa"/>
          </w:tcPr>
          <w:p w14:paraId="13E2EE32" w14:textId="77777777" w:rsidR="00616FF5" w:rsidRPr="006F3772" w:rsidRDefault="00616FF5" w:rsidP="00FA4D35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понимании</w:t>
            </w:r>
          </w:p>
          <w:p w14:paraId="03D8B4A0" w14:textId="77777777" w:rsidR="00616FF5" w:rsidRPr="006F3772" w:rsidRDefault="00616FF5" w:rsidP="00FA4D35">
            <w:pPr>
              <w:pStyle w:val="TableParagraph"/>
              <w:spacing w:before="7" w:line="480" w:lineRule="atLeast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прочитанного. Обучение краткому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тексту</w:t>
            </w:r>
          </w:p>
        </w:tc>
        <w:tc>
          <w:tcPr>
            <w:tcW w:w="2409" w:type="dxa"/>
          </w:tcPr>
          <w:p w14:paraId="2B9611D9" w14:textId="51F7A9AC" w:rsidR="00616FF5" w:rsidRPr="00B40B21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616FF5" w14:paraId="35878650" w14:textId="77777777" w:rsidTr="00616FF5">
        <w:trPr>
          <w:trHeight w:val="1932"/>
        </w:trPr>
        <w:tc>
          <w:tcPr>
            <w:tcW w:w="851" w:type="dxa"/>
          </w:tcPr>
          <w:p w14:paraId="63F1E8E9" w14:textId="0A69F752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</w:t>
            </w:r>
          </w:p>
        </w:tc>
        <w:tc>
          <w:tcPr>
            <w:tcW w:w="993" w:type="dxa"/>
          </w:tcPr>
          <w:p w14:paraId="4EDC79A7" w14:textId="77777777" w:rsidR="00616FF5" w:rsidRPr="006F3772" w:rsidRDefault="00616FF5" w:rsidP="00FA4D35">
            <w:pPr>
              <w:pStyle w:val="TableParagraph"/>
              <w:spacing w:before="221" w:line="360" w:lineRule="auto"/>
              <w:ind w:right="71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5281304C" w14:textId="577C191E" w:rsidR="00616FF5" w:rsidRPr="006F3772" w:rsidRDefault="00616FF5" w:rsidP="00FA4D35">
            <w:pPr>
              <w:pStyle w:val="TableParagraph"/>
              <w:spacing w:before="221" w:line="360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Составление </w:t>
            </w:r>
            <w:r w:rsidRPr="006F3772">
              <w:rPr>
                <w:sz w:val="28"/>
                <w:lang w:val="ru-RU"/>
              </w:rPr>
              <w:t>описательного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рассказа по картине</w:t>
            </w:r>
          </w:p>
        </w:tc>
        <w:tc>
          <w:tcPr>
            <w:tcW w:w="3969" w:type="dxa"/>
          </w:tcPr>
          <w:p w14:paraId="4126C4E7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 xml:space="preserve">Обучать составлять связное </w:t>
            </w:r>
            <w:r w:rsidRPr="006F3772">
              <w:rPr>
                <w:spacing w:val="-2"/>
                <w:sz w:val="28"/>
                <w:lang w:val="ru-RU"/>
              </w:rPr>
              <w:t>высказывание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 xml:space="preserve">описательного </w:t>
            </w:r>
            <w:r w:rsidRPr="006F3772">
              <w:rPr>
                <w:sz w:val="28"/>
                <w:lang w:val="ru-RU"/>
              </w:rPr>
              <w:t xml:space="preserve">характера с опорой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075C9DF9" w14:textId="77777777" w:rsidR="00616FF5" w:rsidRDefault="00616FF5" w:rsidP="00FA4D3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наглядность</w:t>
            </w:r>
          </w:p>
        </w:tc>
        <w:tc>
          <w:tcPr>
            <w:tcW w:w="2409" w:type="dxa"/>
          </w:tcPr>
          <w:p w14:paraId="07251AF3" w14:textId="26A9F5FB" w:rsidR="00616FF5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616FF5" w14:paraId="6B346AED" w14:textId="77777777" w:rsidTr="00616FF5">
        <w:trPr>
          <w:trHeight w:val="1931"/>
        </w:trPr>
        <w:tc>
          <w:tcPr>
            <w:tcW w:w="851" w:type="dxa"/>
          </w:tcPr>
          <w:p w14:paraId="2B388115" w14:textId="5AE7D322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</w:t>
            </w:r>
          </w:p>
        </w:tc>
        <w:tc>
          <w:tcPr>
            <w:tcW w:w="993" w:type="dxa"/>
          </w:tcPr>
          <w:p w14:paraId="0CAA03E3" w14:textId="77777777" w:rsidR="00616FF5" w:rsidRPr="006F3772" w:rsidRDefault="00616FF5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31BCCA30" w14:textId="7B33C8C4" w:rsidR="00616FF5" w:rsidRPr="006F3772" w:rsidRDefault="00616FF5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Составление</w:t>
            </w:r>
          </w:p>
          <w:p w14:paraId="32A558D2" w14:textId="77777777" w:rsidR="00616FF5" w:rsidRPr="006F3772" w:rsidRDefault="00616FF5" w:rsidP="00FA4D35">
            <w:pPr>
              <w:pStyle w:val="TableParagraph"/>
              <w:spacing w:before="158" w:line="360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описательного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рассказа по картине</w:t>
            </w:r>
          </w:p>
        </w:tc>
        <w:tc>
          <w:tcPr>
            <w:tcW w:w="3969" w:type="dxa"/>
          </w:tcPr>
          <w:p w14:paraId="0C4D51C6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составлять связное высказывание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описательного характера с опорой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0D46D879" w14:textId="77777777" w:rsidR="00616FF5" w:rsidRDefault="00616FF5" w:rsidP="00FA4D3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наглядность</w:t>
            </w:r>
          </w:p>
        </w:tc>
        <w:tc>
          <w:tcPr>
            <w:tcW w:w="2409" w:type="dxa"/>
          </w:tcPr>
          <w:p w14:paraId="71EB4EA1" w14:textId="614E68E3" w:rsidR="00616FF5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616FF5" w14:paraId="6B3CC97F" w14:textId="77777777" w:rsidTr="00616FF5">
        <w:trPr>
          <w:trHeight w:val="1449"/>
        </w:trPr>
        <w:tc>
          <w:tcPr>
            <w:tcW w:w="851" w:type="dxa"/>
          </w:tcPr>
          <w:p w14:paraId="54F6EA6D" w14:textId="37CF6255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</w:t>
            </w:r>
          </w:p>
        </w:tc>
        <w:tc>
          <w:tcPr>
            <w:tcW w:w="993" w:type="dxa"/>
          </w:tcPr>
          <w:p w14:paraId="1E76B4AC" w14:textId="77777777" w:rsidR="00616FF5" w:rsidRDefault="00616FF5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1F8C39D5" w14:textId="7163D887" w:rsidR="00616FF5" w:rsidRDefault="00616FF5" w:rsidP="00FA4D3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3969" w:type="dxa"/>
          </w:tcPr>
          <w:p w14:paraId="619358E0" w14:textId="77777777" w:rsidR="00616FF5" w:rsidRPr="006F3772" w:rsidRDefault="00616FF5" w:rsidP="00FA4D35">
            <w:pPr>
              <w:pStyle w:val="TableParagraph"/>
              <w:spacing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составлять связные высказывания,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согласовывать </w:t>
            </w:r>
            <w:r w:rsidRPr="006F3772">
              <w:rPr>
                <w:spacing w:val="-2"/>
                <w:sz w:val="28"/>
                <w:lang w:val="ru-RU"/>
              </w:rPr>
              <w:t>слово</w:t>
            </w:r>
          </w:p>
        </w:tc>
        <w:tc>
          <w:tcPr>
            <w:tcW w:w="2409" w:type="dxa"/>
          </w:tcPr>
          <w:p w14:paraId="6CC56190" w14:textId="77DAD56C" w:rsidR="00616FF5" w:rsidRPr="00B40B21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7114C" w14:paraId="088E1EC3" w14:textId="77777777" w:rsidTr="00616FF5">
        <w:trPr>
          <w:trHeight w:val="1449"/>
        </w:trPr>
        <w:tc>
          <w:tcPr>
            <w:tcW w:w="851" w:type="dxa"/>
          </w:tcPr>
          <w:p w14:paraId="0E9F1AC2" w14:textId="4905CA1D" w:rsidR="00E7114C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</w:t>
            </w:r>
          </w:p>
        </w:tc>
        <w:tc>
          <w:tcPr>
            <w:tcW w:w="993" w:type="dxa"/>
          </w:tcPr>
          <w:p w14:paraId="08D22BBE" w14:textId="77777777" w:rsidR="00E7114C" w:rsidRDefault="00E7114C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01E4D266" w14:textId="23F21ACD" w:rsidR="00E7114C" w:rsidRPr="00E7114C" w:rsidRDefault="00E7114C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Речевые игры</w:t>
            </w:r>
          </w:p>
        </w:tc>
        <w:tc>
          <w:tcPr>
            <w:tcW w:w="3969" w:type="dxa"/>
          </w:tcPr>
          <w:p w14:paraId="42683346" w14:textId="4B072395" w:rsidR="00E7114C" w:rsidRPr="00E7114C" w:rsidRDefault="00E7114C" w:rsidP="00FA4D35">
            <w:pPr>
              <w:pStyle w:val="TableParagraph"/>
              <w:spacing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составлять связные высказывания,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согласовывать </w:t>
            </w:r>
            <w:r w:rsidRPr="006F3772">
              <w:rPr>
                <w:spacing w:val="-2"/>
                <w:sz w:val="28"/>
                <w:lang w:val="ru-RU"/>
              </w:rPr>
              <w:t>слово</w:t>
            </w:r>
          </w:p>
        </w:tc>
        <w:tc>
          <w:tcPr>
            <w:tcW w:w="2409" w:type="dxa"/>
          </w:tcPr>
          <w:p w14:paraId="3283E251" w14:textId="77777777" w:rsidR="00E7114C" w:rsidRPr="00E7114C" w:rsidRDefault="00E7114C" w:rsidP="00FA4D35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616FF5" w14:paraId="2D8A24DA" w14:textId="77777777" w:rsidTr="00616FF5">
        <w:trPr>
          <w:trHeight w:val="1931"/>
        </w:trPr>
        <w:tc>
          <w:tcPr>
            <w:tcW w:w="851" w:type="dxa"/>
          </w:tcPr>
          <w:p w14:paraId="160AF477" w14:textId="7BAB3DA8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</w:t>
            </w:r>
          </w:p>
        </w:tc>
        <w:tc>
          <w:tcPr>
            <w:tcW w:w="993" w:type="dxa"/>
          </w:tcPr>
          <w:p w14:paraId="099D6802" w14:textId="77777777" w:rsidR="00616FF5" w:rsidRPr="00E7114C" w:rsidRDefault="00616FF5" w:rsidP="00FA4D35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3D513F4A" w14:textId="4AFDE740" w:rsidR="00616FF5" w:rsidRPr="006F3772" w:rsidRDefault="00616FF5" w:rsidP="00FA4D35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3969" w:type="dxa"/>
          </w:tcPr>
          <w:p w14:paraId="70F5CD5A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20D3DCE0" w14:textId="77777777" w:rsidR="00616FF5" w:rsidRDefault="00616FF5" w:rsidP="00FA4D35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409" w:type="dxa"/>
          </w:tcPr>
          <w:p w14:paraId="7ACD357E" w14:textId="213A990E" w:rsidR="00616FF5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616FF5" w14:paraId="49D6771C" w14:textId="77777777" w:rsidTr="00616FF5">
        <w:trPr>
          <w:trHeight w:val="967"/>
        </w:trPr>
        <w:tc>
          <w:tcPr>
            <w:tcW w:w="851" w:type="dxa"/>
          </w:tcPr>
          <w:p w14:paraId="27B47F43" w14:textId="2AD910A6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32</w:t>
            </w:r>
          </w:p>
        </w:tc>
        <w:tc>
          <w:tcPr>
            <w:tcW w:w="993" w:type="dxa"/>
          </w:tcPr>
          <w:p w14:paraId="35439A8D" w14:textId="77777777" w:rsidR="00616FF5" w:rsidRDefault="00616FF5" w:rsidP="00FA4D35">
            <w:pPr>
              <w:pStyle w:val="TableParagraph"/>
              <w:spacing w:before="221"/>
              <w:rPr>
                <w:sz w:val="28"/>
              </w:rPr>
            </w:pPr>
          </w:p>
        </w:tc>
        <w:tc>
          <w:tcPr>
            <w:tcW w:w="2977" w:type="dxa"/>
          </w:tcPr>
          <w:p w14:paraId="5282EC6E" w14:textId="76ABBB76" w:rsidR="00616FF5" w:rsidRDefault="00616FF5" w:rsidP="00FA4D35">
            <w:pPr>
              <w:pStyle w:val="TableParagraph"/>
              <w:spacing w:before="221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3969" w:type="dxa"/>
          </w:tcPr>
          <w:p w14:paraId="03B50F8E" w14:textId="77777777" w:rsidR="00616FF5" w:rsidRDefault="00616FF5" w:rsidP="00FA4D35">
            <w:pPr>
              <w:pStyle w:val="TableParagraph"/>
              <w:spacing w:line="357" w:lineRule="auto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словообразованию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образцу</w:t>
            </w:r>
          </w:p>
        </w:tc>
        <w:tc>
          <w:tcPr>
            <w:tcW w:w="2409" w:type="dxa"/>
          </w:tcPr>
          <w:p w14:paraId="54227B06" w14:textId="600E7BA3" w:rsidR="00616FF5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E7114C" w14:paraId="0AA8923B" w14:textId="77777777" w:rsidTr="00616FF5">
        <w:trPr>
          <w:trHeight w:val="967"/>
        </w:trPr>
        <w:tc>
          <w:tcPr>
            <w:tcW w:w="851" w:type="dxa"/>
          </w:tcPr>
          <w:p w14:paraId="4733913C" w14:textId="6410E6E9" w:rsidR="00E7114C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33</w:t>
            </w:r>
          </w:p>
        </w:tc>
        <w:tc>
          <w:tcPr>
            <w:tcW w:w="993" w:type="dxa"/>
          </w:tcPr>
          <w:p w14:paraId="20578217" w14:textId="77777777" w:rsidR="00E7114C" w:rsidRDefault="00E7114C" w:rsidP="00FA4D35">
            <w:pPr>
              <w:pStyle w:val="TableParagraph"/>
              <w:spacing w:before="221"/>
              <w:rPr>
                <w:sz w:val="28"/>
              </w:rPr>
            </w:pPr>
          </w:p>
        </w:tc>
        <w:tc>
          <w:tcPr>
            <w:tcW w:w="2977" w:type="dxa"/>
          </w:tcPr>
          <w:p w14:paraId="58267748" w14:textId="7CA93ABE" w:rsidR="00E7114C" w:rsidRPr="00E7114C" w:rsidRDefault="00E7114C" w:rsidP="00FA4D35">
            <w:pPr>
              <w:pStyle w:val="TableParagraph"/>
              <w:spacing w:before="22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Речевые игры</w:t>
            </w:r>
          </w:p>
        </w:tc>
        <w:tc>
          <w:tcPr>
            <w:tcW w:w="3969" w:type="dxa"/>
          </w:tcPr>
          <w:p w14:paraId="56BAF792" w14:textId="2D55E715" w:rsidR="00E7114C" w:rsidRPr="00E7114C" w:rsidRDefault="00E7114C" w:rsidP="00FA4D35">
            <w:pPr>
              <w:pStyle w:val="TableParagraph"/>
              <w:spacing w:line="357" w:lineRule="auto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Обучать словообразованию по образцу</w:t>
            </w:r>
          </w:p>
        </w:tc>
        <w:tc>
          <w:tcPr>
            <w:tcW w:w="2409" w:type="dxa"/>
          </w:tcPr>
          <w:p w14:paraId="5DB883E3" w14:textId="77777777" w:rsidR="00E7114C" w:rsidRDefault="00E7114C" w:rsidP="00FA4D35">
            <w:pPr>
              <w:pStyle w:val="TableParagraph"/>
              <w:spacing w:line="308" w:lineRule="exact"/>
              <w:ind w:left="12" w:right="1"/>
              <w:jc w:val="center"/>
              <w:rPr>
                <w:spacing w:val="-5"/>
                <w:sz w:val="28"/>
              </w:rPr>
            </w:pPr>
          </w:p>
        </w:tc>
      </w:tr>
      <w:tr w:rsidR="00616FF5" w14:paraId="3254E049" w14:textId="77777777" w:rsidTr="00616FF5">
        <w:trPr>
          <w:trHeight w:val="1931"/>
        </w:trPr>
        <w:tc>
          <w:tcPr>
            <w:tcW w:w="851" w:type="dxa"/>
          </w:tcPr>
          <w:p w14:paraId="43A45685" w14:textId="2947D77D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34</w:t>
            </w:r>
          </w:p>
        </w:tc>
        <w:tc>
          <w:tcPr>
            <w:tcW w:w="993" w:type="dxa"/>
          </w:tcPr>
          <w:p w14:paraId="1E1F8226" w14:textId="77777777" w:rsidR="00616FF5" w:rsidRPr="006F3772" w:rsidRDefault="00616FF5" w:rsidP="00FA4D35">
            <w:pPr>
              <w:pStyle w:val="TableParagraph"/>
              <w:spacing w:before="220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129814FF" w14:textId="7D8CD049" w:rsidR="00616FF5" w:rsidRPr="006F3772" w:rsidRDefault="00616FF5" w:rsidP="00FA4D35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3969" w:type="dxa"/>
          </w:tcPr>
          <w:p w14:paraId="6F6A2498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560AD0A1" w14:textId="77777777" w:rsidR="00616FF5" w:rsidRDefault="00616FF5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409" w:type="dxa"/>
          </w:tcPr>
          <w:p w14:paraId="77F2A29A" w14:textId="28DB15AA" w:rsidR="00616FF5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</w:tbl>
    <w:p w14:paraId="7D2D318C" w14:textId="77777777" w:rsidR="00616FF5" w:rsidRDefault="00616FF5" w:rsidP="00616FF5">
      <w:pPr>
        <w:pStyle w:val="TableParagraph"/>
        <w:spacing w:line="308" w:lineRule="exact"/>
        <w:jc w:val="center"/>
        <w:rPr>
          <w:sz w:val="28"/>
        </w:rPr>
        <w:sectPr w:rsidR="00616FF5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3"/>
        <w:gridCol w:w="2977"/>
        <w:gridCol w:w="3969"/>
        <w:gridCol w:w="2409"/>
      </w:tblGrid>
      <w:tr w:rsidR="00616FF5" w14:paraId="1E7CA8CC" w14:textId="77777777" w:rsidTr="00616FF5">
        <w:trPr>
          <w:trHeight w:val="1934"/>
        </w:trPr>
        <w:tc>
          <w:tcPr>
            <w:tcW w:w="851" w:type="dxa"/>
          </w:tcPr>
          <w:p w14:paraId="49D2D0AE" w14:textId="7E5820E1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35</w:t>
            </w:r>
          </w:p>
        </w:tc>
        <w:tc>
          <w:tcPr>
            <w:tcW w:w="993" w:type="dxa"/>
          </w:tcPr>
          <w:p w14:paraId="1A3B7252" w14:textId="77777777" w:rsidR="00616FF5" w:rsidRPr="006F3772" w:rsidRDefault="00616FF5" w:rsidP="00FA4D35">
            <w:pPr>
              <w:pStyle w:val="TableParagraph"/>
              <w:spacing w:before="223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379C70C3" w14:textId="50E91E47" w:rsidR="00616FF5" w:rsidRPr="006F3772" w:rsidRDefault="00616FF5" w:rsidP="00FA4D35">
            <w:pPr>
              <w:pStyle w:val="TableParagraph"/>
              <w:spacing w:before="223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3969" w:type="dxa"/>
          </w:tcPr>
          <w:p w14:paraId="079EC29C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709C7F02" w14:textId="77777777" w:rsidR="00616FF5" w:rsidRDefault="00616FF5" w:rsidP="00FA4D35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409" w:type="dxa"/>
          </w:tcPr>
          <w:p w14:paraId="3EC1739A" w14:textId="2AB03D26" w:rsidR="00616FF5" w:rsidRDefault="00616FF5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616FF5" w14:paraId="2458E72A" w14:textId="77777777" w:rsidTr="00616FF5">
        <w:trPr>
          <w:trHeight w:val="1444"/>
        </w:trPr>
        <w:tc>
          <w:tcPr>
            <w:tcW w:w="851" w:type="dxa"/>
          </w:tcPr>
          <w:p w14:paraId="2F646963" w14:textId="0E2FDE33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36</w:t>
            </w:r>
          </w:p>
        </w:tc>
        <w:tc>
          <w:tcPr>
            <w:tcW w:w="993" w:type="dxa"/>
          </w:tcPr>
          <w:p w14:paraId="34CB73A4" w14:textId="77777777" w:rsidR="00616FF5" w:rsidRDefault="00616FF5" w:rsidP="00FA4D35">
            <w:pPr>
              <w:pStyle w:val="TableParagraph"/>
              <w:spacing w:before="218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3A2BB52F" w14:textId="759D762C" w:rsidR="00616FF5" w:rsidRDefault="00616FF5" w:rsidP="00FA4D35">
            <w:pPr>
              <w:pStyle w:val="TableParagraph"/>
              <w:spacing w:before="218" w:line="362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3969" w:type="dxa"/>
          </w:tcPr>
          <w:p w14:paraId="39D2AB16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понимании </w:t>
            </w:r>
            <w:proofErr w:type="gramStart"/>
            <w:r w:rsidRPr="006F3772">
              <w:rPr>
                <w:sz w:val="28"/>
                <w:lang w:val="ru-RU"/>
              </w:rPr>
              <w:t>прочитанного</w:t>
            </w:r>
            <w:proofErr w:type="gramEnd"/>
            <w:r w:rsidRPr="006F3772">
              <w:rPr>
                <w:sz w:val="28"/>
                <w:lang w:val="ru-RU"/>
              </w:rPr>
              <w:t>. Обучение</w:t>
            </w:r>
          </w:p>
          <w:p w14:paraId="61FA2AC1" w14:textId="77777777" w:rsidR="00616FF5" w:rsidRPr="006F3772" w:rsidRDefault="00616FF5" w:rsidP="00FA4D35">
            <w:pPr>
              <w:pStyle w:val="TableParagraph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краткому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тексту</w:t>
            </w:r>
          </w:p>
        </w:tc>
        <w:tc>
          <w:tcPr>
            <w:tcW w:w="2409" w:type="dxa"/>
          </w:tcPr>
          <w:p w14:paraId="55471E0E" w14:textId="4626952C" w:rsidR="00616FF5" w:rsidRPr="00B40B21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616FF5" w14:paraId="395DAE02" w14:textId="77777777" w:rsidTr="00616FF5">
        <w:trPr>
          <w:trHeight w:val="1449"/>
        </w:trPr>
        <w:tc>
          <w:tcPr>
            <w:tcW w:w="851" w:type="dxa"/>
          </w:tcPr>
          <w:p w14:paraId="01A8F534" w14:textId="12F95E2B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37</w:t>
            </w:r>
          </w:p>
        </w:tc>
        <w:tc>
          <w:tcPr>
            <w:tcW w:w="993" w:type="dxa"/>
          </w:tcPr>
          <w:p w14:paraId="784E9825" w14:textId="77777777" w:rsidR="00616FF5" w:rsidRDefault="00616FF5" w:rsidP="00FA4D35">
            <w:pPr>
              <w:pStyle w:val="TableParagraph"/>
              <w:spacing w:before="225"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49D36F2E" w14:textId="7C202594" w:rsidR="00616FF5" w:rsidRDefault="00616FF5" w:rsidP="00FA4D35">
            <w:pPr>
              <w:pStyle w:val="TableParagraph"/>
              <w:spacing w:before="225" w:line="360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3969" w:type="dxa"/>
          </w:tcPr>
          <w:p w14:paraId="4F5D26C1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понимании </w:t>
            </w:r>
            <w:proofErr w:type="gramStart"/>
            <w:r w:rsidRPr="006F3772">
              <w:rPr>
                <w:sz w:val="28"/>
                <w:lang w:val="ru-RU"/>
              </w:rPr>
              <w:t>прочитанного</w:t>
            </w:r>
            <w:proofErr w:type="gramEnd"/>
            <w:r w:rsidRPr="006F3772">
              <w:rPr>
                <w:sz w:val="28"/>
                <w:lang w:val="ru-RU"/>
              </w:rPr>
              <w:t>. Обучение</w:t>
            </w:r>
          </w:p>
          <w:p w14:paraId="43A4A6C2" w14:textId="77777777" w:rsidR="00616FF5" w:rsidRPr="006F3772" w:rsidRDefault="00616FF5" w:rsidP="00FA4D35">
            <w:pPr>
              <w:pStyle w:val="TableParagraph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краткому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тексту</w:t>
            </w:r>
          </w:p>
        </w:tc>
        <w:tc>
          <w:tcPr>
            <w:tcW w:w="2409" w:type="dxa"/>
          </w:tcPr>
          <w:p w14:paraId="1E9E48DB" w14:textId="5135A5EE" w:rsidR="00616FF5" w:rsidRPr="00B40B21" w:rsidRDefault="00616FF5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616FF5" w14:paraId="76134458" w14:textId="77777777" w:rsidTr="00616FF5">
        <w:trPr>
          <w:trHeight w:val="1931"/>
        </w:trPr>
        <w:tc>
          <w:tcPr>
            <w:tcW w:w="851" w:type="dxa"/>
          </w:tcPr>
          <w:p w14:paraId="59E96242" w14:textId="6B40A96A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</w:t>
            </w:r>
          </w:p>
        </w:tc>
        <w:tc>
          <w:tcPr>
            <w:tcW w:w="993" w:type="dxa"/>
          </w:tcPr>
          <w:p w14:paraId="16ECD19F" w14:textId="77777777" w:rsidR="00616FF5" w:rsidRDefault="00616FF5" w:rsidP="00FA4D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696B6E84" w14:textId="7A2FCD88" w:rsidR="00616FF5" w:rsidRDefault="00616FF5" w:rsidP="00FA4D35">
            <w:pPr>
              <w:pStyle w:val="TableParagraph"/>
              <w:ind w:left="0"/>
              <w:rPr>
                <w:sz w:val="28"/>
              </w:rPr>
            </w:pPr>
          </w:p>
          <w:p w14:paraId="597BB769" w14:textId="77777777" w:rsidR="00616FF5" w:rsidRDefault="00616FF5" w:rsidP="00FA4D35">
            <w:pPr>
              <w:pStyle w:val="TableParagraph"/>
              <w:spacing w:before="61"/>
              <w:ind w:left="0"/>
              <w:rPr>
                <w:sz w:val="28"/>
              </w:rPr>
            </w:pPr>
          </w:p>
          <w:p w14:paraId="7A3821D7" w14:textId="77777777" w:rsidR="00616FF5" w:rsidRDefault="00616FF5" w:rsidP="00FA4D3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3969" w:type="dxa"/>
          </w:tcPr>
          <w:p w14:paraId="5677281F" w14:textId="77777777" w:rsidR="00616FF5" w:rsidRPr="006F3772" w:rsidRDefault="00616FF5" w:rsidP="00FA4D3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344B0035" w14:textId="77777777" w:rsidR="00616FF5" w:rsidRDefault="00616FF5" w:rsidP="00FA4D35">
            <w:pPr>
              <w:pStyle w:val="TableParagraph"/>
              <w:spacing w:line="299" w:lineRule="exact"/>
              <w:ind w:left="111"/>
              <w:rPr>
                <w:sz w:val="28"/>
              </w:rPr>
            </w:pPr>
            <w:r>
              <w:rPr>
                <w:sz w:val="28"/>
              </w:rPr>
              <w:t>высказывания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схеме</w:t>
            </w:r>
          </w:p>
        </w:tc>
        <w:tc>
          <w:tcPr>
            <w:tcW w:w="2409" w:type="dxa"/>
          </w:tcPr>
          <w:p w14:paraId="3C53CE04" w14:textId="122B7959" w:rsidR="00616FF5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E7114C" w14:paraId="7FE32AF9" w14:textId="77777777" w:rsidTr="00477B19">
        <w:trPr>
          <w:trHeight w:val="484"/>
        </w:trPr>
        <w:tc>
          <w:tcPr>
            <w:tcW w:w="11199" w:type="dxa"/>
            <w:gridSpan w:val="5"/>
          </w:tcPr>
          <w:p w14:paraId="5C31DC74" w14:textId="7C84C50E" w:rsidR="00E7114C" w:rsidRPr="006F3772" w:rsidRDefault="00E7114C" w:rsidP="00FA4D35">
            <w:pPr>
              <w:pStyle w:val="TableParagraph"/>
              <w:spacing w:line="312" w:lineRule="exact"/>
              <w:ind w:left="16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4.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зрительного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восприятия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>7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616FF5" w14:paraId="6CA874BB" w14:textId="77777777" w:rsidTr="00616FF5">
        <w:trPr>
          <w:trHeight w:val="2899"/>
        </w:trPr>
        <w:tc>
          <w:tcPr>
            <w:tcW w:w="851" w:type="dxa"/>
          </w:tcPr>
          <w:p w14:paraId="48F494AF" w14:textId="3B7C41A3" w:rsidR="00616FF5" w:rsidRPr="006F3772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</w:t>
            </w:r>
          </w:p>
        </w:tc>
        <w:tc>
          <w:tcPr>
            <w:tcW w:w="993" w:type="dxa"/>
          </w:tcPr>
          <w:p w14:paraId="4D0EE7FB" w14:textId="77777777" w:rsidR="00616FF5" w:rsidRPr="00E7114C" w:rsidRDefault="00616FF5" w:rsidP="00FA4D3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69F8CBB9" w14:textId="34AC3235" w:rsidR="00616FF5" w:rsidRPr="006F3772" w:rsidRDefault="00616FF5" w:rsidP="00FA4D3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Формирование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навыков зрительного анализа</w:t>
            </w:r>
          </w:p>
          <w:p w14:paraId="08AC635C" w14:textId="77777777" w:rsidR="00616FF5" w:rsidRPr="006F3772" w:rsidRDefault="00616FF5" w:rsidP="00FA4D3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синтеза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предметов, состоящих из 3—</w:t>
            </w:r>
          </w:p>
          <w:p w14:paraId="586C6A28" w14:textId="77777777" w:rsidR="00616FF5" w:rsidRDefault="00616FF5" w:rsidP="00FA4D35">
            <w:pPr>
              <w:pStyle w:val="TableParagraph"/>
              <w:spacing w:line="345" w:lineRule="auto"/>
              <w:ind w:right="534"/>
              <w:rPr>
                <w:sz w:val="28"/>
              </w:rPr>
            </w:pPr>
            <w:r>
              <w:rPr>
                <w:sz w:val="28"/>
              </w:rPr>
              <w:t>4 деталей (по инструкции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педагога)</w:t>
            </w:r>
          </w:p>
        </w:tc>
        <w:tc>
          <w:tcPr>
            <w:tcW w:w="3969" w:type="dxa"/>
          </w:tcPr>
          <w:p w14:paraId="5231610A" w14:textId="77777777" w:rsidR="00616FF5" w:rsidRDefault="00616FF5" w:rsidP="00FA4D35">
            <w:pPr>
              <w:pStyle w:val="TableParagraph"/>
              <w:spacing w:before="220" w:line="360" w:lineRule="auto"/>
              <w:ind w:left="111"/>
              <w:rPr>
                <w:sz w:val="28"/>
              </w:rPr>
            </w:pPr>
            <w:r w:rsidRPr="006F3772">
              <w:rPr>
                <w:sz w:val="28"/>
                <w:lang w:val="ru-RU"/>
              </w:rPr>
              <w:t xml:space="preserve">Формировать произвольности зрительного восприятия и зрительной памяти. </w:t>
            </w:r>
            <w:r>
              <w:rPr>
                <w:sz w:val="28"/>
              </w:rPr>
              <w:t>Определять изменения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предъявленном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ряду картинок, игрушек, предметов.</w:t>
            </w:r>
          </w:p>
        </w:tc>
        <w:tc>
          <w:tcPr>
            <w:tcW w:w="2409" w:type="dxa"/>
          </w:tcPr>
          <w:p w14:paraId="4B6494AC" w14:textId="16E9712C" w:rsidR="00616FF5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616FF5" w14:paraId="2E487D8C" w14:textId="77777777" w:rsidTr="00616FF5">
        <w:trPr>
          <w:trHeight w:val="1929"/>
        </w:trPr>
        <w:tc>
          <w:tcPr>
            <w:tcW w:w="851" w:type="dxa"/>
          </w:tcPr>
          <w:p w14:paraId="15931981" w14:textId="6E98EB4D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40</w:t>
            </w:r>
          </w:p>
        </w:tc>
        <w:tc>
          <w:tcPr>
            <w:tcW w:w="993" w:type="dxa"/>
          </w:tcPr>
          <w:p w14:paraId="544B51DA" w14:textId="77777777" w:rsidR="00616FF5" w:rsidRPr="006F3772" w:rsidRDefault="00616FF5" w:rsidP="00FA4D35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47462F2C" w14:textId="4FE66206" w:rsidR="00616FF5" w:rsidRPr="006F3772" w:rsidRDefault="00616FF5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Нахождение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отличий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наглядном материале (сравнение двух</w:t>
            </w:r>
            <w:proofErr w:type="gramEnd"/>
          </w:p>
          <w:p w14:paraId="6A8C857F" w14:textId="77777777" w:rsidR="00616FF5" w:rsidRDefault="00616FF5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картинок)</w:t>
            </w:r>
          </w:p>
        </w:tc>
        <w:tc>
          <w:tcPr>
            <w:tcW w:w="3969" w:type="dxa"/>
          </w:tcPr>
          <w:p w14:paraId="2BEA4329" w14:textId="77777777" w:rsidR="00616FF5" w:rsidRPr="006F3772" w:rsidRDefault="00616FF5" w:rsidP="00FA4D35">
            <w:pPr>
              <w:pStyle w:val="TableParagraph"/>
              <w:spacing w:line="355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Находить различия у двух сходных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сюжетных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картинок.</w:t>
            </w:r>
          </w:p>
        </w:tc>
        <w:tc>
          <w:tcPr>
            <w:tcW w:w="2409" w:type="dxa"/>
          </w:tcPr>
          <w:p w14:paraId="551F568F" w14:textId="7801AD78" w:rsidR="00616FF5" w:rsidRPr="00B40B21" w:rsidRDefault="00616FF5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616FF5" w14:paraId="161B694F" w14:textId="77777777" w:rsidTr="00616FF5">
        <w:trPr>
          <w:trHeight w:val="1933"/>
        </w:trPr>
        <w:tc>
          <w:tcPr>
            <w:tcW w:w="851" w:type="dxa"/>
          </w:tcPr>
          <w:p w14:paraId="2E053648" w14:textId="24A23C35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41</w:t>
            </w:r>
          </w:p>
        </w:tc>
        <w:tc>
          <w:tcPr>
            <w:tcW w:w="993" w:type="dxa"/>
          </w:tcPr>
          <w:p w14:paraId="7533D5B7" w14:textId="77777777" w:rsidR="00616FF5" w:rsidRPr="006F3772" w:rsidRDefault="00616FF5" w:rsidP="00FA4D35">
            <w:pPr>
              <w:pStyle w:val="TableParagraph"/>
              <w:spacing w:line="357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19003A81" w14:textId="688FF195" w:rsidR="00616FF5" w:rsidRDefault="00616FF5" w:rsidP="00FA4D35">
            <w:pPr>
              <w:pStyle w:val="TableParagraph"/>
              <w:spacing w:line="357" w:lineRule="auto"/>
              <w:rPr>
                <w:sz w:val="28"/>
              </w:rPr>
            </w:pPr>
            <w:r w:rsidRPr="006F3772">
              <w:rPr>
                <w:sz w:val="28"/>
                <w:lang w:val="ru-RU"/>
              </w:rPr>
              <w:t>Развитие зрительной памяти.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Дидактическая игра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изменилось?» </w:t>
            </w:r>
            <w:r>
              <w:rPr>
                <w:sz w:val="28"/>
              </w:rPr>
              <w:t>(4—5 предметов)</w:t>
            </w:r>
          </w:p>
        </w:tc>
        <w:tc>
          <w:tcPr>
            <w:tcW w:w="3969" w:type="dxa"/>
          </w:tcPr>
          <w:p w14:paraId="38D1323E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 «наложенные» изображения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(2-3 </w:t>
            </w:r>
            <w:r w:rsidRPr="006F3772">
              <w:rPr>
                <w:spacing w:val="-2"/>
                <w:sz w:val="28"/>
                <w:lang w:val="ru-RU"/>
              </w:rPr>
              <w:t>изображения).</w:t>
            </w:r>
          </w:p>
        </w:tc>
        <w:tc>
          <w:tcPr>
            <w:tcW w:w="2409" w:type="dxa"/>
          </w:tcPr>
          <w:p w14:paraId="4C814406" w14:textId="7368CF66" w:rsidR="00616FF5" w:rsidRPr="00B40B21" w:rsidRDefault="00616FF5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7114C" w14:paraId="6C7605EF" w14:textId="77777777" w:rsidTr="00781C64">
        <w:trPr>
          <w:trHeight w:val="556"/>
        </w:trPr>
        <w:tc>
          <w:tcPr>
            <w:tcW w:w="851" w:type="dxa"/>
          </w:tcPr>
          <w:p w14:paraId="2FFC68B6" w14:textId="40307808" w:rsidR="00E7114C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42</w:t>
            </w:r>
          </w:p>
        </w:tc>
        <w:tc>
          <w:tcPr>
            <w:tcW w:w="993" w:type="dxa"/>
          </w:tcPr>
          <w:p w14:paraId="0149D3E1" w14:textId="77777777" w:rsidR="00E7114C" w:rsidRPr="006F3772" w:rsidRDefault="00E7114C" w:rsidP="00FA4D35">
            <w:pPr>
              <w:pStyle w:val="TableParagraph"/>
              <w:spacing w:line="357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08521657" w14:textId="7268570D" w:rsidR="00E7114C" w:rsidRPr="00781C64" w:rsidRDefault="00E7114C" w:rsidP="00FA4D35">
            <w:pPr>
              <w:pStyle w:val="TableParagraph"/>
              <w:spacing w:line="357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 зрительной памяти.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Дидактическая игра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="00781C64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изменилось?» </w:t>
            </w:r>
            <w:r w:rsidRPr="00781C64">
              <w:rPr>
                <w:sz w:val="28"/>
                <w:lang w:val="ru-RU"/>
              </w:rPr>
              <w:t>(4—5 предметов)</w:t>
            </w:r>
          </w:p>
        </w:tc>
        <w:tc>
          <w:tcPr>
            <w:tcW w:w="3969" w:type="dxa"/>
          </w:tcPr>
          <w:p w14:paraId="502FB28A" w14:textId="68FC66AD" w:rsidR="00E7114C" w:rsidRPr="00E7114C" w:rsidRDefault="00E7114C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 «наложенные» изображения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(2-3 </w:t>
            </w:r>
            <w:r w:rsidRPr="006F3772">
              <w:rPr>
                <w:spacing w:val="-2"/>
                <w:sz w:val="28"/>
                <w:lang w:val="ru-RU"/>
              </w:rPr>
              <w:t>изображения).</w:t>
            </w:r>
          </w:p>
        </w:tc>
        <w:tc>
          <w:tcPr>
            <w:tcW w:w="2409" w:type="dxa"/>
          </w:tcPr>
          <w:p w14:paraId="50E1408B" w14:textId="77777777" w:rsidR="00E7114C" w:rsidRPr="00E7114C" w:rsidRDefault="00E7114C" w:rsidP="00FA4D35">
            <w:pPr>
              <w:pStyle w:val="TableParagraph"/>
              <w:spacing w:line="310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</w:tbl>
    <w:p w14:paraId="34A3A7FC" w14:textId="77777777" w:rsidR="00616FF5" w:rsidRDefault="00616FF5" w:rsidP="00616FF5">
      <w:pPr>
        <w:pStyle w:val="TableParagraph"/>
        <w:spacing w:line="310" w:lineRule="exact"/>
        <w:jc w:val="center"/>
        <w:rPr>
          <w:sz w:val="28"/>
        </w:rPr>
        <w:sectPr w:rsidR="00616FF5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3"/>
        <w:gridCol w:w="2977"/>
        <w:gridCol w:w="3969"/>
        <w:gridCol w:w="2410"/>
      </w:tblGrid>
      <w:tr w:rsidR="00616FF5" w14:paraId="24C716B9" w14:textId="77777777" w:rsidTr="00E7114C">
        <w:trPr>
          <w:trHeight w:val="1449"/>
        </w:trPr>
        <w:tc>
          <w:tcPr>
            <w:tcW w:w="850" w:type="dxa"/>
          </w:tcPr>
          <w:p w14:paraId="05702F70" w14:textId="196BB1FE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43</w:t>
            </w:r>
          </w:p>
        </w:tc>
        <w:tc>
          <w:tcPr>
            <w:tcW w:w="993" w:type="dxa"/>
          </w:tcPr>
          <w:p w14:paraId="2EE2C697" w14:textId="77777777" w:rsidR="00616FF5" w:rsidRPr="00E7114C" w:rsidRDefault="00616FF5" w:rsidP="00FA4D35">
            <w:pPr>
              <w:pStyle w:val="TableParagraph"/>
              <w:spacing w:line="357" w:lineRule="auto"/>
              <w:ind w:right="209"/>
              <w:jc w:val="both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3BD89AB4" w14:textId="4F9554CB" w:rsidR="00616FF5" w:rsidRPr="006F3772" w:rsidRDefault="00616FF5" w:rsidP="00FA4D35">
            <w:pPr>
              <w:pStyle w:val="TableParagraph"/>
              <w:spacing w:line="357" w:lineRule="auto"/>
              <w:ind w:right="209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наложенных изображений</w:t>
            </w:r>
            <w:r w:rsidRPr="006F3772">
              <w:rPr>
                <w:spacing w:val="-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 (2—3 изображения)</w:t>
            </w:r>
          </w:p>
        </w:tc>
        <w:tc>
          <w:tcPr>
            <w:tcW w:w="3969" w:type="dxa"/>
          </w:tcPr>
          <w:p w14:paraId="7FB3BC03" w14:textId="77777777" w:rsidR="00616FF5" w:rsidRPr="006F3772" w:rsidRDefault="00616FF5" w:rsidP="00FA4D35">
            <w:pPr>
              <w:pStyle w:val="TableParagraph"/>
              <w:spacing w:line="357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Запоминать 3-4 предмета, игрушки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воспроизводить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исходной последовательности.</w:t>
            </w:r>
          </w:p>
        </w:tc>
        <w:tc>
          <w:tcPr>
            <w:tcW w:w="2410" w:type="dxa"/>
          </w:tcPr>
          <w:p w14:paraId="2D40AA04" w14:textId="683251A6" w:rsidR="00616FF5" w:rsidRPr="00B40B21" w:rsidRDefault="00616FF5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7114C" w14:paraId="704D3281" w14:textId="77777777" w:rsidTr="00E7114C">
        <w:trPr>
          <w:trHeight w:val="1449"/>
        </w:trPr>
        <w:tc>
          <w:tcPr>
            <w:tcW w:w="850" w:type="dxa"/>
          </w:tcPr>
          <w:p w14:paraId="3BF1D9C4" w14:textId="38FE576D" w:rsidR="00E7114C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44</w:t>
            </w:r>
          </w:p>
        </w:tc>
        <w:tc>
          <w:tcPr>
            <w:tcW w:w="993" w:type="dxa"/>
          </w:tcPr>
          <w:p w14:paraId="483C0952" w14:textId="77777777" w:rsidR="00E7114C" w:rsidRPr="00E7114C" w:rsidRDefault="00E7114C" w:rsidP="00FA4D35">
            <w:pPr>
              <w:pStyle w:val="TableParagraph"/>
              <w:spacing w:line="357" w:lineRule="auto"/>
              <w:ind w:right="209"/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423E75D1" w14:textId="30BCD093" w:rsidR="00E7114C" w:rsidRPr="00E7114C" w:rsidRDefault="00E7114C" w:rsidP="00FA4D35">
            <w:pPr>
              <w:pStyle w:val="TableParagraph"/>
              <w:spacing w:line="357" w:lineRule="auto"/>
              <w:ind w:right="209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наложенных изображений</w:t>
            </w:r>
            <w:r w:rsidRPr="006F3772">
              <w:rPr>
                <w:spacing w:val="-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 (2—3 изображения)</w:t>
            </w:r>
          </w:p>
        </w:tc>
        <w:tc>
          <w:tcPr>
            <w:tcW w:w="3969" w:type="dxa"/>
          </w:tcPr>
          <w:p w14:paraId="713AA365" w14:textId="0C7E740E" w:rsidR="00E7114C" w:rsidRPr="00E7114C" w:rsidRDefault="00E7114C" w:rsidP="00FA4D35">
            <w:pPr>
              <w:pStyle w:val="TableParagraph"/>
              <w:spacing w:line="357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наложенных изображений</w:t>
            </w:r>
            <w:r w:rsidRPr="006F3772">
              <w:rPr>
                <w:spacing w:val="-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 (2—3 изображения)</w:t>
            </w:r>
          </w:p>
        </w:tc>
        <w:tc>
          <w:tcPr>
            <w:tcW w:w="2410" w:type="dxa"/>
          </w:tcPr>
          <w:p w14:paraId="719B5D0A" w14:textId="77777777" w:rsidR="00E7114C" w:rsidRPr="00E7114C" w:rsidRDefault="00E7114C" w:rsidP="00FA4D35">
            <w:pPr>
              <w:pStyle w:val="TableParagraph"/>
              <w:spacing w:line="310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616FF5" w14:paraId="6978ED8D" w14:textId="77777777" w:rsidTr="00E7114C">
        <w:trPr>
          <w:trHeight w:val="1446"/>
        </w:trPr>
        <w:tc>
          <w:tcPr>
            <w:tcW w:w="850" w:type="dxa"/>
          </w:tcPr>
          <w:p w14:paraId="04BF84B0" w14:textId="5BD3D229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45</w:t>
            </w:r>
          </w:p>
        </w:tc>
        <w:tc>
          <w:tcPr>
            <w:tcW w:w="993" w:type="dxa"/>
          </w:tcPr>
          <w:p w14:paraId="2EA20606" w14:textId="77777777" w:rsidR="00616FF5" w:rsidRPr="00E7114C" w:rsidRDefault="00616FF5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4252005F" w14:textId="4CE95656" w:rsidR="00616FF5" w:rsidRPr="006F3772" w:rsidRDefault="00616FF5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для </w:t>
            </w:r>
            <w:r w:rsidRPr="006F3772">
              <w:rPr>
                <w:spacing w:val="-2"/>
                <w:sz w:val="28"/>
                <w:lang w:val="ru-RU"/>
              </w:rPr>
              <w:t>профилактики</w:t>
            </w:r>
          </w:p>
          <w:p w14:paraId="5EE50B56" w14:textId="77777777" w:rsidR="00616FF5" w:rsidRPr="006F3772" w:rsidRDefault="00616FF5" w:rsidP="00FA4D35">
            <w:pPr>
              <w:pStyle w:val="TableParagrap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коррекции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зрения</w:t>
            </w:r>
          </w:p>
        </w:tc>
        <w:tc>
          <w:tcPr>
            <w:tcW w:w="3969" w:type="dxa"/>
          </w:tcPr>
          <w:p w14:paraId="13F0BF62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для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профилактики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 коррекции зрения.</w:t>
            </w:r>
          </w:p>
        </w:tc>
        <w:tc>
          <w:tcPr>
            <w:tcW w:w="2410" w:type="dxa"/>
          </w:tcPr>
          <w:p w14:paraId="15EABD9D" w14:textId="6D733694" w:rsidR="00616FF5" w:rsidRPr="00B40B21" w:rsidRDefault="00616FF5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7114C" w14:paraId="6C4F5313" w14:textId="77777777" w:rsidTr="00335116">
        <w:trPr>
          <w:trHeight w:val="484"/>
        </w:trPr>
        <w:tc>
          <w:tcPr>
            <w:tcW w:w="11199" w:type="dxa"/>
            <w:gridSpan w:val="5"/>
          </w:tcPr>
          <w:p w14:paraId="5F3E18EE" w14:textId="18CDD36C" w:rsidR="00E7114C" w:rsidRDefault="00E7114C" w:rsidP="00FA4D35">
            <w:pPr>
              <w:pStyle w:val="TableParagraph"/>
              <w:spacing w:line="310" w:lineRule="exact"/>
              <w:ind w:left="16" w:right="2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часов)</w:t>
            </w:r>
          </w:p>
        </w:tc>
      </w:tr>
      <w:tr w:rsidR="00616FF5" w14:paraId="06755976" w14:textId="77777777" w:rsidTr="00E7114C">
        <w:trPr>
          <w:trHeight w:val="1447"/>
        </w:trPr>
        <w:tc>
          <w:tcPr>
            <w:tcW w:w="850" w:type="dxa"/>
          </w:tcPr>
          <w:p w14:paraId="3A330055" w14:textId="6EF7E7E1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46</w:t>
            </w:r>
          </w:p>
        </w:tc>
        <w:tc>
          <w:tcPr>
            <w:tcW w:w="993" w:type="dxa"/>
          </w:tcPr>
          <w:p w14:paraId="0B7291B8" w14:textId="77777777" w:rsidR="00616FF5" w:rsidRDefault="00616FF5" w:rsidP="00FA4D35">
            <w:pPr>
              <w:pStyle w:val="TableParagraph"/>
              <w:spacing w:before="218" w:line="364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51A07D3E" w14:textId="1B54489E" w:rsidR="00616FF5" w:rsidRDefault="00616FF5" w:rsidP="00FA4D35">
            <w:pPr>
              <w:pStyle w:val="TableParagraph"/>
              <w:spacing w:before="218" w:line="364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3969" w:type="dxa"/>
          </w:tcPr>
          <w:p w14:paraId="14F18E7D" w14:textId="77777777" w:rsidR="00616FF5" w:rsidRPr="006F3772" w:rsidRDefault="00616FF5" w:rsidP="00FA4D3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 запоминать слова с помощью</w:t>
            </w:r>
          </w:p>
          <w:p w14:paraId="11F41885" w14:textId="77777777" w:rsidR="00616FF5" w:rsidRDefault="00616FF5" w:rsidP="00FA4D35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ассоциаций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(парами)</w:t>
            </w:r>
          </w:p>
        </w:tc>
        <w:tc>
          <w:tcPr>
            <w:tcW w:w="2410" w:type="dxa"/>
          </w:tcPr>
          <w:p w14:paraId="5C5D6840" w14:textId="3A3B9975" w:rsidR="00616FF5" w:rsidRDefault="00616FF5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616FF5" w14:paraId="3B9F8E38" w14:textId="77777777" w:rsidTr="00E7114C">
        <w:trPr>
          <w:trHeight w:val="1449"/>
        </w:trPr>
        <w:tc>
          <w:tcPr>
            <w:tcW w:w="850" w:type="dxa"/>
          </w:tcPr>
          <w:p w14:paraId="5EF5C128" w14:textId="667AAC37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993" w:type="dxa"/>
          </w:tcPr>
          <w:p w14:paraId="356433D9" w14:textId="77777777" w:rsidR="00616FF5" w:rsidRDefault="00616FF5" w:rsidP="00FA4D35">
            <w:pPr>
              <w:pStyle w:val="TableParagraph"/>
              <w:spacing w:before="223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15000BB4" w14:textId="454CFBC9" w:rsidR="00616FF5" w:rsidRDefault="00616FF5" w:rsidP="00FA4D35">
            <w:pPr>
              <w:pStyle w:val="TableParagraph"/>
              <w:spacing w:before="223"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3969" w:type="dxa"/>
          </w:tcPr>
          <w:p w14:paraId="3DCDA8A5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 запоминать слова с помощью</w:t>
            </w:r>
          </w:p>
          <w:p w14:paraId="15CB9AE2" w14:textId="77777777" w:rsidR="00616FF5" w:rsidRDefault="00616FF5" w:rsidP="00FA4D3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ассоциаций</w:t>
            </w:r>
          </w:p>
        </w:tc>
        <w:tc>
          <w:tcPr>
            <w:tcW w:w="2410" w:type="dxa"/>
          </w:tcPr>
          <w:p w14:paraId="3F019AE1" w14:textId="1B7AEEBB" w:rsidR="00616FF5" w:rsidRDefault="00616FF5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</w:rPr>
            </w:pPr>
          </w:p>
        </w:tc>
      </w:tr>
      <w:tr w:rsidR="00616FF5" w14:paraId="2E0207D6" w14:textId="77777777" w:rsidTr="00E7114C">
        <w:trPr>
          <w:trHeight w:val="1449"/>
        </w:trPr>
        <w:tc>
          <w:tcPr>
            <w:tcW w:w="850" w:type="dxa"/>
          </w:tcPr>
          <w:p w14:paraId="731FC412" w14:textId="6F8C8573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48</w:t>
            </w:r>
          </w:p>
        </w:tc>
        <w:tc>
          <w:tcPr>
            <w:tcW w:w="993" w:type="dxa"/>
          </w:tcPr>
          <w:p w14:paraId="280B731E" w14:textId="77777777" w:rsidR="00616FF5" w:rsidRDefault="00616FF5" w:rsidP="00FA4D35">
            <w:pPr>
              <w:pStyle w:val="TableParagraph"/>
              <w:spacing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24B1DC8E" w14:textId="6025DFE6" w:rsidR="00616FF5" w:rsidRDefault="00616FF5" w:rsidP="00FA4D35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3969" w:type="dxa"/>
          </w:tcPr>
          <w:p w14:paraId="5666EA5C" w14:textId="77777777" w:rsidR="00616FF5" w:rsidRPr="006F3772" w:rsidRDefault="00616FF5" w:rsidP="00FA4D3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 запоминать слова с помощью</w:t>
            </w:r>
          </w:p>
          <w:p w14:paraId="45399CCB" w14:textId="77777777" w:rsidR="00616FF5" w:rsidRDefault="00616FF5" w:rsidP="00FA4D35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ассоциаций</w:t>
            </w:r>
          </w:p>
        </w:tc>
        <w:tc>
          <w:tcPr>
            <w:tcW w:w="2410" w:type="dxa"/>
          </w:tcPr>
          <w:p w14:paraId="4E40FBA0" w14:textId="56252B83" w:rsidR="00616FF5" w:rsidRDefault="00616FF5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616FF5" w14:paraId="0C41F477" w14:textId="77777777" w:rsidTr="00E7114C">
        <w:trPr>
          <w:trHeight w:val="1449"/>
        </w:trPr>
        <w:tc>
          <w:tcPr>
            <w:tcW w:w="850" w:type="dxa"/>
          </w:tcPr>
          <w:p w14:paraId="1EF36700" w14:textId="7D2B10E5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49</w:t>
            </w:r>
          </w:p>
        </w:tc>
        <w:tc>
          <w:tcPr>
            <w:tcW w:w="993" w:type="dxa"/>
          </w:tcPr>
          <w:p w14:paraId="3128F859" w14:textId="77777777" w:rsidR="00616FF5" w:rsidRDefault="00616FF5" w:rsidP="00FA4D35">
            <w:pPr>
              <w:pStyle w:val="TableParagraph"/>
              <w:spacing w:before="221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7AC31EB2" w14:textId="5A4C0357" w:rsidR="00616FF5" w:rsidRDefault="00616FF5" w:rsidP="00FA4D35">
            <w:pPr>
              <w:pStyle w:val="TableParagraph"/>
              <w:spacing w:before="221"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зрительной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3969" w:type="dxa"/>
          </w:tcPr>
          <w:p w14:paraId="2A7D9F9B" w14:textId="77777777" w:rsidR="00616FF5" w:rsidRPr="006F3772" w:rsidRDefault="00616FF5" w:rsidP="00FA4D35">
            <w:pPr>
              <w:pStyle w:val="TableParagraph"/>
              <w:spacing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«Что изменилось». Обучать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основе зрительного восприятия</w:t>
            </w:r>
          </w:p>
        </w:tc>
        <w:tc>
          <w:tcPr>
            <w:tcW w:w="2410" w:type="dxa"/>
          </w:tcPr>
          <w:p w14:paraId="3060CA69" w14:textId="5DFE68E6" w:rsidR="00616FF5" w:rsidRPr="00B40B21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616FF5" w14:paraId="04DDB899" w14:textId="77777777" w:rsidTr="00E7114C">
        <w:trPr>
          <w:trHeight w:val="1449"/>
        </w:trPr>
        <w:tc>
          <w:tcPr>
            <w:tcW w:w="850" w:type="dxa"/>
          </w:tcPr>
          <w:p w14:paraId="594C364C" w14:textId="01F4FCD3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</w:t>
            </w:r>
          </w:p>
        </w:tc>
        <w:tc>
          <w:tcPr>
            <w:tcW w:w="993" w:type="dxa"/>
          </w:tcPr>
          <w:p w14:paraId="3541C572" w14:textId="77777777" w:rsidR="00616FF5" w:rsidRDefault="00616FF5" w:rsidP="00FA4D35">
            <w:pPr>
              <w:pStyle w:val="TableParagraph"/>
              <w:spacing w:before="220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5BCBDCDF" w14:textId="0BCC3CB6" w:rsidR="00616FF5" w:rsidRDefault="00616FF5" w:rsidP="00FA4D35">
            <w:pPr>
              <w:pStyle w:val="TableParagraph"/>
              <w:spacing w:before="220"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зрительной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3969" w:type="dxa"/>
          </w:tcPr>
          <w:p w14:paraId="36E539FE" w14:textId="77777777" w:rsidR="00616FF5" w:rsidRPr="006F3772" w:rsidRDefault="00616FF5" w:rsidP="00FA4D35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изменилось».</w:t>
            </w:r>
          </w:p>
          <w:p w14:paraId="12EE9D18" w14:textId="77777777" w:rsidR="00616FF5" w:rsidRPr="006F3772" w:rsidRDefault="00616FF5" w:rsidP="00FA4D35">
            <w:pPr>
              <w:pStyle w:val="TableParagraph"/>
              <w:spacing w:before="4" w:line="480" w:lineRule="atLeas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основе зрительного восприятия</w:t>
            </w:r>
          </w:p>
        </w:tc>
        <w:tc>
          <w:tcPr>
            <w:tcW w:w="2410" w:type="dxa"/>
          </w:tcPr>
          <w:p w14:paraId="670D50B2" w14:textId="040B229D" w:rsidR="00616FF5" w:rsidRPr="00B40B21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616FF5" w14:paraId="6EA61C9F" w14:textId="77777777" w:rsidTr="00E7114C">
        <w:trPr>
          <w:trHeight w:val="1449"/>
        </w:trPr>
        <w:tc>
          <w:tcPr>
            <w:tcW w:w="850" w:type="dxa"/>
          </w:tcPr>
          <w:p w14:paraId="48FF89B1" w14:textId="7795827D" w:rsidR="00616FF5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51</w:t>
            </w:r>
          </w:p>
        </w:tc>
        <w:tc>
          <w:tcPr>
            <w:tcW w:w="993" w:type="dxa"/>
          </w:tcPr>
          <w:p w14:paraId="3D351570" w14:textId="77777777" w:rsidR="00616FF5" w:rsidRPr="006F3772" w:rsidRDefault="00616FF5" w:rsidP="00FA4D35">
            <w:pPr>
              <w:pStyle w:val="TableParagraph"/>
              <w:spacing w:before="220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0E52296A" w14:textId="37406A26" w:rsidR="00616FF5" w:rsidRPr="006F3772" w:rsidRDefault="00616FF5" w:rsidP="00FA4D35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слухоречевой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 зрительной памяти</w:t>
            </w:r>
          </w:p>
        </w:tc>
        <w:tc>
          <w:tcPr>
            <w:tcW w:w="3969" w:type="dxa"/>
          </w:tcPr>
          <w:p w14:paraId="010B8062" w14:textId="77777777" w:rsidR="00616FF5" w:rsidRPr="006F3772" w:rsidRDefault="00616FF5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«Запомни ход». Обучать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3148DDE9" w14:textId="77777777" w:rsidR="00616FF5" w:rsidRDefault="00616FF5" w:rsidP="00FA4D3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зрительного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восприятия</w:t>
            </w:r>
          </w:p>
        </w:tc>
        <w:tc>
          <w:tcPr>
            <w:tcW w:w="2410" w:type="dxa"/>
          </w:tcPr>
          <w:p w14:paraId="5375F0DC" w14:textId="10DF34EF" w:rsidR="00616FF5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616FF5" w14:paraId="528FBFFF" w14:textId="77777777" w:rsidTr="00616FF5">
        <w:trPr>
          <w:trHeight w:val="481"/>
        </w:trPr>
        <w:tc>
          <w:tcPr>
            <w:tcW w:w="1843" w:type="dxa"/>
            <w:gridSpan w:val="2"/>
          </w:tcPr>
          <w:p w14:paraId="4345190E" w14:textId="77777777" w:rsidR="00616FF5" w:rsidRPr="006F3772" w:rsidRDefault="00616FF5" w:rsidP="00FA4D35">
            <w:pPr>
              <w:pStyle w:val="TableParagraph"/>
              <w:spacing w:line="308" w:lineRule="exact"/>
              <w:ind w:left="16" w:right="5"/>
              <w:jc w:val="center"/>
              <w:rPr>
                <w:sz w:val="28"/>
              </w:rPr>
            </w:pPr>
          </w:p>
        </w:tc>
        <w:tc>
          <w:tcPr>
            <w:tcW w:w="9356" w:type="dxa"/>
            <w:gridSpan w:val="3"/>
          </w:tcPr>
          <w:p w14:paraId="75A4E91C" w14:textId="3F1D10D1" w:rsidR="00616FF5" w:rsidRPr="006F3772" w:rsidRDefault="00616FF5" w:rsidP="00FA4D35">
            <w:pPr>
              <w:pStyle w:val="TableParagraph"/>
              <w:spacing w:line="308" w:lineRule="exact"/>
              <w:ind w:left="16" w:right="5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6.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слухового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восприятия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 w:rsidR="00E7114C">
              <w:rPr>
                <w:sz w:val="28"/>
                <w:lang w:val="ru-RU"/>
              </w:rPr>
              <w:t>6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616FF5" w14:paraId="2072070A" w14:textId="77777777" w:rsidTr="00E7114C">
        <w:trPr>
          <w:trHeight w:val="1449"/>
        </w:trPr>
        <w:tc>
          <w:tcPr>
            <w:tcW w:w="850" w:type="dxa"/>
          </w:tcPr>
          <w:p w14:paraId="6FC577F8" w14:textId="7003AB9C" w:rsidR="00616FF5" w:rsidRPr="006F3772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52</w:t>
            </w:r>
          </w:p>
        </w:tc>
        <w:tc>
          <w:tcPr>
            <w:tcW w:w="993" w:type="dxa"/>
          </w:tcPr>
          <w:p w14:paraId="219953C8" w14:textId="77777777" w:rsidR="00616FF5" w:rsidRPr="006F3772" w:rsidRDefault="00616FF5" w:rsidP="00FA4D35">
            <w:pPr>
              <w:pStyle w:val="TableParagraph"/>
              <w:spacing w:line="362" w:lineRule="auto"/>
              <w:ind w:right="318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0598593D" w14:textId="4CDEFCE9" w:rsidR="00616FF5" w:rsidRPr="006F3772" w:rsidRDefault="00616FF5" w:rsidP="00FA4D35">
            <w:pPr>
              <w:pStyle w:val="TableParagraph"/>
              <w:spacing w:line="362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Дифференцировка </w:t>
            </w:r>
            <w:r w:rsidRPr="006F3772">
              <w:rPr>
                <w:sz w:val="28"/>
                <w:lang w:val="ru-RU"/>
              </w:rPr>
              <w:t>звуков шумовых</w:t>
            </w:r>
          </w:p>
          <w:p w14:paraId="40A41B41" w14:textId="0A8AF3F0" w:rsidR="00616FF5" w:rsidRPr="006F3772" w:rsidRDefault="00616FF5" w:rsidP="00FA4D35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2"/>
                <w:sz w:val="28"/>
                <w:lang w:val="ru-RU"/>
              </w:rPr>
              <w:t xml:space="preserve"> музыкальных</w:t>
            </w:r>
            <w:r w:rsidR="00E7114C">
              <w:rPr>
                <w:spacing w:val="-2"/>
                <w:sz w:val="28"/>
                <w:lang w:val="ru-RU"/>
              </w:rPr>
              <w:t xml:space="preserve"> </w:t>
            </w:r>
            <w:r w:rsidR="00E7114C" w:rsidRPr="006F3772">
              <w:rPr>
                <w:spacing w:val="-2"/>
                <w:sz w:val="28"/>
                <w:lang w:val="ru-RU"/>
              </w:rPr>
              <w:t xml:space="preserve">инструментов </w:t>
            </w:r>
            <w:r w:rsidR="00E7114C" w:rsidRPr="006F3772">
              <w:rPr>
                <w:sz w:val="28"/>
                <w:lang w:val="ru-RU"/>
              </w:rPr>
              <w:t>(погремушка,</w:t>
            </w:r>
            <w:r w:rsidR="00E7114C" w:rsidRPr="006F3772">
              <w:rPr>
                <w:spacing w:val="-18"/>
                <w:sz w:val="28"/>
                <w:lang w:val="ru-RU"/>
              </w:rPr>
              <w:t xml:space="preserve"> </w:t>
            </w:r>
            <w:r w:rsidR="00E7114C" w:rsidRPr="006F3772">
              <w:rPr>
                <w:sz w:val="28"/>
                <w:lang w:val="ru-RU"/>
              </w:rPr>
              <w:t>барабан, колокольчик, ложки, гармошка, бубен)</w:t>
            </w:r>
          </w:p>
        </w:tc>
        <w:tc>
          <w:tcPr>
            <w:tcW w:w="3969" w:type="dxa"/>
          </w:tcPr>
          <w:p w14:paraId="72B658E3" w14:textId="77777777" w:rsidR="00616FF5" w:rsidRPr="006F3772" w:rsidRDefault="00616FF5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Дифференцировать</w:t>
            </w:r>
            <w:r w:rsidRPr="006F3772">
              <w:rPr>
                <w:spacing w:val="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звуки</w:t>
            </w:r>
          </w:p>
          <w:p w14:paraId="587CF938" w14:textId="5FF90A77" w:rsidR="00616FF5" w:rsidRPr="006F3772" w:rsidRDefault="00616FF5" w:rsidP="00FA4D35">
            <w:pPr>
              <w:pStyle w:val="TableParagraph"/>
              <w:spacing w:before="158"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 xml:space="preserve">шумовых и музыкальных </w:t>
            </w:r>
            <w:r w:rsidRPr="006F3772">
              <w:rPr>
                <w:spacing w:val="-2"/>
                <w:sz w:val="28"/>
                <w:lang w:val="ru-RU"/>
              </w:rPr>
              <w:t>инструментов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(погремушка,</w:t>
            </w:r>
            <w:r w:rsidR="00E7114C">
              <w:rPr>
                <w:spacing w:val="-2"/>
                <w:sz w:val="28"/>
                <w:lang w:val="ru-RU"/>
              </w:rPr>
              <w:t xml:space="preserve"> </w:t>
            </w:r>
            <w:r w:rsidR="00E7114C" w:rsidRPr="006F3772">
              <w:rPr>
                <w:sz w:val="28"/>
                <w:lang w:val="ru-RU"/>
              </w:rPr>
              <w:t>колокольчик,</w:t>
            </w:r>
            <w:r w:rsidR="00E7114C" w:rsidRPr="006F3772">
              <w:rPr>
                <w:spacing w:val="-18"/>
                <w:sz w:val="28"/>
                <w:lang w:val="ru-RU"/>
              </w:rPr>
              <w:t xml:space="preserve"> </w:t>
            </w:r>
            <w:r w:rsidR="00E7114C" w:rsidRPr="006F3772">
              <w:rPr>
                <w:sz w:val="28"/>
                <w:lang w:val="ru-RU"/>
              </w:rPr>
              <w:t>бубен,</w:t>
            </w:r>
            <w:r w:rsidR="00E7114C" w:rsidRPr="006F3772">
              <w:rPr>
                <w:spacing w:val="-17"/>
                <w:sz w:val="28"/>
                <w:lang w:val="ru-RU"/>
              </w:rPr>
              <w:t xml:space="preserve"> </w:t>
            </w:r>
            <w:r w:rsidR="00E7114C" w:rsidRPr="006F3772">
              <w:rPr>
                <w:sz w:val="28"/>
                <w:lang w:val="ru-RU"/>
              </w:rPr>
              <w:t>гармошка, барабан, ложки).</w:t>
            </w:r>
          </w:p>
        </w:tc>
        <w:tc>
          <w:tcPr>
            <w:tcW w:w="2410" w:type="dxa"/>
          </w:tcPr>
          <w:p w14:paraId="4D71C3D1" w14:textId="7156253B" w:rsidR="00616FF5" w:rsidRPr="00B40B21" w:rsidRDefault="00616FF5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</w:tbl>
    <w:p w14:paraId="5184C381" w14:textId="77777777" w:rsidR="00616FF5" w:rsidRDefault="00616FF5" w:rsidP="00616FF5">
      <w:pPr>
        <w:pStyle w:val="TableParagraph"/>
        <w:spacing w:line="308" w:lineRule="exact"/>
        <w:jc w:val="center"/>
        <w:rPr>
          <w:sz w:val="28"/>
        </w:rPr>
        <w:sectPr w:rsidR="00616FF5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3"/>
        <w:gridCol w:w="2977"/>
        <w:gridCol w:w="3969"/>
        <w:gridCol w:w="2409"/>
      </w:tblGrid>
      <w:tr w:rsidR="00CF0213" w14:paraId="59A5C52A" w14:textId="77777777" w:rsidTr="00CF0213">
        <w:trPr>
          <w:trHeight w:val="2414"/>
        </w:trPr>
        <w:tc>
          <w:tcPr>
            <w:tcW w:w="851" w:type="dxa"/>
          </w:tcPr>
          <w:p w14:paraId="31EEB44E" w14:textId="6CF4A0D9" w:rsidR="00CF0213" w:rsidRPr="006F3772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53</w:t>
            </w:r>
          </w:p>
        </w:tc>
        <w:tc>
          <w:tcPr>
            <w:tcW w:w="993" w:type="dxa"/>
          </w:tcPr>
          <w:p w14:paraId="48BF342D" w14:textId="77777777" w:rsidR="00CF0213" w:rsidRPr="00CF0213" w:rsidRDefault="00CF0213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2D87E3B0" w14:textId="0C418605" w:rsidR="00CF0213" w:rsidRPr="006F3772" w:rsidRDefault="00CF0213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Характеристика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звуков по громкости</w:t>
            </w:r>
          </w:p>
          <w:p w14:paraId="51369820" w14:textId="77777777" w:rsidR="00CF0213" w:rsidRPr="006F3772" w:rsidRDefault="00CF0213" w:rsidP="00FA4D35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(шумы,</w:t>
            </w:r>
            <w:proofErr w:type="gramEnd"/>
          </w:p>
          <w:p w14:paraId="3676DE84" w14:textId="77777777" w:rsidR="00CF0213" w:rsidRPr="005056C7" w:rsidRDefault="00CF0213" w:rsidP="00FA4D35">
            <w:pPr>
              <w:pStyle w:val="TableParagraph"/>
              <w:spacing w:line="480" w:lineRule="atLeast"/>
              <w:rPr>
                <w:sz w:val="28"/>
                <w:lang w:val="ru-RU"/>
              </w:rPr>
            </w:pPr>
            <w:r w:rsidRPr="005056C7">
              <w:rPr>
                <w:sz w:val="28"/>
                <w:lang w:val="ru-RU"/>
              </w:rPr>
              <w:t>музыкальные</w:t>
            </w:r>
            <w:r w:rsidRPr="005056C7">
              <w:rPr>
                <w:spacing w:val="-18"/>
                <w:sz w:val="28"/>
                <w:lang w:val="ru-RU"/>
              </w:rPr>
              <w:t xml:space="preserve"> </w:t>
            </w:r>
            <w:r w:rsidRPr="005056C7">
              <w:rPr>
                <w:sz w:val="28"/>
                <w:lang w:val="ru-RU"/>
              </w:rPr>
              <w:t>и</w:t>
            </w:r>
            <w:r w:rsidRPr="005056C7">
              <w:rPr>
                <w:spacing w:val="-17"/>
                <w:sz w:val="28"/>
                <w:lang w:val="ru-RU"/>
              </w:rPr>
              <w:t xml:space="preserve"> </w:t>
            </w:r>
            <w:r w:rsidRPr="005056C7">
              <w:rPr>
                <w:sz w:val="28"/>
                <w:lang w:val="ru-RU"/>
              </w:rPr>
              <w:t xml:space="preserve">речевые </w:t>
            </w:r>
            <w:r w:rsidRPr="005056C7">
              <w:rPr>
                <w:spacing w:val="-2"/>
                <w:sz w:val="28"/>
                <w:lang w:val="ru-RU"/>
              </w:rPr>
              <w:t>звуки)</w:t>
            </w:r>
          </w:p>
        </w:tc>
        <w:tc>
          <w:tcPr>
            <w:tcW w:w="3969" w:type="dxa"/>
          </w:tcPr>
          <w:p w14:paraId="09432E18" w14:textId="77777777" w:rsidR="00CF0213" w:rsidRPr="006F3772" w:rsidRDefault="00CF0213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Характеризовать звуки по громкости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</w:p>
          <w:p w14:paraId="714C14C6" w14:textId="77777777" w:rsidR="00CF0213" w:rsidRPr="006F3772" w:rsidRDefault="00CF0213" w:rsidP="00FA4D3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(шумы,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музыкальные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речевые </w:t>
            </w:r>
            <w:r w:rsidRPr="006F3772">
              <w:rPr>
                <w:spacing w:val="-2"/>
                <w:sz w:val="28"/>
                <w:lang w:val="ru-RU"/>
              </w:rPr>
              <w:t>звуки).</w:t>
            </w:r>
          </w:p>
        </w:tc>
        <w:tc>
          <w:tcPr>
            <w:tcW w:w="2409" w:type="dxa"/>
          </w:tcPr>
          <w:p w14:paraId="0EC5E9C4" w14:textId="2C0E259B" w:rsidR="00CF0213" w:rsidRPr="00B40B21" w:rsidRDefault="00CF0213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F0213" w14:paraId="4282F0E1" w14:textId="77777777" w:rsidTr="00CF0213">
        <w:trPr>
          <w:trHeight w:val="2894"/>
        </w:trPr>
        <w:tc>
          <w:tcPr>
            <w:tcW w:w="851" w:type="dxa"/>
          </w:tcPr>
          <w:p w14:paraId="4789C89B" w14:textId="41A9C60D" w:rsidR="00CF0213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54</w:t>
            </w:r>
          </w:p>
        </w:tc>
        <w:tc>
          <w:tcPr>
            <w:tcW w:w="993" w:type="dxa"/>
          </w:tcPr>
          <w:p w14:paraId="6ABF4C35" w14:textId="77777777" w:rsidR="00CF0213" w:rsidRPr="006F3772" w:rsidRDefault="00CF0213" w:rsidP="00FA4D35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0BE1AED0" w14:textId="6A416B53" w:rsidR="00CF0213" w:rsidRPr="006F3772" w:rsidRDefault="00CF0213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характеру (веселая, </w:t>
            </w:r>
            <w:r w:rsidRPr="006F3772">
              <w:rPr>
                <w:spacing w:val="-2"/>
                <w:sz w:val="28"/>
                <w:lang w:val="ru-RU"/>
              </w:rPr>
              <w:t>грустная).</w:t>
            </w:r>
          </w:p>
          <w:p w14:paraId="6BFC267F" w14:textId="77777777" w:rsidR="00CF0213" w:rsidRDefault="00CF0213" w:rsidP="00FA4D35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Прослушивание музыкальных</w:t>
            </w:r>
          </w:p>
          <w:p w14:paraId="435DB42C" w14:textId="77777777" w:rsidR="00CF0213" w:rsidRDefault="00CF0213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произведений</w:t>
            </w:r>
          </w:p>
        </w:tc>
        <w:tc>
          <w:tcPr>
            <w:tcW w:w="3969" w:type="dxa"/>
          </w:tcPr>
          <w:p w14:paraId="7CD5D452" w14:textId="77777777" w:rsidR="00CF0213" w:rsidRPr="006F3772" w:rsidRDefault="00CF0213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характеру (весёлая, грустная).</w:t>
            </w:r>
          </w:p>
        </w:tc>
        <w:tc>
          <w:tcPr>
            <w:tcW w:w="2409" w:type="dxa"/>
          </w:tcPr>
          <w:p w14:paraId="323F53E9" w14:textId="35C568E7" w:rsidR="00CF0213" w:rsidRPr="00B40B21" w:rsidRDefault="00CF0213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F0213" w14:paraId="7550FEB8" w14:textId="77777777" w:rsidTr="00CF0213">
        <w:trPr>
          <w:trHeight w:val="2416"/>
        </w:trPr>
        <w:tc>
          <w:tcPr>
            <w:tcW w:w="851" w:type="dxa"/>
          </w:tcPr>
          <w:p w14:paraId="345FBC69" w14:textId="7900397A" w:rsidR="00CF0213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55</w:t>
            </w:r>
          </w:p>
        </w:tc>
        <w:tc>
          <w:tcPr>
            <w:tcW w:w="993" w:type="dxa"/>
          </w:tcPr>
          <w:p w14:paraId="47F7AAEA" w14:textId="77777777" w:rsidR="00CF0213" w:rsidRPr="006F3772" w:rsidRDefault="00CF0213" w:rsidP="00FA4D35">
            <w:pPr>
              <w:pStyle w:val="TableParagraph"/>
              <w:spacing w:line="360" w:lineRule="auto"/>
              <w:ind w:right="318"/>
              <w:rPr>
                <w:sz w:val="28"/>
              </w:rPr>
            </w:pPr>
          </w:p>
        </w:tc>
        <w:tc>
          <w:tcPr>
            <w:tcW w:w="2977" w:type="dxa"/>
          </w:tcPr>
          <w:p w14:paraId="57CBC55C" w14:textId="47DB6D29" w:rsidR="00CF0213" w:rsidRPr="006F3772" w:rsidRDefault="00CF0213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Характеристика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звуков по громкости</w:t>
            </w:r>
          </w:p>
          <w:p w14:paraId="3F5F439F" w14:textId="77777777" w:rsidR="00CF0213" w:rsidRPr="006F3772" w:rsidRDefault="00CF0213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и длительности (шумы, музыкальные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речевые</w:t>
            </w:r>
            <w:proofErr w:type="gramEnd"/>
          </w:p>
          <w:p w14:paraId="44B20580" w14:textId="77777777" w:rsidR="00CF0213" w:rsidRDefault="00CF0213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звуки)</w:t>
            </w:r>
          </w:p>
        </w:tc>
        <w:tc>
          <w:tcPr>
            <w:tcW w:w="3969" w:type="dxa"/>
          </w:tcPr>
          <w:p w14:paraId="7C89D810" w14:textId="77777777" w:rsidR="00CF0213" w:rsidRPr="006F3772" w:rsidRDefault="00CF0213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Характеризовать звуки по громкости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</w:p>
          <w:p w14:paraId="4F32D27A" w14:textId="77777777" w:rsidR="00CF0213" w:rsidRPr="006F3772" w:rsidRDefault="00CF0213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(шумы,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музыкальные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речевые </w:t>
            </w:r>
            <w:r w:rsidRPr="006F3772">
              <w:rPr>
                <w:spacing w:val="-2"/>
                <w:sz w:val="28"/>
                <w:lang w:val="ru-RU"/>
              </w:rPr>
              <w:t>звуки).</w:t>
            </w:r>
          </w:p>
        </w:tc>
        <w:tc>
          <w:tcPr>
            <w:tcW w:w="2409" w:type="dxa"/>
          </w:tcPr>
          <w:p w14:paraId="6BC1651D" w14:textId="13AEE7DB" w:rsidR="00CF0213" w:rsidRPr="00B40B21" w:rsidRDefault="00CF0213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F0213" w14:paraId="7D90EC4F" w14:textId="77777777" w:rsidTr="00CF0213">
        <w:trPr>
          <w:trHeight w:val="1449"/>
        </w:trPr>
        <w:tc>
          <w:tcPr>
            <w:tcW w:w="851" w:type="dxa"/>
          </w:tcPr>
          <w:p w14:paraId="3F48DC58" w14:textId="14F8E7AA" w:rsidR="00CF0213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56</w:t>
            </w:r>
          </w:p>
        </w:tc>
        <w:tc>
          <w:tcPr>
            <w:tcW w:w="993" w:type="dxa"/>
          </w:tcPr>
          <w:p w14:paraId="49EE5F7E" w14:textId="77777777" w:rsidR="00CF0213" w:rsidRPr="006F3772" w:rsidRDefault="00CF0213" w:rsidP="00FA4D35">
            <w:pPr>
              <w:pStyle w:val="TableParagraph"/>
              <w:spacing w:line="360" w:lineRule="auto"/>
              <w:ind w:right="318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6939ED6A" w14:textId="0364B7DE" w:rsidR="00CF0213" w:rsidRPr="006F3772" w:rsidRDefault="00CF0213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Дифференциация </w:t>
            </w:r>
            <w:proofErr w:type="gramStart"/>
            <w:r w:rsidRPr="006F3772">
              <w:rPr>
                <w:sz w:val="28"/>
                <w:lang w:val="ru-RU"/>
              </w:rPr>
              <w:t>близких</w:t>
            </w:r>
            <w:proofErr w:type="gramEnd"/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звучанию</w:t>
            </w:r>
          </w:p>
          <w:p w14:paraId="6E55E65A" w14:textId="77777777" w:rsidR="00CF0213" w:rsidRPr="006F3772" w:rsidRDefault="00CF0213" w:rsidP="00FA4D35">
            <w:pPr>
              <w:pStyle w:val="TableParagraph"/>
              <w:rPr>
                <w:sz w:val="28"/>
                <w:lang w:val="ru-RU"/>
              </w:rPr>
            </w:pPr>
            <w:r w:rsidRPr="006F3772">
              <w:rPr>
                <w:spacing w:val="-4"/>
                <w:sz w:val="28"/>
                <w:lang w:val="ru-RU"/>
              </w:rPr>
              <w:t>слов</w:t>
            </w:r>
          </w:p>
        </w:tc>
        <w:tc>
          <w:tcPr>
            <w:tcW w:w="3969" w:type="dxa"/>
          </w:tcPr>
          <w:p w14:paraId="70730BA5" w14:textId="77777777" w:rsidR="00CF0213" w:rsidRPr="006F3772" w:rsidRDefault="00CF0213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Дифференциация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близких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 звучанию слов</w:t>
            </w:r>
          </w:p>
        </w:tc>
        <w:tc>
          <w:tcPr>
            <w:tcW w:w="2409" w:type="dxa"/>
          </w:tcPr>
          <w:p w14:paraId="0892AA03" w14:textId="38017C66" w:rsidR="00CF0213" w:rsidRPr="00B40B21" w:rsidRDefault="00CF0213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7114C" w14:paraId="702E93F9" w14:textId="77777777" w:rsidTr="00CF0213">
        <w:trPr>
          <w:trHeight w:val="1449"/>
        </w:trPr>
        <w:tc>
          <w:tcPr>
            <w:tcW w:w="851" w:type="dxa"/>
          </w:tcPr>
          <w:p w14:paraId="3B596914" w14:textId="36441FD7" w:rsidR="00E7114C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57</w:t>
            </w:r>
          </w:p>
        </w:tc>
        <w:tc>
          <w:tcPr>
            <w:tcW w:w="993" w:type="dxa"/>
          </w:tcPr>
          <w:p w14:paraId="702101A0" w14:textId="77777777" w:rsidR="00E7114C" w:rsidRPr="006F3772" w:rsidRDefault="00E7114C" w:rsidP="00FA4D35">
            <w:pPr>
              <w:pStyle w:val="TableParagraph"/>
              <w:spacing w:line="360" w:lineRule="auto"/>
              <w:ind w:right="318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4955DE87" w14:textId="77777777" w:rsidR="00E7114C" w:rsidRPr="006F3772" w:rsidRDefault="00E7114C" w:rsidP="00E7114C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Дифференциация </w:t>
            </w:r>
            <w:proofErr w:type="gramStart"/>
            <w:r w:rsidRPr="006F3772">
              <w:rPr>
                <w:sz w:val="28"/>
                <w:lang w:val="ru-RU"/>
              </w:rPr>
              <w:t>близких</w:t>
            </w:r>
            <w:proofErr w:type="gramEnd"/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звучанию</w:t>
            </w:r>
          </w:p>
          <w:p w14:paraId="3D483D67" w14:textId="7E46BFE6" w:rsidR="00E7114C" w:rsidRPr="00E7114C" w:rsidRDefault="00E7114C" w:rsidP="00E7114C">
            <w:pPr>
              <w:pStyle w:val="TableParagraph"/>
              <w:spacing w:line="360" w:lineRule="auto"/>
              <w:ind w:right="318"/>
              <w:rPr>
                <w:spacing w:val="-2"/>
                <w:sz w:val="28"/>
                <w:lang w:val="ru-RU"/>
              </w:rPr>
            </w:pPr>
            <w:r w:rsidRPr="006F3772">
              <w:rPr>
                <w:spacing w:val="-4"/>
                <w:sz w:val="28"/>
                <w:lang w:val="ru-RU"/>
              </w:rPr>
              <w:t>слов</w:t>
            </w:r>
          </w:p>
        </w:tc>
        <w:tc>
          <w:tcPr>
            <w:tcW w:w="3969" w:type="dxa"/>
          </w:tcPr>
          <w:p w14:paraId="17687003" w14:textId="45B6DFA7" w:rsidR="00E7114C" w:rsidRPr="00E7114C" w:rsidRDefault="00E7114C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Дифференциация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близких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 звучанию слов</w:t>
            </w:r>
          </w:p>
        </w:tc>
        <w:tc>
          <w:tcPr>
            <w:tcW w:w="2409" w:type="dxa"/>
          </w:tcPr>
          <w:p w14:paraId="1C9DE388" w14:textId="77777777" w:rsidR="00E7114C" w:rsidRPr="00E7114C" w:rsidRDefault="00E7114C" w:rsidP="00FA4D35">
            <w:pPr>
              <w:pStyle w:val="TableParagraph"/>
              <w:spacing w:line="312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E7114C" w14:paraId="4B3DE241" w14:textId="77777777" w:rsidTr="008402F2">
        <w:trPr>
          <w:trHeight w:val="482"/>
        </w:trPr>
        <w:tc>
          <w:tcPr>
            <w:tcW w:w="11199" w:type="dxa"/>
            <w:gridSpan w:val="5"/>
          </w:tcPr>
          <w:p w14:paraId="3BC68DE2" w14:textId="6BDFE7F3" w:rsidR="00E7114C" w:rsidRPr="006F3772" w:rsidRDefault="00E7114C" w:rsidP="00FA4D35">
            <w:pPr>
              <w:pStyle w:val="TableParagraph"/>
              <w:spacing w:line="308" w:lineRule="exact"/>
              <w:ind w:left="16" w:right="3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7.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мыслительных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операций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(1</w:t>
            </w:r>
            <w:r>
              <w:rPr>
                <w:sz w:val="28"/>
                <w:lang w:val="ru-RU"/>
              </w:rPr>
              <w:t>1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CF0213" w14:paraId="3CDEEB3F" w14:textId="77777777" w:rsidTr="00CF0213">
        <w:trPr>
          <w:trHeight w:val="2416"/>
        </w:trPr>
        <w:tc>
          <w:tcPr>
            <w:tcW w:w="851" w:type="dxa"/>
          </w:tcPr>
          <w:p w14:paraId="201DB893" w14:textId="6C67F80B" w:rsidR="00CF0213" w:rsidRPr="006F3772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58</w:t>
            </w:r>
          </w:p>
        </w:tc>
        <w:tc>
          <w:tcPr>
            <w:tcW w:w="993" w:type="dxa"/>
          </w:tcPr>
          <w:p w14:paraId="17B5C126" w14:textId="77777777" w:rsidR="00CF0213" w:rsidRPr="006F3772" w:rsidRDefault="00CF0213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2F3E9487" w14:textId="150C661A" w:rsidR="00CF0213" w:rsidRPr="006F3772" w:rsidRDefault="00CF0213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Ориентировка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10"/>
                <w:sz w:val="28"/>
                <w:lang w:val="ru-RU"/>
              </w:rPr>
              <w:t>в</w:t>
            </w:r>
            <w:proofErr w:type="gramEnd"/>
          </w:p>
          <w:p w14:paraId="0ED4D091" w14:textId="77777777" w:rsidR="00CF0213" w:rsidRPr="006F3772" w:rsidRDefault="00CF0213" w:rsidP="00FA4D35">
            <w:pPr>
              <w:pStyle w:val="TableParagraph"/>
              <w:spacing w:before="153"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помещении</w:t>
            </w:r>
            <w:proofErr w:type="gramEnd"/>
            <w:r w:rsidRPr="006F3772">
              <w:rPr>
                <w:sz w:val="28"/>
                <w:lang w:val="ru-RU"/>
              </w:rPr>
              <w:t>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движение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заданном направлении, обозначение словом направления движения.</w:t>
            </w:r>
          </w:p>
        </w:tc>
        <w:tc>
          <w:tcPr>
            <w:tcW w:w="3969" w:type="dxa"/>
          </w:tcPr>
          <w:p w14:paraId="15521622" w14:textId="1C08546A" w:rsidR="00CF0213" w:rsidRPr="006F3772" w:rsidRDefault="00CF0213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Ориентироваться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помещении, двигаться </w:t>
            </w:r>
            <w:proofErr w:type="gramStart"/>
            <w:r w:rsidRPr="006F3772">
              <w:rPr>
                <w:sz w:val="28"/>
                <w:lang w:val="ru-RU"/>
              </w:rPr>
              <w:t>в</w:t>
            </w:r>
            <w:proofErr w:type="gramEnd"/>
            <w:r w:rsidRPr="006F3772">
              <w:rPr>
                <w:sz w:val="28"/>
                <w:lang w:val="ru-RU"/>
              </w:rPr>
              <w:t xml:space="preserve"> заданном</w:t>
            </w:r>
          </w:p>
          <w:p w14:paraId="0927C676" w14:textId="77777777" w:rsidR="00CF0213" w:rsidRPr="006F3772" w:rsidRDefault="00CF0213" w:rsidP="00FA4D35">
            <w:pPr>
              <w:pStyle w:val="TableParagraph"/>
              <w:spacing w:line="348" w:lineRule="auto"/>
              <w:ind w:left="111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направлении</w:t>
            </w:r>
            <w:proofErr w:type="gramEnd"/>
            <w:r w:rsidRPr="006F3772">
              <w:rPr>
                <w:sz w:val="28"/>
                <w:lang w:val="ru-RU"/>
              </w:rPr>
              <w:t>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обозначать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словом направления движения.</w:t>
            </w:r>
          </w:p>
        </w:tc>
        <w:tc>
          <w:tcPr>
            <w:tcW w:w="2409" w:type="dxa"/>
          </w:tcPr>
          <w:p w14:paraId="55F54182" w14:textId="04FB118B" w:rsidR="00CF0213" w:rsidRPr="00B40B21" w:rsidRDefault="00CF0213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</w:tbl>
    <w:p w14:paraId="4EF3B39E" w14:textId="77777777" w:rsidR="00616FF5" w:rsidRDefault="00616FF5" w:rsidP="00616FF5">
      <w:pPr>
        <w:pStyle w:val="TableParagraph"/>
        <w:spacing w:line="308" w:lineRule="exact"/>
        <w:jc w:val="center"/>
        <w:rPr>
          <w:sz w:val="28"/>
        </w:rPr>
        <w:sectPr w:rsidR="00616FF5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3"/>
        <w:gridCol w:w="2977"/>
        <w:gridCol w:w="3969"/>
        <w:gridCol w:w="2409"/>
      </w:tblGrid>
      <w:tr w:rsidR="00CF0213" w14:paraId="3B272000" w14:textId="77777777" w:rsidTr="00CF0213">
        <w:trPr>
          <w:trHeight w:val="1934"/>
        </w:trPr>
        <w:tc>
          <w:tcPr>
            <w:tcW w:w="851" w:type="dxa"/>
          </w:tcPr>
          <w:p w14:paraId="763E852B" w14:textId="08549DCF" w:rsidR="00CF0213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59</w:t>
            </w:r>
          </w:p>
        </w:tc>
        <w:tc>
          <w:tcPr>
            <w:tcW w:w="993" w:type="dxa"/>
          </w:tcPr>
          <w:p w14:paraId="05D8C569" w14:textId="77777777" w:rsidR="00CF0213" w:rsidRPr="006F3772" w:rsidRDefault="00CF0213" w:rsidP="00FA4D35">
            <w:pPr>
              <w:pStyle w:val="TableParagraph"/>
              <w:spacing w:line="360" w:lineRule="auto"/>
              <w:ind w:right="318"/>
              <w:rPr>
                <w:sz w:val="28"/>
              </w:rPr>
            </w:pPr>
          </w:p>
        </w:tc>
        <w:tc>
          <w:tcPr>
            <w:tcW w:w="2977" w:type="dxa"/>
          </w:tcPr>
          <w:p w14:paraId="5787BB7B" w14:textId="78879E81" w:rsidR="00CF0213" w:rsidRPr="006F3772" w:rsidRDefault="00CF0213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Ориентировка в школьном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помещении, понятия «дальше —</w:t>
            </w:r>
          </w:p>
          <w:p w14:paraId="0D303714" w14:textId="77777777" w:rsidR="00CF0213" w:rsidRDefault="00CF0213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ближе»</w:t>
            </w:r>
          </w:p>
        </w:tc>
        <w:tc>
          <w:tcPr>
            <w:tcW w:w="3969" w:type="dxa"/>
          </w:tcPr>
          <w:p w14:paraId="16F14EAF" w14:textId="77777777" w:rsidR="00E7114C" w:rsidRPr="006F3772" w:rsidRDefault="00E7114C" w:rsidP="00E7114C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Ориентироваться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помещении, понятия «ближе» - «дальше»; двигаться </w:t>
            </w:r>
            <w:proofErr w:type="gramStart"/>
            <w:r w:rsidRPr="006F3772">
              <w:rPr>
                <w:sz w:val="28"/>
                <w:lang w:val="ru-RU"/>
              </w:rPr>
              <w:t>в</w:t>
            </w:r>
            <w:proofErr w:type="gramEnd"/>
            <w:r w:rsidRPr="006F3772">
              <w:rPr>
                <w:sz w:val="28"/>
                <w:lang w:val="ru-RU"/>
              </w:rPr>
              <w:t xml:space="preserve"> заданном</w:t>
            </w:r>
          </w:p>
          <w:p w14:paraId="0DBDA222" w14:textId="42644719" w:rsidR="00CF0213" w:rsidRPr="00E7114C" w:rsidRDefault="00E7114C" w:rsidP="00E7114C">
            <w:pPr>
              <w:pStyle w:val="TableParagraph"/>
              <w:ind w:left="0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направлении</w:t>
            </w:r>
            <w:proofErr w:type="gramEnd"/>
            <w:r w:rsidRPr="006F3772">
              <w:rPr>
                <w:sz w:val="28"/>
                <w:lang w:val="ru-RU"/>
              </w:rPr>
              <w:t>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обозначать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словом направления движения.</w:t>
            </w:r>
          </w:p>
        </w:tc>
        <w:tc>
          <w:tcPr>
            <w:tcW w:w="2409" w:type="dxa"/>
          </w:tcPr>
          <w:p w14:paraId="3F0197BE" w14:textId="77777777" w:rsidR="00CF0213" w:rsidRPr="00E7114C" w:rsidRDefault="00CF0213" w:rsidP="00FA4D35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CF0213" w14:paraId="45BC3641" w14:textId="77777777" w:rsidTr="00CF0213">
        <w:trPr>
          <w:trHeight w:val="1444"/>
        </w:trPr>
        <w:tc>
          <w:tcPr>
            <w:tcW w:w="851" w:type="dxa"/>
          </w:tcPr>
          <w:p w14:paraId="670380E1" w14:textId="1AD3B0FD" w:rsidR="00CF0213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</w:t>
            </w:r>
          </w:p>
        </w:tc>
        <w:tc>
          <w:tcPr>
            <w:tcW w:w="993" w:type="dxa"/>
          </w:tcPr>
          <w:p w14:paraId="47C1EF01" w14:textId="77777777" w:rsidR="00CF0213" w:rsidRPr="00E7114C" w:rsidRDefault="00CF0213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0C7432A0" w14:textId="6819FB13" w:rsidR="00CF0213" w:rsidRPr="006F3772" w:rsidRDefault="00CF0213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Ориентировка на листе бумаги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(выделение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всех</w:t>
            </w:r>
            <w:proofErr w:type="gramEnd"/>
          </w:p>
          <w:p w14:paraId="60C6D367" w14:textId="77777777" w:rsidR="00CF0213" w:rsidRDefault="00CF0213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углов)</w:t>
            </w:r>
          </w:p>
        </w:tc>
        <w:tc>
          <w:tcPr>
            <w:tcW w:w="3969" w:type="dxa"/>
          </w:tcPr>
          <w:p w14:paraId="46A907DC" w14:textId="77777777" w:rsidR="00CF0213" w:rsidRPr="006F3772" w:rsidRDefault="00CF0213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Ориентироваться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поле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листа (выделение всех углов).</w:t>
            </w:r>
          </w:p>
        </w:tc>
        <w:tc>
          <w:tcPr>
            <w:tcW w:w="2409" w:type="dxa"/>
          </w:tcPr>
          <w:p w14:paraId="5D9F5CE9" w14:textId="3A5386D3" w:rsidR="00CF0213" w:rsidRPr="00B40B21" w:rsidRDefault="00CF0213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F0213" w14:paraId="530D6EA8" w14:textId="77777777" w:rsidTr="00CF0213">
        <w:trPr>
          <w:trHeight w:val="4831"/>
        </w:trPr>
        <w:tc>
          <w:tcPr>
            <w:tcW w:w="851" w:type="dxa"/>
          </w:tcPr>
          <w:p w14:paraId="607A2CC2" w14:textId="2DA92A52" w:rsidR="00CF0213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</w:t>
            </w:r>
          </w:p>
        </w:tc>
        <w:tc>
          <w:tcPr>
            <w:tcW w:w="993" w:type="dxa"/>
          </w:tcPr>
          <w:p w14:paraId="322947B4" w14:textId="77777777" w:rsidR="00CF0213" w:rsidRPr="006F3772" w:rsidRDefault="00CF0213" w:rsidP="00FA4D35">
            <w:pPr>
              <w:pStyle w:val="TableParagraph"/>
              <w:spacing w:line="360" w:lineRule="auto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4A1403D0" w14:textId="75FAD0CD" w:rsidR="00CF0213" w:rsidRPr="006F3772" w:rsidRDefault="00CF0213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Расположение </w:t>
            </w:r>
            <w:proofErr w:type="gramStart"/>
            <w:r w:rsidRPr="006F3772">
              <w:rPr>
                <w:spacing w:val="-2"/>
                <w:sz w:val="28"/>
                <w:lang w:val="ru-RU"/>
              </w:rPr>
              <w:t>плоскостных</w:t>
            </w:r>
            <w:proofErr w:type="gramEnd"/>
          </w:p>
          <w:p w14:paraId="7CE32DA2" w14:textId="77777777" w:rsidR="00CF0213" w:rsidRPr="006F3772" w:rsidRDefault="00CF0213" w:rsidP="00FA4D35">
            <w:pPr>
              <w:pStyle w:val="TableParagraph"/>
              <w:spacing w:line="360" w:lineRule="auto"/>
              <w:ind w:right="319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объемных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предметов в горизонтальном и вертикальном поле листа, словесное </w:t>
            </w:r>
            <w:r w:rsidRPr="006F3772">
              <w:rPr>
                <w:spacing w:val="-2"/>
                <w:sz w:val="28"/>
                <w:lang w:val="ru-RU"/>
              </w:rPr>
              <w:t xml:space="preserve">обозначение пространственных </w:t>
            </w:r>
            <w:r w:rsidRPr="006F3772">
              <w:rPr>
                <w:sz w:val="28"/>
                <w:lang w:val="ru-RU"/>
              </w:rPr>
              <w:t xml:space="preserve">отношений </w:t>
            </w:r>
            <w:proofErr w:type="gramStart"/>
            <w:r w:rsidRPr="006F3772">
              <w:rPr>
                <w:sz w:val="28"/>
                <w:lang w:val="ru-RU"/>
              </w:rPr>
              <w:t>между</w:t>
            </w:r>
            <w:proofErr w:type="gramEnd"/>
          </w:p>
          <w:p w14:paraId="325A8F59" w14:textId="77777777" w:rsidR="00CF0213" w:rsidRDefault="00CF0213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предметами</w:t>
            </w:r>
          </w:p>
        </w:tc>
        <w:tc>
          <w:tcPr>
            <w:tcW w:w="3969" w:type="dxa"/>
          </w:tcPr>
          <w:p w14:paraId="573A0799" w14:textId="77777777" w:rsidR="00CF0213" w:rsidRPr="006F3772" w:rsidRDefault="00CF0213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Располагать плоскостные и объёмные предметы в вертикальном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горизонтальном поле листа.</w:t>
            </w:r>
          </w:p>
        </w:tc>
        <w:tc>
          <w:tcPr>
            <w:tcW w:w="2409" w:type="dxa"/>
          </w:tcPr>
          <w:p w14:paraId="6842503F" w14:textId="31682FB5" w:rsidR="00CF0213" w:rsidRPr="00B40B21" w:rsidRDefault="00CF0213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F0213" w14:paraId="6009AD7E" w14:textId="77777777" w:rsidTr="00CF0213">
        <w:trPr>
          <w:trHeight w:val="1449"/>
        </w:trPr>
        <w:tc>
          <w:tcPr>
            <w:tcW w:w="851" w:type="dxa"/>
          </w:tcPr>
          <w:p w14:paraId="455B00D7" w14:textId="418EEBB2" w:rsidR="00CF0213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</w:t>
            </w:r>
          </w:p>
        </w:tc>
        <w:tc>
          <w:tcPr>
            <w:tcW w:w="993" w:type="dxa"/>
          </w:tcPr>
          <w:p w14:paraId="336BB4DF" w14:textId="77777777" w:rsidR="00CF0213" w:rsidRPr="006F3772" w:rsidRDefault="00CF0213" w:rsidP="00FA4D35">
            <w:pPr>
              <w:pStyle w:val="TableParagraph"/>
              <w:spacing w:line="360" w:lineRule="auto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4F3C21D4" w14:textId="74B08859" w:rsidR="00CF0213" w:rsidRPr="006F3772" w:rsidRDefault="00CF0213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Пространственная </w:t>
            </w:r>
            <w:r w:rsidRPr="006F3772">
              <w:rPr>
                <w:sz w:val="28"/>
                <w:lang w:val="ru-RU"/>
              </w:rPr>
              <w:t xml:space="preserve">ориентировка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50EAA72B" w14:textId="77777777" w:rsidR="00CF0213" w:rsidRPr="006F3772" w:rsidRDefault="00CF0213" w:rsidP="00FA4D35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поверхности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парты</w:t>
            </w:r>
          </w:p>
        </w:tc>
        <w:tc>
          <w:tcPr>
            <w:tcW w:w="3969" w:type="dxa"/>
          </w:tcPr>
          <w:p w14:paraId="551BFEB4" w14:textId="77777777" w:rsidR="00CF0213" w:rsidRPr="006F3772" w:rsidRDefault="00CF0213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Пространственная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ориентировка на поверхности парты.</w:t>
            </w:r>
          </w:p>
        </w:tc>
        <w:tc>
          <w:tcPr>
            <w:tcW w:w="2409" w:type="dxa"/>
          </w:tcPr>
          <w:p w14:paraId="2E071051" w14:textId="5239C640" w:rsidR="00CF0213" w:rsidRPr="00B40B21" w:rsidRDefault="00CF0213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F0213" w14:paraId="7BC06FF4" w14:textId="77777777" w:rsidTr="00CF0213">
        <w:trPr>
          <w:trHeight w:val="3384"/>
        </w:trPr>
        <w:tc>
          <w:tcPr>
            <w:tcW w:w="851" w:type="dxa"/>
          </w:tcPr>
          <w:p w14:paraId="6E51B235" w14:textId="2888525D" w:rsidR="00CF0213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63</w:t>
            </w:r>
          </w:p>
        </w:tc>
        <w:tc>
          <w:tcPr>
            <w:tcW w:w="993" w:type="dxa"/>
          </w:tcPr>
          <w:p w14:paraId="04D9AF4A" w14:textId="77777777" w:rsidR="00CF0213" w:rsidRPr="006F3772" w:rsidRDefault="00CF0213" w:rsidP="00FA4D35">
            <w:pPr>
              <w:pStyle w:val="TableParagraph"/>
              <w:spacing w:line="312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4F2E899F" w14:textId="46069046" w:rsidR="00CF0213" w:rsidRPr="006F3772" w:rsidRDefault="00CF0213" w:rsidP="00FA4D35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Дидактическая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игра</w:t>
            </w:r>
          </w:p>
          <w:p w14:paraId="47628808" w14:textId="77777777" w:rsidR="00CF0213" w:rsidRPr="006F3772" w:rsidRDefault="00CF0213" w:rsidP="00FA4D35">
            <w:pPr>
              <w:pStyle w:val="TableParagraph"/>
              <w:spacing w:before="151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«Определи положение предмета»,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вербализация </w:t>
            </w:r>
            <w:r w:rsidRPr="006F3772">
              <w:rPr>
                <w:spacing w:val="-2"/>
                <w:sz w:val="28"/>
                <w:lang w:val="ru-RU"/>
              </w:rPr>
              <w:t xml:space="preserve">пространственных </w:t>
            </w:r>
            <w:r w:rsidRPr="006F3772">
              <w:rPr>
                <w:sz w:val="28"/>
                <w:lang w:val="ru-RU"/>
              </w:rPr>
              <w:t xml:space="preserve">отношений </w:t>
            </w:r>
            <w:proofErr w:type="gramStart"/>
            <w:r w:rsidRPr="006F3772">
              <w:rPr>
                <w:sz w:val="28"/>
                <w:lang w:val="ru-RU"/>
              </w:rPr>
              <w:t>с</w:t>
            </w:r>
            <w:proofErr w:type="gramEnd"/>
          </w:p>
          <w:p w14:paraId="2A096AA2" w14:textId="77777777" w:rsidR="00CF0213" w:rsidRDefault="00CF0213" w:rsidP="00FA4D35">
            <w:pPr>
              <w:pStyle w:val="TableParagraph"/>
              <w:spacing w:line="360" w:lineRule="auto"/>
              <w:ind w:right="3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использованием </w:t>
            </w:r>
            <w:r>
              <w:rPr>
                <w:spacing w:val="-2"/>
                <w:sz w:val="28"/>
              </w:rPr>
              <w:lastRenderedPageBreak/>
              <w:t>предлогов</w:t>
            </w:r>
          </w:p>
        </w:tc>
        <w:tc>
          <w:tcPr>
            <w:tcW w:w="3969" w:type="dxa"/>
          </w:tcPr>
          <w:p w14:paraId="464C8684" w14:textId="77777777" w:rsidR="00CF0213" w:rsidRPr="006F3772" w:rsidRDefault="00CF0213" w:rsidP="00FA4D35">
            <w:pPr>
              <w:pStyle w:val="TableParagraph"/>
              <w:spacing w:line="360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lastRenderedPageBreak/>
              <w:t>Выражать пространственные отношения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между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конкретными объектами посредством </w:t>
            </w:r>
            <w:r w:rsidRPr="006F3772">
              <w:rPr>
                <w:spacing w:val="-2"/>
                <w:sz w:val="28"/>
                <w:lang w:val="ru-RU"/>
              </w:rPr>
              <w:t>предлогов.</w:t>
            </w:r>
          </w:p>
        </w:tc>
        <w:tc>
          <w:tcPr>
            <w:tcW w:w="2409" w:type="dxa"/>
          </w:tcPr>
          <w:p w14:paraId="00D1629A" w14:textId="0D7771C0" w:rsidR="00CF0213" w:rsidRPr="00B40B21" w:rsidRDefault="00CF0213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F0213" w14:paraId="503389AE" w14:textId="77777777" w:rsidTr="00CF0213">
        <w:trPr>
          <w:trHeight w:val="964"/>
        </w:trPr>
        <w:tc>
          <w:tcPr>
            <w:tcW w:w="851" w:type="dxa"/>
          </w:tcPr>
          <w:p w14:paraId="2093E4D2" w14:textId="1182073C" w:rsidR="00CF0213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64</w:t>
            </w:r>
          </w:p>
        </w:tc>
        <w:tc>
          <w:tcPr>
            <w:tcW w:w="993" w:type="dxa"/>
          </w:tcPr>
          <w:p w14:paraId="1220155B" w14:textId="77777777" w:rsidR="00CF0213" w:rsidRPr="006F3772" w:rsidRDefault="00CF0213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64BE10FF" w14:textId="2E2665E7" w:rsidR="00CF0213" w:rsidRPr="006F3772" w:rsidRDefault="00CF0213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Времена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года.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Работа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10"/>
                <w:sz w:val="28"/>
                <w:lang w:val="ru-RU"/>
              </w:rPr>
              <w:t>с</w:t>
            </w:r>
            <w:proofErr w:type="gramEnd"/>
          </w:p>
          <w:p w14:paraId="6A9EF621" w14:textId="68F306B6" w:rsidR="00CF0213" w:rsidRPr="006F3772" w:rsidRDefault="00CF0213" w:rsidP="00FA4D35">
            <w:pPr>
              <w:pStyle w:val="TableParagraph"/>
              <w:spacing w:before="153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графической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моделью</w:t>
            </w:r>
            <w:r w:rsidR="00E7114C">
              <w:rPr>
                <w:spacing w:val="-2"/>
                <w:sz w:val="28"/>
                <w:lang w:val="ru-RU"/>
              </w:rPr>
              <w:t xml:space="preserve"> «Времена года»</w:t>
            </w:r>
          </w:p>
        </w:tc>
        <w:tc>
          <w:tcPr>
            <w:tcW w:w="3969" w:type="dxa"/>
          </w:tcPr>
          <w:p w14:paraId="6F55349D" w14:textId="77777777" w:rsidR="00CF0213" w:rsidRPr="006F3772" w:rsidRDefault="00CF0213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Работать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графической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моделью</w:t>
            </w:r>
          </w:p>
          <w:p w14:paraId="32D06911" w14:textId="77777777" w:rsidR="00CF0213" w:rsidRPr="006F3772" w:rsidRDefault="00CF0213" w:rsidP="00FA4D35">
            <w:pPr>
              <w:pStyle w:val="TableParagraph"/>
              <w:spacing w:before="153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«Времена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года».</w:t>
            </w:r>
          </w:p>
        </w:tc>
        <w:tc>
          <w:tcPr>
            <w:tcW w:w="2409" w:type="dxa"/>
          </w:tcPr>
          <w:p w14:paraId="005B78BD" w14:textId="1604D3B0" w:rsidR="00CF0213" w:rsidRPr="00B40B21" w:rsidRDefault="00CF0213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</w:tbl>
    <w:p w14:paraId="6435B9B1" w14:textId="77777777" w:rsidR="00616FF5" w:rsidRDefault="00616FF5" w:rsidP="00616FF5">
      <w:pPr>
        <w:pStyle w:val="TableParagraph"/>
        <w:spacing w:line="308" w:lineRule="exact"/>
        <w:jc w:val="center"/>
        <w:rPr>
          <w:sz w:val="28"/>
        </w:rPr>
        <w:sectPr w:rsidR="00616FF5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3"/>
        <w:gridCol w:w="2977"/>
        <w:gridCol w:w="3969"/>
        <w:gridCol w:w="2409"/>
      </w:tblGrid>
      <w:tr w:rsidR="00CF0213" w14:paraId="73121759" w14:textId="77777777" w:rsidTr="00CF0213">
        <w:trPr>
          <w:trHeight w:val="1449"/>
        </w:trPr>
        <w:tc>
          <w:tcPr>
            <w:tcW w:w="851" w:type="dxa"/>
          </w:tcPr>
          <w:p w14:paraId="4CC00982" w14:textId="3DC131F4" w:rsidR="00CF0213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65</w:t>
            </w:r>
          </w:p>
        </w:tc>
        <w:tc>
          <w:tcPr>
            <w:tcW w:w="993" w:type="dxa"/>
          </w:tcPr>
          <w:p w14:paraId="695FBBE0" w14:textId="77777777" w:rsidR="00CF0213" w:rsidRPr="006F3772" w:rsidRDefault="00CF0213" w:rsidP="00FA4D35">
            <w:pPr>
              <w:pStyle w:val="TableParagraph"/>
              <w:spacing w:before="223"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7E39A6A6" w14:textId="04A5D818" w:rsidR="00CF0213" w:rsidRPr="006F3772" w:rsidRDefault="00CF0213" w:rsidP="00FA4D35">
            <w:pPr>
              <w:pStyle w:val="TableParagraph"/>
              <w:spacing w:before="223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Знакомство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часами </w:t>
            </w:r>
            <w:r w:rsidRPr="006F3772">
              <w:rPr>
                <w:spacing w:val="-2"/>
                <w:sz w:val="28"/>
                <w:lang w:val="ru-RU"/>
              </w:rPr>
              <w:t>(циферблат,</w:t>
            </w:r>
            <w:r w:rsidRPr="006F3772">
              <w:rPr>
                <w:spacing w:val="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стрелки)</w:t>
            </w:r>
          </w:p>
        </w:tc>
        <w:tc>
          <w:tcPr>
            <w:tcW w:w="3969" w:type="dxa"/>
          </w:tcPr>
          <w:p w14:paraId="04BB3A20" w14:textId="77777777" w:rsidR="00CF0213" w:rsidRPr="006F3772" w:rsidRDefault="00CF0213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Измерять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(сутки,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неделя, месяц);</w:t>
            </w:r>
            <w:r w:rsidRPr="006F3772">
              <w:rPr>
                <w:spacing w:val="-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часы,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2"/>
                <w:sz w:val="28"/>
                <w:lang w:val="ru-RU"/>
              </w:rPr>
              <w:t xml:space="preserve"> составляющие</w:t>
            </w:r>
          </w:p>
          <w:p w14:paraId="1DB18F01" w14:textId="77777777" w:rsidR="00CF0213" w:rsidRDefault="00CF0213" w:rsidP="00FA4D35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циферблат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стрелки).</w:t>
            </w:r>
          </w:p>
        </w:tc>
        <w:tc>
          <w:tcPr>
            <w:tcW w:w="2409" w:type="dxa"/>
          </w:tcPr>
          <w:p w14:paraId="3FC7E7BD" w14:textId="0D97DCF8" w:rsidR="00CF0213" w:rsidRDefault="00CF0213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CF0213" w14:paraId="169130B2" w14:textId="77777777" w:rsidTr="00CF0213">
        <w:trPr>
          <w:trHeight w:val="964"/>
        </w:trPr>
        <w:tc>
          <w:tcPr>
            <w:tcW w:w="851" w:type="dxa"/>
          </w:tcPr>
          <w:p w14:paraId="18169B6F" w14:textId="00ADC436" w:rsidR="00CF0213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66</w:t>
            </w:r>
          </w:p>
        </w:tc>
        <w:tc>
          <w:tcPr>
            <w:tcW w:w="993" w:type="dxa"/>
          </w:tcPr>
          <w:p w14:paraId="50A49844" w14:textId="77777777" w:rsidR="00CF0213" w:rsidRPr="006F3772" w:rsidRDefault="00CF0213" w:rsidP="00FA4D35">
            <w:pPr>
              <w:pStyle w:val="TableParagraph"/>
              <w:spacing w:line="35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3655AC98" w14:textId="18B77232" w:rsidR="00CF0213" w:rsidRPr="006F3772" w:rsidRDefault="00CF0213" w:rsidP="00FA4D35">
            <w:pPr>
              <w:pStyle w:val="TableParagraph"/>
              <w:spacing w:line="35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Меры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(секунда, минута, час, сутки)</w:t>
            </w:r>
          </w:p>
        </w:tc>
        <w:tc>
          <w:tcPr>
            <w:tcW w:w="3969" w:type="dxa"/>
          </w:tcPr>
          <w:p w14:paraId="0FCB10B3" w14:textId="77777777" w:rsidR="00CF0213" w:rsidRPr="006F3772" w:rsidRDefault="00CF0213" w:rsidP="00FA4D35">
            <w:pPr>
              <w:pStyle w:val="TableParagraph"/>
              <w:spacing w:line="352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мерам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 (секунда,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минута,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сутки)</w:t>
            </w:r>
          </w:p>
        </w:tc>
        <w:tc>
          <w:tcPr>
            <w:tcW w:w="2409" w:type="dxa"/>
          </w:tcPr>
          <w:p w14:paraId="7C4C4F75" w14:textId="0D424ED0" w:rsidR="00CF0213" w:rsidRPr="00B40B21" w:rsidRDefault="00CF0213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F0213" w14:paraId="42C9826E" w14:textId="77777777" w:rsidTr="00CF0213">
        <w:trPr>
          <w:trHeight w:val="2417"/>
        </w:trPr>
        <w:tc>
          <w:tcPr>
            <w:tcW w:w="851" w:type="dxa"/>
          </w:tcPr>
          <w:p w14:paraId="5B05D36F" w14:textId="14817D4D" w:rsidR="00CF0213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67</w:t>
            </w:r>
          </w:p>
        </w:tc>
        <w:tc>
          <w:tcPr>
            <w:tcW w:w="993" w:type="dxa"/>
          </w:tcPr>
          <w:p w14:paraId="1EF63790" w14:textId="77777777" w:rsidR="00CF0213" w:rsidRPr="006F3772" w:rsidRDefault="00CF0213" w:rsidP="00FA4D35">
            <w:pPr>
              <w:pStyle w:val="TableParagraph"/>
              <w:spacing w:before="143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098D4110" w14:textId="55725A12" w:rsidR="00CF0213" w:rsidRPr="006F3772" w:rsidRDefault="00CF0213" w:rsidP="00FA4D35">
            <w:pPr>
              <w:pStyle w:val="TableParagraph"/>
              <w:spacing w:before="143"/>
              <w:ind w:left="0"/>
              <w:rPr>
                <w:sz w:val="28"/>
                <w:lang w:val="ru-RU"/>
              </w:rPr>
            </w:pPr>
          </w:p>
          <w:p w14:paraId="0B05C055" w14:textId="77777777" w:rsidR="00CF0213" w:rsidRPr="006F3772" w:rsidRDefault="00CF0213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Определение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часам. Игры с моделью </w:t>
            </w:r>
            <w:r w:rsidRPr="006F3772">
              <w:rPr>
                <w:spacing w:val="-2"/>
                <w:sz w:val="28"/>
                <w:lang w:val="ru-RU"/>
              </w:rPr>
              <w:t>часов</w:t>
            </w:r>
          </w:p>
        </w:tc>
        <w:tc>
          <w:tcPr>
            <w:tcW w:w="3969" w:type="dxa"/>
          </w:tcPr>
          <w:p w14:paraId="76B03539" w14:textId="77777777" w:rsidR="00CF0213" w:rsidRPr="006F3772" w:rsidRDefault="00CF0213" w:rsidP="00FA4D35">
            <w:pPr>
              <w:pStyle w:val="TableParagraph"/>
              <w:spacing w:line="360" w:lineRule="auto"/>
              <w:ind w:left="111" w:right="365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Измерять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(сутки,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неделя, месяц);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часы,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составляющие (циферблат, стрелки).</w:t>
            </w:r>
          </w:p>
          <w:p w14:paraId="60F6BC53" w14:textId="77777777" w:rsidR="00CF0213" w:rsidRPr="006F3772" w:rsidRDefault="00CF0213" w:rsidP="00FA4D35">
            <w:pPr>
              <w:pStyle w:val="TableParagraph"/>
              <w:spacing w:line="348" w:lineRule="auto"/>
              <w:ind w:left="111" w:right="550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Определять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часам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 точностью до 1 часа).</w:t>
            </w:r>
          </w:p>
        </w:tc>
        <w:tc>
          <w:tcPr>
            <w:tcW w:w="2409" w:type="dxa"/>
          </w:tcPr>
          <w:p w14:paraId="74A3964A" w14:textId="43D64167" w:rsidR="00CF0213" w:rsidRPr="00B40B21" w:rsidRDefault="00CF0213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CF0213" w14:paraId="52D7FDEA" w14:textId="77777777" w:rsidTr="00781C64">
        <w:trPr>
          <w:trHeight w:val="787"/>
        </w:trPr>
        <w:tc>
          <w:tcPr>
            <w:tcW w:w="851" w:type="dxa"/>
          </w:tcPr>
          <w:p w14:paraId="479D7F04" w14:textId="5C6B1FCA" w:rsidR="00CF0213" w:rsidRPr="00E7114C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68</w:t>
            </w:r>
          </w:p>
        </w:tc>
        <w:tc>
          <w:tcPr>
            <w:tcW w:w="993" w:type="dxa"/>
          </w:tcPr>
          <w:p w14:paraId="2D907FFC" w14:textId="77777777" w:rsidR="00CF0213" w:rsidRPr="006F3772" w:rsidRDefault="00CF0213" w:rsidP="00FA4D35">
            <w:pPr>
              <w:pStyle w:val="TableParagraph"/>
              <w:spacing w:line="310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310B2653" w14:textId="7892A77B" w:rsidR="00CF0213" w:rsidRPr="006F3772" w:rsidRDefault="00E7114C" w:rsidP="00FA4D35">
            <w:pPr>
              <w:pStyle w:val="TableParagraph"/>
              <w:spacing w:before="151"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Итоговая диагностика</w:t>
            </w:r>
          </w:p>
        </w:tc>
        <w:tc>
          <w:tcPr>
            <w:tcW w:w="3969" w:type="dxa"/>
          </w:tcPr>
          <w:p w14:paraId="13CA0530" w14:textId="4BFEE920" w:rsidR="00CF0213" w:rsidRPr="006F3772" w:rsidRDefault="00E7114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Итоговая диагностика</w:t>
            </w:r>
          </w:p>
        </w:tc>
        <w:tc>
          <w:tcPr>
            <w:tcW w:w="2409" w:type="dxa"/>
          </w:tcPr>
          <w:p w14:paraId="4835CBCB" w14:textId="46B0B9AB" w:rsidR="00CF0213" w:rsidRDefault="00CF0213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</w:tbl>
    <w:p w14:paraId="60421460" w14:textId="77777777" w:rsidR="00616FF5" w:rsidRPr="00781C64" w:rsidRDefault="00616FF5" w:rsidP="00616FF5"/>
    <w:p w14:paraId="6214A07B" w14:textId="77777777" w:rsidR="00616FF5" w:rsidRPr="00E920A7" w:rsidRDefault="00616FF5" w:rsidP="00616FF5">
      <w:pPr>
        <w:rPr>
          <w:lang w:val="en-US"/>
        </w:rPr>
      </w:pPr>
    </w:p>
    <w:p w14:paraId="0E60B54D" w14:textId="77777777" w:rsidR="00260197" w:rsidRDefault="00260197" w:rsidP="00260197">
      <w:pPr>
        <w:pStyle w:val="1"/>
        <w:spacing w:before="1" w:line="360" w:lineRule="auto"/>
        <w:ind w:left="1986" w:right="2125"/>
        <w:jc w:val="center"/>
      </w:pPr>
      <w:r>
        <w:t>Календарно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тематическое</w:t>
      </w:r>
      <w:r>
        <w:rPr>
          <w:spacing w:val="-10"/>
        </w:rPr>
        <w:t xml:space="preserve"> </w:t>
      </w:r>
      <w:r>
        <w:t xml:space="preserve">планирование </w:t>
      </w:r>
    </w:p>
    <w:p w14:paraId="4832C04F" w14:textId="4E4D5A5C" w:rsidR="00260197" w:rsidRPr="00B40B21" w:rsidRDefault="00260197" w:rsidP="00B40B21">
      <w:pPr>
        <w:pStyle w:val="1"/>
        <w:spacing w:before="1" w:line="360" w:lineRule="auto"/>
        <w:ind w:left="1986" w:right="2125"/>
        <w:jc w:val="center"/>
        <w:rPr>
          <w:lang w:val="en-US"/>
        </w:rPr>
      </w:pPr>
      <w:r>
        <w:t>10 класс</w:t>
      </w: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3969"/>
        <w:gridCol w:w="2409"/>
      </w:tblGrid>
      <w:tr w:rsidR="00260197" w14:paraId="27FD8276" w14:textId="77777777" w:rsidTr="00FA4D35">
        <w:trPr>
          <w:trHeight w:val="967"/>
        </w:trPr>
        <w:tc>
          <w:tcPr>
            <w:tcW w:w="709" w:type="dxa"/>
          </w:tcPr>
          <w:p w14:paraId="5E0873FC" w14:textId="77777777" w:rsidR="00260197" w:rsidRPr="00CF0213" w:rsidRDefault="00260197" w:rsidP="00FA4D35">
            <w:pPr>
              <w:pStyle w:val="TableParagraph"/>
              <w:spacing w:line="312" w:lineRule="exact"/>
              <w:ind w:left="218"/>
              <w:rPr>
                <w:sz w:val="28"/>
                <w:lang w:val="ru-RU"/>
              </w:rPr>
            </w:pPr>
            <w:r>
              <w:rPr>
                <w:spacing w:val="-4"/>
                <w:sz w:val="28"/>
                <w:lang w:val="ru-RU"/>
              </w:rPr>
              <w:t>№</w:t>
            </w:r>
            <w:proofErr w:type="gramStart"/>
            <w:r>
              <w:rPr>
                <w:spacing w:val="-4"/>
                <w:sz w:val="28"/>
                <w:lang w:val="ru-RU"/>
              </w:rPr>
              <w:t>п</w:t>
            </w:r>
            <w:proofErr w:type="gramEnd"/>
            <w:r>
              <w:rPr>
                <w:spacing w:val="-4"/>
                <w:sz w:val="28"/>
                <w:lang w:val="ru-RU"/>
              </w:rPr>
              <w:t>/п</w:t>
            </w:r>
          </w:p>
        </w:tc>
        <w:tc>
          <w:tcPr>
            <w:tcW w:w="1135" w:type="dxa"/>
          </w:tcPr>
          <w:p w14:paraId="055669DC" w14:textId="77777777" w:rsidR="00260197" w:rsidRPr="00CF0213" w:rsidRDefault="00260197" w:rsidP="00FA4D35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Дата </w:t>
            </w:r>
          </w:p>
        </w:tc>
        <w:tc>
          <w:tcPr>
            <w:tcW w:w="2977" w:type="dxa"/>
          </w:tcPr>
          <w:p w14:paraId="5F27D232" w14:textId="77777777" w:rsidR="00260197" w:rsidRDefault="00260197" w:rsidP="00FA4D35">
            <w:pPr>
              <w:pStyle w:val="TableParagraph"/>
              <w:spacing w:line="312" w:lineRule="exact"/>
              <w:ind w:left="83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3969" w:type="dxa"/>
          </w:tcPr>
          <w:p w14:paraId="15B7A7A0" w14:textId="77777777" w:rsidR="00260197" w:rsidRDefault="00260197" w:rsidP="00FA4D35">
            <w:pPr>
              <w:pStyle w:val="TableParagraph"/>
              <w:spacing w:line="312" w:lineRule="exact"/>
              <w:ind w:left="897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409" w:type="dxa"/>
          </w:tcPr>
          <w:p w14:paraId="41A66856" w14:textId="77777777" w:rsidR="00260197" w:rsidRPr="00CF0213" w:rsidRDefault="00260197" w:rsidP="00FA4D35">
            <w:pPr>
              <w:pStyle w:val="TableParagraph"/>
              <w:spacing w:before="155"/>
              <w:ind w:left="12" w:right="7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 xml:space="preserve">Примечание </w:t>
            </w:r>
          </w:p>
        </w:tc>
      </w:tr>
      <w:tr w:rsidR="00260197" w14:paraId="072D1131" w14:textId="77777777" w:rsidTr="00FA4D35">
        <w:trPr>
          <w:trHeight w:val="481"/>
        </w:trPr>
        <w:tc>
          <w:tcPr>
            <w:tcW w:w="11199" w:type="dxa"/>
            <w:gridSpan w:val="5"/>
          </w:tcPr>
          <w:p w14:paraId="4382ACD4" w14:textId="7D69F206" w:rsidR="00260197" w:rsidRPr="006F3772" w:rsidRDefault="00260197" w:rsidP="00FA4D35">
            <w:pPr>
              <w:pStyle w:val="TableParagraph"/>
              <w:spacing w:line="312" w:lineRule="exact"/>
              <w:ind w:left="16" w:right="3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lastRenderedPageBreak/>
              <w:t>Раздел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1.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графомоторных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навыков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>8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260197" w14:paraId="77648372" w14:textId="77777777" w:rsidTr="00FA4D35">
        <w:trPr>
          <w:trHeight w:val="966"/>
        </w:trPr>
        <w:tc>
          <w:tcPr>
            <w:tcW w:w="709" w:type="dxa"/>
          </w:tcPr>
          <w:p w14:paraId="66F945E9" w14:textId="77777777" w:rsidR="00260197" w:rsidRPr="006F3772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135" w:type="dxa"/>
          </w:tcPr>
          <w:p w14:paraId="03FBF5EE" w14:textId="77777777" w:rsidR="00260197" w:rsidRPr="00CF0213" w:rsidRDefault="00260197" w:rsidP="00FA4D35">
            <w:pPr>
              <w:pStyle w:val="TableParagraph"/>
              <w:spacing w:before="228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74166FB8" w14:textId="77777777" w:rsidR="00260197" w:rsidRPr="00CF0213" w:rsidRDefault="00260197" w:rsidP="00FA4D35">
            <w:pPr>
              <w:pStyle w:val="TableParagraph"/>
              <w:spacing w:before="22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Входная диагностика</w:t>
            </w:r>
          </w:p>
        </w:tc>
        <w:tc>
          <w:tcPr>
            <w:tcW w:w="3969" w:type="dxa"/>
          </w:tcPr>
          <w:p w14:paraId="1BC8D1E5" w14:textId="77777777" w:rsidR="00260197" w:rsidRPr="006F3772" w:rsidRDefault="00260197" w:rsidP="00FA4D35">
            <w:pPr>
              <w:pStyle w:val="TableParagraph"/>
              <w:spacing w:before="158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Входная диагностика</w:t>
            </w:r>
          </w:p>
        </w:tc>
        <w:tc>
          <w:tcPr>
            <w:tcW w:w="2409" w:type="dxa"/>
          </w:tcPr>
          <w:p w14:paraId="0228EEF9" w14:textId="77777777" w:rsidR="00260197" w:rsidRDefault="00260197" w:rsidP="00FA4D35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</w:p>
        </w:tc>
      </w:tr>
      <w:tr w:rsidR="00260197" w14:paraId="74B7F485" w14:textId="77777777" w:rsidTr="00FA4D35">
        <w:trPr>
          <w:trHeight w:val="966"/>
        </w:trPr>
        <w:tc>
          <w:tcPr>
            <w:tcW w:w="709" w:type="dxa"/>
          </w:tcPr>
          <w:p w14:paraId="6613A712" w14:textId="77777777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135" w:type="dxa"/>
          </w:tcPr>
          <w:p w14:paraId="1AFD5BA5" w14:textId="77777777" w:rsidR="00260197" w:rsidRPr="00CF0213" w:rsidRDefault="00260197" w:rsidP="00FA4D35">
            <w:pPr>
              <w:pStyle w:val="TableParagraph"/>
              <w:spacing w:before="228"/>
              <w:rPr>
                <w:sz w:val="28"/>
              </w:rPr>
            </w:pPr>
          </w:p>
        </w:tc>
        <w:tc>
          <w:tcPr>
            <w:tcW w:w="2977" w:type="dxa"/>
          </w:tcPr>
          <w:p w14:paraId="04B19752" w14:textId="77777777" w:rsidR="00260197" w:rsidRDefault="00260197" w:rsidP="00FA4D35">
            <w:pPr>
              <w:pStyle w:val="TableParagraph"/>
              <w:spacing w:before="228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лабиринт</w:t>
            </w:r>
          </w:p>
        </w:tc>
        <w:tc>
          <w:tcPr>
            <w:tcW w:w="3969" w:type="dxa"/>
          </w:tcPr>
          <w:p w14:paraId="2C06D81E" w14:textId="77777777" w:rsidR="00260197" w:rsidRPr="006F3772" w:rsidRDefault="00260197" w:rsidP="00FA4D35">
            <w:pPr>
              <w:pStyle w:val="TableParagraph"/>
              <w:spacing w:line="312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моторику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руки,</w:t>
            </w:r>
          </w:p>
          <w:p w14:paraId="1D9DBAA3" w14:textId="77777777" w:rsidR="00260197" w:rsidRPr="00CF0213" w:rsidRDefault="00260197" w:rsidP="00FA4D35">
            <w:pPr>
              <w:pStyle w:val="TableParagraph"/>
              <w:spacing w:line="312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формировать</w:t>
            </w:r>
            <w:r w:rsidRPr="006F3772">
              <w:rPr>
                <w:spacing w:val="2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графические</w:t>
            </w:r>
            <w:r>
              <w:rPr>
                <w:spacing w:val="-2"/>
                <w:sz w:val="28"/>
                <w:lang w:val="ru-RU"/>
              </w:rPr>
              <w:t xml:space="preserve"> навыки</w:t>
            </w:r>
          </w:p>
        </w:tc>
        <w:tc>
          <w:tcPr>
            <w:tcW w:w="2409" w:type="dxa"/>
          </w:tcPr>
          <w:p w14:paraId="470DBA7C" w14:textId="77777777" w:rsidR="00260197" w:rsidRPr="00CF0213" w:rsidRDefault="00260197" w:rsidP="00FA4D35">
            <w:pPr>
              <w:pStyle w:val="TableParagraph"/>
              <w:spacing w:line="312" w:lineRule="exact"/>
              <w:ind w:left="12"/>
              <w:jc w:val="center"/>
              <w:rPr>
                <w:spacing w:val="-10"/>
                <w:sz w:val="28"/>
                <w:lang w:val="ru-RU"/>
              </w:rPr>
            </w:pPr>
          </w:p>
        </w:tc>
      </w:tr>
    </w:tbl>
    <w:p w14:paraId="502C8B7A" w14:textId="77777777" w:rsidR="00260197" w:rsidRDefault="00260197" w:rsidP="00260197">
      <w:pPr>
        <w:pStyle w:val="TableParagraph"/>
        <w:spacing w:line="312" w:lineRule="exact"/>
        <w:jc w:val="center"/>
        <w:rPr>
          <w:sz w:val="28"/>
        </w:rPr>
        <w:sectPr w:rsidR="00260197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3969"/>
        <w:gridCol w:w="2409"/>
      </w:tblGrid>
      <w:tr w:rsidR="00260197" w14:paraId="5CF20326" w14:textId="77777777" w:rsidTr="00FA4D35">
        <w:trPr>
          <w:trHeight w:val="1931"/>
        </w:trPr>
        <w:tc>
          <w:tcPr>
            <w:tcW w:w="709" w:type="dxa"/>
          </w:tcPr>
          <w:p w14:paraId="062F527C" w14:textId="77777777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</w:t>
            </w:r>
          </w:p>
        </w:tc>
        <w:tc>
          <w:tcPr>
            <w:tcW w:w="1135" w:type="dxa"/>
          </w:tcPr>
          <w:p w14:paraId="607C0E66" w14:textId="77777777" w:rsidR="00260197" w:rsidRPr="00CF0213" w:rsidRDefault="00260197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12415778" w14:textId="77777777" w:rsidR="00260197" w:rsidRPr="006F3772" w:rsidRDefault="00260197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Координация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движений Обводка по трафарету орнамента </w:t>
            </w:r>
            <w:proofErr w:type="gramStart"/>
            <w:r w:rsidRPr="006F3772">
              <w:rPr>
                <w:sz w:val="28"/>
                <w:lang w:val="ru-RU"/>
              </w:rPr>
              <w:t>из</w:t>
            </w:r>
            <w:proofErr w:type="gramEnd"/>
          </w:p>
          <w:p w14:paraId="6FC54618" w14:textId="77777777" w:rsidR="00260197" w:rsidRDefault="00260197" w:rsidP="00FA4D3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геометрических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фигур</w:t>
            </w:r>
          </w:p>
        </w:tc>
        <w:tc>
          <w:tcPr>
            <w:tcW w:w="3969" w:type="dxa"/>
          </w:tcPr>
          <w:p w14:paraId="7E1F0D10" w14:textId="77777777" w:rsidR="00260197" w:rsidRPr="006F3772" w:rsidRDefault="00260197" w:rsidP="00FA4D35">
            <w:pPr>
              <w:pStyle w:val="TableParagraph"/>
              <w:spacing w:before="223"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«Обведи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точкам» Развивать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зрительно-моторную </w:t>
            </w:r>
            <w:r w:rsidRPr="006F3772">
              <w:rPr>
                <w:spacing w:val="-2"/>
                <w:sz w:val="28"/>
                <w:lang w:val="ru-RU"/>
              </w:rPr>
              <w:t>координацию.</w:t>
            </w:r>
          </w:p>
        </w:tc>
        <w:tc>
          <w:tcPr>
            <w:tcW w:w="2409" w:type="dxa"/>
          </w:tcPr>
          <w:p w14:paraId="084512E1" w14:textId="77777777" w:rsidR="00260197" w:rsidRPr="00260197" w:rsidRDefault="00260197" w:rsidP="00FA4D35">
            <w:pPr>
              <w:pStyle w:val="TableParagraph"/>
              <w:spacing w:line="310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260197" w14:paraId="1858E79E" w14:textId="77777777" w:rsidTr="00FA4D35">
        <w:trPr>
          <w:trHeight w:val="1932"/>
        </w:trPr>
        <w:tc>
          <w:tcPr>
            <w:tcW w:w="709" w:type="dxa"/>
          </w:tcPr>
          <w:p w14:paraId="4B6FB899" w14:textId="77777777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135" w:type="dxa"/>
          </w:tcPr>
          <w:p w14:paraId="18099FB9" w14:textId="77777777" w:rsidR="00260197" w:rsidRPr="006F3772" w:rsidRDefault="00260197" w:rsidP="00FA4D35">
            <w:pPr>
              <w:pStyle w:val="TableParagraph"/>
              <w:spacing w:before="220"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44414364" w14:textId="77777777" w:rsidR="00260197" w:rsidRPr="006F3772" w:rsidRDefault="00260197" w:rsidP="00FA4D35">
            <w:pPr>
              <w:pStyle w:val="TableParagraph"/>
              <w:spacing w:before="220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 координации движений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рук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глаз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(по инструкции педагога)</w:t>
            </w:r>
          </w:p>
        </w:tc>
        <w:tc>
          <w:tcPr>
            <w:tcW w:w="3969" w:type="dxa"/>
          </w:tcPr>
          <w:p w14:paraId="16C31C3C" w14:textId="77777777" w:rsidR="00260197" w:rsidRPr="006F3772" w:rsidRDefault="00260197" w:rsidP="00FA4D35">
            <w:pPr>
              <w:pStyle w:val="TableParagraph"/>
              <w:spacing w:line="360" w:lineRule="auto"/>
              <w:ind w:left="111" w:right="853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 моторику руки, формировать графические навыки.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Синхронизировать</w:t>
            </w:r>
          </w:p>
          <w:p w14:paraId="561EF985" w14:textId="77777777" w:rsidR="00260197" w:rsidRPr="006F3772" w:rsidRDefault="00260197" w:rsidP="00FA4D35">
            <w:pPr>
              <w:pStyle w:val="TableParagraph"/>
              <w:ind w:left="111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работу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обеих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рук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(штриховка).</w:t>
            </w:r>
          </w:p>
        </w:tc>
        <w:tc>
          <w:tcPr>
            <w:tcW w:w="2409" w:type="dxa"/>
          </w:tcPr>
          <w:p w14:paraId="7D574758" w14:textId="77777777" w:rsidR="00260197" w:rsidRPr="00260197" w:rsidRDefault="00260197" w:rsidP="00FA4D35">
            <w:pPr>
              <w:pStyle w:val="TableParagraph"/>
              <w:spacing w:line="308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260197" w14:paraId="3E43C314" w14:textId="77777777" w:rsidTr="00FA4D35">
        <w:trPr>
          <w:trHeight w:val="1449"/>
        </w:trPr>
        <w:tc>
          <w:tcPr>
            <w:tcW w:w="709" w:type="dxa"/>
          </w:tcPr>
          <w:p w14:paraId="25BA5A90" w14:textId="77777777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1135" w:type="dxa"/>
          </w:tcPr>
          <w:p w14:paraId="793108B2" w14:textId="77777777" w:rsidR="00260197" w:rsidRDefault="00260197" w:rsidP="00FA4D35">
            <w:pPr>
              <w:pStyle w:val="TableParagraph"/>
              <w:spacing w:before="141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69279251" w14:textId="77777777" w:rsidR="00260197" w:rsidRDefault="00260197" w:rsidP="00FA4D35">
            <w:pPr>
              <w:pStyle w:val="TableParagraph"/>
              <w:spacing w:before="141"/>
              <w:ind w:left="0"/>
              <w:rPr>
                <w:sz w:val="28"/>
              </w:rPr>
            </w:pPr>
          </w:p>
          <w:p w14:paraId="2E251ECB" w14:textId="77777777" w:rsidR="00260197" w:rsidRDefault="00260197" w:rsidP="00FA4D3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3969" w:type="dxa"/>
          </w:tcPr>
          <w:p w14:paraId="611B24C4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Графический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диктант,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развивать слуховое восприятие,</w:t>
            </w:r>
          </w:p>
          <w:p w14:paraId="695E56EE" w14:textId="77777777" w:rsidR="00260197" w:rsidRDefault="00260197" w:rsidP="00FA4D35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навыки</w:t>
            </w:r>
          </w:p>
        </w:tc>
        <w:tc>
          <w:tcPr>
            <w:tcW w:w="2409" w:type="dxa"/>
          </w:tcPr>
          <w:p w14:paraId="6339DF98" w14:textId="77777777" w:rsidR="00260197" w:rsidRDefault="00260197" w:rsidP="00FA4D35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</w:p>
        </w:tc>
      </w:tr>
      <w:tr w:rsidR="00260197" w14:paraId="1CEB753D" w14:textId="77777777" w:rsidTr="00FA4D35">
        <w:trPr>
          <w:trHeight w:val="2414"/>
        </w:trPr>
        <w:tc>
          <w:tcPr>
            <w:tcW w:w="709" w:type="dxa"/>
          </w:tcPr>
          <w:p w14:paraId="69743A4E" w14:textId="33D2434D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1135" w:type="dxa"/>
          </w:tcPr>
          <w:p w14:paraId="2AEDC490" w14:textId="77777777" w:rsidR="00260197" w:rsidRPr="006F3772" w:rsidRDefault="00260197" w:rsidP="00FA4D35">
            <w:pPr>
              <w:pStyle w:val="TableParagraph"/>
              <w:spacing w:line="357" w:lineRule="auto"/>
              <w:ind w:right="488"/>
              <w:rPr>
                <w:sz w:val="28"/>
              </w:rPr>
            </w:pPr>
          </w:p>
        </w:tc>
        <w:tc>
          <w:tcPr>
            <w:tcW w:w="2977" w:type="dxa"/>
          </w:tcPr>
          <w:p w14:paraId="7E9A964F" w14:textId="77777777" w:rsidR="00260197" w:rsidRPr="006F3772" w:rsidRDefault="00260197" w:rsidP="00FA4D35">
            <w:pPr>
              <w:pStyle w:val="TableParagraph"/>
              <w:spacing w:line="357" w:lineRule="auto"/>
              <w:ind w:right="48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на синхронность работы обеих рук (работа со шнуром,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нанизывание </w:t>
            </w:r>
            <w:r w:rsidRPr="006F3772">
              <w:rPr>
                <w:spacing w:val="-4"/>
                <w:sz w:val="28"/>
                <w:lang w:val="ru-RU"/>
              </w:rPr>
              <w:t>бус)</w:t>
            </w:r>
          </w:p>
        </w:tc>
        <w:tc>
          <w:tcPr>
            <w:tcW w:w="3969" w:type="dxa"/>
          </w:tcPr>
          <w:p w14:paraId="0B855847" w14:textId="77777777" w:rsidR="00260197" w:rsidRPr="006F3772" w:rsidRDefault="00260197" w:rsidP="00FA4D35">
            <w:pPr>
              <w:pStyle w:val="TableParagraph"/>
              <w:spacing w:before="141"/>
              <w:ind w:left="0"/>
              <w:rPr>
                <w:sz w:val="28"/>
                <w:lang w:val="ru-RU"/>
              </w:rPr>
            </w:pPr>
          </w:p>
          <w:p w14:paraId="15984DC6" w14:textId="77777777" w:rsidR="00260197" w:rsidRPr="006F3772" w:rsidRDefault="00260197" w:rsidP="00FA4D35">
            <w:pPr>
              <w:pStyle w:val="TableParagraph"/>
              <w:spacing w:line="360" w:lineRule="auto"/>
              <w:ind w:left="111" w:right="975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Развивать моторику руки, формировать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графические </w:t>
            </w:r>
            <w:r w:rsidRPr="006F3772">
              <w:rPr>
                <w:spacing w:val="-2"/>
                <w:sz w:val="28"/>
                <w:lang w:val="ru-RU"/>
              </w:rPr>
              <w:t>навыки.</w:t>
            </w:r>
          </w:p>
        </w:tc>
        <w:tc>
          <w:tcPr>
            <w:tcW w:w="2409" w:type="dxa"/>
          </w:tcPr>
          <w:p w14:paraId="0EEC5E54" w14:textId="77777777" w:rsidR="00260197" w:rsidRPr="00260197" w:rsidRDefault="00260197" w:rsidP="00FA4D35">
            <w:pPr>
              <w:pStyle w:val="TableParagraph"/>
              <w:spacing w:line="310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  <w:tr w:rsidR="00260197" w14:paraId="229BA938" w14:textId="77777777" w:rsidTr="00FA4D35">
        <w:trPr>
          <w:trHeight w:val="1934"/>
        </w:trPr>
        <w:tc>
          <w:tcPr>
            <w:tcW w:w="709" w:type="dxa"/>
          </w:tcPr>
          <w:p w14:paraId="0FFD6BE5" w14:textId="7750B160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1135" w:type="dxa"/>
          </w:tcPr>
          <w:p w14:paraId="0820F5A7" w14:textId="77777777" w:rsidR="00260197" w:rsidRDefault="00260197" w:rsidP="00FA4D35">
            <w:pPr>
              <w:pStyle w:val="TableParagraph"/>
              <w:spacing w:before="143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737CC9C0" w14:textId="77777777" w:rsidR="00260197" w:rsidRDefault="00260197" w:rsidP="00FA4D35">
            <w:pPr>
              <w:pStyle w:val="TableParagraph"/>
              <w:spacing w:before="143"/>
              <w:ind w:left="0"/>
              <w:rPr>
                <w:sz w:val="28"/>
              </w:rPr>
            </w:pPr>
          </w:p>
          <w:p w14:paraId="1554D2E6" w14:textId="77777777" w:rsidR="00260197" w:rsidRDefault="00260197" w:rsidP="00FA4D35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точности </w:t>
            </w:r>
            <w:r>
              <w:rPr>
                <w:spacing w:val="-2"/>
                <w:sz w:val="28"/>
              </w:rPr>
              <w:t>движений</w:t>
            </w:r>
          </w:p>
        </w:tc>
        <w:tc>
          <w:tcPr>
            <w:tcW w:w="3969" w:type="dxa"/>
          </w:tcPr>
          <w:p w14:paraId="722B76AD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целенаправленным действиям по инструкции педагога, </w:t>
            </w:r>
            <w:proofErr w:type="gramStart"/>
            <w:r w:rsidRPr="006F3772">
              <w:rPr>
                <w:sz w:val="28"/>
                <w:lang w:val="ru-RU"/>
              </w:rPr>
              <w:t>состоящих</w:t>
            </w:r>
            <w:proofErr w:type="gramEnd"/>
            <w:r w:rsidRPr="006F3772">
              <w:rPr>
                <w:sz w:val="28"/>
                <w:lang w:val="ru-RU"/>
              </w:rPr>
              <w:t xml:space="preserve"> из</w:t>
            </w:r>
          </w:p>
          <w:p w14:paraId="0874C2BD" w14:textId="77777777" w:rsidR="00260197" w:rsidRDefault="00260197" w:rsidP="00FA4D35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нескольких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2409" w:type="dxa"/>
          </w:tcPr>
          <w:p w14:paraId="025F71C1" w14:textId="77777777" w:rsidR="00260197" w:rsidRDefault="00260197" w:rsidP="00FA4D35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</w:p>
        </w:tc>
      </w:tr>
      <w:tr w:rsidR="00260197" w14:paraId="3381B068" w14:textId="77777777" w:rsidTr="00FA4D35">
        <w:trPr>
          <w:trHeight w:val="1929"/>
        </w:trPr>
        <w:tc>
          <w:tcPr>
            <w:tcW w:w="709" w:type="dxa"/>
          </w:tcPr>
          <w:p w14:paraId="48B79459" w14:textId="50FCAC35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8</w:t>
            </w:r>
          </w:p>
        </w:tc>
        <w:tc>
          <w:tcPr>
            <w:tcW w:w="1135" w:type="dxa"/>
          </w:tcPr>
          <w:p w14:paraId="45C3045B" w14:textId="77777777" w:rsidR="00260197" w:rsidRDefault="00260197" w:rsidP="00FA4D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658AF1B8" w14:textId="77777777" w:rsidR="00260197" w:rsidRDefault="00260197" w:rsidP="00FA4D35">
            <w:pPr>
              <w:pStyle w:val="TableParagraph"/>
              <w:ind w:left="0"/>
              <w:rPr>
                <w:sz w:val="28"/>
              </w:rPr>
            </w:pPr>
          </w:p>
          <w:p w14:paraId="1E6817CE" w14:textId="77777777" w:rsidR="00260197" w:rsidRDefault="00260197" w:rsidP="00FA4D35">
            <w:pPr>
              <w:pStyle w:val="TableParagraph"/>
              <w:spacing w:before="59"/>
              <w:ind w:left="0"/>
              <w:rPr>
                <w:sz w:val="28"/>
              </w:rPr>
            </w:pPr>
          </w:p>
          <w:p w14:paraId="1A660C42" w14:textId="77777777" w:rsidR="00260197" w:rsidRDefault="00260197" w:rsidP="00FA4D3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3969" w:type="dxa"/>
          </w:tcPr>
          <w:p w14:paraId="57F11252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Выполнять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графический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диктант</w:t>
            </w:r>
            <w:proofErr w:type="gramStart"/>
            <w:r w:rsidRPr="006F3772">
              <w:rPr>
                <w:sz w:val="28"/>
                <w:lang w:val="ru-RU"/>
              </w:rPr>
              <w:t xml:space="preserve"> Р</w:t>
            </w:r>
            <w:proofErr w:type="gramEnd"/>
            <w:r w:rsidRPr="006F3772">
              <w:rPr>
                <w:sz w:val="28"/>
                <w:lang w:val="ru-RU"/>
              </w:rPr>
              <w:t>азвивать моторику руки, формировать графические</w:t>
            </w:r>
          </w:p>
          <w:p w14:paraId="5658C587" w14:textId="77777777" w:rsidR="00260197" w:rsidRDefault="00260197" w:rsidP="00FA4D35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навыки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409" w:type="dxa"/>
          </w:tcPr>
          <w:p w14:paraId="269EC1E8" w14:textId="77777777" w:rsidR="00260197" w:rsidRDefault="00260197" w:rsidP="00FA4D35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</w:p>
        </w:tc>
      </w:tr>
      <w:tr w:rsidR="00260197" w14:paraId="7B6BFD92" w14:textId="77777777" w:rsidTr="00FA4D35">
        <w:trPr>
          <w:trHeight w:val="481"/>
        </w:trPr>
        <w:tc>
          <w:tcPr>
            <w:tcW w:w="11199" w:type="dxa"/>
            <w:gridSpan w:val="5"/>
          </w:tcPr>
          <w:p w14:paraId="35118019" w14:textId="23C4F0E3" w:rsidR="00260197" w:rsidRPr="006F3772" w:rsidRDefault="00260197" w:rsidP="00FA4D35">
            <w:pPr>
              <w:pStyle w:val="TableParagraph"/>
              <w:spacing w:line="308" w:lineRule="exact"/>
              <w:ind w:left="16" w:right="10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2.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произвольного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(1</w:t>
            </w:r>
            <w:r>
              <w:rPr>
                <w:sz w:val="28"/>
                <w:lang w:val="ru-RU"/>
              </w:rPr>
              <w:t>0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260197" w14:paraId="612C9A1B" w14:textId="77777777" w:rsidTr="00FA4D35">
        <w:trPr>
          <w:trHeight w:val="966"/>
        </w:trPr>
        <w:tc>
          <w:tcPr>
            <w:tcW w:w="709" w:type="dxa"/>
          </w:tcPr>
          <w:p w14:paraId="78EBB69B" w14:textId="786C9B9D" w:rsidR="00260197" w:rsidRPr="006F3772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1135" w:type="dxa"/>
          </w:tcPr>
          <w:p w14:paraId="05C96028" w14:textId="77777777" w:rsidR="00260197" w:rsidRPr="00CF0213" w:rsidRDefault="00260197" w:rsidP="00FA4D35">
            <w:pPr>
              <w:pStyle w:val="TableParagraph"/>
              <w:spacing w:before="220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197A9E26" w14:textId="77777777" w:rsidR="00260197" w:rsidRDefault="00260197" w:rsidP="00FA4D35">
            <w:pPr>
              <w:pStyle w:val="TableParagraph"/>
              <w:spacing w:before="220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лабиринты</w:t>
            </w:r>
          </w:p>
        </w:tc>
        <w:tc>
          <w:tcPr>
            <w:tcW w:w="3969" w:type="dxa"/>
          </w:tcPr>
          <w:p w14:paraId="1011D373" w14:textId="77777777" w:rsidR="00260197" w:rsidRPr="00CF0213" w:rsidRDefault="00260197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CF0213">
              <w:rPr>
                <w:sz w:val="28"/>
                <w:lang w:val="ru-RU"/>
              </w:rPr>
              <w:t>Развивать</w:t>
            </w:r>
            <w:r w:rsidRPr="00CF0213">
              <w:rPr>
                <w:spacing w:val="-17"/>
                <w:sz w:val="28"/>
                <w:lang w:val="ru-RU"/>
              </w:rPr>
              <w:t xml:space="preserve"> </w:t>
            </w:r>
            <w:r w:rsidRPr="00CF0213">
              <w:rPr>
                <w:spacing w:val="-2"/>
                <w:sz w:val="28"/>
                <w:lang w:val="ru-RU"/>
              </w:rPr>
              <w:t>зрительное</w:t>
            </w:r>
          </w:p>
          <w:p w14:paraId="16E9ACBC" w14:textId="77777777" w:rsidR="00260197" w:rsidRPr="00CF0213" w:rsidRDefault="00260197" w:rsidP="00FA4D35">
            <w:pPr>
              <w:pStyle w:val="TableParagraph"/>
              <w:spacing w:before="158"/>
              <w:ind w:left="111"/>
              <w:rPr>
                <w:sz w:val="28"/>
                <w:lang w:val="ru-RU"/>
              </w:rPr>
            </w:pPr>
            <w:r w:rsidRPr="00CF0213">
              <w:rPr>
                <w:sz w:val="28"/>
                <w:lang w:val="ru-RU"/>
              </w:rPr>
              <w:t>восприятие,</w:t>
            </w:r>
            <w:r w:rsidRPr="00CF0213">
              <w:rPr>
                <w:spacing w:val="-13"/>
                <w:sz w:val="28"/>
                <w:lang w:val="ru-RU"/>
              </w:rPr>
              <w:t xml:space="preserve"> </w:t>
            </w:r>
            <w:r w:rsidRPr="00CF0213">
              <w:rPr>
                <w:spacing w:val="-2"/>
                <w:sz w:val="28"/>
                <w:lang w:val="ru-RU"/>
              </w:rPr>
              <w:t>произвольное</w:t>
            </w:r>
            <w:r>
              <w:rPr>
                <w:spacing w:val="-2"/>
                <w:sz w:val="28"/>
                <w:lang w:val="ru-RU"/>
              </w:rPr>
              <w:t xml:space="preserve"> внимание</w:t>
            </w:r>
          </w:p>
        </w:tc>
        <w:tc>
          <w:tcPr>
            <w:tcW w:w="2409" w:type="dxa"/>
          </w:tcPr>
          <w:p w14:paraId="1D94667D" w14:textId="77777777" w:rsidR="00260197" w:rsidRPr="00260197" w:rsidRDefault="00260197" w:rsidP="00FA4D35">
            <w:pPr>
              <w:pStyle w:val="TableParagraph"/>
              <w:spacing w:line="308" w:lineRule="exact"/>
              <w:ind w:left="12"/>
              <w:jc w:val="center"/>
              <w:rPr>
                <w:sz w:val="28"/>
                <w:lang w:val="ru-RU"/>
              </w:rPr>
            </w:pPr>
          </w:p>
        </w:tc>
      </w:tr>
    </w:tbl>
    <w:p w14:paraId="0720EFB4" w14:textId="77777777" w:rsidR="00260197" w:rsidRDefault="00260197" w:rsidP="00260197">
      <w:pPr>
        <w:pStyle w:val="TableParagraph"/>
        <w:spacing w:line="308" w:lineRule="exact"/>
        <w:jc w:val="center"/>
        <w:rPr>
          <w:sz w:val="28"/>
        </w:rPr>
        <w:sectPr w:rsidR="00260197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5"/>
        <w:gridCol w:w="2977"/>
        <w:gridCol w:w="3969"/>
        <w:gridCol w:w="2409"/>
      </w:tblGrid>
      <w:tr w:rsidR="00260197" w14:paraId="3381E90A" w14:textId="77777777" w:rsidTr="00FA4D35">
        <w:trPr>
          <w:trHeight w:val="482"/>
        </w:trPr>
        <w:tc>
          <w:tcPr>
            <w:tcW w:w="709" w:type="dxa"/>
          </w:tcPr>
          <w:p w14:paraId="15988377" w14:textId="4564451C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10</w:t>
            </w:r>
          </w:p>
        </w:tc>
        <w:tc>
          <w:tcPr>
            <w:tcW w:w="1135" w:type="dxa"/>
          </w:tcPr>
          <w:p w14:paraId="16F8331E" w14:textId="77777777" w:rsidR="00260197" w:rsidRDefault="00260197" w:rsidP="00FA4D35">
            <w:pPr>
              <w:pStyle w:val="TableParagraph"/>
              <w:spacing w:line="310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4ACDB2EE" w14:textId="77777777" w:rsidR="00260197" w:rsidRDefault="00260197" w:rsidP="00FA4D3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«Найди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отличия»</w:t>
            </w:r>
          </w:p>
        </w:tc>
        <w:tc>
          <w:tcPr>
            <w:tcW w:w="3969" w:type="dxa"/>
          </w:tcPr>
          <w:p w14:paraId="505634AB" w14:textId="77777777" w:rsidR="00260197" w:rsidRDefault="00260197" w:rsidP="00FA4D35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сравнению</w:t>
            </w:r>
          </w:p>
        </w:tc>
        <w:tc>
          <w:tcPr>
            <w:tcW w:w="2409" w:type="dxa"/>
          </w:tcPr>
          <w:p w14:paraId="162F66A8" w14:textId="77777777" w:rsidR="00260197" w:rsidRDefault="0026019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57BA8CAF" w14:textId="77777777" w:rsidTr="00FA4D35">
        <w:trPr>
          <w:trHeight w:val="966"/>
        </w:trPr>
        <w:tc>
          <w:tcPr>
            <w:tcW w:w="709" w:type="dxa"/>
          </w:tcPr>
          <w:p w14:paraId="19D5EC58" w14:textId="75B1CDC2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1135" w:type="dxa"/>
          </w:tcPr>
          <w:p w14:paraId="3ED898ED" w14:textId="77777777" w:rsidR="00260197" w:rsidRPr="006F3772" w:rsidRDefault="00260197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166F9557" w14:textId="77777777" w:rsidR="00260197" w:rsidRPr="006F3772" w:rsidRDefault="00260197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5"/>
                <w:sz w:val="28"/>
                <w:lang w:val="ru-RU"/>
              </w:rPr>
              <w:t>его</w:t>
            </w:r>
          </w:p>
          <w:p w14:paraId="51C0EAE5" w14:textId="77777777" w:rsidR="00260197" w:rsidRPr="006F3772" w:rsidRDefault="00260197" w:rsidP="00FA4D35">
            <w:pPr>
              <w:pStyle w:val="TableParagraph"/>
              <w:spacing w:before="15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3969" w:type="dxa"/>
          </w:tcPr>
          <w:p w14:paraId="7100272F" w14:textId="77777777" w:rsidR="00260197" w:rsidRDefault="00260197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«Шульте»</w:t>
            </w:r>
          </w:p>
        </w:tc>
        <w:tc>
          <w:tcPr>
            <w:tcW w:w="2409" w:type="dxa"/>
          </w:tcPr>
          <w:p w14:paraId="2DEC27AB" w14:textId="77777777" w:rsid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5F5C9D5C" w14:textId="77777777" w:rsidTr="00FA4D35">
        <w:trPr>
          <w:trHeight w:val="964"/>
        </w:trPr>
        <w:tc>
          <w:tcPr>
            <w:tcW w:w="709" w:type="dxa"/>
          </w:tcPr>
          <w:p w14:paraId="638F3CA3" w14:textId="57FD24BC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1135" w:type="dxa"/>
          </w:tcPr>
          <w:p w14:paraId="091626C4" w14:textId="77777777" w:rsidR="00260197" w:rsidRDefault="00260197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31D9CFBF" w14:textId="77777777" w:rsidR="00260197" w:rsidRDefault="00260197" w:rsidP="00FA4D3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14:paraId="0C03A21D" w14:textId="77777777" w:rsidR="00260197" w:rsidRDefault="00260197" w:rsidP="00FA4D35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внимательности</w:t>
            </w:r>
          </w:p>
        </w:tc>
        <w:tc>
          <w:tcPr>
            <w:tcW w:w="3969" w:type="dxa"/>
          </w:tcPr>
          <w:p w14:paraId="026EF035" w14:textId="77777777" w:rsidR="00260197" w:rsidRDefault="00260197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таблицы</w:t>
            </w:r>
          </w:p>
        </w:tc>
        <w:tc>
          <w:tcPr>
            <w:tcW w:w="2409" w:type="dxa"/>
          </w:tcPr>
          <w:p w14:paraId="7501C12C" w14:textId="77777777" w:rsid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2FD18F1F" w14:textId="77777777" w:rsidTr="00FA4D35">
        <w:trPr>
          <w:trHeight w:val="1449"/>
        </w:trPr>
        <w:tc>
          <w:tcPr>
            <w:tcW w:w="709" w:type="dxa"/>
          </w:tcPr>
          <w:p w14:paraId="3F1CA91C" w14:textId="64216EAC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1135" w:type="dxa"/>
          </w:tcPr>
          <w:p w14:paraId="49906253" w14:textId="77777777" w:rsidR="00260197" w:rsidRPr="006F3772" w:rsidRDefault="00260197" w:rsidP="00FA4D35">
            <w:pPr>
              <w:pStyle w:val="TableParagraph"/>
              <w:spacing w:line="357" w:lineRule="auto"/>
              <w:ind w:right="625"/>
              <w:jc w:val="both"/>
              <w:rPr>
                <w:sz w:val="28"/>
              </w:rPr>
            </w:pPr>
          </w:p>
        </w:tc>
        <w:tc>
          <w:tcPr>
            <w:tcW w:w="2977" w:type="dxa"/>
          </w:tcPr>
          <w:p w14:paraId="4318EB1C" w14:textId="77777777" w:rsidR="00260197" w:rsidRPr="006F3772" w:rsidRDefault="00260197" w:rsidP="00FA4D35">
            <w:pPr>
              <w:pStyle w:val="TableParagraph"/>
              <w:spacing w:line="357" w:lineRule="auto"/>
              <w:ind w:right="625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внимания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и </w:t>
            </w:r>
            <w:r w:rsidRPr="006F3772">
              <w:rPr>
                <w:spacing w:val="-2"/>
                <w:sz w:val="28"/>
                <w:lang w:val="ru-RU"/>
              </w:rPr>
              <w:t>зрительно-моторной координации</w:t>
            </w:r>
          </w:p>
        </w:tc>
        <w:tc>
          <w:tcPr>
            <w:tcW w:w="3969" w:type="dxa"/>
          </w:tcPr>
          <w:p w14:paraId="2E006CA9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рисовать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одновременно двумя руками </w:t>
            </w:r>
            <w:proofErr w:type="gramStart"/>
            <w:r w:rsidRPr="006F3772">
              <w:rPr>
                <w:sz w:val="28"/>
                <w:lang w:val="ru-RU"/>
              </w:rPr>
              <w:t>разные</w:t>
            </w:r>
            <w:proofErr w:type="gramEnd"/>
          </w:p>
          <w:p w14:paraId="615560EA" w14:textId="77777777" w:rsidR="00260197" w:rsidRDefault="00260197" w:rsidP="00FA4D3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фигуры</w:t>
            </w:r>
          </w:p>
        </w:tc>
        <w:tc>
          <w:tcPr>
            <w:tcW w:w="2409" w:type="dxa"/>
          </w:tcPr>
          <w:p w14:paraId="2373E2D3" w14:textId="77777777" w:rsidR="00260197" w:rsidRDefault="0026019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6D67597D" w14:textId="77777777" w:rsidTr="00FA4D35">
        <w:trPr>
          <w:trHeight w:val="964"/>
        </w:trPr>
        <w:tc>
          <w:tcPr>
            <w:tcW w:w="709" w:type="dxa"/>
          </w:tcPr>
          <w:p w14:paraId="156C6345" w14:textId="13735306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1135" w:type="dxa"/>
          </w:tcPr>
          <w:p w14:paraId="7A28FAB8" w14:textId="77777777" w:rsidR="00260197" w:rsidRDefault="00260197" w:rsidP="00FA4D35">
            <w:pPr>
              <w:pStyle w:val="TableParagraph"/>
              <w:spacing w:line="355" w:lineRule="auto"/>
              <w:ind w:right="318"/>
              <w:rPr>
                <w:sz w:val="28"/>
              </w:rPr>
            </w:pPr>
          </w:p>
        </w:tc>
        <w:tc>
          <w:tcPr>
            <w:tcW w:w="2977" w:type="dxa"/>
          </w:tcPr>
          <w:p w14:paraId="11276EF1" w14:textId="77777777" w:rsidR="00260197" w:rsidRDefault="00260197" w:rsidP="00FA4D35">
            <w:pPr>
              <w:pStyle w:val="TableParagraph"/>
              <w:spacing w:line="355" w:lineRule="auto"/>
              <w:ind w:right="31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концентрации </w:t>
            </w: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3969" w:type="dxa"/>
          </w:tcPr>
          <w:p w14:paraId="30D7BE09" w14:textId="77777777" w:rsidR="00260197" w:rsidRDefault="00260197" w:rsidP="00FA4D35">
            <w:pPr>
              <w:pStyle w:val="TableParagraph"/>
              <w:spacing w:before="220"/>
              <w:ind w:left="111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«Найди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кота»</w:t>
            </w:r>
          </w:p>
        </w:tc>
        <w:tc>
          <w:tcPr>
            <w:tcW w:w="2409" w:type="dxa"/>
          </w:tcPr>
          <w:p w14:paraId="5FA238BB" w14:textId="77777777" w:rsidR="00260197" w:rsidRDefault="0026019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0425D8F9" w14:textId="77777777" w:rsidTr="00FA4D35">
        <w:trPr>
          <w:trHeight w:val="966"/>
        </w:trPr>
        <w:tc>
          <w:tcPr>
            <w:tcW w:w="709" w:type="dxa"/>
          </w:tcPr>
          <w:p w14:paraId="30E0FE68" w14:textId="4CAAE72A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1135" w:type="dxa"/>
          </w:tcPr>
          <w:p w14:paraId="428CA822" w14:textId="77777777" w:rsidR="00260197" w:rsidRDefault="00260197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291AFDB7" w14:textId="77777777" w:rsidR="00260197" w:rsidRDefault="00260197" w:rsidP="00FA4D3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концентрации</w:t>
            </w:r>
          </w:p>
          <w:p w14:paraId="0B841566" w14:textId="77777777" w:rsidR="00260197" w:rsidRDefault="00260197" w:rsidP="00FA4D35">
            <w:pPr>
              <w:pStyle w:val="TableParagraph"/>
              <w:spacing w:before="153"/>
              <w:rPr>
                <w:sz w:val="28"/>
              </w:rPr>
            </w:pPr>
            <w:r>
              <w:rPr>
                <w:spacing w:val="-2"/>
                <w:sz w:val="28"/>
              </w:rPr>
              <w:t>внимания</w:t>
            </w:r>
          </w:p>
        </w:tc>
        <w:tc>
          <w:tcPr>
            <w:tcW w:w="3969" w:type="dxa"/>
          </w:tcPr>
          <w:p w14:paraId="65359B35" w14:textId="77777777" w:rsidR="00260197" w:rsidRPr="006F3772" w:rsidRDefault="00260197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«Зашумленные</w:t>
            </w:r>
          </w:p>
          <w:p w14:paraId="54902016" w14:textId="77777777" w:rsidR="00260197" w:rsidRPr="006F3772" w:rsidRDefault="00260197" w:rsidP="00FA4D35">
            <w:pPr>
              <w:pStyle w:val="TableParagraph"/>
              <w:spacing w:before="153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предметы»,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спрятано»</w:t>
            </w:r>
          </w:p>
        </w:tc>
        <w:tc>
          <w:tcPr>
            <w:tcW w:w="2409" w:type="dxa"/>
          </w:tcPr>
          <w:p w14:paraId="382BD20C" w14:textId="77777777" w:rsidR="00260197" w:rsidRP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33F7A252" w14:textId="77777777" w:rsidTr="00FA4D35">
        <w:trPr>
          <w:trHeight w:val="2210"/>
        </w:trPr>
        <w:tc>
          <w:tcPr>
            <w:tcW w:w="709" w:type="dxa"/>
          </w:tcPr>
          <w:p w14:paraId="3B018E4A" w14:textId="4B524D03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1135" w:type="dxa"/>
          </w:tcPr>
          <w:p w14:paraId="45BC91D0" w14:textId="77777777" w:rsidR="00260197" w:rsidRPr="006F3772" w:rsidRDefault="00260197" w:rsidP="00FA4D35">
            <w:pPr>
              <w:pStyle w:val="TableParagraph"/>
              <w:spacing w:before="40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280D20F3" w14:textId="71C15281" w:rsidR="00260197" w:rsidRPr="006F3772" w:rsidRDefault="00260197" w:rsidP="00260197">
            <w:pPr>
              <w:pStyle w:val="TableParagraph"/>
              <w:spacing w:before="40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Имитация </w:t>
            </w:r>
            <w:r w:rsidRPr="006F3772">
              <w:rPr>
                <w:sz w:val="28"/>
                <w:lang w:val="ru-RU"/>
              </w:rPr>
              <w:t>движений 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поз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(повадки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зверей, природных явлений)</w:t>
            </w:r>
          </w:p>
        </w:tc>
        <w:tc>
          <w:tcPr>
            <w:tcW w:w="3969" w:type="dxa"/>
          </w:tcPr>
          <w:p w14:paraId="1AB5C34D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Имитировать движение поз (повадки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животных,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природных </w:t>
            </w:r>
            <w:r w:rsidRPr="006F3772">
              <w:rPr>
                <w:spacing w:val="-2"/>
                <w:sz w:val="28"/>
                <w:lang w:val="ru-RU"/>
              </w:rPr>
              <w:t>явлений).</w:t>
            </w:r>
          </w:p>
        </w:tc>
        <w:tc>
          <w:tcPr>
            <w:tcW w:w="2409" w:type="dxa"/>
          </w:tcPr>
          <w:p w14:paraId="4A121D37" w14:textId="77777777" w:rsidR="00260197" w:rsidRP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094EF807" w14:textId="77777777" w:rsidTr="00FA4D35">
        <w:trPr>
          <w:trHeight w:val="2899"/>
        </w:trPr>
        <w:tc>
          <w:tcPr>
            <w:tcW w:w="709" w:type="dxa"/>
          </w:tcPr>
          <w:p w14:paraId="5E6118FC" w14:textId="459F3B7D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17</w:t>
            </w:r>
          </w:p>
        </w:tc>
        <w:tc>
          <w:tcPr>
            <w:tcW w:w="1135" w:type="dxa"/>
          </w:tcPr>
          <w:p w14:paraId="4E085CBA" w14:textId="77777777" w:rsidR="00260197" w:rsidRPr="006F3772" w:rsidRDefault="00260197" w:rsidP="00FA4D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1C3B37E4" w14:textId="77777777" w:rsidR="00260197" w:rsidRPr="006F3772" w:rsidRDefault="00260197" w:rsidP="00FA4D35">
            <w:pPr>
              <w:pStyle w:val="TableParagraph"/>
              <w:spacing w:before="59"/>
              <w:ind w:left="0"/>
              <w:rPr>
                <w:sz w:val="28"/>
                <w:lang w:val="ru-RU"/>
              </w:rPr>
            </w:pPr>
          </w:p>
          <w:p w14:paraId="26DBF268" w14:textId="77777777" w:rsidR="00260197" w:rsidRPr="006F3772" w:rsidRDefault="00260197" w:rsidP="00FA4D3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концентрации внимания и его </w:t>
            </w:r>
            <w:r w:rsidRPr="006F3772">
              <w:rPr>
                <w:spacing w:val="-2"/>
                <w:sz w:val="28"/>
                <w:lang w:val="ru-RU"/>
              </w:rPr>
              <w:t>переключаемости</w:t>
            </w:r>
          </w:p>
        </w:tc>
        <w:tc>
          <w:tcPr>
            <w:tcW w:w="3969" w:type="dxa"/>
          </w:tcPr>
          <w:p w14:paraId="5EEF4BAF" w14:textId="77777777" w:rsidR="00260197" w:rsidRPr="006F3772" w:rsidRDefault="00260197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Упражнение</w:t>
            </w:r>
          </w:p>
          <w:p w14:paraId="1D37527E" w14:textId="77777777" w:rsidR="00260197" w:rsidRPr="006F3772" w:rsidRDefault="00260197" w:rsidP="00FA4D35">
            <w:pPr>
              <w:pStyle w:val="TableParagraph"/>
              <w:spacing w:before="158"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«Последовательности». Обучать целенаправленным действиям, увеличивать концентрацию и</w:t>
            </w:r>
          </w:p>
          <w:p w14:paraId="6E645E0C" w14:textId="77777777" w:rsidR="00260197" w:rsidRDefault="00260197" w:rsidP="00FA4D35">
            <w:pPr>
              <w:pStyle w:val="TableParagraph"/>
              <w:spacing w:before="1" w:line="357" w:lineRule="auto"/>
              <w:ind w:left="111" w:right="184"/>
              <w:rPr>
                <w:sz w:val="28"/>
              </w:rPr>
            </w:pPr>
            <w:proofErr w:type="gramStart"/>
            <w:r>
              <w:rPr>
                <w:sz w:val="28"/>
              </w:rPr>
              <w:t>переключаемость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произвольного </w:t>
            </w:r>
            <w:r>
              <w:rPr>
                <w:spacing w:val="-2"/>
                <w:sz w:val="28"/>
              </w:rPr>
              <w:t>внимания.</w:t>
            </w:r>
          </w:p>
        </w:tc>
        <w:tc>
          <w:tcPr>
            <w:tcW w:w="2409" w:type="dxa"/>
          </w:tcPr>
          <w:p w14:paraId="1B78EDFE" w14:textId="77777777" w:rsid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479495B7" w14:textId="77777777" w:rsidTr="00FA4D35">
        <w:trPr>
          <w:trHeight w:val="479"/>
        </w:trPr>
        <w:tc>
          <w:tcPr>
            <w:tcW w:w="709" w:type="dxa"/>
          </w:tcPr>
          <w:p w14:paraId="75BC5795" w14:textId="62D95524" w:rsidR="00260197" w:rsidRPr="00CF0213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1135" w:type="dxa"/>
          </w:tcPr>
          <w:p w14:paraId="5578DB79" w14:textId="77777777" w:rsidR="00260197" w:rsidRDefault="00260197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1888A3FA" w14:textId="77777777" w:rsidR="00260197" w:rsidRPr="00CF0213" w:rsidRDefault="00260197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pacing w:val="-2"/>
                <w:sz w:val="28"/>
                <w:lang w:val="ru-RU"/>
              </w:rPr>
              <w:t xml:space="preserve"> внимательности</w:t>
            </w:r>
          </w:p>
        </w:tc>
        <w:tc>
          <w:tcPr>
            <w:tcW w:w="3969" w:type="dxa"/>
          </w:tcPr>
          <w:p w14:paraId="4D075A54" w14:textId="77777777" w:rsidR="00260197" w:rsidRDefault="00260197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таблицы</w:t>
            </w:r>
          </w:p>
        </w:tc>
        <w:tc>
          <w:tcPr>
            <w:tcW w:w="2409" w:type="dxa"/>
          </w:tcPr>
          <w:p w14:paraId="2E211E4F" w14:textId="77777777" w:rsid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6655F87A" w14:textId="77777777" w:rsidTr="0046570A">
        <w:trPr>
          <w:trHeight w:val="479"/>
        </w:trPr>
        <w:tc>
          <w:tcPr>
            <w:tcW w:w="11199" w:type="dxa"/>
            <w:gridSpan w:val="5"/>
          </w:tcPr>
          <w:p w14:paraId="603EDA9F" w14:textId="37747639" w:rsidR="00260197" w:rsidRP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  <w:r w:rsidRPr="00E7114C">
              <w:rPr>
                <w:sz w:val="28"/>
                <w:lang w:val="ru-RU"/>
              </w:rPr>
              <w:t>Раздел</w:t>
            </w:r>
            <w:r w:rsidRPr="00E7114C">
              <w:rPr>
                <w:spacing w:val="-9"/>
                <w:sz w:val="28"/>
                <w:lang w:val="ru-RU"/>
              </w:rPr>
              <w:t xml:space="preserve"> </w:t>
            </w:r>
            <w:r w:rsidRPr="00E7114C">
              <w:rPr>
                <w:sz w:val="28"/>
                <w:lang w:val="ru-RU"/>
              </w:rPr>
              <w:t>3.</w:t>
            </w:r>
            <w:r w:rsidRPr="00E7114C"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Подготовка к ГВЭ (устное собеседование)</w:t>
            </w:r>
            <w:r w:rsidRPr="00E7114C">
              <w:rPr>
                <w:spacing w:val="-5"/>
                <w:sz w:val="28"/>
                <w:lang w:val="ru-RU"/>
              </w:rPr>
              <w:t xml:space="preserve"> </w:t>
            </w:r>
            <w:r w:rsidRPr="00E7114C">
              <w:rPr>
                <w:spacing w:val="-4"/>
                <w:sz w:val="28"/>
                <w:lang w:val="ru-RU"/>
              </w:rPr>
              <w:t>(</w:t>
            </w:r>
            <w:r>
              <w:rPr>
                <w:spacing w:val="-4"/>
                <w:sz w:val="28"/>
                <w:lang w:val="ru-RU"/>
              </w:rPr>
              <w:t>6 часа</w:t>
            </w:r>
            <w:r w:rsidRPr="00E7114C">
              <w:rPr>
                <w:spacing w:val="-4"/>
                <w:sz w:val="28"/>
                <w:lang w:val="ru-RU"/>
              </w:rPr>
              <w:t>)</w:t>
            </w:r>
          </w:p>
        </w:tc>
      </w:tr>
      <w:tr w:rsidR="00260197" w14:paraId="061DFE81" w14:textId="77777777" w:rsidTr="00FA4D35">
        <w:trPr>
          <w:trHeight w:val="479"/>
        </w:trPr>
        <w:tc>
          <w:tcPr>
            <w:tcW w:w="709" w:type="dxa"/>
          </w:tcPr>
          <w:p w14:paraId="2C6960FC" w14:textId="7CB58809" w:rsidR="00260197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  <w:p w14:paraId="71CE3190" w14:textId="77777777" w:rsidR="00260197" w:rsidRPr="00260197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1135" w:type="dxa"/>
          </w:tcPr>
          <w:p w14:paraId="0E506484" w14:textId="77777777" w:rsidR="00260197" w:rsidRDefault="00260197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3D2CD187" w14:textId="24767562" w:rsidR="00260197" w:rsidRPr="00260197" w:rsidRDefault="00260197" w:rsidP="00FA4D35">
            <w:pPr>
              <w:pStyle w:val="TableParagraph"/>
              <w:spacing w:line="308" w:lineRule="exact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Составление развернутого пересказа</w:t>
            </w:r>
          </w:p>
        </w:tc>
        <w:tc>
          <w:tcPr>
            <w:tcW w:w="3969" w:type="dxa"/>
          </w:tcPr>
          <w:p w14:paraId="7B6EFD02" w14:textId="19805FD3" w:rsidR="00260197" w:rsidRPr="00260197" w:rsidRDefault="00260197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Составление развернутого пересказа по данному тексту</w:t>
            </w:r>
          </w:p>
        </w:tc>
        <w:tc>
          <w:tcPr>
            <w:tcW w:w="2409" w:type="dxa"/>
          </w:tcPr>
          <w:p w14:paraId="6BED352D" w14:textId="77777777" w:rsidR="00260197" w:rsidRP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5210A7ED" w14:textId="77777777" w:rsidTr="00FA4D35">
        <w:trPr>
          <w:trHeight w:val="479"/>
        </w:trPr>
        <w:tc>
          <w:tcPr>
            <w:tcW w:w="709" w:type="dxa"/>
          </w:tcPr>
          <w:p w14:paraId="77878FDA" w14:textId="77F9CD86" w:rsidR="00260197" w:rsidRPr="00260197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1135" w:type="dxa"/>
          </w:tcPr>
          <w:p w14:paraId="26A68BAB" w14:textId="77777777" w:rsidR="00260197" w:rsidRDefault="00260197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5E48E122" w14:textId="698AC33E" w:rsidR="00260197" w:rsidRDefault="00260197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  <w:lang w:val="ru-RU"/>
              </w:rPr>
              <w:t>Составление развернутого пересказа</w:t>
            </w:r>
          </w:p>
        </w:tc>
        <w:tc>
          <w:tcPr>
            <w:tcW w:w="3969" w:type="dxa"/>
          </w:tcPr>
          <w:p w14:paraId="2CF1B02B" w14:textId="27133E64" w:rsidR="00260197" w:rsidRPr="00260197" w:rsidRDefault="00260197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Составление развернутого пересказа по данному тексту</w:t>
            </w:r>
          </w:p>
        </w:tc>
        <w:tc>
          <w:tcPr>
            <w:tcW w:w="2409" w:type="dxa"/>
          </w:tcPr>
          <w:p w14:paraId="4F001ACA" w14:textId="77777777" w:rsidR="00260197" w:rsidRP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728427A4" w14:textId="77777777" w:rsidTr="00FA4D35">
        <w:trPr>
          <w:trHeight w:val="479"/>
        </w:trPr>
        <w:tc>
          <w:tcPr>
            <w:tcW w:w="709" w:type="dxa"/>
          </w:tcPr>
          <w:p w14:paraId="1FE25F81" w14:textId="704FD829" w:rsidR="00260197" w:rsidRPr="00260197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</w:t>
            </w:r>
          </w:p>
        </w:tc>
        <w:tc>
          <w:tcPr>
            <w:tcW w:w="1135" w:type="dxa"/>
          </w:tcPr>
          <w:p w14:paraId="4A76A9FC" w14:textId="77777777" w:rsidR="00260197" w:rsidRDefault="00260197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45640562" w14:textId="78C8AE46" w:rsidR="00260197" w:rsidRPr="00260197" w:rsidRDefault="00260197" w:rsidP="00FA4D35">
            <w:pPr>
              <w:pStyle w:val="TableParagraph"/>
              <w:spacing w:line="308" w:lineRule="exact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Описание фотографии</w:t>
            </w:r>
          </w:p>
        </w:tc>
        <w:tc>
          <w:tcPr>
            <w:tcW w:w="3969" w:type="dxa"/>
          </w:tcPr>
          <w:p w14:paraId="292F5C77" w14:textId="712CAD23" w:rsidR="00260197" w:rsidRPr="00260197" w:rsidRDefault="00260197" w:rsidP="00260197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Описать данную фотографию</w:t>
            </w:r>
          </w:p>
        </w:tc>
        <w:tc>
          <w:tcPr>
            <w:tcW w:w="2409" w:type="dxa"/>
          </w:tcPr>
          <w:p w14:paraId="18FB0F3C" w14:textId="77777777" w:rsid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6AEC37A7" w14:textId="77777777" w:rsidTr="00FA4D35">
        <w:trPr>
          <w:trHeight w:val="479"/>
        </w:trPr>
        <w:tc>
          <w:tcPr>
            <w:tcW w:w="709" w:type="dxa"/>
          </w:tcPr>
          <w:p w14:paraId="01D81168" w14:textId="105B490A" w:rsidR="00260197" w:rsidRPr="00260197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  <w:tc>
          <w:tcPr>
            <w:tcW w:w="1135" w:type="dxa"/>
          </w:tcPr>
          <w:p w14:paraId="59206998" w14:textId="77777777" w:rsidR="00260197" w:rsidRDefault="00260197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4B7FC982" w14:textId="5676106E" w:rsidR="00260197" w:rsidRDefault="00260197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  <w:lang w:val="ru-RU"/>
              </w:rPr>
              <w:t>Описание фотографии</w:t>
            </w:r>
          </w:p>
        </w:tc>
        <w:tc>
          <w:tcPr>
            <w:tcW w:w="3969" w:type="dxa"/>
          </w:tcPr>
          <w:p w14:paraId="0062502E" w14:textId="5BEBA8BE" w:rsidR="00260197" w:rsidRDefault="00260197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z w:val="28"/>
                <w:lang w:val="ru-RU"/>
              </w:rPr>
              <w:t>Описать данную фотографию</w:t>
            </w:r>
          </w:p>
        </w:tc>
        <w:tc>
          <w:tcPr>
            <w:tcW w:w="2409" w:type="dxa"/>
          </w:tcPr>
          <w:p w14:paraId="56AAA0EB" w14:textId="77777777" w:rsidR="00260197" w:rsidRPr="00260197" w:rsidRDefault="00260197" w:rsidP="00260197">
            <w:pPr>
              <w:pStyle w:val="TableParagraph"/>
              <w:spacing w:line="308" w:lineRule="exact"/>
              <w:ind w:left="0" w:right="1"/>
              <w:rPr>
                <w:sz w:val="28"/>
                <w:lang w:val="ru-RU"/>
              </w:rPr>
            </w:pPr>
          </w:p>
        </w:tc>
      </w:tr>
      <w:tr w:rsidR="00260197" w14:paraId="67A16CDA" w14:textId="77777777" w:rsidTr="00FA4D35">
        <w:trPr>
          <w:trHeight w:val="479"/>
        </w:trPr>
        <w:tc>
          <w:tcPr>
            <w:tcW w:w="709" w:type="dxa"/>
          </w:tcPr>
          <w:p w14:paraId="2A700A91" w14:textId="744D1609" w:rsidR="00260197" w:rsidRPr="00260197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</w:t>
            </w:r>
          </w:p>
        </w:tc>
        <w:tc>
          <w:tcPr>
            <w:tcW w:w="1135" w:type="dxa"/>
          </w:tcPr>
          <w:p w14:paraId="2752171F" w14:textId="77777777" w:rsidR="00260197" w:rsidRDefault="00260197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134DCDD1" w14:textId="4F191695" w:rsidR="00260197" w:rsidRPr="00260197" w:rsidRDefault="00260197" w:rsidP="00FA4D35">
            <w:pPr>
              <w:pStyle w:val="TableParagraph"/>
              <w:spacing w:line="308" w:lineRule="exact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Составление рассказа на заданную тему</w:t>
            </w:r>
          </w:p>
        </w:tc>
        <w:tc>
          <w:tcPr>
            <w:tcW w:w="3969" w:type="dxa"/>
          </w:tcPr>
          <w:p w14:paraId="2ADD7E54" w14:textId="3E056027" w:rsidR="00260197" w:rsidRPr="00260197" w:rsidRDefault="00260197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Составить рассказ (10 предложени</w:t>
            </w:r>
            <w:r w:rsidR="00E117AF">
              <w:rPr>
                <w:sz w:val="28"/>
                <w:lang w:val="ru-RU"/>
              </w:rPr>
              <w:t>й</w:t>
            </w:r>
            <w:r>
              <w:rPr>
                <w:sz w:val="28"/>
                <w:lang w:val="ru-RU"/>
              </w:rPr>
              <w:t>)</w:t>
            </w:r>
            <w:r w:rsidR="00E117AF">
              <w:rPr>
                <w:sz w:val="28"/>
                <w:lang w:val="ru-RU"/>
              </w:rPr>
              <w:t xml:space="preserve"> по заданной теме</w:t>
            </w:r>
          </w:p>
        </w:tc>
        <w:tc>
          <w:tcPr>
            <w:tcW w:w="2409" w:type="dxa"/>
          </w:tcPr>
          <w:p w14:paraId="0E442739" w14:textId="77777777" w:rsidR="00260197" w:rsidRPr="00260197" w:rsidRDefault="00260197" w:rsidP="00260197">
            <w:pPr>
              <w:pStyle w:val="TableParagraph"/>
              <w:spacing w:line="308" w:lineRule="exact"/>
              <w:ind w:left="0" w:right="1"/>
              <w:rPr>
                <w:sz w:val="28"/>
                <w:lang w:val="ru-RU"/>
              </w:rPr>
            </w:pPr>
          </w:p>
        </w:tc>
      </w:tr>
      <w:tr w:rsidR="00260197" w14:paraId="012164B2" w14:textId="77777777" w:rsidTr="00FA4D35">
        <w:trPr>
          <w:trHeight w:val="479"/>
        </w:trPr>
        <w:tc>
          <w:tcPr>
            <w:tcW w:w="709" w:type="dxa"/>
          </w:tcPr>
          <w:p w14:paraId="18704568" w14:textId="3410518D" w:rsidR="00260197" w:rsidRPr="00260197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</w:t>
            </w:r>
          </w:p>
        </w:tc>
        <w:tc>
          <w:tcPr>
            <w:tcW w:w="1135" w:type="dxa"/>
          </w:tcPr>
          <w:p w14:paraId="2623687F" w14:textId="77777777" w:rsidR="00260197" w:rsidRDefault="00260197" w:rsidP="00FA4D35">
            <w:pPr>
              <w:pStyle w:val="TableParagraph"/>
              <w:spacing w:line="308" w:lineRule="exact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376C8F14" w14:textId="30378567" w:rsidR="00260197" w:rsidRPr="00E117AF" w:rsidRDefault="00E117AF" w:rsidP="00FA4D35">
            <w:pPr>
              <w:pStyle w:val="TableParagraph"/>
              <w:spacing w:line="308" w:lineRule="exact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Составление рассказа на заданную тему</w:t>
            </w:r>
          </w:p>
        </w:tc>
        <w:tc>
          <w:tcPr>
            <w:tcW w:w="3969" w:type="dxa"/>
          </w:tcPr>
          <w:p w14:paraId="5AB9BBEB" w14:textId="4470AF3F" w:rsidR="00260197" w:rsidRPr="00E117AF" w:rsidRDefault="00E117AF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Составить рассказ (10 предложений) по заданной теме</w:t>
            </w:r>
          </w:p>
        </w:tc>
        <w:tc>
          <w:tcPr>
            <w:tcW w:w="2409" w:type="dxa"/>
          </w:tcPr>
          <w:p w14:paraId="226B156B" w14:textId="77777777" w:rsidR="00260197" w:rsidRPr="00E117AF" w:rsidRDefault="00260197" w:rsidP="00260197">
            <w:pPr>
              <w:pStyle w:val="TableParagraph"/>
              <w:spacing w:line="308" w:lineRule="exact"/>
              <w:ind w:left="0" w:right="1"/>
              <w:rPr>
                <w:sz w:val="28"/>
                <w:lang w:val="ru-RU"/>
              </w:rPr>
            </w:pPr>
          </w:p>
        </w:tc>
      </w:tr>
    </w:tbl>
    <w:p w14:paraId="2A405F3B" w14:textId="77777777" w:rsidR="00260197" w:rsidRDefault="00260197" w:rsidP="00260197">
      <w:pPr>
        <w:pStyle w:val="TableParagraph"/>
        <w:spacing w:line="308" w:lineRule="exact"/>
        <w:jc w:val="center"/>
        <w:rPr>
          <w:sz w:val="28"/>
        </w:rPr>
        <w:sectPr w:rsidR="00260197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3"/>
        <w:gridCol w:w="2977"/>
        <w:gridCol w:w="3969"/>
        <w:gridCol w:w="2409"/>
      </w:tblGrid>
      <w:tr w:rsidR="00260197" w14:paraId="39268A11" w14:textId="77777777" w:rsidTr="00FA4D35">
        <w:trPr>
          <w:trHeight w:val="482"/>
        </w:trPr>
        <w:tc>
          <w:tcPr>
            <w:tcW w:w="11199" w:type="dxa"/>
            <w:gridSpan w:val="5"/>
          </w:tcPr>
          <w:p w14:paraId="0292146F" w14:textId="4139D3B8" w:rsidR="00260197" w:rsidRPr="00E7114C" w:rsidRDefault="00260197" w:rsidP="00FA4D35">
            <w:pPr>
              <w:pStyle w:val="TableParagraph"/>
              <w:spacing w:line="310" w:lineRule="exact"/>
              <w:ind w:left="16" w:right="5"/>
              <w:jc w:val="center"/>
              <w:rPr>
                <w:sz w:val="28"/>
                <w:lang w:val="ru-RU"/>
              </w:rPr>
            </w:pPr>
            <w:r w:rsidRPr="00E7114C">
              <w:rPr>
                <w:sz w:val="28"/>
                <w:lang w:val="ru-RU"/>
              </w:rPr>
              <w:lastRenderedPageBreak/>
              <w:t>Раздел</w:t>
            </w:r>
            <w:r w:rsidRPr="00E7114C">
              <w:rPr>
                <w:spacing w:val="-9"/>
                <w:sz w:val="28"/>
                <w:lang w:val="ru-RU"/>
              </w:rPr>
              <w:t xml:space="preserve"> </w:t>
            </w:r>
            <w:r w:rsidR="00E117AF">
              <w:rPr>
                <w:spacing w:val="-9"/>
                <w:sz w:val="28"/>
                <w:lang w:val="ru-RU"/>
              </w:rPr>
              <w:t>4</w:t>
            </w:r>
            <w:r w:rsidRPr="00E7114C">
              <w:rPr>
                <w:sz w:val="28"/>
                <w:lang w:val="ru-RU"/>
              </w:rPr>
              <w:t>.</w:t>
            </w:r>
            <w:r w:rsidRPr="00E7114C">
              <w:rPr>
                <w:spacing w:val="-7"/>
                <w:sz w:val="28"/>
                <w:lang w:val="ru-RU"/>
              </w:rPr>
              <w:t xml:space="preserve"> </w:t>
            </w:r>
            <w:r w:rsidRPr="00E7114C">
              <w:rPr>
                <w:sz w:val="28"/>
                <w:lang w:val="ru-RU"/>
              </w:rPr>
              <w:t>Развитие</w:t>
            </w:r>
            <w:r w:rsidRPr="00E7114C">
              <w:rPr>
                <w:spacing w:val="-5"/>
                <w:sz w:val="28"/>
                <w:lang w:val="ru-RU"/>
              </w:rPr>
              <w:t xml:space="preserve"> </w:t>
            </w:r>
            <w:r w:rsidRPr="00E7114C">
              <w:rPr>
                <w:sz w:val="28"/>
                <w:lang w:val="ru-RU"/>
              </w:rPr>
              <w:t>связной</w:t>
            </w:r>
            <w:r w:rsidRPr="00E7114C">
              <w:rPr>
                <w:spacing w:val="-8"/>
                <w:sz w:val="28"/>
                <w:lang w:val="ru-RU"/>
              </w:rPr>
              <w:t xml:space="preserve"> </w:t>
            </w:r>
            <w:r w:rsidRPr="00E7114C">
              <w:rPr>
                <w:sz w:val="28"/>
                <w:lang w:val="ru-RU"/>
              </w:rPr>
              <w:t>речи</w:t>
            </w:r>
            <w:r w:rsidRPr="00E7114C">
              <w:rPr>
                <w:spacing w:val="-5"/>
                <w:sz w:val="28"/>
                <w:lang w:val="ru-RU"/>
              </w:rPr>
              <w:t xml:space="preserve"> </w:t>
            </w:r>
            <w:r w:rsidRPr="00E7114C">
              <w:rPr>
                <w:spacing w:val="-4"/>
                <w:sz w:val="28"/>
                <w:lang w:val="ru-RU"/>
              </w:rPr>
              <w:t>(</w:t>
            </w:r>
            <w:r w:rsidR="00E117AF">
              <w:rPr>
                <w:spacing w:val="-4"/>
                <w:sz w:val="28"/>
                <w:lang w:val="ru-RU"/>
              </w:rPr>
              <w:t>8</w:t>
            </w:r>
            <w:r>
              <w:rPr>
                <w:spacing w:val="-4"/>
                <w:sz w:val="28"/>
                <w:lang w:val="ru-RU"/>
              </w:rPr>
              <w:t xml:space="preserve"> часов</w:t>
            </w:r>
            <w:r w:rsidRPr="00E7114C">
              <w:rPr>
                <w:spacing w:val="-4"/>
                <w:sz w:val="28"/>
                <w:lang w:val="ru-RU"/>
              </w:rPr>
              <w:t>)</w:t>
            </w:r>
          </w:p>
        </w:tc>
      </w:tr>
      <w:tr w:rsidR="00260197" w14:paraId="7223C0D9" w14:textId="77777777" w:rsidTr="00FA4D35">
        <w:trPr>
          <w:trHeight w:val="1449"/>
        </w:trPr>
        <w:tc>
          <w:tcPr>
            <w:tcW w:w="851" w:type="dxa"/>
          </w:tcPr>
          <w:p w14:paraId="168B7A4F" w14:textId="77777777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</w:t>
            </w:r>
          </w:p>
        </w:tc>
        <w:tc>
          <w:tcPr>
            <w:tcW w:w="993" w:type="dxa"/>
          </w:tcPr>
          <w:p w14:paraId="7FDFE1CA" w14:textId="77777777" w:rsidR="00260197" w:rsidRPr="00E7114C" w:rsidRDefault="00260197" w:rsidP="00FA4D3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4AE61252" w14:textId="77777777" w:rsidR="00260197" w:rsidRDefault="00260197" w:rsidP="00FA4D35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 </w:t>
            </w:r>
            <w:r>
              <w:rPr>
                <w:spacing w:val="-2"/>
                <w:sz w:val="28"/>
              </w:rPr>
              <w:t>животных</w:t>
            </w:r>
          </w:p>
        </w:tc>
        <w:tc>
          <w:tcPr>
            <w:tcW w:w="3969" w:type="dxa"/>
          </w:tcPr>
          <w:p w14:paraId="7759AB14" w14:textId="77777777" w:rsidR="00260197" w:rsidRPr="006F3772" w:rsidRDefault="00260197" w:rsidP="00FA4D35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Упражнять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чтении,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понимании</w:t>
            </w:r>
          </w:p>
          <w:p w14:paraId="46050F8F" w14:textId="77777777" w:rsidR="00260197" w:rsidRPr="006F3772" w:rsidRDefault="00260197" w:rsidP="00FA4D35">
            <w:pPr>
              <w:pStyle w:val="TableParagraph"/>
              <w:spacing w:before="7" w:line="480" w:lineRule="atLeast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прочитанного. Обучение краткому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пересказу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тексту</w:t>
            </w:r>
          </w:p>
        </w:tc>
        <w:tc>
          <w:tcPr>
            <w:tcW w:w="2409" w:type="dxa"/>
          </w:tcPr>
          <w:p w14:paraId="4B32AD00" w14:textId="77777777" w:rsidR="00260197" w:rsidRP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1E8E2CFB" w14:textId="77777777" w:rsidTr="00FA4D35">
        <w:trPr>
          <w:trHeight w:val="1932"/>
        </w:trPr>
        <w:tc>
          <w:tcPr>
            <w:tcW w:w="851" w:type="dxa"/>
          </w:tcPr>
          <w:p w14:paraId="521341FD" w14:textId="5575A5AC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E117AF">
              <w:rPr>
                <w:sz w:val="28"/>
                <w:lang w:val="ru-RU"/>
              </w:rPr>
              <w:t>6</w:t>
            </w:r>
          </w:p>
        </w:tc>
        <w:tc>
          <w:tcPr>
            <w:tcW w:w="993" w:type="dxa"/>
          </w:tcPr>
          <w:p w14:paraId="47D7597B" w14:textId="77777777" w:rsidR="00260197" w:rsidRPr="006F3772" w:rsidRDefault="00260197" w:rsidP="00FA4D35">
            <w:pPr>
              <w:pStyle w:val="TableParagraph"/>
              <w:spacing w:before="221" w:line="360" w:lineRule="auto"/>
              <w:ind w:right="71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2B90A3F8" w14:textId="77777777" w:rsidR="00260197" w:rsidRPr="006F3772" w:rsidRDefault="00260197" w:rsidP="00FA4D35">
            <w:pPr>
              <w:pStyle w:val="TableParagraph"/>
              <w:spacing w:before="221" w:line="360" w:lineRule="auto"/>
              <w:ind w:right="7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Составление </w:t>
            </w:r>
            <w:r w:rsidRPr="006F3772">
              <w:rPr>
                <w:sz w:val="28"/>
                <w:lang w:val="ru-RU"/>
              </w:rPr>
              <w:t>описательного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рассказа по картине</w:t>
            </w:r>
          </w:p>
        </w:tc>
        <w:tc>
          <w:tcPr>
            <w:tcW w:w="3969" w:type="dxa"/>
          </w:tcPr>
          <w:p w14:paraId="66EF243A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 xml:space="preserve">Обучать составлять связное </w:t>
            </w:r>
            <w:r w:rsidRPr="006F3772">
              <w:rPr>
                <w:spacing w:val="-2"/>
                <w:sz w:val="28"/>
                <w:lang w:val="ru-RU"/>
              </w:rPr>
              <w:t>высказывание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 xml:space="preserve">описательного </w:t>
            </w:r>
            <w:r w:rsidRPr="006F3772">
              <w:rPr>
                <w:sz w:val="28"/>
                <w:lang w:val="ru-RU"/>
              </w:rPr>
              <w:t xml:space="preserve">характера с опорой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7F4DBBAE" w14:textId="77777777" w:rsidR="00260197" w:rsidRDefault="00260197" w:rsidP="00FA4D3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наглядность</w:t>
            </w:r>
          </w:p>
        </w:tc>
        <w:tc>
          <w:tcPr>
            <w:tcW w:w="2409" w:type="dxa"/>
          </w:tcPr>
          <w:p w14:paraId="6425F0A7" w14:textId="77777777" w:rsid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15630952" w14:textId="77777777" w:rsidTr="00FA4D35">
        <w:trPr>
          <w:trHeight w:val="1449"/>
        </w:trPr>
        <w:tc>
          <w:tcPr>
            <w:tcW w:w="851" w:type="dxa"/>
          </w:tcPr>
          <w:p w14:paraId="36A318CF" w14:textId="41A6BF1F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E117AF">
              <w:rPr>
                <w:sz w:val="28"/>
                <w:lang w:val="ru-RU"/>
              </w:rPr>
              <w:t>7</w:t>
            </w:r>
          </w:p>
        </w:tc>
        <w:tc>
          <w:tcPr>
            <w:tcW w:w="993" w:type="dxa"/>
          </w:tcPr>
          <w:p w14:paraId="29FB947E" w14:textId="77777777" w:rsidR="00260197" w:rsidRDefault="00260197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337C70B4" w14:textId="77777777" w:rsidR="00260197" w:rsidRDefault="00260197" w:rsidP="00FA4D3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3969" w:type="dxa"/>
          </w:tcPr>
          <w:p w14:paraId="47FC7571" w14:textId="77777777" w:rsidR="00260197" w:rsidRPr="006F3772" w:rsidRDefault="00260197" w:rsidP="00FA4D35">
            <w:pPr>
              <w:pStyle w:val="TableParagraph"/>
              <w:spacing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составлять связные высказывания,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согласовывать </w:t>
            </w:r>
            <w:r w:rsidRPr="006F3772">
              <w:rPr>
                <w:spacing w:val="-2"/>
                <w:sz w:val="28"/>
                <w:lang w:val="ru-RU"/>
              </w:rPr>
              <w:t>слово</w:t>
            </w:r>
          </w:p>
        </w:tc>
        <w:tc>
          <w:tcPr>
            <w:tcW w:w="2409" w:type="dxa"/>
          </w:tcPr>
          <w:p w14:paraId="3B3257E7" w14:textId="77777777" w:rsidR="00260197" w:rsidRP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69500754" w14:textId="77777777" w:rsidTr="00FA4D35">
        <w:trPr>
          <w:trHeight w:val="1931"/>
        </w:trPr>
        <w:tc>
          <w:tcPr>
            <w:tcW w:w="851" w:type="dxa"/>
          </w:tcPr>
          <w:p w14:paraId="2F237903" w14:textId="619299FA" w:rsidR="00260197" w:rsidRPr="00E7114C" w:rsidRDefault="00E117AF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28</w:t>
            </w:r>
          </w:p>
        </w:tc>
        <w:tc>
          <w:tcPr>
            <w:tcW w:w="993" w:type="dxa"/>
          </w:tcPr>
          <w:p w14:paraId="7EE625E7" w14:textId="77777777" w:rsidR="00260197" w:rsidRPr="00E7114C" w:rsidRDefault="00260197" w:rsidP="00FA4D35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5E490980" w14:textId="77777777" w:rsidR="00260197" w:rsidRPr="006F3772" w:rsidRDefault="00260197" w:rsidP="00FA4D35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3969" w:type="dxa"/>
          </w:tcPr>
          <w:p w14:paraId="32FE53A2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61DB496A" w14:textId="77777777" w:rsidR="00260197" w:rsidRDefault="00260197" w:rsidP="00FA4D35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409" w:type="dxa"/>
          </w:tcPr>
          <w:p w14:paraId="349C4000" w14:textId="77777777" w:rsid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0951D818" w14:textId="77777777" w:rsidTr="00FA4D35">
        <w:trPr>
          <w:trHeight w:val="967"/>
        </w:trPr>
        <w:tc>
          <w:tcPr>
            <w:tcW w:w="851" w:type="dxa"/>
          </w:tcPr>
          <w:p w14:paraId="3E361EB9" w14:textId="5CE8304F" w:rsidR="00260197" w:rsidRPr="00E7114C" w:rsidRDefault="00E117AF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</w:t>
            </w:r>
          </w:p>
        </w:tc>
        <w:tc>
          <w:tcPr>
            <w:tcW w:w="993" w:type="dxa"/>
          </w:tcPr>
          <w:p w14:paraId="3D4566B0" w14:textId="77777777" w:rsidR="00260197" w:rsidRDefault="00260197" w:rsidP="00FA4D35">
            <w:pPr>
              <w:pStyle w:val="TableParagraph"/>
              <w:spacing w:before="221"/>
              <w:rPr>
                <w:sz w:val="28"/>
              </w:rPr>
            </w:pPr>
          </w:p>
        </w:tc>
        <w:tc>
          <w:tcPr>
            <w:tcW w:w="2977" w:type="dxa"/>
          </w:tcPr>
          <w:p w14:paraId="2A8152B8" w14:textId="77777777" w:rsidR="00260197" w:rsidRDefault="00260197" w:rsidP="00FA4D35">
            <w:pPr>
              <w:pStyle w:val="TableParagraph"/>
              <w:spacing w:before="221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3969" w:type="dxa"/>
          </w:tcPr>
          <w:p w14:paraId="3E4F1C15" w14:textId="77777777" w:rsidR="00260197" w:rsidRDefault="00260197" w:rsidP="00FA4D35">
            <w:pPr>
              <w:pStyle w:val="TableParagraph"/>
              <w:spacing w:line="357" w:lineRule="auto"/>
              <w:ind w:left="111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словообразованию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образцу</w:t>
            </w:r>
          </w:p>
        </w:tc>
        <w:tc>
          <w:tcPr>
            <w:tcW w:w="2409" w:type="dxa"/>
          </w:tcPr>
          <w:p w14:paraId="7BF53727" w14:textId="77777777" w:rsid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70AC20F0" w14:textId="77777777" w:rsidTr="00FA4D35">
        <w:trPr>
          <w:trHeight w:val="1931"/>
        </w:trPr>
        <w:tc>
          <w:tcPr>
            <w:tcW w:w="851" w:type="dxa"/>
          </w:tcPr>
          <w:p w14:paraId="3365E3AA" w14:textId="170A296F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  <w:r w:rsidR="00E117AF">
              <w:rPr>
                <w:sz w:val="28"/>
                <w:lang w:val="ru-RU"/>
              </w:rPr>
              <w:t>0</w:t>
            </w:r>
          </w:p>
        </w:tc>
        <w:tc>
          <w:tcPr>
            <w:tcW w:w="993" w:type="dxa"/>
          </w:tcPr>
          <w:p w14:paraId="66DBC25A" w14:textId="77777777" w:rsidR="00260197" w:rsidRPr="006F3772" w:rsidRDefault="00260197" w:rsidP="00FA4D35">
            <w:pPr>
              <w:pStyle w:val="TableParagraph"/>
              <w:spacing w:before="220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17BBEF7C" w14:textId="77777777" w:rsidR="00260197" w:rsidRPr="006F3772" w:rsidRDefault="00260197" w:rsidP="00FA4D35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3969" w:type="dxa"/>
          </w:tcPr>
          <w:p w14:paraId="1FDF1408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4C104249" w14:textId="77777777" w:rsidR="00260197" w:rsidRDefault="00260197" w:rsidP="00FA4D35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409" w:type="dxa"/>
          </w:tcPr>
          <w:p w14:paraId="26CBBA05" w14:textId="77777777" w:rsid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</w:tbl>
    <w:p w14:paraId="16789033" w14:textId="77777777" w:rsidR="00260197" w:rsidRDefault="00260197" w:rsidP="00260197">
      <w:pPr>
        <w:pStyle w:val="TableParagraph"/>
        <w:spacing w:line="308" w:lineRule="exact"/>
        <w:jc w:val="center"/>
        <w:rPr>
          <w:sz w:val="28"/>
        </w:rPr>
        <w:sectPr w:rsidR="00260197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3"/>
        <w:gridCol w:w="2977"/>
        <w:gridCol w:w="3969"/>
        <w:gridCol w:w="2409"/>
      </w:tblGrid>
      <w:tr w:rsidR="00260197" w14:paraId="73C07325" w14:textId="77777777" w:rsidTr="00FA4D35">
        <w:trPr>
          <w:trHeight w:val="1934"/>
        </w:trPr>
        <w:tc>
          <w:tcPr>
            <w:tcW w:w="851" w:type="dxa"/>
          </w:tcPr>
          <w:p w14:paraId="2A40B57E" w14:textId="4AB222E8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</w:t>
            </w:r>
            <w:r w:rsidR="00E117AF">
              <w:rPr>
                <w:sz w:val="28"/>
                <w:lang w:val="ru-RU"/>
              </w:rPr>
              <w:t>1</w:t>
            </w:r>
          </w:p>
        </w:tc>
        <w:tc>
          <w:tcPr>
            <w:tcW w:w="993" w:type="dxa"/>
          </w:tcPr>
          <w:p w14:paraId="0F7F68C2" w14:textId="77777777" w:rsidR="00260197" w:rsidRPr="006F3772" w:rsidRDefault="00260197" w:rsidP="00FA4D35">
            <w:pPr>
              <w:pStyle w:val="TableParagraph"/>
              <w:spacing w:before="223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25E2A6FB" w14:textId="77777777" w:rsidR="00260197" w:rsidRPr="006F3772" w:rsidRDefault="00260197" w:rsidP="00FA4D35">
            <w:pPr>
              <w:pStyle w:val="TableParagraph"/>
              <w:spacing w:before="223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Составление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связного рассказа по серии сюжетных картин</w:t>
            </w:r>
          </w:p>
        </w:tc>
        <w:tc>
          <w:tcPr>
            <w:tcW w:w="3969" w:type="dxa"/>
          </w:tcPr>
          <w:p w14:paraId="032CB01F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646D4CEE" w14:textId="77777777" w:rsidR="00260197" w:rsidRDefault="00260197" w:rsidP="00FA4D35">
            <w:pPr>
              <w:pStyle w:val="TableParagraph"/>
              <w:spacing w:line="30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</w:t>
            </w:r>
          </w:p>
        </w:tc>
        <w:tc>
          <w:tcPr>
            <w:tcW w:w="2409" w:type="dxa"/>
          </w:tcPr>
          <w:p w14:paraId="502D4517" w14:textId="77777777" w:rsidR="00260197" w:rsidRDefault="0026019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68A0162D" w14:textId="77777777" w:rsidTr="00FA4D35">
        <w:trPr>
          <w:trHeight w:val="1931"/>
        </w:trPr>
        <w:tc>
          <w:tcPr>
            <w:tcW w:w="851" w:type="dxa"/>
          </w:tcPr>
          <w:p w14:paraId="7B15373E" w14:textId="7CBF2701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  <w:r w:rsidR="00E117AF">
              <w:rPr>
                <w:sz w:val="28"/>
                <w:lang w:val="ru-RU"/>
              </w:rPr>
              <w:t>2</w:t>
            </w:r>
          </w:p>
        </w:tc>
        <w:tc>
          <w:tcPr>
            <w:tcW w:w="993" w:type="dxa"/>
          </w:tcPr>
          <w:p w14:paraId="77F532D7" w14:textId="77777777" w:rsidR="00260197" w:rsidRDefault="00260197" w:rsidP="00FA4D3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14AC62E9" w14:textId="77777777" w:rsidR="00260197" w:rsidRDefault="00260197" w:rsidP="00FA4D35">
            <w:pPr>
              <w:pStyle w:val="TableParagraph"/>
              <w:ind w:left="0"/>
              <w:rPr>
                <w:sz w:val="28"/>
              </w:rPr>
            </w:pPr>
          </w:p>
          <w:p w14:paraId="345B416A" w14:textId="77777777" w:rsidR="00260197" w:rsidRDefault="00260197" w:rsidP="00FA4D35">
            <w:pPr>
              <w:pStyle w:val="TableParagraph"/>
              <w:spacing w:before="61"/>
              <w:ind w:left="0"/>
              <w:rPr>
                <w:sz w:val="28"/>
              </w:rPr>
            </w:pPr>
          </w:p>
          <w:p w14:paraId="2BE93EE6" w14:textId="77777777" w:rsidR="00260197" w:rsidRDefault="00260197" w:rsidP="00FA4D3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3969" w:type="dxa"/>
          </w:tcPr>
          <w:p w14:paraId="2E1ECAA8" w14:textId="77777777" w:rsidR="00260197" w:rsidRPr="006F3772" w:rsidRDefault="00260197" w:rsidP="00FA4D3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последовательности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изложении мыслей при составлении связного</w:t>
            </w:r>
          </w:p>
          <w:p w14:paraId="6E516559" w14:textId="77777777" w:rsidR="00260197" w:rsidRDefault="00260197" w:rsidP="00FA4D35">
            <w:pPr>
              <w:pStyle w:val="TableParagraph"/>
              <w:spacing w:line="299" w:lineRule="exact"/>
              <w:ind w:left="111"/>
              <w:rPr>
                <w:sz w:val="28"/>
              </w:rPr>
            </w:pPr>
            <w:r>
              <w:rPr>
                <w:sz w:val="28"/>
              </w:rPr>
              <w:t>высказывания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схеме</w:t>
            </w:r>
          </w:p>
        </w:tc>
        <w:tc>
          <w:tcPr>
            <w:tcW w:w="2409" w:type="dxa"/>
          </w:tcPr>
          <w:p w14:paraId="43A9EAC3" w14:textId="77777777" w:rsid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1C1B854F" w14:textId="77777777" w:rsidTr="00FA4D35">
        <w:trPr>
          <w:trHeight w:val="484"/>
        </w:trPr>
        <w:tc>
          <w:tcPr>
            <w:tcW w:w="11199" w:type="dxa"/>
            <w:gridSpan w:val="5"/>
          </w:tcPr>
          <w:p w14:paraId="607FA64B" w14:textId="513CA9D7" w:rsidR="00260197" w:rsidRPr="006F3772" w:rsidRDefault="00260197" w:rsidP="00FA4D35">
            <w:pPr>
              <w:pStyle w:val="TableParagraph"/>
              <w:spacing w:line="312" w:lineRule="exact"/>
              <w:ind w:left="16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="00E117AF">
              <w:rPr>
                <w:sz w:val="28"/>
                <w:lang w:val="ru-RU"/>
              </w:rPr>
              <w:t>5</w:t>
            </w:r>
            <w:r w:rsidRPr="006F3772">
              <w:rPr>
                <w:sz w:val="28"/>
                <w:lang w:val="ru-RU"/>
              </w:rPr>
              <w:t>.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зрительного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восприятия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 w:rsidR="00E117AF">
              <w:rPr>
                <w:sz w:val="28"/>
                <w:lang w:val="ru-RU"/>
              </w:rPr>
              <w:t>5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260197" w14:paraId="733FE479" w14:textId="77777777" w:rsidTr="00FA4D35">
        <w:trPr>
          <w:trHeight w:val="2899"/>
        </w:trPr>
        <w:tc>
          <w:tcPr>
            <w:tcW w:w="851" w:type="dxa"/>
          </w:tcPr>
          <w:p w14:paraId="66D5D70D" w14:textId="6E8A138C" w:rsidR="00260197" w:rsidRPr="006F3772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  <w:r w:rsidR="00E117AF">
              <w:rPr>
                <w:sz w:val="28"/>
                <w:lang w:val="ru-RU"/>
              </w:rPr>
              <w:t>3</w:t>
            </w:r>
          </w:p>
        </w:tc>
        <w:tc>
          <w:tcPr>
            <w:tcW w:w="993" w:type="dxa"/>
          </w:tcPr>
          <w:p w14:paraId="34A80622" w14:textId="77777777" w:rsidR="00260197" w:rsidRPr="00E7114C" w:rsidRDefault="00260197" w:rsidP="00FA4D3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2D001C39" w14:textId="77777777" w:rsidR="00260197" w:rsidRPr="006F3772" w:rsidRDefault="00260197" w:rsidP="00FA4D3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Формирование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навыков зрительного анализа</w:t>
            </w:r>
          </w:p>
          <w:p w14:paraId="78477053" w14:textId="77777777" w:rsidR="00260197" w:rsidRPr="006F3772" w:rsidRDefault="00260197" w:rsidP="00FA4D35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синтеза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предметов, состоящих из 3—</w:t>
            </w:r>
          </w:p>
          <w:p w14:paraId="67AD1424" w14:textId="77777777" w:rsidR="00260197" w:rsidRDefault="00260197" w:rsidP="00FA4D35">
            <w:pPr>
              <w:pStyle w:val="TableParagraph"/>
              <w:spacing w:line="345" w:lineRule="auto"/>
              <w:ind w:right="534"/>
              <w:rPr>
                <w:sz w:val="28"/>
              </w:rPr>
            </w:pPr>
            <w:r>
              <w:rPr>
                <w:sz w:val="28"/>
              </w:rPr>
              <w:t>4 деталей (по инструкции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педагога)</w:t>
            </w:r>
          </w:p>
        </w:tc>
        <w:tc>
          <w:tcPr>
            <w:tcW w:w="3969" w:type="dxa"/>
          </w:tcPr>
          <w:p w14:paraId="75EA89CF" w14:textId="77777777" w:rsidR="00260197" w:rsidRDefault="00260197" w:rsidP="00FA4D35">
            <w:pPr>
              <w:pStyle w:val="TableParagraph"/>
              <w:spacing w:before="220" w:line="360" w:lineRule="auto"/>
              <w:ind w:left="111"/>
              <w:rPr>
                <w:sz w:val="28"/>
              </w:rPr>
            </w:pPr>
            <w:r w:rsidRPr="006F3772">
              <w:rPr>
                <w:sz w:val="28"/>
                <w:lang w:val="ru-RU"/>
              </w:rPr>
              <w:t xml:space="preserve">Формировать произвольности зрительного восприятия и зрительной памяти. </w:t>
            </w:r>
            <w:r>
              <w:rPr>
                <w:sz w:val="28"/>
              </w:rPr>
              <w:t>Определять изменения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предъявленном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ряду картинок, игрушек, предметов.</w:t>
            </w:r>
          </w:p>
        </w:tc>
        <w:tc>
          <w:tcPr>
            <w:tcW w:w="2409" w:type="dxa"/>
          </w:tcPr>
          <w:p w14:paraId="41B5B725" w14:textId="77777777" w:rsid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0FCBD01F" w14:textId="77777777" w:rsidTr="00FA4D35">
        <w:trPr>
          <w:trHeight w:val="1929"/>
        </w:trPr>
        <w:tc>
          <w:tcPr>
            <w:tcW w:w="851" w:type="dxa"/>
          </w:tcPr>
          <w:p w14:paraId="752CF495" w14:textId="0C1569F4" w:rsidR="00260197" w:rsidRPr="00E7114C" w:rsidRDefault="00E117AF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34</w:t>
            </w:r>
          </w:p>
        </w:tc>
        <w:tc>
          <w:tcPr>
            <w:tcW w:w="993" w:type="dxa"/>
          </w:tcPr>
          <w:p w14:paraId="58AFF76E" w14:textId="77777777" w:rsidR="00260197" w:rsidRPr="006F3772" w:rsidRDefault="00260197" w:rsidP="00FA4D35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71B4282D" w14:textId="77777777" w:rsidR="00260197" w:rsidRPr="006F3772" w:rsidRDefault="00260197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Нахождение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отличий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наглядном материале (сравнение двух</w:t>
            </w:r>
            <w:proofErr w:type="gramEnd"/>
          </w:p>
          <w:p w14:paraId="277631CC" w14:textId="77777777" w:rsidR="00260197" w:rsidRDefault="00260197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картинок)</w:t>
            </w:r>
          </w:p>
        </w:tc>
        <w:tc>
          <w:tcPr>
            <w:tcW w:w="3969" w:type="dxa"/>
          </w:tcPr>
          <w:p w14:paraId="7C6124DD" w14:textId="77777777" w:rsidR="00260197" w:rsidRPr="006F3772" w:rsidRDefault="00260197" w:rsidP="00FA4D35">
            <w:pPr>
              <w:pStyle w:val="TableParagraph"/>
              <w:spacing w:line="355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Находить различия у двух сходных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сюжетных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картинок.</w:t>
            </w:r>
          </w:p>
        </w:tc>
        <w:tc>
          <w:tcPr>
            <w:tcW w:w="2409" w:type="dxa"/>
          </w:tcPr>
          <w:p w14:paraId="35D0369C" w14:textId="77777777" w:rsidR="00260197" w:rsidRPr="00260197" w:rsidRDefault="0026019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5DA08BBD" w14:textId="77777777" w:rsidTr="00FA4D35">
        <w:trPr>
          <w:trHeight w:val="1933"/>
        </w:trPr>
        <w:tc>
          <w:tcPr>
            <w:tcW w:w="851" w:type="dxa"/>
          </w:tcPr>
          <w:p w14:paraId="18FBF9C0" w14:textId="39D3E7AD" w:rsidR="00260197" w:rsidRPr="00E7114C" w:rsidRDefault="00E117AF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35</w:t>
            </w:r>
          </w:p>
        </w:tc>
        <w:tc>
          <w:tcPr>
            <w:tcW w:w="993" w:type="dxa"/>
          </w:tcPr>
          <w:p w14:paraId="15A8EEFA" w14:textId="77777777" w:rsidR="00260197" w:rsidRPr="006F3772" w:rsidRDefault="00260197" w:rsidP="00FA4D35">
            <w:pPr>
              <w:pStyle w:val="TableParagraph"/>
              <w:spacing w:line="357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0CE4B774" w14:textId="77777777" w:rsidR="00260197" w:rsidRDefault="00260197" w:rsidP="00FA4D35">
            <w:pPr>
              <w:pStyle w:val="TableParagraph"/>
              <w:spacing w:line="357" w:lineRule="auto"/>
              <w:rPr>
                <w:sz w:val="28"/>
              </w:rPr>
            </w:pPr>
            <w:r w:rsidRPr="006F3772">
              <w:rPr>
                <w:sz w:val="28"/>
                <w:lang w:val="ru-RU"/>
              </w:rPr>
              <w:t>Развитие зрительной памяти.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Дидактическая игра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изменилось?» </w:t>
            </w:r>
            <w:r>
              <w:rPr>
                <w:sz w:val="28"/>
              </w:rPr>
              <w:t>(4—5 предметов)</w:t>
            </w:r>
          </w:p>
        </w:tc>
        <w:tc>
          <w:tcPr>
            <w:tcW w:w="3969" w:type="dxa"/>
          </w:tcPr>
          <w:p w14:paraId="3D5E8D52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 «наложенные» изображения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(2-3 </w:t>
            </w:r>
            <w:r w:rsidRPr="006F3772">
              <w:rPr>
                <w:spacing w:val="-2"/>
                <w:sz w:val="28"/>
                <w:lang w:val="ru-RU"/>
              </w:rPr>
              <w:t>изображения).</w:t>
            </w:r>
          </w:p>
        </w:tc>
        <w:tc>
          <w:tcPr>
            <w:tcW w:w="2409" w:type="dxa"/>
          </w:tcPr>
          <w:p w14:paraId="6F6054C2" w14:textId="77777777" w:rsidR="00260197" w:rsidRPr="00260197" w:rsidRDefault="0026019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</w:tbl>
    <w:p w14:paraId="77C05D0F" w14:textId="77777777" w:rsidR="00260197" w:rsidRDefault="00260197" w:rsidP="00260197">
      <w:pPr>
        <w:pStyle w:val="TableParagraph"/>
        <w:spacing w:line="310" w:lineRule="exact"/>
        <w:jc w:val="center"/>
        <w:rPr>
          <w:sz w:val="28"/>
        </w:rPr>
        <w:sectPr w:rsidR="00260197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3"/>
        <w:gridCol w:w="2977"/>
        <w:gridCol w:w="3969"/>
        <w:gridCol w:w="2410"/>
      </w:tblGrid>
      <w:tr w:rsidR="00260197" w14:paraId="59774245" w14:textId="77777777" w:rsidTr="00FA4D35">
        <w:trPr>
          <w:trHeight w:val="1449"/>
        </w:trPr>
        <w:tc>
          <w:tcPr>
            <w:tcW w:w="850" w:type="dxa"/>
          </w:tcPr>
          <w:p w14:paraId="29BEF64C" w14:textId="04527227" w:rsidR="00260197" w:rsidRPr="00E7114C" w:rsidRDefault="00E117AF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36</w:t>
            </w:r>
          </w:p>
        </w:tc>
        <w:tc>
          <w:tcPr>
            <w:tcW w:w="993" w:type="dxa"/>
          </w:tcPr>
          <w:p w14:paraId="1DFB802D" w14:textId="77777777" w:rsidR="00260197" w:rsidRPr="00E7114C" w:rsidRDefault="00260197" w:rsidP="00FA4D35">
            <w:pPr>
              <w:pStyle w:val="TableParagraph"/>
              <w:spacing w:line="357" w:lineRule="auto"/>
              <w:ind w:right="209"/>
              <w:jc w:val="both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54710B86" w14:textId="77777777" w:rsidR="00260197" w:rsidRPr="006F3772" w:rsidRDefault="00260197" w:rsidP="00FA4D35">
            <w:pPr>
              <w:pStyle w:val="TableParagraph"/>
              <w:spacing w:line="357" w:lineRule="auto"/>
              <w:ind w:right="209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наложенных изображений</w:t>
            </w:r>
            <w:r w:rsidRPr="006F3772">
              <w:rPr>
                <w:spacing w:val="-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предметов (2—3 изображения)</w:t>
            </w:r>
          </w:p>
        </w:tc>
        <w:tc>
          <w:tcPr>
            <w:tcW w:w="3969" w:type="dxa"/>
          </w:tcPr>
          <w:p w14:paraId="0FD3F0F8" w14:textId="77777777" w:rsidR="00260197" w:rsidRPr="006F3772" w:rsidRDefault="00260197" w:rsidP="00FA4D35">
            <w:pPr>
              <w:pStyle w:val="TableParagraph"/>
              <w:spacing w:line="357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Запоминать 3-4 предмета, игрушки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воспроизводить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 исходной последовательности.</w:t>
            </w:r>
          </w:p>
        </w:tc>
        <w:tc>
          <w:tcPr>
            <w:tcW w:w="2410" w:type="dxa"/>
          </w:tcPr>
          <w:p w14:paraId="50D0130A" w14:textId="77777777" w:rsidR="00260197" w:rsidRPr="00260197" w:rsidRDefault="0026019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738F4032" w14:textId="77777777" w:rsidTr="00FA4D35">
        <w:trPr>
          <w:trHeight w:val="1446"/>
        </w:trPr>
        <w:tc>
          <w:tcPr>
            <w:tcW w:w="850" w:type="dxa"/>
          </w:tcPr>
          <w:p w14:paraId="2496047D" w14:textId="697BE9D7" w:rsidR="00260197" w:rsidRPr="00E7114C" w:rsidRDefault="00E117AF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37</w:t>
            </w:r>
          </w:p>
        </w:tc>
        <w:tc>
          <w:tcPr>
            <w:tcW w:w="993" w:type="dxa"/>
          </w:tcPr>
          <w:p w14:paraId="2A36F3AC" w14:textId="77777777" w:rsidR="00260197" w:rsidRPr="00E7114C" w:rsidRDefault="00260197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192ED32C" w14:textId="77777777" w:rsidR="00260197" w:rsidRPr="006F3772" w:rsidRDefault="00260197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для </w:t>
            </w:r>
            <w:r w:rsidRPr="006F3772">
              <w:rPr>
                <w:spacing w:val="-2"/>
                <w:sz w:val="28"/>
                <w:lang w:val="ru-RU"/>
              </w:rPr>
              <w:t>профилактики</w:t>
            </w:r>
          </w:p>
          <w:p w14:paraId="3467EF9D" w14:textId="77777777" w:rsidR="00260197" w:rsidRPr="006F3772" w:rsidRDefault="00260197" w:rsidP="00FA4D35">
            <w:pPr>
              <w:pStyle w:val="TableParagrap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коррекции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зрения</w:t>
            </w:r>
          </w:p>
        </w:tc>
        <w:tc>
          <w:tcPr>
            <w:tcW w:w="3969" w:type="dxa"/>
          </w:tcPr>
          <w:p w14:paraId="12602F75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для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профилактики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 коррекции зрения.</w:t>
            </w:r>
          </w:p>
        </w:tc>
        <w:tc>
          <w:tcPr>
            <w:tcW w:w="2410" w:type="dxa"/>
          </w:tcPr>
          <w:p w14:paraId="0F0951AE" w14:textId="77777777" w:rsidR="00260197" w:rsidRPr="00260197" w:rsidRDefault="0026019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117AF" w14:paraId="1B3DA59B" w14:textId="77777777" w:rsidTr="00E117AF">
        <w:trPr>
          <w:trHeight w:val="541"/>
        </w:trPr>
        <w:tc>
          <w:tcPr>
            <w:tcW w:w="11199" w:type="dxa"/>
            <w:gridSpan w:val="5"/>
          </w:tcPr>
          <w:p w14:paraId="313D644D" w14:textId="49B20EEC" w:rsidR="00E117AF" w:rsidRPr="00E117AF" w:rsidRDefault="00E117AF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  <w:r w:rsidRPr="00E117AF">
              <w:rPr>
                <w:sz w:val="28"/>
                <w:lang w:val="ru-RU"/>
              </w:rPr>
              <w:t>Раздел</w:t>
            </w:r>
            <w:r w:rsidRPr="00E117AF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pacing w:val="-6"/>
                <w:sz w:val="28"/>
                <w:lang w:val="ru-RU"/>
              </w:rPr>
              <w:t>6</w:t>
            </w:r>
            <w:r w:rsidRPr="00E117AF">
              <w:rPr>
                <w:sz w:val="28"/>
                <w:lang w:val="ru-RU"/>
              </w:rPr>
              <w:t>.</w:t>
            </w:r>
            <w:r w:rsidRPr="00E117AF"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Подготовка к ГВЭ (осложненное списывание)</w:t>
            </w:r>
            <w:r w:rsidRPr="00E117AF">
              <w:rPr>
                <w:spacing w:val="-5"/>
                <w:sz w:val="28"/>
                <w:lang w:val="ru-RU"/>
              </w:rPr>
              <w:t xml:space="preserve"> </w:t>
            </w:r>
            <w:r w:rsidRPr="00E117AF">
              <w:rPr>
                <w:sz w:val="28"/>
                <w:lang w:val="ru-RU"/>
              </w:rPr>
              <w:t>(6</w:t>
            </w:r>
            <w:r w:rsidRPr="00E117AF">
              <w:rPr>
                <w:spacing w:val="-1"/>
                <w:sz w:val="28"/>
                <w:lang w:val="ru-RU"/>
              </w:rPr>
              <w:t xml:space="preserve"> </w:t>
            </w:r>
            <w:r w:rsidRPr="00E117AF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E117AF" w14:paraId="3E1E930E" w14:textId="77777777" w:rsidTr="00FA4D35">
        <w:trPr>
          <w:trHeight w:val="1446"/>
        </w:trPr>
        <w:tc>
          <w:tcPr>
            <w:tcW w:w="850" w:type="dxa"/>
          </w:tcPr>
          <w:p w14:paraId="64909606" w14:textId="64F42AEF" w:rsidR="00E117AF" w:rsidRPr="00E117AF" w:rsidRDefault="00E117AF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</w:t>
            </w:r>
          </w:p>
        </w:tc>
        <w:tc>
          <w:tcPr>
            <w:tcW w:w="993" w:type="dxa"/>
          </w:tcPr>
          <w:p w14:paraId="19D84D4F" w14:textId="77777777" w:rsidR="00E117AF" w:rsidRPr="00E117AF" w:rsidRDefault="00E117AF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1A1A7D1C" w14:textId="2270A4E3" w:rsidR="00E117AF" w:rsidRPr="00E117AF" w:rsidRDefault="00E117AF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Списывание текста с орфографическим заданием</w:t>
            </w:r>
          </w:p>
        </w:tc>
        <w:tc>
          <w:tcPr>
            <w:tcW w:w="3969" w:type="dxa"/>
          </w:tcPr>
          <w:p w14:paraId="053E5180" w14:textId="5DD9A535" w:rsidR="00E117AF" w:rsidRPr="00E117AF" w:rsidRDefault="00E117AF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Списать текст, вставить пропущенные буквы.</w:t>
            </w:r>
          </w:p>
        </w:tc>
        <w:tc>
          <w:tcPr>
            <w:tcW w:w="2410" w:type="dxa"/>
          </w:tcPr>
          <w:p w14:paraId="42C94310" w14:textId="77777777" w:rsidR="00E117AF" w:rsidRPr="00E117AF" w:rsidRDefault="00E117AF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117AF" w14:paraId="363D4F42" w14:textId="77777777" w:rsidTr="00FA4D35">
        <w:trPr>
          <w:trHeight w:val="1446"/>
        </w:trPr>
        <w:tc>
          <w:tcPr>
            <w:tcW w:w="850" w:type="dxa"/>
          </w:tcPr>
          <w:p w14:paraId="5C166724" w14:textId="7D30C7AE" w:rsidR="00E117AF" w:rsidRPr="00E117AF" w:rsidRDefault="00E117AF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39</w:t>
            </w:r>
          </w:p>
        </w:tc>
        <w:tc>
          <w:tcPr>
            <w:tcW w:w="993" w:type="dxa"/>
          </w:tcPr>
          <w:p w14:paraId="627FA5CB" w14:textId="77777777" w:rsidR="00E117AF" w:rsidRPr="00E117AF" w:rsidRDefault="00E117AF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56085528" w14:textId="760FD948" w:rsidR="00E117AF" w:rsidRPr="00E117AF" w:rsidRDefault="00E117AF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Списывание текста с орфографическим заданием</w:t>
            </w:r>
          </w:p>
        </w:tc>
        <w:tc>
          <w:tcPr>
            <w:tcW w:w="3969" w:type="dxa"/>
          </w:tcPr>
          <w:p w14:paraId="18B7B567" w14:textId="2F22C980" w:rsidR="00E117AF" w:rsidRPr="00E117AF" w:rsidRDefault="00E117AF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Списать текст, вставить пропущенные буквы.</w:t>
            </w:r>
          </w:p>
        </w:tc>
        <w:tc>
          <w:tcPr>
            <w:tcW w:w="2410" w:type="dxa"/>
          </w:tcPr>
          <w:p w14:paraId="5AB6EA09" w14:textId="77777777" w:rsidR="00E117AF" w:rsidRPr="00E117AF" w:rsidRDefault="00E117AF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523EF2" w14:paraId="49F9848D" w14:textId="77777777" w:rsidTr="00FA4D35">
        <w:trPr>
          <w:trHeight w:val="1446"/>
        </w:trPr>
        <w:tc>
          <w:tcPr>
            <w:tcW w:w="850" w:type="dxa"/>
          </w:tcPr>
          <w:p w14:paraId="76C14E59" w14:textId="49243917" w:rsidR="00523EF2" w:rsidRPr="00523EF2" w:rsidRDefault="00523EF2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40</w:t>
            </w:r>
          </w:p>
        </w:tc>
        <w:tc>
          <w:tcPr>
            <w:tcW w:w="993" w:type="dxa"/>
          </w:tcPr>
          <w:p w14:paraId="70E7A44A" w14:textId="77777777" w:rsidR="00523EF2" w:rsidRPr="00E117AF" w:rsidRDefault="00523EF2" w:rsidP="00FA4D35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0196A3BF" w14:textId="51F79808" w:rsidR="00523EF2" w:rsidRPr="00523EF2" w:rsidRDefault="00523EF2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Списывание текста с орфографическим заданием</w:t>
            </w:r>
          </w:p>
        </w:tc>
        <w:tc>
          <w:tcPr>
            <w:tcW w:w="3969" w:type="dxa"/>
          </w:tcPr>
          <w:p w14:paraId="0B14896B" w14:textId="3019F156" w:rsidR="00523EF2" w:rsidRPr="00523EF2" w:rsidRDefault="00523EF2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Списать текст, вставить пропущенные буквы.</w:t>
            </w:r>
          </w:p>
        </w:tc>
        <w:tc>
          <w:tcPr>
            <w:tcW w:w="2410" w:type="dxa"/>
          </w:tcPr>
          <w:p w14:paraId="2DE875BC" w14:textId="77777777" w:rsidR="00523EF2" w:rsidRPr="00523EF2" w:rsidRDefault="00523EF2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117AF" w14:paraId="4ABB9EDD" w14:textId="77777777" w:rsidTr="00FA4D35">
        <w:trPr>
          <w:trHeight w:val="1446"/>
        </w:trPr>
        <w:tc>
          <w:tcPr>
            <w:tcW w:w="850" w:type="dxa"/>
          </w:tcPr>
          <w:p w14:paraId="65C9EDE2" w14:textId="62113884" w:rsidR="00E117AF" w:rsidRPr="00E117AF" w:rsidRDefault="00523EF2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41</w:t>
            </w:r>
          </w:p>
        </w:tc>
        <w:tc>
          <w:tcPr>
            <w:tcW w:w="993" w:type="dxa"/>
          </w:tcPr>
          <w:p w14:paraId="0EB7EB05" w14:textId="77777777" w:rsidR="00E117AF" w:rsidRPr="00E117AF" w:rsidRDefault="00E117AF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40BFD238" w14:textId="5943DA72" w:rsidR="00E117AF" w:rsidRPr="00E117AF" w:rsidRDefault="00E117AF" w:rsidP="00E117AF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Списывание текста с пунктуационным заданием</w:t>
            </w:r>
          </w:p>
        </w:tc>
        <w:tc>
          <w:tcPr>
            <w:tcW w:w="3969" w:type="dxa"/>
          </w:tcPr>
          <w:p w14:paraId="19F0790D" w14:textId="4CBEBE6B" w:rsidR="00E117AF" w:rsidRPr="00E117AF" w:rsidRDefault="00E117AF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Списать текст, вставить пропущенные знаки препинания</w:t>
            </w:r>
          </w:p>
        </w:tc>
        <w:tc>
          <w:tcPr>
            <w:tcW w:w="2410" w:type="dxa"/>
          </w:tcPr>
          <w:p w14:paraId="39609EDF" w14:textId="77777777" w:rsidR="00E117AF" w:rsidRPr="00E117AF" w:rsidRDefault="00E117AF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E117AF" w14:paraId="04C9895F" w14:textId="77777777" w:rsidTr="00FA4D35">
        <w:trPr>
          <w:trHeight w:val="1446"/>
        </w:trPr>
        <w:tc>
          <w:tcPr>
            <w:tcW w:w="850" w:type="dxa"/>
          </w:tcPr>
          <w:p w14:paraId="0141BED3" w14:textId="6FACC8E0" w:rsidR="00E117AF" w:rsidRPr="00E117AF" w:rsidRDefault="00523EF2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42</w:t>
            </w:r>
          </w:p>
        </w:tc>
        <w:tc>
          <w:tcPr>
            <w:tcW w:w="993" w:type="dxa"/>
          </w:tcPr>
          <w:p w14:paraId="52426397" w14:textId="77777777" w:rsidR="00E117AF" w:rsidRPr="00E117AF" w:rsidRDefault="00E117AF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57F387E0" w14:textId="2BE2F87E" w:rsidR="00E117AF" w:rsidRPr="00E117AF" w:rsidRDefault="00523EF2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Списывание текста с пунктуационным заданием</w:t>
            </w:r>
          </w:p>
        </w:tc>
        <w:tc>
          <w:tcPr>
            <w:tcW w:w="3969" w:type="dxa"/>
          </w:tcPr>
          <w:p w14:paraId="34B07085" w14:textId="0E0753FE" w:rsidR="00E117AF" w:rsidRPr="00E117AF" w:rsidRDefault="00523EF2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Списать текст, вставить пропущенные знаки препинания</w:t>
            </w:r>
          </w:p>
        </w:tc>
        <w:tc>
          <w:tcPr>
            <w:tcW w:w="2410" w:type="dxa"/>
          </w:tcPr>
          <w:p w14:paraId="6FD9777A" w14:textId="77777777" w:rsidR="00E117AF" w:rsidRPr="00E117AF" w:rsidRDefault="00E117AF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523EF2" w14:paraId="5F028690" w14:textId="77777777" w:rsidTr="00FA4D35">
        <w:trPr>
          <w:trHeight w:val="1446"/>
        </w:trPr>
        <w:tc>
          <w:tcPr>
            <w:tcW w:w="850" w:type="dxa"/>
          </w:tcPr>
          <w:p w14:paraId="109DD9EF" w14:textId="072A43CB" w:rsidR="00523EF2" w:rsidRPr="00523EF2" w:rsidRDefault="00523EF2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43</w:t>
            </w:r>
          </w:p>
        </w:tc>
        <w:tc>
          <w:tcPr>
            <w:tcW w:w="993" w:type="dxa"/>
          </w:tcPr>
          <w:p w14:paraId="12BE5302" w14:textId="77777777" w:rsidR="00523EF2" w:rsidRPr="00E117AF" w:rsidRDefault="00523EF2" w:rsidP="00FA4D35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2A833B82" w14:textId="794BF93A" w:rsidR="00523EF2" w:rsidRPr="00523EF2" w:rsidRDefault="00523EF2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Списывание текста с пунктуационным заданием</w:t>
            </w:r>
          </w:p>
        </w:tc>
        <w:tc>
          <w:tcPr>
            <w:tcW w:w="3969" w:type="dxa"/>
          </w:tcPr>
          <w:p w14:paraId="078EC485" w14:textId="3F05F192" w:rsidR="00523EF2" w:rsidRPr="00523EF2" w:rsidRDefault="00523EF2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Списать текст, вставить пропущенные знаки препинания</w:t>
            </w:r>
          </w:p>
        </w:tc>
        <w:tc>
          <w:tcPr>
            <w:tcW w:w="2410" w:type="dxa"/>
          </w:tcPr>
          <w:p w14:paraId="0B15D113" w14:textId="77777777" w:rsidR="00523EF2" w:rsidRPr="00523EF2" w:rsidRDefault="00523EF2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3AAC25E1" w14:textId="77777777" w:rsidTr="00FA4D35">
        <w:trPr>
          <w:trHeight w:val="484"/>
        </w:trPr>
        <w:tc>
          <w:tcPr>
            <w:tcW w:w="11199" w:type="dxa"/>
            <w:gridSpan w:val="5"/>
          </w:tcPr>
          <w:p w14:paraId="599EC303" w14:textId="143C7983" w:rsidR="00260197" w:rsidRDefault="00260197" w:rsidP="00FA4D35">
            <w:pPr>
              <w:pStyle w:val="TableParagraph"/>
              <w:spacing w:line="310" w:lineRule="exact"/>
              <w:ind w:left="16" w:right="2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 w:rsidR="00523EF2">
              <w:rPr>
                <w:sz w:val="28"/>
                <w:lang w:val="ru-RU"/>
              </w:rPr>
              <w:t>7</w:t>
            </w:r>
            <w:r>
              <w:rPr>
                <w:sz w:val="28"/>
              </w:rPr>
              <w:t>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 w:rsidR="00523EF2">
              <w:rPr>
                <w:sz w:val="28"/>
                <w:lang w:val="ru-RU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часов)</w:t>
            </w:r>
          </w:p>
        </w:tc>
      </w:tr>
      <w:tr w:rsidR="00260197" w14:paraId="045DF94E" w14:textId="77777777" w:rsidTr="00FA4D35">
        <w:trPr>
          <w:trHeight w:val="1447"/>
        </w:trPr>
        <w:tc>
          <w:tcPr>
            <w:tcW w:w="850" w:type="dxa"/>
          </w:tcPr>
          <w:p w14:paraId="7935EFC4" w14:textId="5A2F287C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523EF2">
              <w:rPr>
                <w:sz w:val="28"/>
                <w:lang w:val="ru-RU"/>
              </w:rPr>
              <w:t>4</w:t>
            </w:r>
          </w:p>
        </w:tc>
        <w:tc>
          <w:tcPr>
            <w:tcW w:w="993" w:type="dxa"/>
          </w:tcPr>
          <w:p w14:paraId="253C39E6" w14:textId="77777777" w:rsidR="00260197" w:rsidRDefault="00260197" w:rsidP="00FA4D35">
            <w:pPr>
              <w:pStyle w:val="TableParagraph"/>
              <w:spacing w:before="218" w:line="364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12860499" w14:textId="77777777" w:rsidR="00260197" w:rsidRDefault="00260197" w:rsidP="00FA4D35">
            <w:pPr>
              <w:pStyle w:val="TableParagraph"/>
              <w:spacing w:before="218" w:line="364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3969" w:type="dxa"/>
          </w:tcPr>
          <w:p w14:paraId="3A6B2578" w14:textId="77777777" w:rsidR="00260197" w:rsidRPr="006F3772" w:rsidRDefault="00260197" w:rsidP="00FA4D3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 запоминать слова с помощью</w:t>
            </w:r>
          </w:p>
          <w:p w14:paraId="3B8935CD" w14:textId="77777777" w:rsidR="00260197" w:rsidRDefault="00260197" w:rsidP="00FA4D35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ассоциаций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(парами)</w:t>
            </w:r>
          </w:p>
        </w:tc>
        <w:tc>
          <w:tcPr>
            <w:tcW w:w="2410" w:type="dxa"/>
          </w:tcPr>
          <w:p w14:paraId="19E1BEB6" w14:textId="77777777" w:rsidR="00260197" w:rsidRDefault="0026019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70A84DFA" w14:textId="77777777" w:rsidTr="00FA4D35">
        <w:trPr>
          <w:trHeight w:val="1449"/>
        </w:trPr>
        <w:tc>
          <w:tcPr>
            <w:tcW w:w="850" w:type="dxa"/>
          </w:tcPr>
          <w:p w14:paraId="42303BF2" w14:textId="30124A55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523EF2">
              <w:rPr>
                <w:sz w:val="28"/>
                <w:lang w:val="ru-RU"/>
              </w:rPr>
              <w:t>5</w:t>
            </w:r>
          </w:p>
        </w:tc>
        <w:tc>
          <w:tcPr>
            <w:tcW w:w="993" w:type="dxa"/>
          </w:tcPr>
          <w:p w14:paraId="4F7893B9" w14:textId="77777777" w:rsidR="00260197" w:rsidRDefault="00260197" w:rsidP="00FA4D35">
            <w:pPr>
              <w:pStyle w:val="TableParagraph"/>
              <w:spacing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5FC7EDC2" w14:textId="77777777" w:rsidR="00260197" w:rsidRDefault="00260197" w:rsidP="00FA4D35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слухоречевой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3969" w:type="dxa"/>
          </w:tcPr>
          <w:p w14:paraId="13F9053E" w14:textId="77777777" w:rsidR="00260197" w:rsidRPr="006F3772" w:rsidRDefault="00260197" w:rsidP="00FA4D3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Упражнение</w:t>
            </w:r>
            <w:r w:rsidRPr="006F3772">
              <w:rPr>
                <w:spacing w:val="-1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«10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слов».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Обучать запоминать слова с помощью</w:t>
            </w:r>
          </w:p>
          <w:p w14:paraId="534AE63A" w14:textId="77777777" w:rsidR="00260197" w:rsidRDefault="00260197" w:rsidP="00FA4D35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ассоциаций</w:t>
            </w:r>
          </w:p>
        </w:tc>
        <w:tc>
          <w:tcPr>
            <w:tcW w:w="2410" w:type="dxa"/>
          </w:tcPr>
          <w:p w14:paraId="7B6F1C94" w14:textId="77777777" w:rsidR="00260197" w:rsidRDefault="0026019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35445307" w14:textId="77777777" w:rsidTr="00FA4D35">
        <w:trPr>
          <w:trHeight w:val="1449"/>
        </w:trPr>
        <w:tc>
          <w:tcPr>
            <w:tcW w:w="850" w:type="dxa"/>
          </w:tcPr>
          <w:p w14:paraId="03C46589" w14:textId="342EE298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523EF2">
              <w:rPr>
                <w:sz w:val="28"/>
                <w:lang w:val="ru-RU"/>
              </w:rPr>
              <w:t>6</w:t>
            </w:r>
          </w:p>
        </w:tc>
        <w:tc>
          <w:tcPr>
            <w:tcW w:w="993" w:type="dxa"/>
          </w:tcPr>
          <w:p w14:paraId="2077FA09" w14:textId="77777777" w:rsidR="00260197" w:rsidRDefault="00260197" w:rsidP="00FA4D35">
            <w:pPr>
              <w:pStyle w:val="TableParagraph"/>
              <w:spacing w:before="221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35BFE6C3" w14:textId="77777777" w:rsidR="00260197" w:rsidRDefault="00260197" w:rsidP="00FA4D35">
            <w:pPr>
              <w:pStyle w:val="TableParagraph"/>
              <w:spacing w:before="221"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зрительной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3969" w:type="dxa"/>
          </w:tcPr>
          <w:p w14:paraId="1E04A939" w14:textId="77777777" w:rsidR="00260197" w:rsidRPr="006F3772" w:rsidRDefault="00260197" w:rsidP="00FA4D35">
            <w:pPr>
              <w:pStyle w:val="TableParagraph"/>
              <w:spacing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«Что изменилось». Обучать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основе зрительного восприятия</w:t>
            </w:r>
          </w:p>
        </w:tc>
        <w:tc>
          <w:tcPr>
            <w:tcW w:w="2410" w:type="dxa"/>
          </w:tcPr>
          <w:p w14:paraId="33DCB624" w14:textId="77777777" w:rsidR="00260197" w:rsidRP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35A327D6" w14:textId="77777777" w:rsidTr="00FA4D35">
        <w:trPr>
          <w:trHeight w:val="1449"/>
        </w:trPr>
        <w:tc>
          <w:tcPr>
            <w:tcW w:w="850" w:type="dxa"/>
          </w:tcPr>
          <w:p w14:paraId="1932061E" w14:textId="1E4D4434" w:rsidR="00260197" w:rsidRPr="00E7114C" w:rsidRDefault="00523EF2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47</w:t>
            </w:r>
          </w:p>
        </w:tc>
        <w:tc>
          <w:tcPr>
            <w:tcW w:w="993" w:type="dxa"/>
          </w:tcPr>
          <w:p w14:paraId="2F2166D2" w14:textId="77777777" w:rsidR="00260197" w:rsidRDefault="00260197" w:rsidP="00FA4D35">
            <w:pPr>
              <w:pStyle w:val="TableParagraph"/>
              <w:spacing w:before="220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2F72496D" w14:textId="77777777" w:rsidR="00260197" w:rsidRDefault="00260197" w:rsidP="00FA4D35">
            <w:pPr>
              <w:pStyle w:val="TableParagraph"/>
              <w:spacing w:before="220" w:line="362" w:lineRule="auto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зрительной 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3969" w:type="dxa"/>
          </w:tcPr>
          <w:p w14:paraId="4E77AAD8" w14:textId="77777777" w:rsidR="00260197" w:rsidRPr="006F3772" w:rsidRDefault="00260197" w:rsidP="00FA4D35">
            <w:pPr>
              <w:pStyle w:val="TableParagraph"/>
              <w:spacing w:line="315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«Что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изменилось».</w:t>
            </w:r>
          </w:p>
          <w:p w14:paraId="5FE20EE9" w14:textId="77777777" w:rsidR="00260197" w:rsidRPr="006F3772" w:rsidRDefault="00260197" w:rsidP="00FA4D35">
            <w:pPr>
              <w:pStyle w:val="TableParagraph"/>
              <w:spacing w:before="4" w:line="480" w:lineRule="atLeas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на основе зрительного восприятия</w:t>
            </w:r>
          </w:p>
        </w:tc>
        <w:tc>
          <w:tcPr>
            <w:tcW w:w="2410" w:type="dxa"/>
          </w:tcPr>
          <w:p w14:paraId="7E62F6CE" w14:textId="77777777" w:rsidR="00260197" w:rsidRP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44D61BFD" w14:textId="77777777" w:rsidTr="00FA4D35">
        <w:trPr>
          <w:trHeight w:val="1449"/>
        </w:trPr>
        <w:tc>
          <w:tcPr>
            <w:tcW w:w="850" w:type="dxa"/>
          </w:tcPr>
          <w:p w14:paraId="4F3BFEE7" w14:textId="01C5FFC6" w:rsidR="00260197" w:rsidRPr="00E7114C" w:rsidRDefault="00523EF2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48</w:t>
            </w:r>
          </w:p>
        </w:tc>
        <w:tc>
          <w:tcPr>
            <w:tcW w:w="993" w:type="dxa"/>
          </w:tcPr>
          <w:p w14:paraId="4BAECCAB" w14:textId="77777777" w:rsidR="00260197" w:rsidRPr="006F3772" w:rsidRDefault="00260197" w:rsidP="00FA4D35">
            <w:pPr>
              <w:pStyle w:val="TableParagraph"/>
              <w:spacing w:before="220" w:line="36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0BEE936B" w14:textId="77777777" w:rsidR="00260197" w:rsidRPr="006F3772" w:rsidRDefault="00260197" w:rsidP="00FA4D35">
            <w:pPr>
              <w:pStyle w:val="TableParagraph"/>
              <w:spacing w:before="220" w:line="36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слухоречевой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 зрительной памяти</w:t>
            </w:r>
          </w:p>
        </w:tc>
        <w:tc>
          <w:tcPr>
            <w:tcW w:w="3969" w:type="dxa"/>
          </w:tcPr>
          <w:p w14:paraId="5A9A146F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Упражнения «Запомни ход». Обучать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запоминать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материал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640ED8BD" w14:textId="77777777" w:rsidR="00260197" w:rsidRPr="00523EF2" w:rsidRDefault="00260197" w:rsidP="00FA4D35">
            <w:pPr>
              <w:pStyle w:val="TableParagraph"/>
              <w:ind w:left="111"/>
              <w:rPr>
                <w:sz w:val="28"/>
                <w:lang w:val="ru-RU"/>
              </w:rPr>
            </w:pPr>
            <w:r w:rsidRPr="00523EF2">
              <w:rPr>
                <w:sz w:val="28"/>
                <w:lang w:val="ru-RU"/>
              </w:rPr>
              <w:t>основе</w:t>
            </w:r>
            <w:r w:rsidRPr="00523EF2">
              <w:rPr>
                <w:spacing w:val="-15"/>
                <w:sz w:val="28"/>
                <w:lang w:val="ru-RU"/>
              </w:rPr>
              <w:t xml:space="preserve"> </w:t>
            </w:r>
            <w:r w:rsidRPr="00523EF2">
              <w:rPr>
                <w:sz w:val="28"/>
                <w:lang w:val="ru-RU"/>
              </w:rPr>
              <w:t>зрительного</w:t>
            </w:r>
            <w:r w:rsidRPr="00523EF2">
              <w:rPr>
                <w:spacing w:val="-14"/>
                <w:sz w:val="28"/>
                <w:lang w:val="ru-RU"/>
              </w:rPr>
              <w:t xml:space="preserve"> </w:t>
            </w:r>
            <w:r w:rsidRPr="00523EF2">
              <w:rPr>
                <w:spacing w:val="-2"/>
                <w:sz w:val="28"/>
                <w:lang w:val="ru-RU"/>
              </w:rPr>
              <w:t>восприятия</w:t>
            </w:r>
          </w:p>
        </w:tc>
        <w:tc>
          <w:tcPr>
            <w:tcW w:w="2410" w:type="dxa"/>
          </w:tcPr>
          <w:p w14:paraId="289DB283" w14:textId="77777777" w:rsidR="00260197" w:rsidRPr="00523EF2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523EF2" w14:paraId="5DB46D33" w14:textId="77777777" w:rsidTr="00A030F3">
        <w:trPr>
          <w:trHeight w:val="481"/>
        </w:trPr>
        <w:tc>
          <w:tcPr>
            <w:tcW w:w="11199" w:type="dxa"/>
            <w:gridSpan w:val="5"/>
          </w:tcPr>
          <w:p w14:paraId="48040804" w14:textId="29A834BC" w:rsidR="00523EF2" w:rsidRPr="006F3772" w:rsidRDefault="00523EF2" w:rsidP="00FA4D35">
            <w:pPr>
              <w:pStyle w:val="TableParagraph"/>
              <w:spacing w:line="308" w:lineRule="exact"/>
              <w:ind w:left="16" w:right="5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8</w:t>
            </w:r>
            <w:r w:rsidRPr="006F3772">
              <w:rPr>
                <w:sz w:val="28"/>
                <w:lang w:val="ru-RU"/>
              </w:rPr>
              <w:t>.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слухового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восприятия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 w:rsidR="00BD17DC">
              <w:rPr>
                <w:sz w:val="28"/>
                <w:lang w:val="ru-RU"/>
              </w:rPr>
              <w:t>8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  <w:tr w:rsidR="00260197" w14:paraId="08936A2B" w14:textId="77777777" w:rsidTr="00FA4D35">
        <w:trPr>
          <w:trHeight w:val="1449"/>
        </w:trPr>
        <w:tc>
          <w:tcPr>
            <w:tcW w:w="850" w:type="dxa"/>
          </w:tcPr>
          <w:p w14:paraId="6DCE1F02" w14:textId="01A6338E" w:rsidR="00260197" w:rsidRPr="006F3772" w:rsidRDefault="00523EF2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49</w:t>
            </w:r>
          </w:p>
        </w:tc>
        <w:tc>
          <w:tcPr>
            <w:tcW w:w="993" w:type="dxa"/>
          </w:tcPr>
          <w:p w14:paraId="178875A2" w14:textId="77777777" w:rsidR="00260197" w:rsidRPr="006F3772" w:rsidRDefault="00260197" w:rsidP="00FA4D35">
            <w:pPr>
              <w:pStyle w:val="TableParagraph"/>
              <w:spacing w:line="362" w:lineRule="auto"/>
              <w:ind w:right="318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69157C86" w14:textId="77777777" w:rsidR="00260197" w:rsidRPr="006F3772" w:rsidRDefault="00260197" w:rsidP="00FA4D35">
            <w:pPr>
              <w:pStyle w:val="TableParagraph"/>
              <w:spacing w:line="362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Дифференцировка </w:t>
            </w:r>
            <w:r w:rsidRPr="006F3772">
              <w:rPr>
                <w:sz w:val="28"/>
                <w:lang w:val="ru-RU"/>
              </w:rPr>
              <w:t>звуков шумовых</w:t>
            </w:r>
          </w:p>
          <w:p w14:paraId="7857151D" w14:textId="77777777" w:rsidR="00260197" w:rsidRPr="006F3772" w:rsidRDefault="00260197" w:rsidP="00FA4D35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2"/>
                <w:sz w:val="28"/>
                <w:lang w:val="ru-RU"/>
              </w:rPr>
              <w:t xml:space="preserve"> музыкальных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 xml:space="preserve">инструментов </w:t>
            </w:r>
            <w:r w:rsidRPr="006F3772">
              <w:rPr>
                <w:sz w:val="28"/>
                <w:lang w:val="ru-RU"/>
              </w:rPr>
              <w:t>(погремушка,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барабан, колокольчик, ложки, гармошка, бубен)</w:t>
            </w:r>
          </w:p>
        </w:tc>
        <w:tc>
          <w:tcPr>
            <w:tcW w:w="3969" w:type="dxa"/>
          </w:tcPr>
          <w:p w14:paraId="3FD20414" w14:textId="77777777" w:rsidR="00260197" w:rsidRPr="006F3772" w:rsidRDefault="00260197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>Дифференцировать</w:t>
            </w:r>
            <w:r w:rsidRPr="006F3772">
              <w:rPr>
                <w:spacing w:val="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звуки</w:t>
            </w:r>
          </w:p>
          <w:p w14:paraId="76F3478F" w14:textId="77777777" w:rsidR="00260197" w:rsidRPr="006F3772" w:rsidRDefault="00260197" w:rsidP="00FA4D35">
            <w:pPr>
              <w:pStyle w:val="TableParagraph"/>
              <w:spacing w:before="158" w:line="357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 xml:space="preserve">шумовых и музыкальных </w:t>
            </w:r>
            <w:r w:rsidRPr="006F3772">
              <w:rPr>
                <w:spacing w:val="-2"/>
                <w:sz w:val="28"/>
                <w:lang w:val="ru-RU"/>
              </w:rPr>
              <w:t>инструментов</w:t>
            </w:r>
            <w:r w:rsidRPr="006F3772">
              <w:rPr>
                <w:spacing w:val="-4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(погремушка,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колокольчик,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бубен,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гармошка, барабан, ложки).</w:t>
            </w:r>
          </w:p>
        </w:tc>
        <w:tc>
          <w:tcPr>
            <w:tcW w:w="2410" w:type="dxa"/>
          </w:tcPr>
          <w:p w14:paraId="6E0D200C" w14:textId="77777777" w:rsidR="00260197" w:rsidRP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</w:tbl>
    <w:p w14:paraId="1A5CA633" w14:textId="77777777" w:rsidR="00260197" w:rsidRDefault="00260197" w:rsidP="00260197">
      <w:pPr>
        <w:pStyle w:val="TableParagraph"/>
        <w:spacing w:line="308" w:lineRule="exact"/>
        <w:jc w:val="center"/>
        <w:rPr>
          <w:sz w:val="28"/>
        </w:rPr>
        <w:sectPr w:rsidR="00260197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3"/>
        <w:gridCol w:w="2977"/>
        <w:gridCol w:w="3969"/>
        <w:gridCol w:w="2409"/>
      </w:tblGrid>
      <w:tr w:rsidR="00260197" w14:paraId="3E36E87B" w14:textId="77777777" w:rsidTr="00FA4D35">
        <w:trPr>
          <w:trHeight w:val="2414"/>
        </w:trPr>
        <w:tc>
          <w:tcPr>
            <w:tcW w:w="851" w:type="dxa"/>
          </w:tcPr>
          <w:p w14:paraId="6F60BD4E" w14:textId="0E866936" w:rsidR="00260197" w:rsidRPr="006F3772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</w:t>
            </w:r>
            <w:r w:rsidR="00523EF2">
              <w:rPr>
                <w:sz w:val="28"/>
                <w:lang w:val="ru-RU"/>
              </w:rPr>
              <w:t>0</w:t>
            </w:r>
          </w:p>
        </w:tc>
        <w:tc>
          <w:tcPr>
            <w:tcW w:w="993" w:type="dxa"/>
          </w:tcPr>
          <w:p w14:paraId="6D4B3DD0" w14:textId="77777777" w:rsidR="00260197" w:rsidRPr="00CF0213" w:rsidRDefault="00260197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7A8F44BA" w14:textId="77777777" w:rsidR="00260197" w:rsidRPr="006F3772" w:rsidRDefault="00260197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Характеристика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звуков по громкости</w:t>
            </w:r>
          </w:p>
          <w:p w14:paraId="654C90A0" w14:textId="77777777" w:rsidR="00260197" w:rsidRPr="006F3772" w:rsidRDefault="00260197" w:rsidP="00FA4D35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(шумы,</w:t>
            </w:r>
            <w:proofErr w:type="gramEnd"/>
          </w:p>
          <w:p w14:paraId="45552A1C" w14:textId="77777777" w:rsidR="00260197" w:rsidRPr="005056C7" w:rsidRDefault="00260197" w:rsidP="00FA4D35">
            <w:pPr>
              <w:pStyle w:val="TableParagraph"/>
              <w:spacing w:line="480" w:lineRule="atLeast"/>
              <w:rPr>
                <w:sz w:val="28"/>
                <w:lang w:val="ru-RU"/>
              </w:rPr>
            </w:pPr>
            <w:r w:rsidRPr="005056C7">
              <w:rPr>
                <w:sz w:val="28"/>
                <w:lang w:val="ru-RU"/>
              </w:rPr>
              <w:t>музыкальные</w:t>
            </w:r>
            <w:r w:rsidRPr="005056C7">
              <w:rPr>
                <w:spacing w:val="-18"/>
                <w:sz w:val="28"/>
                <w:lang w:val="ru-RU"/>
              </w:rPr>
              <w:t xml:space="preserve"> </w:t>
            </w:r>
            <w:r w:rsidRPr="005056C7">
              <w:rPr>
                <w:sz w:val="28"/>
                <w:lang w:val="ru-RU"/>
              </w:rPr>
              <w:t>и</w:t>
            </w:r>
            <w:r w:rsidRPr="005056C7">
              <w:rPr>
                <w:spacing w:val="-17"/>
                <w:sz w:val="28"/>
                <w:lang w:val="ru-RU"/>
              </w:rPr>
              <w:t xml:space="preserve"> </w:t>
            </w:r>
            <w:r w:rsidRPr="005056C7">
              <w:rPr>
                <w:sz w:val="28"/>
                <w:lang w:val="ru-RU"/>
              </w:rPr>
              <w:t xml:space="preserve">речевые </w:t>
            </w:r>
            <w:r w:rsidRPr="005056C7">
              <w:rPr>
                <w:spacing w:val="-2"/>
                <w:sz w:val="28"/>
                <w:lang w:val="ru-RU"/>
              </w:rPr>
              <w:t>звуки)</w:t>
            </w:r>
          </w:p>
        </w:tc>
        <w:tc>
          <w:tcPr>
            <w:tcW w:w="3969" w:type="dxa"/>
          </w:tcPr>
          <w:p w14:paraId="6F3D41CC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Характеризовать звуки по громкости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</w:p>
          <w:p w14:paraId="1C120FD8" w14:textId="77777777" w:rsidR="00260197" w:rsidRPr="006F3772" w:rsidRDefault="00260197" w:rsidP="00FA4D35">
            <w:pPr>
              <w:pStyle w:val="TableParagraph"/>
              <w:spacing w:line="362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(шумы,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музыкальные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речевые </w:t>
            </w:r>
            <w:r w:rsidRPr="006F3772">
              <w:rPr>
                <w:spacing w:val="-2"/>
                <w:sz w:val="28"/>
                <w:lang w:val="ru-RU"/>
              </w:rPr>
              <w:t>звуки).</w:t>
            </w:r>
          </w:p>
        </w:tc>
        <w:tc>
          <w:tcPr>
            <w:tcW w:w="2409" w:type="dxa"/>
          </w:tcPr>
          <w:p w14:paraId="7BF6981F" w14:textId="77777777" w:rsidR="00260197" w:rsidRP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D17DC" w14:paraId="70458C45" w14:textId="77777777" w:rsidTr="00781C64">
        <w:trPr>
          <w:trHeight w:val="2116"/>
        </w:trPr>
        <w:tc>
          <w:tcPr>
            <w:tcW w:w="851" w:type="dxa"/>
          </w:tcPr>
          <w:p w14:paraId="30FAE806" w14:textId="5C758F9C" w:rsidR="00BD17DC" w:rsidRPr="00BD17DC" w:rsidRDefault="00BD17D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51</w:t>
            </w:r>
          </w:p>
        </w:tc>
        <w:tc>
          <w:tcPr>
            <w:tcW w:w="993" w:type="dxa"/>
          </w:tcPr>
          <w:p w14:paraId="24A40373" w14:textId="77777777" w:rsidR="00BD17DC" w:rsidRPr="00CF0213" w:rsidRDefault="00BD17DC" w:rsidP="00FA4D35">
            <w:pPr>
              <w:pStyle w:val="TableParagraph"/>
              <w:spacing w:line="360" w:lineRule="auto"/>
              <w:ind w:right="318"/>
              <w:rPr>
                <w:sz w:val="28"/>
              </w:rPr>
            </w:pPr>
          </w:p>
        </w:tc>
        <w:tc>
          <w:tcPr>
            <w:tcW w:w="2977" w:type="dxa"/>
          </w:tcPr>
          <w:p w14:paraId="41D8DA23" w14:textId="77777777" w:rsidR="00BD17DC" w:rsidRPr="006F3772" w:rsidRDefault="00BD17DC" w:rsidP="00BD17DC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Характеристика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звуков по громкости</w:t>
            </w:r>
          </w:p>
          <w:p w14:paraId="373559FD" w14:textId="77777777" w:rsidR="00BD17DC" w:rsidRPr="006F3772" w:rsidRDefault="00BD17DC" w:rsidP="00BD17DC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(шумы,</w:t>
            </w:r>
            <w:proofErr w:type="gramEnd"/>
          </w:p>
          <w:p w14:paraId="43252161" w14:textId="14CA209F" w:rsidR="00BD17DC" w:rsidRPr="006F3772" w:rsidRDefault="00BD17DC" w:rsidP="00BD17DC">
            <w:pPr>
              <w:pStyle w:val="TableParagraph"/>
              <w:spacing w:line="360" w:lineRule="auto"/>
              <w:ind w:right="318"/>
              <w:rPr>
                <w:sz w:val="28"/>
              </w:rPr>
            </w:pPr>
            <w:r w:rsidRPr="005056C7">
              <w:rPr>
                <w:sz w:val="28"/>
                <w:lang w:val="ru-RU"/>
              </w:rPr>
              <w:t>музыкальные</w:t>
            </w:r>
            <w:r w:rsidRPr="005056C7">
              <w:rPr>
                <w:spacing w:val="-18"/>
                <w:sz w:val="28"/>
                <w:lang w:val="ru-RU"/>
              </w:rPr>
              <w:t xml:space="preserve"> </w:t>
            </w:r>
            <w:r w:rsidRPr="005056C7">
              <w:rPr>
                <w:sz w:val="28"/>
                <w:lang w:val="ru-RU"/>
              </w:rPr>
              <w:t>и</w:t>
            </w:r>
            <w:r w:rsidRPr="005056C7">
              <w:rPr>
                <w:spacing w:val="-17"/>
                <w:sz w:val="28"/>
                <w:lang w:val="ru-RU"/>
              </w:rPr>
              <w:t xml:space="preserve"> </w:t>
            </w:r>
            <w:r w:rsidRPr="005056C7">
              <w:rPr>
                <w:sz w:val="28"/>
                <w:lang w:val="ru-RU"/>
              </w:rPr>
              <w:t xml:space="preserve">речевые </w:t>
            </w:r>
            <w:r w:rsidRPr="005056C7">
              <w:rPr>
                <w:spacing w:val="-2"/>
                <w:sz w:val="28"/>
                <w:lang w:val="ru-RU"/>
              </w:rPr>
              <w:t>звуки)</w:t>
            </w:r>
          </w:p>
        </w:tc>
        <w:tc>
          <w:tcPr>
            <w:tcW w:w="3969" w:type="dxa"/>
          </w:tcPr>
          <w:p w14:paraId="0C4D29E1" w14:textId="77777777" w:rsidR="00BD17DC" w:rsidRPr="006F3772" w:rsidRDefault="00BD17DC" w:rsidP="00BD17DC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Характеризовать звуки по громкости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</w:p>
          <w:p w14:paraId="027E4E79" w14:textId="074C656D" w:rsidR="00BD17DC" w:rsidRPr="00BD17DC" w:rsidRDefault="00BD17DC" w:rsidP="00BD17DC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(шумы,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музыкальные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речевые </w:t>
            </w:r>
            <w:r w:rsidRPr="006F3772">
              <w:rPr>
                <w:spacing w:val="-2"/>
                <w:sz w:val="28"/>
                <w:lang w:val="ru-RU"/>
              </w:rPr>
              <w:t>звуки).</w:t>
            </w:r>
          </w:p>
        </w:tc>
        <w:tc>
          <w:tcPr>
            <w:tcW w:w="2409" w:type="dxa"/>
          </w:tcPr>
          <w:p w14:paraId="42952F54" w14:textId="77777777" w:rsidR="00BD17DC" w:rsidRPr="00BD17DC" w:rsidRDefault="00BD17DC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543EC277" w14:textId="77777777" w:rsidTr="00FA4D35">
        <w:trPr>
          <w:trHeight w:val="2894"/>
        </w:trPr>
        <w:tc>
          <w:tcPr>
            <w:tcW w:w="851" w:type="dxa"/>
          </w:tcPr>
          <w:p w14:paraId="5B817D0A" w14:textId="5F1B6A0E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  <w:r w:rsidR="00BD17DC">
              <w:rPr>
                <w:sz w:val="28"/>
                <w:lang w:val="ru-RU"/>
              </w:rPr>
              <w:t>2</w:t>
            </w:r>
          </w:p>
        </w:tc>
        <w:tc>
          <w:tcPr>
            <w:tcW w:w="993" w:type="dxa"/>
          </w:tcPr>
          <w:p w14:paraId="11A6D7FB" w14:textId="77777777" w:rsidR="00260197" w:rsidRPr="006F3772" w:rsidRDefault="00260197" w:rsidP="00FA4D35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48B86883" w14:textId="77777777" w:rsidR="00260197" w:rsidRPr="006F3772" w:rsidRDefault="00260197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характеру (веселая, </w:t>
            </w:r>
            <w:r w:rsidRPr="006F3772">
              <w:rPr>
                <w:spacing w:val="-2"/>
                <w:sz w:val="28"/>
                <w:lang w:val="ru-RU"/>
              </w:rPr>
              <w:t>грустная).</w:t>
            </w:r>
          </w:p>
          <w:p w14:paraId="658E497F" w14:textId="77777777" w:rsidR="00260197" w:rsidRDefault="00260197" w:rsidP="00FA4D35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Прослушивание музыкальных</w:t>
            </w:r>
          </w:p>
          <w:p w14:paraId="1EA67A29" w14:textId="77777777" w:rsidR="00260197" w:rsidRDefault="00260197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произведений</w:t>
            </w:r>
          </w:p>
        </w:tc>
        <w:tc>
          <w:tcPr>
            <w:tcW w:w="3969" w:type="dxa"/>
          </w:tcPr>
          <w:p w14:paraId="73A93562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характеру (весёлая, грустная).</w:t>
            </w:r>
          </w:p>
        </w:tc>
        <w:tc>
          <w:tcPr>
            <w:tcW w:w="2409" w:type="dxa"/>
          </w:tcPr>
          <w:p w14:paraId="3D71DD2C" w14:textId="77777777" w:rsidR="00260197" w:rsidRP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D17DC" w14:paraId="2FC86D20" w14:textId="77777777" w:rsidTr="00FA4D35">
        <w:trPr>
          <w:trHeight w:val="2894"/>
        </w:trPr>
        <w:tc>
          <w:tcPr>
            <w:tcW w:w="851" w:type="dxa"/>
          </w:tcPr>
          <w:p w14:paraId="24885EB9" w14:textId="2AEA5063" w:rsidR="00BD17DC" w:rsidRPr="00BD17DC" w:rsidRDefault="00BD17D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53</w:t>
            </w:r>
          </w:p>
        </w:tc>
        <w:tc>
          <w:tcPr>
            <w:tcW w:w="993" w:type="dxa"/>
          </w:tcPr>
          <w:p w14:paraId="1EA699BA" w14:textId="77777777" w:rsidR="00BD17DC" w:rsidRPr="006F3772" w:rsidRDefault="00BD17DC" w:rsidP="00FA4D35">
            <w:pPr>
              <w:pStyle w:val="TableParagraph"/>
              <w:spacing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23B314B0" w14:textId="77777777" w:rsidR="00BD17DC" w:rsidRPr="006F3772" w:rsidRDefault="00BD17DC" w:rsidP="00BD17DC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характеру (веселая, </w:t>
            </w:r>
            <w:r w:rsidRPr="006F3772">
              <w:rPr>
                <w:spacing w:val="-2"/>
                <w:sz w:val="28"/>
                <w:lang w:val="ru-RU"/>
              </w:rPr>
              <w:t>грустная).</w:t>
            </w:r>
          </w:p>
          <w:p w14:paraId="282D7922" w14:textId="77777777" w:rsidR="00BD17DC" w:rsidRDefault="00BD17DC" w:rsidP="00BD17DC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Прослушивание музыкальных</w:t>
            </w:r>
          </w:p>
          <w:p w14:paraId="78644916" w14:textId="738CD4FB" w:rsidR="00BD17DC" w:rsidRPr="006F3772" w:rsidRDefault="00BD17DC" w:rsidP="00BD17DC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произведений</w:t>
            </w:r>
          </w:p>
        </w:tc>
        <w:tc>
          <w:tcPr>
            <w:tcW w:w="3969" w:type="dxa"/>
          </w:tcPr>
          <w:p w14:paraId="3A54CD00" w14:textId="6481C63B" w:rsidR="00BD17DC" w:rsidRPr="00BD17DC" w:rsidRDefault="00BD17DC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Различать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мелодии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характеру (весёлая, грустная).</w:t>
            </w:r>
          </w:p>
        </w:tc>
        <w:tc>
          <w:tcPr>
            <w:tcW w:w="2409" w:type="dxa"/>
          </w:tcPr>
          <w:p w14:paraId="62494427" w14:textId="77777777" w:rsidR="00BD17DC" w:rsidRPr="00BD17DC" w:rsidRDefault="00BD17DC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79914E31" w14:textId="77777777" w:rsidTr="00FA4D35">
        <w:trPr>
          <w:trHeight w:val="2416"/>
        </w:trPr>
        <w:tc>
          <w:tcPr>
            <w:tcW w:w="851" w:type="dxa"/>
          </w:tcPr>
          <w:p w14:paraId="06B73523" w14:textId="1D653133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</w:t>
            </w:r>
            <w:r w:rsidR="00BD17DC">
              <w:rPr>
                <w:sz w:val="28"/>
                <w:lang w:val="ru-RU"/>
              </w:rPr>
              <w:t>4</w:t>
            </w:r>
          </w:p>
        </w:tc>
        <w:tc>
          <w:tcPr>
            <w:tcW w:w="993" w:type="dxa"/>
          </w:tcPr>
          <w:p w14:paraId="3D7E3464" w14:textId="77777777" w:rsidR="00260197" w:rsidRPr="006F3772" w:rsidRDefault="00260197" w:rsidP="00FA4D35">
            <w:pPr>
              <w:pStyle w:val="TableParagraph"/>
              <w:spacing w:line="360" w:lineRule="auto"/>
              <w:ind w:right="318"/>
              <w:rPr>
                <w:sz w:val="28"/>
              </w:rPr>
            </w:pPr>
          </w:p>
        </w:tc>
        <w:tc>
          <w:tcPr>
            <w:tcW w:w="2977" w:type="dxa"/>
          </w:tcPr>
          <w:p w14:paraId="2DACAE68" w14:textId="77777777" w:rsidR="00260197" w:rsidRPr="006F3772" w:rsidRDefault="00260197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Характеристика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звуков по громкости</w:t>
            </w:r>
          </w:p>
          <w:p w14:paraId="54AB8999" w14:textId="77777777" w:rsidR="00260197" w:rsidRPr="006F3772" w:rsidRDefault="00260197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и длительности (шумы, музыкальные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5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речевые</w:t>
            </w:r>
            <w:proofErr w:type="gramEnd"/>
          </w:p>
          <w:p w14:paraId="53CA86CD" w14:textId="77777777" w:rsidR="00260197" w:rsidRDefault="00260197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звуки)</w:t>
            </w:r>
          </w:p>
        </w:tc>
        <w:tc>
          <w:tcPr>
            <w:tcW w:w="3969" w:type="dxa"/>
          </w:tcPr>
          <w:p w14:paraId="1BA2469C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Характеризовать звуки по громкости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длительности</w:t>
            </w:r>
          </w:p>
          <w:p w14:paraId="3B7B83DF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(шумы,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музыкальные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речевые </w:t>
            </w:r>
            <w:r w:rsidRPr="006F3772">
              <w:rPr>
                <w:spacing w:val="-2"/>
                <w:sz w:val="28"/>
                <w:lang w:val="ru-RU"/>
              </w:rPr>
              <w:t>звуки).</w:t>
            </w:r>
          </w:p>
        </w:tc>
        <w:tc>
          <w:tcPr>
            <w:tcW w:w="2409" w:type="dxa"/>
          </w:tcPr>
          <w:p w14:paraId="0C7EDA81" w14:textId="77777777" w:rsidR="00260197" w:rsidRPr="00260197" w:rsidRDefault="00260197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39FB1312" w14:textId="77777777" w:rsidTr="00FA4D35">
        <w:trPr>
          <w:trHeight w:val="1449"/>
        </w:trPr>
        <w:tc>
          <w:tcPr>
            <w:tcW w:w="851" w:type="dxa"/>
          </w:tcPr>
          <w:p w14:paraId="5671AB01" w14:textId="507D3963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  <w:r w:rsidR="00BD17DC">
              <w:rPr>
                <w:sz w:val="28"/>
                <w:lang w:val="ru-RU"/>
              </w:rPr>
              <w:t>5</w:t>
            </w:r>
          </w:p>
        </w:tc>
        <w:tc>
          <w:tcPr>
            <w:tcW w:w="993" w:type="dxa"/>
          </w:tcPr>
          <w:p w14:paraId="61BA3348" w14:textId="77777777" w:rsidR="00260197" w:rsidRPr="006F3772" w:rsidRDefault="00260197" w:rsidP="00FA4D35">
            <w:pPr>
              <w:pStyle w:val="TableParagraph"/>
              <w:spacing w:line="360" w:lineRule="auto"/>
              <w:ind w:right="318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3F4E3CE7" w14:textId="77777777" w:rsidR="00260197" w:rsidRPr="006F3772" w:rsidRDefault="00260197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Дифференциация </w:t>
            </w:r>
            <w:proofErr w:type="gramStart"/>
            <w:r w:rsidRPr="006F3772">
              <w:rPr>
                <w:sz w:val="28"/>
                <w:lang w:val="ru-RU"/>
              </w:rPr>
              <w:t>близких</w:t>
            </w:r>
            <w:proofErr w:type="gramEnd"/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звучанию</w:t>
            </w:r>
          </w:p>
          <w:p w14:paraId="37834B67" w14:textId="77777777" w:rsidR="00260197" w:rsidRPr="006F3772" w:rsidRDefault="00260197" w:rsidP="00FA4D35">
            <w:pPr>
              <w:pStyle w:val="TableParagraph"/>
              <w:rPr>
                <w:sz w:val="28"/>
                <w:lang w:val="ru-RU"/>
              </w:rPr>
            </w:pPr>
            <w:r w:rsidRPr="006F3772">
              <w:rPr>
                <w:spacing w:val="-4"/>
                <w:sz w:val="28"/>
                <w:lang w:val="ru-RU"/>
              </w:rPr>
              <w:t>слов</w:t>
            </w:r>
          </w:p>
        </w:tc>
        <w:tc>
          <w:tcPr>
            <w:tcW w:w="3969" w:type="dxa"/>
          </w:tcPr>
          <w:p w14:paraId="42F06DF5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Дифференциация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близких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 звучанию слов</w:t>
            </w:r>
          </w:p>
        </w:tc>
        <w:tc>
          <w:tcPr>
            <w:tcW w:w="2409" w:type="dxa"/>
          </w:tcPr>
          <w:p w14:paraId="1CB72B0B" w14:textId="77777777" w:rsidR="00260197" w:rsidRPr="00260197" w:rsidRDefault="00260197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4270B209" w14:textId="77777777" w:rsidTr="00FA4D35">
        <w:trPr>
          <w:trHeight w:val="1449"/>
        </w:trPr>
        <w:tc>
          <w:tcPr>
            <w:tcW w:w="851" w:type="dxa"/>
          </w:tcPr>
          <w:p w14:paraId="70177DB7" w14:textId="3C8CA528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  <w:r w:rsidR="00BD17DC">
              <w:rPr>
                <w:sz w:val="28"/>
                <w:lang w:val="ru-RU"/>
              </w:rPr>
              <w:t>6</w:t>
            </w:r>
          </w:p>
        </w:tc>
        <w:tc>
          <w:tcPr>
            <w:tcW w:w="993" w:type="dxa"/>
          </w:tcPr>
          <w:p w14:paraId="503ED010" w14:textId="77777777" w:rsidR="00260197" w:rsidRPr="006F3772" w:rsidRDefault="00260197" w:rsidP="00FA4D35">
            <w:pPr>
              <w:pStyle w:val="TableParagraph"/>
              <w:spacing w:line="360" w:lineRule="auto"/>
              <w:ind w:right="318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14C0D5F3" w14:textId="77777777" w:rsidR="00260197" w:rsidRPr="006F3772" w:rsidRDefault="00260197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Дифференциация </w:t>
            </w:r>
            <w:proofErr w:type="gramStart"/>
            <w:r w:rsidRPr="006F3772">
              <w:rPr>
                <w:sz w:val="28"/>
                <w:lang w:val="ru-RU"/>
              </w:rPr>
              <w:t>близких</w:t>
            </w:r>
            <w:proofErr w:type="gramEnd"/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звучанию</w:t>
            </w:r>
          </w:p>
          <w:p w14:paraId="44DC807A" w14:textId="77777777" w:rsidR="00260197" w:rsidRPr="00E7114C" w:rsidRDefault="00260197" w:rsidP="00FA4D35">
            <w:pPr>
              <w:pStyle w:val="TableParagraph"/>
              <w:spacing w:line="360" w:lineRule="auto"/>
              <w:ind w:right="318"/>
              <w:rPr>
                <w:spacing w:val="-2"/>
                <w:sz w:val="28"/>
                <w:lang w:val="ru-RU"/>
              </w:rPr>
            </w:pPr>
            <w:r w:rsidRPr="006F3772">
              <w:rPr>
                <w:spacing w:val="-4"/>
                <w:sz w:val="28"/>
                <w:lang w:val="ru-RU"/>
              </w:rPr>
              <w:t>слов</w:t>
            </w:r>
          </w:p>
        </w:tc>
        <w:tc>
          <w:tcPr>
            <w:tcW w:w="3969" w:type="dxa"/>
          </w:tcPr>
          <w:p w14:paraId="5A39A0CF" w14:textId="77777777" w:rsidR="00260197" w:rsidRPr="00E7114C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Дифференциация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близких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 звучанию слов</w:t>
            </w:r>
          </w:p>
        </w:tc>
        <w:tc>
          <w:tcPr>
            <w:tcW w:w="2409" w:type="dxa"/>
          </w:tcPr>
          <w:p w14:paraId="6FDB12E4" w14:textId="77777777" w:rsidR="00260197" w:rsidRPr="00E7114C" w:rsidRDefault="00260197" w:rsidP="00FA4D35">
            <w:pPr>
              <w:pStyle w:val="TableParagraph"/>
              <w:spacing w:line="312" w:lineRule="exact"/>
              <w:ind w:left="12" w:right="1"/>
              <w:jc w:val="center"/>
              <w:rPr>
                <w:spacing w:val="-5"/>
                <w:sz w:val="28"/>
                <w:lang w:val="ru-RU"/>
              </w:rPr>
            </w:pPr>
          </w:p>
        </w:tc>
      </w:tr>
      <w:tr w:rsidR="00260197" w14:paraId="33F3EC66" w14:textId="77777777" w:rsidTr="00FA4D35">
        <w:trPr>
          <w:trHeight w:val="482"/>
        </w:trPr>
        <w:tc>
          <w:tcPr>
            <w:tcW w:w="11199" w:type="dxa"/>
            <w:gridSpan w:val="5"/>
          </w:tcPr>
          <w:p w14:paraId="786ACAD3" w14:textId="5396A116" w:rsidR="00260197" w:rsidRPr="006F3772" w:rsidRDefault="00260197" w:rsidP="00FA4D35">
            <w:pPr>
              <w:pStyle w:val="TableParagraph"/>
              <w:spacing w:line="308" w:lineRule="exact"/>
              <w:ind w:left="16" w:right="3"/>
              <w:jc w:val="center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Раздел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="00523EF2">
              <w:rPr>
                <w:sz w:val="28"/>
                <w:lang w:val="ru-RU"/>
              </w:rPr>
              <w:t>9</w:t>
            </w:r>
            <w:r w:rsidRPr="006F3772">
              <w:rPr>
                <w:sz w:val="28"/>
                <w:lang w:val="ru-RU"/>
              </w:rPr>
              <w:t>.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Развитие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мыслительных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операций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</w:t>
            </w:r>
            <w:r w:rsidR="00BD17DC">
              <w:rPr>
                <w:sz w:val="28"/>
                <w:lang w:val="ru-RU"/>
              </w:rPr>
              <w:t>12</w:t>
            </w:r>
            <w:r w:rsidRPr="006F3772">
              <w:rPr>
                <w:spacing w:val="-6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часов)</w:t>
            </w:r>
          </w:p>
        </w:tc>
      </w:tr>
    </w:tbl>
    <w:p w14:paraId="50C2856B" w14:textId="77777777" w:rsidR="00260197" w:rsidRDefault="00260197" w:rsidP="00260197">
      <w:pPr>
        <w:pStyle w:val="TableParagraph"/>
        <w:spacing w:line="308" w:lineRule="exact"/>
        <w:jc w:val="center"/>
        <w:rPr>
          <w:sz w:val="28"/>
        </w:rPr>
        <w:sectPr w:rsidR="00260197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3"/>
        <w:gridCol w:w="2977"/>
        <w:gridCol w:w="3969"/>
        <w:gridCol w:w="2409"/>
      </w:tblGrid>
      <w:tr w:rsidR="00260197" w14:paraId="07019C1C" w14:textId="77777777" w:rsidTr="00FA4D35">
        <w:trPr>
          <w:trHeight w:val="1934"/>
        </w:trPr>
        <w:tc>
          <w:tcPr>
            <w:tcW w:w="851" w:type="dxa"/>
          </w:tcPr>
          <w:p w14:paraId="518533EF" w14:textId="358A727B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</w:t>
            </w:r>
            <w:r w:rsidR="00BD17DC">
              <w:rPr>
                <w:sz w:val="28"/>
                <w:lang w:val="ru-RU"/>
              </w:rPr>
              <w:t>7</w:t>
            </w:r>
          </w:p>
        </w:tc>
        <w:tc>
          <w:tcPr>
            <w:tcW w:w="993" w:type="dxa"/>
          </w:tcPr>
          <w:p w14:paraId="7E263E66" w14:textId="77777777" w:rsidR="00260197" w:rsidRPr="006F3772" w:rsidRDefault="00260197" w:rsidP="00FA4D35">
            <w:pPr>
              <w:pStyle w:val="TableParagraph"/>
              <w:spacing w:line="360" w:lineRule="auto"/>
              <w:ind w:right="318"/>
              <w:rPr>
                <w:sz w:val="28"/>
              </w:rPr>
            </w:pPr>
          </w:p>
        </w:tc>
        <w:tc>
          <w:tcPr>
            <w:tcW w:w="2977" w:type="dxa"/>
          </w:tcPr>
          <w:p w14:paraId="1C34C272" w14:textId="77777777" w:rsidR="00260197" w:rsidRPr="006F3772" w:rsidRDefault="00260197" w:rsidP="00FA4D35">
            <w:pPr>
              <w:pStyle w:val="TableParagraph"/>
              <w:spacing w:line="360" w:lineRule="auto"/>
              <w:ind w:right="318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Ориентировка в школьном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помещении, понятия «дальше —</w:t>
            </w:r>
          </w:p>
          <w:p w14:paraId="2F145EC4" w14:textId="77777777" w:rsidR="00260197" w:rsidRDefault="00260197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ближе»</w:t>
            </w:r>
          </w:p>
        </w:tc>
        <w:tc>
          <w:tcPr>
            <w:tcW w:w="3969" w:type="dxa"/>
          </w:tcPr>
          <w:p w14:paraId="3B844664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Ориентироваться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помещении, понятия «ближе» - «дальше»; двигаться </w:t>
            </w:r>
            <w:proofErr w:type="gramStart"/>
            <w:r w:rsidRPr="006F3772">
              <w:rPr>
                <w:sz w:val="28"/>
                <w:lang w:val="ru-RU"/>
              </w:rPr>
              <w:t>в</w:t>
            </w:r>
            <w:proofErr w:type="gramEnd"/>
            <w:r w:rsidRPr="006F3772">
              <w:rPr>
                <w:sz w:val="28"/>
                <w:lang w:val="ru-RU"/>
              </w:rPr>
              <w:t xml:space="preserve"> заданном</w:t>
            </w:r>
          </w:p>
          <w:p w14:paraId="5C8D4537" w14:textId="77777777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направлении</w:t>
            </w:r>
            <w:proofErr w:type="gramEnd"/>
            <w:r w:rsidRPr="006F3772">
              <w:rPr>
                <w:sz w:val="28"/>
                <w:lang w:val="ru-RU"/>
              </w:rPr>
              <w:t>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обозначать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словом направления движения.</w:t>
            </w:r>
          </w:p>
        </w:tc>
        <w:tc>
          <w:tcPr>
            <w:tcW w:w="2409" w:type="dxa"/>
          </w:tcPr>
          <w:p w14:paraId="32A5357C" w14:textId="77777777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</w:tr>
      <w:tr w:rsidR="00260197" w14:paraId="58C41C67" w14:textId="77777777" w:rsidTr="00FA4D35">
        <w:trPr>
          <w:trHeight w:val="1444"/>
        </w:trPr>
        <w:tc>
          <w:tcPr>
            <w:tcW w:w="851" w:type="dxa"/>
          </w:tcPr>
          <w:p w14:paraId="63CE8B47" w14:textId="67F49162" w:rsidR="00260197" w:rsidRPr="00E7114C" w:rsidRDefault="00523EF2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  <w:r w:rsidR="00BD17DC">
              <w:rPr>
                <w:sz w:val="28"/>
                <w:lang w:val="ru-RU"/>
              </w:rPr>
              <w:t>8</w:t>
            </w:r>
          </w:p>
        </w:tc>
        <w:tc>
          <w:tcPr>
            <w:tcW w:w="993" w:type="dxa"/>
          </w:tcPr>
          <w:p w14:paraId="05C209F9" w14:textId="77777777" w:rsidR="00260197" w:rsidRPr="00E7114C" w:rsidRDefault="00260197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</w:p>
        </w:tc>
        <w:tc>
          <w:tcPr>
            <w:tcW w:w="2977" w:type="dxa"/>
          </w:tcPr>
          <w:p w14:paraId="00054D82" w14:textId="77777777" w:rsidR="00260197" w:rsidRPr="006F3772" w:rsidRDefault="00260197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proofErr w:type="gramStart"/>
            <w:r w:rsidRPr="006F3772">
              <w:rPr>
                <w:sz w:val="28"/>
                <w:lang w:val="ru-RU"/>
              </w:rPr>
              <w:t>Ориентировка на листе бумаги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(выделение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всех</w:t>
            </w:r>
            <w:proofErr w:type="gramEnd"/>
          </w:p>
          <w:p w14:paraId="667B229B" w14:textId="77777777" w:rsidR="00260197" w:rsidRDefault="00260197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углов)</w:t>
            </w:r>
          </w:p>
        </w:tc>
        <w:tc>
          <w:tcPr>
            <w:tcW w:w="3969" w:type="dxa"/>
          </w:tcPr>
          <w:p w14:paraId="1CEB7EDC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Ориентироваться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поле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листа (выделение всех углов).</w:t>
            </w:r>
          </w:p>
        </w:tc>
        <w:tc>
          <w:tcPr>
            <w:tcW w:w="2409" w:type="dxa"/>
          </w:tcPr>
          <w:p w14:paraId="116E8A80" w14:textId="77777777" w:rsidR="00260197" w:rsidRP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1B4919A7" w14:textId="77777777" w:rsidTr="00FA4D35">
        <w:trPr>
          <w:trHeight w:val="4831"/>
        </w:trPr>
        <w:tc>
          <w:tcPr>
            <w:tcW w:w="851" w:type="dxa"/>
          </w:tcPr>
          <w:p w14:paraId="76827554" w14:textId="6C66E698" w:rsidR="00260197" w:rsidRPr="00E7114C" w:rsidRDefault="00523EF2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5</w:t>
            </w:r>
            <w:r w:rsidR="00BD17DC">
              <w:rPr>
                <w:sz w:val="28"/>
                <w:lang w:val="ru-RU"/>
              </w:rPr>
              <w:t>9</w:t>
            </w:r>
          </w:p>
        </w:tc>
        <w:tc>
          <w:tcPr>
            <w:tcW w:w="993" w:type="dxa"/>
          </w:tcPr>
          <w:p w14:paraId="05DC1686" w14:textId="77777777" w:rsidR="00260197" w:rsidRPr="006F3772" w:rsidRDefault="00260197" w:rsidP="00FA4D35">
            <w:pPr>
              <w:pStyle w:val="TableParagraph"/>
              <w:spacing w:line="360" w:lineRule="auto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6758C1A8" w14:textId="77777777" w:rsidR="00260197" w:rsidRPr="006F3772" w:rsidRDefault="00260197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Расположение </w:t>
            </w:r>
            <w:proofErr w:type="gramStart"/>
            <w:r w:rsidRPr="006F3772">
              <w:rPr>
                <w:spacing w:val="-2"/>
                <w:sz w:val="28"/>
                <w:lang w:val="ru-RU"/>
              </w:rPr>
              <w:t>плоскостных</w:t>
            </w:r>
            <w:proofErr w:type="gramEnd"/>
          </w:p>
          <w:p w14:paraId="530A45F6" w14:textId="77777777" w:rsidR="00260197" w:rsidRPr="006F3772" w:rsidRDefault="00260197" w:rsidP="00FA4D35">
            <w:pPr>
              <w:pStyle w:val="TableParagraph"/>
              <w:spacing w:line="360" w:lineRule="auto"/>
              <w:ind w:right="319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объемных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предметов в горизонтальном и вертикальном поле листа, словесное </w:t>
            </w:r>
            <w:r w:rsidRPr="006F3772">
              <w:rPr>
                <w:spacing w:val="-2"/>
                <w:sz w:val="28"/>
                <w:lang w:val="ru-RU"/>
              </w:rPr>
              <w:t xml:space="preserve">обозначение пространственных </w:t>
            </w:r>
            <w:r w:rsidRPr="006F3772">
              <w:rPr>
                <w:sz w:val="28"/>
                <w:lang w:val="ru-RU"/>
              </w:rPr>
              <w:t xml:space="preserve">отношений </w:t>
            </w:r>
            <w:proofErr w:type="gramStart"/>
            <w:r w:rsidRPr="006F3772">
              <w:rPr>
                <w:sz w:val="28"/>
                <w:lang w:val="ru-RU"/>
              </w:rPr>
              <w:t>между</w:t>
            </w:r>
            <w:proofErr w:type="gramEnd"/>
          </w:p>
          <w:p w14:paraId="4C2AD8D7" w14:textId="77777777" w:rsidR="00260197" w:rsidRDefault="00260197" w:rsidP="00FA4D3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предметами</w:t>
            </w:r>
          </w:p>
        </w:tc>
        <w:tc>
          <w:tcPr>
            <w:tcW w:w="3969" w:type="dxa"/>
          </w:tcPr>
          <w:p w14:paraId="22CD8E38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Располагать плоскостные и объёмные предметы в вертикальном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горизонтальном поле листа.</w:t>
            </w:r>
          </w:p>
        </w:tc>
        <w:tc>
          <w:tcPr>
            <w:tcW w:w="2409" w:type="dxa"/>
          </w:tcPr>
          <w:p w14:paraId="42D5B337" w14:textId="77777777" w:rsidR="00260197" w:rsidRPr="00260197" w:rsidRDefault="00260197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773BC6CE" w14:textId="77777777" w:rsidTr="00FA4D35">
        <w:trPr>
          <w:trHeight w:val="1449"/>
        </w:trPr>
        <w:tc>
          <w:tcPr>
            <w:tcW w:w="851" w:type="dxa"/>
          </w:tcPr>
          <w:p w14:paraId="5E69D8E2" w14:textId="775235F7" w:rsidR="00260197" w:rsidRPr="00E7114C" w:rsidRDefault="00BD17D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60</w:t>
            </w:r>
          </w:p>
        </w:tc>
        <w:tc>
          <w:tcPr>
            <w:tcW w:w="993" w:type="dxa"/>
          </w:tcPr>
          <w:p w14:paraId="1DB23F4E" w14:textId="77777777" w:rsidR="00260197" w:rsidRPr="006F3772" w:rsidRDefault="00260197" w:rsidP="00FA4D35">
            <w:pPr>
              <w:pStyle w:val="TableParagraph"/>
              <w:spacing w:line="360" w:lineRule="auto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5A3347B6" w14:textId="77777777" w:rsidR="00260197" w:rsidRPr="006F3772" w:rsidRDefault="00260197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Пространственная </w:t>
            </w:r>
            <w:r w:rsidRPr="006F3772">
              <w:rPr>
                <w:sz w:val="28"/>
                <w:lang w:val="ru-RU"/>
              </w:rPr>
              <w:t xml:space="preserve">ориентировка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7C52E9AE" w14:textId="77777777" w:rsidR="00260197" w:rsidRPr="006F3772" w:rsidRDefault="00260197" w:rsidP="00FA4D35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поверхности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парты</w:t>
            </w:r>
          </w:p>
        </w:tc>
        <w:tc>
          <w:tcPr>
            <w:tcW w:w="3969" w:type="dxa"/>
          </w:tcPr>
          <w:p w14:paraId="13DBACE1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Пространственная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ориентировка на поверхности парты.</w:t>
            </w:r>
          </w:p>
        </w:tc>
        <w:tc>
          <w:tcPr>
            <w:tcW w:w="2409" w:type="dxa"/>
          </w:tcPr>
          <w:p w14:paraId="6D83E02B" w14:textId="77777777" w:rsidR="00260197" w:rsidRPr="00260197" w:rsidRDefault="0026019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D17DC" w14:paraId="6ECAFB90" w14:textId="77777777" w:rsidTr="00FA4D35">
        <w:trPr>
          <w:trHeight w:val="1449"/>
        </w:trPr>
        <w:tc>
          <w:tcPr>
            <w:tcW w:w="851" w:type="dxa"/>
          </w:tcPr>
          <w:p w14:paraId="476281FD" w14:textId="3217E196" w:rsidR="00BD17DC" w:rsidRPr="00BD17DC" w:rsidRDefault="00BD17D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</w:t>
            </w:r>
          </w:p>
        </w:tc>
        <w:tc>
          <w:tcPr>
            <w:tcW w:w="993" w:type="dxa"/>
          </w:tcPr>
          <w:p w14:paraId="29219463" w14:textId="77777777" w:rsidR="00BD17DC" w:rsidRPr="006F3772" w:rsidRDefault="00BD17DC" w:rsidP="00FA4D35">
            <w:pPr>
              <w:pStyle w:val="TableParagraph"/>
              <w:spacing w:line="360" w:lineRule="auto"/>
              <w:rPr>
                <w:spacing w:val="-2"/>
                <w:sz w:val="28"/>
              </w:rPr>
            </w:pPr>
          </w:p>
        </w:tc>
        <w:tc>
          <w:tcPr>
            <w:tcW w:w="2977" w:type="dxa"/>
          </w:tcPr>
          <w:p w14:paraId="1ED94326" w14:textId="77777777" w:rsidR="00BD17DC" w:rsidRPr="006F3772" w:rsidRDefault="00BD17DC" w:rsidP="00BD17DC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pacing w:val="-2"/>
                <w:sz w:val="28"/>
                <w:lang w:val="ru-RU"/>
              </w:rPr>
              <w:t xml:space="preserve">Пространственная </w:t>
            </w:r>
            <w:r w:rsidRPr="006F3772">
              <w:rPr>
                <w:sz w:val="28"/>
                <w:lang w:val="ru-RU"/>
              </w:rPr>
              <w:t xml:space="preserve">ориентировка </w:t>
            </w:r>
            <w:proofErr w:type="gramStart"/>
            <w:r w:rsidRPr="006F3772">
              <w:rPr>
                <w:sz w:val="28"/>
                <w:lang w:val="ru-RU"/>
              </w:rPr>
              <w:t>на</w:t>
            </w:r>
            <w:proofErr w:type="gramEnd"/>
          </w:p>
          <w:p w14:paraId="08466CC4" w14:textId="0FF1C008" w:rsidR="00BD17DC" w:rsidRPr="00BD17DC" w:rsidRDefault="00BD17DC" w:rsidP="00BD17DC">
            <w:pPr>
              <w:pStyle w:val="TableParagraph"/>
              <w:spacing w:line="360" w:lineRule="auto"/>
              <w:rPr>
                <w:spacing w:val="-2"/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поверхности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парты</w:t>
            </w:r>
          </w:p>
        </w:tc>
        <w:tc>
          <w:tcPr>
            <w:tcW w:w="3969" w:type="dxa"/>
          </w:tcPr>
          <w:p w14:paraId="10C743AB" w14:textId="353DD325" w:rsidR="00BD17DC" w:rsidRPr="00BD17DC" w:rsidRDefault="00BD17DC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Пространственная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ориентировка на поверхности парты.</w:t>
            </w:r>
          </w:p>
        </w:tc>
        <w:tc>
          <w:tcPr>
            <w:tcW w:w="2409" w:type="dxa"/>
          </w:tcPr>
          <w:p w14:paraId="477BADE5" w14:textId="77777777" w:rsidR="00BD17DC" w:rsidRPr="00BD17DC" w:rsidRDefault="00BD17DC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6E0D3CBC" w14:textId="77777777" w:rsidTr="00FA4D35">
        <w:trPr>
          <w:trHeight w:val="3384"/>
        </w:trPr>
        <w:tc>
          <w:tcPr>
            <w:tcW w:w="851" w:type="dxa"/>
          </w:tcPr>
          <w:p w14:paraId="4B46D056" w14:textId="0B5534FD" w:rsidR="00260197" w:rsidRPr="00E7114C" w:rsidRDefault="00BD17D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62</w:t>
            </w:r>
          </w:p>
        </w:tc>
        <w:tc>
          <w:tcPr>
            <w:tcW w:w="993" w:type="dxa"/>
          </w:tcPr>
          <w:p w14:paraId="76B344B0" w14:textId="77777777" w:rsidR="00260197" w:rsidRPr="006F3772" w:rsidRDefault="00260197" w:rsidP="00FA4D35">
            <w:pPr>
              <w:pStyle w:val="TableParagraph"/>
              <w:spacing w:line="312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565EFEC9" w14:textId="77777777" w:rsidR="00260197" w:rsidRPr="006F3772" w:rsidRDefault="00260197" w:rsidP="00FA4D35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Дидактическая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игра</w:t>
            </w:r>
          </w:p>
          <w:p w14:paraId="15613FC3" w14:textId="77777777" w:rsidR="00260197" w:rsidRPr="006F3772" w:rsidRDefault="00260197" w:rsidP="00FA4D35">
            <w:pPr>
              <w:pStyle w:val="TableParagraph"/>
              <w:spacing w:before="151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«Определи положение предмета»,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вербализация </w:t>
            </w:r>
            <w:r w:rsidRPr="006F3772">
              <w:rPr>
                <w:spacing w:val="-2"/>
                <w:sz w:val="28"/>
                <w:lang w:val="ru-RU"/>
              </w:rPr>
              <w:t xml:space="preserve">пространственных </w:t>
            </w:r>
            <w:r w:rsidRPr="006F3772">
              <w:rPr>
                <w:sz w:val="28"/>
                <w:lang w:val="ru-RU"/>
              </w:rPr>
              <w:t xml:space="preserve">отношений </w:t>
            </w:r>
            <w:proofErr w:type="gramStart"/>
            <w:r w:rsidRPr="006F3772">
              <w:rPr>
                <w:sz w:val="28"/>
                <w:lang w:val="ru-RU"/>
              </w:rPr>
              <w:t>с</w:t>
            </w:r>
            <w:proofErr w:type="gramEnd"/>
          </w:p>
          <w:p w14:paraId="4ED7CE0B" w14:textId="77777777" w:rsidR="00260197" w:rsidRDefault="00260197" w:rsidP="00FA4D35">
            <w:pPr>
              <w:pStyle w:val="TableParagraph"/>
              <w:spacing w:line="360" w:lineRule="auto"/>
              <w:ind w:right="318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 предлогов</w:t>
            </w:r>
          </w:p>
        </w:tc>
        <w:tc>
          <w:tcPr>
            <w:tcW w:w="3969" w:type="dxa"/>
          </w:tcPr>
          <w:p w14:paraId="48084A4C" w14:textId="77777777" w:rsidR="00260197" w:rsidRPr="006F3772" w:rsidRDefault="00260197" w:rsidP="00FA4D35">
            <w:pPr>
              <w:pStyle w:val="TableParagraph"/>
              <w:spacing w:line="360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Выражать пространственные отношения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между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конкретными объектами посредством </w:t>
            </w:r>
            <w:r w:rsidRPr="006F3772">
              <w:rPr>
                <w:spacing w:val="-2"/>
                <w:sz w:val="28"/>
                <w:lang w:val="ru-RU"/>
              </w:rPr>
              <w:t>предлогов.</w:t>
            </w:r>
          </w:p>
        </w:tc>
        <w:tc>
          <w:tcPr>
            <w:tcW w:w="2409" w:type="dxa"/>
          </w:tcPr>
          <w:p w14:paraId="01171856" w14:textId="77777777" w:rsidR="00260197" w:rsidRPr="00260197" w:rsidRDefault="00260197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BD17DC" w14:paraId="08C3F3CD" w14:textId="77777777" w:rsidTr="00FA4D35">
        <w:trPr>
          <w:trHeight w:val="3384"/>
        </w:trPr>
        <w:tc>
          <w:tcPr>
            <w:tcW w:w="851" w:type="dxa"/>
          </w:tcPr>
          <w:p w14:paraId="25857DE6" w14:textId="16EE9D78" w:rsidR="00BD17DC" w:rsidRPr="00BD17DC" w:rsidRDefault="00BD17DC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63</w:t>
            </w:r>
          </w:p>
        </w:tc>
        <w:tc>
          <w:tcPr>
            <w:tcW w:w="993" w:type="dxa"/>
          </w:tcPr>
          <w:p w14:paraId="0D3B996E" w14:textId="77777777" w:rsidR="00BD17DC" w:rsidRPr="006F3772" w:rsidRDefault="00BD17DC" w:rsidP="00FA4D35">
            <w:pPr>
              <w:pStyle w:val="TableParagraph"/>
              <w:spacing w:line="312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34F3A3EE" w14:textId="77777777" w:rsidR="00BD17DC" w:rsidRPr="006F3772" w:rsidRDefault="00BD17DC" w:rsidP="00BD17DC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Дидактическая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pacing w:val="-4"/>
                <w:sz w:val="28"/>
                <w:lang w:val="ru-RU"/>
              </w:rPr>
              <w:t>игра</w:t>
            </w:r>
          </w:p>
          <w:p w14:paraId="01E4AB58" w14:textId="77777777" w:rsidR="00BD17DC" w:rsidRPr="006F3772" w:rsidRDefault="00BD17DC" w:rsidP="00BD17DC">
            <w:pPr>
              <w:pStyle w:val="TableParagraph"/>
              <w:spacing w:before="151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«Определи положение предмета»,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вербализация </w:t>
            </w:r>
            <w:r w:rsidRPr="006F3772">
              <w:rPr>
                <w:spacing w:val="-2"/>
                <w:sz w:val="28"/>
                <w:lang w:val="ru-RU"/>
              </w:rPr>
              <w:t xml:space="preserve">пространственных </w:t>
            </w:r>
            <w:r w:rsidRPr="006F3772">
              <w:rPr>
                <w:sz w:val="28"/>
                <w:lang w:val="ru-RU"/>
              </w:rPr>
              <w:t xml:space="preserve">отношений </w:t>
            </w:r>
            <w:proofErr w:type="gramStart"/>
            <w:r w:rsidRPr="006F3772">
              <w:rPr>
                <w:sz w:val="28"/>
                <w:lang w:val="ru-RU"/>
              </w:rPr>
              <w:t>с</w:t>
            </w:r>
            <w:proofErr w:type="gramEnd"/>
          </w:p>
          <w:p w14:paraId="4279BF44" w14:textId="3C8E0631" w:rsidR="00BD17DC" w:rsidRPr="006F3772" w:rsidRDefault="00BD17DC" w:rsidP="00BD17D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 предлогов</w:t>
            </w:r>
          </w:p>
        </w:tc>
        <w:tc>
          <w:tcPr>
            <w:tcW w:w="3969" w:type="dxa"/>
          </w:tcPr>
          <w:p w14:paraId="53AB7748" w14:textId="0C77637B" w:rsidR="00BD17DC" w:rsidRPr="00BD17DC" w:rsidRDefault="00BD17DC" w:rsidP="00FA4D35">
            <w:pPr>
              <w:pStyle w:val="TableParagraph"/>
              <w:spacing w:line="360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Выражать пространственные отношения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между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конкретными объектами посредством </w:t>
            </w:r>
            <w:r w:rsidRPr="006F3772">
              <w:rPr>
                <w:spacing w:val="-2"/>
                <w:sz w:val="28"/>
                <w:lang w:val="ru-RU"/>
              </w:rPr>
              <w:t>предлогов.</w:t>
            </w:r>
          </w:p>
        </w:tc>
        <w:tc>
          <w:tcPr>
            <w:tcW w:w="2409" w:type="dxa"/>
          </w:tcPr>
          <w:p w14:paraId="740BEE5A" w14:textId="77777777" w:rsidR="00BD17DC" w:rsidRPr="00BD17DC" w:rsidRDefault="00BD17DC" w:rsidP="00FA4D35">
            <w:pPr>
              <w:pStyle w:val="TableParagraph"/>
              <w:spacing w:line="312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2CB4DCB4" w14:textId="77777777" w:rsidTr="00FA4D35">
        <w:trPr>
          <w:trHeight w:val="964"/>
        </w:trPr>
        <w:tc>
          <w:tcPr>
            <w:tcW w:w="851" w:type="dxa"/>
          </w:tcPr>
          <w:p w14:paraId="0CDFD98F" w14:textId="54F7F39A" w:rsidR="00260197" w:rsidRPr="00E7114C" w:rsidRDefault="00523EF2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  <w:r w:rsidR="00BD17DC">
              <w:rPr>
                <w:sz w:val="28"/>
                <w:lang w:val="ru-RU"/>
              </w:rPr>
              <w:t>4</w:t>
            </w:r>
          </w:p>
        </w:tc>
        <w:tc>
          <w:tcPr>
            <w:tcW w:w="993" w:type="dxa"/>
          </w:tcPr>
          <w:p w14:paraId="02A9F920" w14:textId="77777777" w:rsidR="00260197" w:rsidRPr="006F3772" w:rsidRDefault="00260197" w:rsidP="00FA4D35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4DC7009D" w14:textId="77777777" w:rsidR="00260197" w:rsidRPr="006F3772" w:rsidRDefault="00260197" w:rsidP="00FA4D3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Времена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года.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Работа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proofErr w:type="gramStart"/>
            <w:r w:rsidRPr="006F3772">
              <w:rPr>
                <w:spacing w:val="-10"/>
                <w:sz w:val="28"/>
                <w:lang w:val="ru-RU"/>
              </w:rPr>
              <w:t>с</w:t>
            </w:r>
            <w:proofErr w:type="gramEnd"/>
          </w:p>
          <w:p w14:paraId="666F6585" w14:textId="77777777" w:rsidR="00260197" w:rsidRPr="006F3772" w:rsidRDefault="00260197" w:rsidP="00FA4D35">
            <w:pPr>
              <w:pStyle w:val="TableParagraph"/>
              <w:spacing w:before="153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графической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моделью</w:t>
            </w:r>
            <w:r>
              <w:rPr>
                <w:spacing w:val="-2"/>
                <w:sz w:val="28"/>
                <w:lang w:val="ru-RU"/>
              </w:rPr>
              <w:t xml:space="preserve"> «Времена года»</w:t>
            </w:r>
          </w:p>
        </w:tc>
        <w:tc>
          <w:tcPr>
            <w:tcW w:w="3969" w:type="dxa"/>
          </w:tcPr>
          <w:p w14:paraId="5A969208" w14:textId="77777777" w:rsidR="00260197" w:rsidRPr="006F3772" w:rsidRDefault="00260197" w:rsidP="00FA4D35">
            <w:pPr>
              <w:pStyle w:val="TableParagraph"/>
              <w:spacing w:line="308" w:lineRule="exact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Работать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графической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моделью</w:t>
            </w:r>
          </w:p>
          <w:p w14:paraId="5D6D1A44" w14:textId="77777777" w:rsidR="00260197" w:rsidRPr="006F3772" w:rsidRDefault="00260197" w:rsidP="00FA4D35">
            <w:pPr>
              <w:pStyle w:val="TableParagraph"/>
              <w:spacing w:before="153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«Времена</w:t>
            </w:r>
            <w:r w:rsidRPr="006F3772">
              <w:rPr>
                <w:spacing w:val="-7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года».</w:t>
            </w:r>
          </w:p>
        </w:tc>
        <w:tc>
          <w:tcPr>
            <w:tcW w:w="2409" w:type="dxa"/>
          </w:tcPr>
          <w:p w14:paraId="3D9588FB" w14:textId="77777777" w:rsidR="00260197" w:rsidRPr="00260197" w:rsidRDefault="00260197" w:rsidP="00FA4D35">
            <w:pPr>
              <w:pStyle w:val="TableParagraph"/>
              <w:spacing w:line="308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</w:tbl>
    <w:p w14:paraId="31839EDD" w14:textId="77777777" w:rsidR="00260197" w:rsidRDefault="00260197" w:rsidP="00260197">
      <w:pPr>
        <w:pStyle w:val="TableParagraph"/>
        <w:spacing w:line="308" w:lineRule="exact"/>
        <w:jc w:val="center"/>
        <w:rPr>
          <w:sz w:val="28"/>
        </w:rPr>
        <w:sectPr w:rsidR="00260197" w:rsidSect="00B40B21">
          <w:type w:val="continuous"/>
          <w:pgSz w:w="11920" w:h="16850"/>
          <w:pgMar w:top="1134" w:right="1134" w:bottom="1134" w:left="1134" w:header="0" w:footer="992" w:gutter="0"/>
          <w:cols w:space="720"/>
        </w:sectPr>
      </w:pPr>
    </w:p>
    <w:tbl>
      <w:tblPr>
        <w:tblStyle w:val="TableNormal"/>
        <w:tblW w:w="1119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3"/>
        <w:gridCol w:w="2977"/>
        <w:gridCol w:w="3969"/>
        <w:gridCol w:w="2409"/>
      </w:tblGrid>
      <w:tr w:rsidR="00260197" w14:paraId="77D40334" w14:textId="77777777" w:rsidTr="00FA4D35">
        <w:trPr>
          <w:trHeight w:val="1449"/>
        </w:trPr>
        <w:tc>
          <w:tcPr>
            <w:tcW w:w="851" w:type="dxa"/>
          </w:tcPr>
          <w:p w14:paraId="217243FA" w14:textId="5FF6439E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6</w:t>
            </w:r>
            <w:r w:rsidR="00BD17DC">
              <w:rPr>
                <w:sz w:val="28"/>
                <w:lang w:val="ru-RU"/>
              </w:rPr>
              <w:t>5</w:t>
            </w:r>
          </w:p>
        </w:tc>
        <w:tc>
          <w:tcPr>
            <w:tcW w:w="993" w:type="dxa"/>
          </w:tcPr>
          <w:p w14:paraId="37A6906F" w14:textId="77777777" w:rsidR="00260197" w:rsidRPr="006F3772" w:rsidRDefault="00260197" w:rsidP="00FA4D35">
            <w:pPr>
              <w:pStyle w:val="TableParagraph"/>
              <w:spacing w:before="223" w:line="360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0BFFB829" w14:textId="77777777" w:rsidR="00260197" w:rsidRPr="006F3772" w:rsidRDefault="00260197" w:rsidP="00FA4D35">
            <w:pPr>
              <w:pStyle w:val="TableParagraph"/>
              <w:spacing w:before="223"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Знакомство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</w:t>
            </w:r>
            <w:r w:rsidRPr="006F3772">
              <w:rPr>
                <w:spacing w:val="-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часами </w:t>
            </w:r>
            <w:r w:rsidRPr="006F3772">
              <w:rPr>
                <w:spacing w:val="-2"/>
                <w:sz w:val="28"/>
                <w:lang w:val="ru-RU"/>
              </w:rPr>
              <w:t>(циферблат,</w:t>
            </w:r>
            <w:r w:rsidRPr="006F3772">
              <w:rPr>
                <w:spacing w:val="1"/>
                <w:sz w:val="28"/>
                <w:lang w:val="ru-RU"/>
              </w:rPr>
              <w:t xml:space="preserve"> </w:t>
            </w:r>
            <w:r w:rsidRPr="006F3772">
              <w:rPr>
                <w:spacing w:val="-2"/>
                <w:sz w:val="28"/>
                <w:lang w:val="ru-RU"/>
              </w:rPr>
              <w:t>стрелки)</w:t>
            </w:r>
          </w:p>
        </w:tc>
        <w:tc>
          <w:tcPr>
            <w:tcW w:w="3969" w:type="dxa"/>
          </w:tcPr>
          <w:p w14:paraId="6C48BB75" w14:textId="77777777" w:rsidR="00260197" w:rsidRPr="006F3772" w:rsidRDefault="00260197" w:rsidP="00FA4D35">
            <w:pPr>
              <w:pStyle w:val="TableParagraph"/>
              <w:spacing w:line="360" w:lineRule="auto"/>
              <w:ind w:left="111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Измерять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(сутки,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неделя, месяц);</w:t>
            </w:r>
            <w:r w:rsidRPr="006F3772">
              <w:rPr>
                <w:spacing w:val="-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часы,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2"/>
                <w:sz w:val="28"/>
                <w:lang w:val="ru-RU"/>
              </w:rPr>
              <w:t xml:space="preserve"> составляющие</w:t>
            </w:r>
          </w:p>
          <w:p w14:paraId="3D4C6B0B" w14:textId="77777777" w:rsidR="00260197" w:rsidRDefault="00260197" w:rsidP="00FA4D35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циферблат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стрелки).</w:t>
            </w:r>
          </w:p>
        </w:tc>
        <w:tc>
          <w:tcPr>
            <w:tcW w:w="2409" w:type="dxa"/>
          </w:tcPr>
          <w:p w14:paraId="37B3626F" w14:textId="77777777" w:rsidR="00260197" w:rsidRDefault="0026019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  <w:tr w:rsidR="00260197" w14:paraId="107C42CB" w14:textId="77777777" w:rsidTr="00FA4D35">
        <w:trPr>
          <w:trHeight w:val="964"/>
        </w:trPr>
        <w:tc>
          <w:tcPr>
            <w:tcW w:w="851" w:type="dxa"/>
          </w:tcPr>
          <w:p w14:paraId="1B8BDBA7" w14:textId="0CDCA64B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  <w:r w:rsidR="00BD17DC">
              <w:rPr>
                <w:sz w:val="28"/>
                <w:lang w:val="ru-RU"/>
              </w:rPr>
              <w:t>6</w:t>
            </w:r>
          </w:p>
        </w:tc>
        <w:tc>
          <w:tcPr>
            <w:tcW w:w="993" w:type="dxa"/>
          </w:tcPr>
          <w:p w14:paraId="5F764F96" w14:textId="77777777" w:rsidR="00260197" w:rsidRPr="006F3772" w:rsidRDefault="00260197" w:rsidP="00FA4D35">
            <w:pPr>
              <w:pStyle w:val="TableParagraph"/>
              <w:spacing w:line="352" w:lineRule="auto"/>
              <w:rPr>
                <w:sz w:val="28"/>
              </w:rPr>
            </w:pPr>
          </w:p>
        </w:tc>
        <w:tc>
          <w:tcPr>
            <w:tcW w:w="2977" w:type="dxa"/>
          </w:tcPr>
          <w:p w14:paraId="58D816FD" w14:textId="77777777" w:rsidR="00260197" w:rsidRPr="006F3772" w:rsidRDefault="00260197" w:rsidP="00FA4D35">
            <w:pPr>
              <w:pStyle w:val="TableParagraph"/>
              <w:spacing w:line="352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Меры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(секунда, минута, час, сутки)</w:t>
            </w:r>
          </w:p>
        </w:tc>
        <w:tc>
          <w:tcPr>
            <w:tcW w:w="3969" w:type="dxa"/>
          </w:tcPr>
          <w:p w14:paraId="74F6DE85" w14:textId="77777777" w:rsidR="00260197" w:rsidRPr="006F3772" w:rsidRDefault="00260197" w:rsidP="00FA4D35">
            <w:pPr>
              <w:pStyle w:val="TableParagraph"/>
              <w:spacing w:line="352" w:lineRule="auto"/>
              <w:ind w:left="111" w:right="184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Обучать мерам</w:t>
            </w:r>
            <w:r w:rsidRPr="006F3772">
              <w:rPr>
                <w:spacing w:val="4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 (секунда,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минута,</w:t>
            </w:r>
            <w:r w:rsidRPr="006F3772">
              <w:rPr>
                <w:spacing w:val="-15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час,</w:t>
            </w:r>
            <w:r w:rsidRPr="006F3772">
              <w:rPr>
                <w:spacing w:val="-13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сутки)</w:t>
            </w:r>
          </w:p>
        </w:tc>
        <w:tc>
          <w:tcPr>
            <w:tcW w:w="2409" w:type="dxa"/>
          </w:tcPr>
          <w:p w14:paraId="3DC382C3" w14:textId="77777777" w:rsidR="00260197" w:rsidRPr="00260197" w:rsidRDefault="0026019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5ACDA0BE" w14:textId="77777777" w:rsidTr="00781C64">
        <w:trPr>
          <w:trHeight w:val="557"/>
        </w:trPr>
        <w:tc>
          <w:tcPr>
            <w:tcW w:w="851" w:type="dxa"/>
          </w:tcPr>
          <w:p w14:paraId="0A1B11F5" w14:textId="5D3DEEBC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  <w:r w:rsidR="00BD17DC">
              <w:rPr>
                <w:sz w:val="28"/>
                <w:lang w:val="ru-RU"/>
              </w:rPr>
              <w:t>7</w:t>
            </w:r>
          </w:p>
        </w:tc>
        <w:tc>
          <w:tcPr>
            <w:tcW w:w="993" w:type="dxa"/>
          </w:tcPr>
          <w:p w14:paraId="4B8C9DEC" w14:textId="77777777" w:rsidR="00260197" w:rsidRPr="006F3772" w:rsidRDefault="00260197" w:rsidP="00FA4D35">
            <w:pPr>
              <w:pStyle w:val="TableParagraph"/>
              <w:spacing w:before="143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14:paraId="6C93503B" w14:textId="77777777" w:rsidR="00260197" w:rsidRPr="006F3772" w:rsidRDefault="00260197" w:rsidP="00FA4D35">
            <w:pPr>
              <w:pStyle w:val="TableParagraph"/>
              <w:spacing w:before="143"/>
              <w:ind w:left="0"/>
              <w:rPr>
                <w:sz w:val="28"/>
                <w:lang w:val="ru-RU"/>
              </w:rPr>
            </w:pPr>
          </w:p>
          <w:p w14:paraId="6A79DE0B" w14:textId="77777777" w:rsidR="00260197" w:rsidRPr="006F3772" w:rsidRDefault="00260197" w:rsidP="00FA4D35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Определение</w:t>
            </w:r>
            <w:r w:rsidRPr="006F3772">
              <w:rPr>
                <w:spacing w:val="-1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времени</w:t>
            </w:r>
            <w:r w:rsidRPr="006F3772">
              <w:rPr>
                <w:spacing w:val="-17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 xml:space="preserve">по часам. Игры с моделью </w:t>
            </w:r>
            <w:r w:rsidRPr="006F3772">
              <w:rPr>
                <w:spacing w:val="-2"/>
                <w:sz w:val="28"/>
                <w:lang w:val="ru-RU"/>
              </w:rPr>
              <w:t>часов</w:t>
            </w:r>
          </w:p>
        </w:tc>
        <w:tc>
          <w:tcPr>
            <w:tcW w:w="3969" w:type="dxa"/>
          </w:tcPr>
          <w:p w14:paraId="60483A84" w14:textId="77777777" w:rsidR="00260197" w:rsidRPr="006F3772" w:rsidRDefault="00260197" w:rsidP="00FA4D35">
            <w:pPr>
              <w:pStyle w:val="TableParagraph"/>
              <w:spacing w:line="360" w:lineRule="auto"/>
              <w:ind w:left="111" w:right="365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Измерять</w:t>
            </w:r>
            <w:r w:rsidRPr="006F3772">
              <w:rPr>
                <w:spacing w:val="-12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(сутки,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неделя, месяц);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часы,</w:t>
            </w:r>
            <w:r w:rsidRPr="006F3772">
              <w:rPr>
                <w:spacing w:val="-10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их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составляющие (циферблат, стрелки).</w:t>
            </w:r>
          </w:p>
          <w:p w14:paraId="4DF9B0B8" w14:textId="77777777" w:rsidR="00260197" w:rsidRPr="006F3772" w:rsidRDefault="00260197" w:rsidP="00FA4D35">
            <w:pPr>
              <w:pStyle w:val="TableParagraph"/>
              <w:spacing w:line="348" w:lineRule="auto"/>
              <w:ind w:left="111" w:right="550"/>
              <w:jc w:val="both"/>
              <w:rPr>
                <w:sz w:val="28"/>
                <w:lang w:val="ru-RU"/>
              </w:rPr>
            </w:pPr>
            <w:r w:rsidRPr="006F3772">
              <w:rPr>
                <w:sz w:val="28"/>
                <w:lang w:val="ru-RU"/>
              </w:rPr>
              <w:t>Определять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время</w:t>
            </w:r>
            <w:r w:rsidRPr="006F3772">
              <w:rPr>
                <w:spacing w:val="-11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по</w:t>
            </w:r>
            <w:r w:rsidRPr="006F3772">
              <w:rPr>
                <w:spacing w:val="-8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часам</w:t>
            </w:r>
            <w:r w:rsidRPr="006F3772">
              <w:rPr>
                <w:spacing w:val="-9"/>
                <w:sz w:val="28"/>
                <w:lang w:val="ru-RU"/>
              </w:rPr>
              <w:t xml:space="preserve"> </w:t>
            </w:r>
            <w:r w:rsidRPr="006F3772">
              <w:rPr>
                <w:sz w:val="28"/>
                <w:lang w:val="ru-RU"/>
              </w:rPr>
              <w:t>(с точностью до 1 часа).</w:t>
            </w:r>
          </w:p>
        </w:tc>
        <w:tc>
          <w:tcPr>
            <w:tcW w:w="2409" w:type="dxa"/>
          </w:tcPr>
          <w:p w14:paraId="7EFD69B7" w14:textId="77777777" w:rsidR="00260197" w:rsidRPr="00260197" w:rsidRDefault="0026019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  <w:lang w:val="ru-RU"/>
              </w:rPr>
            </w:pPr>
          </w:p>
        </w:tc>
      </w:tr>
      <w:tr w:rsidR="00260197" w14:paraId="577A5161" w14:textId="77777777" w:rsidTr="00781C64">
        <w:trPr>
          <w:trHeight w:val="817"/>
        </w:trPr>
        <w:tc>
          <w:tcPr>
            <w:tcW w:w="851" w:type="dxa"/>
          </w:tcPr>
          <w:p w14:paraId="1D9C7E41" w14:textId="13D0B2BF" w:rsidR="00260197" w:rsidRPr="00E7114C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  <w:r w:rsidR="00BD17DC">
              <w:rPr>
                <w:sz w:val="28"/>
                <w:lang w:val="ru-RU"/>
              </w:rPr>
              <w:t>8</w:t>
            </w:r>
          </w:p>
        </w:tc>
        <w:tc>
          <w:tcPr>
            <w:tcW w:w="993" w:type="dxa"/>
          </w:tcPr>
          <w:p w14:paraId="17A4464D" w14:textId="77777777" w:rsidR="00260197" w:rsidRPr="006F3772" w:rsidRDefault="00260197" w:rsidP="00FA4D35">
            <w:pPr>
              <w:pStyle w:val="TableParagraph"/>
              <w:spacing w:line="310" w:lineRule="exact"/>
              <w:rPr>
                <w:sz w:val="28"/>
              </w:rPr>
            </w:pPr>
          </w:p>
        </w:tc>
        <w:tc>
          <w:tcPr>
            <w:tcW w:w="2977" w:type="dxa"/>
          </w:tcPr>
          <w:p w14:paraId="1429C4C7" w14:textId="77777777" w:rsidR="00260197" w:rsidRPr="006F3772" w:rsidRDefault="00260197" w:rsidP="00FA4D35">
            <w:pPr>
              <w:pStyle w:val="TableParagraph"/>
              <w:spacing w:before="151" w:line="360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Итоговая диагностика</w:t>
            </w:r>
          </w:p>
        </w:tc>
        <w:tc>
          <w:tcPr>
            <w:tcW w:w="3969" w:type="dxa"/>
          </w:tcPr>
          <w:p w14:paraId="216EC0BD" w14:textId="77777777" w:rsidR="00260197" w:rsidRPr="006F3772" w:rsidRDefault="00260197" w:rsidP="00FA4D35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Итоговая диагностика</w:t>
            </w:r>
          </w:p>
        </w:tc>
        <w:tc>
          <w:tcPr>
            <w:tcW w:w="2409" w:type="dxa"/>
          </w:tcPr>
          <w:p w14:paraId="30E4E036" w14:textId="77777777" w:rsidR="00260197" w:rsidRDefault="00260197" w:rsidP="00FA4D35">
            <w:pPr>
              <w:pStyle w:val="TableParagraph"/>
              <w:spacing w:line="310" w:lineRule="exact"/>
              <w:ind w:left="12" w:right="1"/>
              <w:jc w:val="center"/>
              <w:rPr>
                <w:sz w:val="28"/>
              </w:rPr>
            </w:pPr>
          </w:p>
        </w:tc>
      </w:tr>
    </w:tbl>
    <w:p w14:paraId="0243D597" w14:textId="77777777" w:rsidR="006E16BD" w:rsidRDefault="006E16BD" w:rsidP="002E35DE">
      <w:pPr>
        <w:pStyle w:val="aa"/>
        <w:spacing w:before="168"/>
      </w:pPr>
    </w:p>
    <w:sectPr w:rsidR="006E16BD" w:rsidSect="00B40B21">
      <w:pgSz w:w="11920" w:h="16850"/>
      <w:pgMar w:top="1134" w:right="1134" w:bottom="1134" w:left="1134" w:header="0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920603" w14:textId="77777777" w:rsidR="00CA1F7B" w:rsidRDefault="00CA1F7B" w:rsidP="00EC3765">
      <w:pPr>
        <w:spacing w:after="0" w:line="240" w:lineRule="auto"/>
      </w:pPr>
      <w:r>
        <w:separator/>
      </w:r>
    </w:p>
  </w:endnote>
  <w:endnote w:type="continuationSeparator" w:id="0">
    <w:p w14:paraId="3ECA7A0C" w14:textId="77777777" w:rsidR="00CA1F7B" w:rsidRDefault="00CA1F7B" w:rsidP="00EC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8691158"/>
      <w:docPartObj>
        <w:docPartGallery w:val="Page Numbers (Bottom of Page)"/>
        <w:docPartUnique/>
      </w:docPartObj>
    </w:sdtPr>
    <w:sdtEndPr/>
    <w:sdtContent>
      <w:p w14:paraId="0EC02333" w14:textId="790DCE3C" w:rsidR="00B57B59" w:rsidRDefault="00B57B5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FB9">
          <w:rPr>
            <w:noProof/>
          </w:rPr>
          <w:t>28</w:t>
        </w:r>
        <w:r>
          <w:fldChar w:fldCharType="end"/>
        </w:r>
      </w:p>
    </w:sdtContent>
  </w:sdt>
  <w:p w14:paraId="52D13A21" w14:textId="77777777" w:rsidR="00B57B59" w:rsidRDefault="00B57B5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4CB90" w14:textId="77777777" w:rsidR="00CA1F7B" w:rsidRDefault="00CA1F7B" w:rsidP="00EC3765">
      <w:pPr>
        <w:spacing w:after="0" w:line="240" w:lineRule="auto"/>
      </w:pPr>
      <w:r>
        <w:separator/>
      </w:r>
    </w:p>
  </w:footnote>
  <w:footnote w:type="continuationSeparator" w:id="0">
    <w:p w14:paraId="3BC9CE05" w14:textId="77777777" w:rsidR="00CA1F7B" w:rsidRDefault="00CA1F7B" w:rsidP="00EC3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17C9F"/>
    <w:multiLevelType w:val="hybridMultilevel"/>
    <w:tmpl w:val="A260ECE4"/>
    <w:lvl w:ilvl="0" w:tplc="A086CA56">
      <w:start w:val="5"/>
      <w:numFmt w:val="decimal"/>
      <w:lvlText w:val="%1"/>
      <w:lvlJc w:val="left"/>
      <w:pPr>
        <w:ind w:left="471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56E8C8">
      <w:numFmt w:val="bullet"/>
      <w:lvlText w:val="•"/>
      <w:lvlJc w:val="left"/>
      <w:pPr>
        <w:ind w:left="5254" w:hanging="214"/>
      </w:pPr>
      <w:rPr>
        <w:rFonts w:hint="default"/>
        <w:lang w:val="ru-RU" w:eastAsia="en-US" w:bidi="ar-SA"/>
      </w:rPr>
    </w:lvl>
    <w:lvl w:ilvl="2" w:tplc="EADA5C9E">
      <w:numFmt w:val="bullet"/>
      <w:lvlText w:val="•"/>
      <w:lvlJc w:val="left"/>
      <w:pPr>
        <w:ind w:left="5789" w:hanging="214"/>
      </w:pPr>
      <w:rPr>
        <w:rFonts w:hint="default"/>
        <w:lang w:val="ru-RU" w:eastAsia="en-US" w:bidi="ar-SA"/>
      </w:rPr>
    </w:lvl>
    <w:lvl w:ilvl="3" w:tplc="736C6B88">
      <w:numFmt w:val="bullet"/>
      <w:lvlText w:val="•"/>
      <w:lvlJc w:val="left"/>
      <w:pPr>
        <w:ind w:left="6324" w:hanging="214"/>
      </w:pPr>
      <w:rPr>
        <w:rFonts w:hint="default"/>
        <w:lang w:val="ru-RU" w:eastAsia="en-US" w:bidi="ar-SA"/>
      </w:rPr>
    </w:lvl>
    <w:lvl w:ilvl="4" w:tplc="A1D4D330">
      <w:numFmt w:val="bullet"/>
      <w:lvlText w:val="•"/>
      <w:lvlJc w:val="left"/>
      <w:pPr>
        <w:ind w:left="6859" w:hanging="214"/>
      </w:pPr>
      <w:rPr>
        <w:rFonts w:hint="default"/>
        <w:lang w:val="ru-RU" w:eastAsia="en-US" w:bidi="ar-SA"/>
      </w:rPr>
    </w:lvl>
    <w:lvl w:ilvl="5" w:tplc="684ED7F2">
      <w:numFmt w:val="bullet"/>
      <w:lvlText w:val="•"/>
      <w:lvlJc w:val="left"/>
      <w:pPr>
        <w:ind w:left="7394" w:hanging="214"/>
      </w:pPr>
      <w:rPr>
        <w:rFonts w:hint="default"/>
        <w:lang w:val="ru-RU" w:eastAsia="en-US" w:bidi="ar-SA"/>
      </w:rPr>
    </w:lvl>
    <w:lvl w:ilvl="6" w:tplc="E12E3C6A">
      <w:numFmt w:val="bullet"/>
      <w:lvlText w:val="•"/>
      <w:lvlJc w:val="left"/>
      <w:pPr>
        <w:ind w:left="7929" w:hanging="214"/>
      </w:pPr>
      <w:rPr>
        <w:rFonts w:hint="default"/>
        <w:lang w:val="ru-RU" w:eastAsia="en-US" w:bidi="ar-SA"/>
      </w:rPr>
    </w:lvl>
    <w:lvl w:ilvl="7" w:tplc="01208B36">
      <w:numFmt w:val="bullet"/>
      <w:lvlText w:val="•"/>
      <w:lvlJc w:val="left"/>
      <w:pPr>
        <w:ind w:left="8464" w:hanging="214"/>
      </w:pPr>
      <w:rPr>
        <w:rFonts w:hint="default"/>
        <w:lang w:val="ru-RU" w:eastAsia="en-US" w:bidi="ar-SA"/>
      </w:rPr>
    </w:lvl>
    <w:lvl w:ilvl="8" w:tplc="3E3269A8">
      <w:numFmt w:val="bullet"/>
      <w:lvlText w:val="•"/>
      <w:lvlJc w:val="left"/>
      <w:pPr>
        <w:ind w:left="8999" w:hanging="214"/>
      </w:pPr>
      <w:rPr>
        <w:rFonts w:hint="default"/>
        <w:lang w:val="ru-RU" w:eastAsia="en-US" w:bidi="ar-SA"/>
      </w:rPr>
    </w:lvl>
  </w:abstractNum>
  <w:abstractNum w:abstractNumId="1">
    <w:nsid w:val="440D685D"/>
    <w:multiLevelType w:val="hybridMultilevel"/>
    <w:tmpl w:val="A260ECE4"/>
    <w:lvl w:ilvl="0" w:tplc="A086CA56">
      <w:start w:val="5"/>
      <w:numFmt w:val="decimal"/>
      <w:lvlText w:val="%1"/>
      <w:lvlJc w:val="left"/>
      <w:pPr>
        <w:ind w:left="471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56E8C8">
      <w:numFmt w:val="bullet"/>
      <w:lvlText w:val="•"/>
      <w:lvlJc w:val="left"/>
      <w:pPr>
        <w:ind w:left="5254" w:hanging="214"/>
      </w:pPr>
      <w:rPr>
        <w:rFonts w:hint="default"/>
        <w:lang w:val="ru-RU" w:eastAsia="en-US" w:bidi="ar-SA"/>
      </w:rPr>
    </w:lvl>
    <w:lvl w:ilvl="2" w:tplc="EADA5C9E">
      <w:numFmt w:val="bullet"/>
      <w:lvlText w:val="•"/>
      <w:lvlJc w:val="left"/>
      <w:pPr>
        <w:ind w:left="5789" w:hanging="214"/>
      </w:pPr>
      <w:rPr>
        <w:rFonts w:hint="default"/>
        <w:lang w:val="ru-RU" w:eastAsia="en-US" w:bidi="ar-SA"/>
      </w:rPr>
    </w:lvl>
    <w:lvl w:ilvl="3" w:tplc="736C6B88">
      <w:numFmt w:val="bullet"/>
      <w:lvlText w:val="•"/>
      <w:lvlJc w:val="left"/>
      <w:pPr>
        <w:ind w:left="6324" w:hanging="214"/>
      </w:pPr>
      <w:rPr>
        <w:rFonts w:hint="default"/>
        <w:lang w:val="ru-RU" w:eastAsia="en-US" w:bidi="ar-SA"/>
      </w:rPr>
    </w:lvl>
    <w:lvl w:ilvl="4" w:tplc="A1D4D330">
      <w:numFmt w:val="bullet"/>
      <w:lvlText w:val="•"/>
      <w:lvlJc w:val="left"/>
      <w:pPr>
        <w:ind w:left="6859" w:hanging="214"/>
      </w:pPr>
      <w:rPr>
        <w:rFonts w:hint="default"/>
        <w:lang w:val="ru-RU" w:eastAsia="en-US" w:bidi="ar-SA"/>
      </w:rPr>
    </w:lvl>
    <w:lvl w:ilvl="5" w:tplc="684ED7F2">
      <w:numFmt w:val="bullet"/>
      <w:lvlText w:val="•"/>
      <w:lvlJc w:val="left"/>
      <w:pPr>
        <w:ind w:left="7394" w:hanging="214"/>
      </w:pPr>
      <w:rPr>
        <w:rFonts w:hint="default"/>
        <w:lang w:val="ru-RU" w:eastAsia="en-US" w:bidi="ar-SA"/>
      </w:rPr>
    </w:lvl>
    <w:lvl w:ilvl="6" w:tplc="E12E3C6A">
      <w:numFmt w:val="bullet"/>
      <w:lvlText w:val="•"/>
      <w:lvlJc w:val="left"/>
      <w:pPr>
        <w:ind w:left="7929" w:hanging="214"/>
      </w:pPr>
      <w:rPr>
        <w:rFonts w:hint="default"/>
        <w:lang w:val="ru-RU" w:eastAsia="en-US" w:bidi="ar-SA"/>
      </w:rPr>
    </w:lvl>
    <w:lvl w:ilvl="7" w:tplc="01208B36">
      <w:numFmt w:val="bullet"/>
      <w:lvlText w:val="•"/>
      <w:lvlJc w:val="left"/>
      <w:pPr>
        <w:ind w:left="8464" w:hanging="214"/>
      </w:pPr>
      <w:rPr>
        <w:rFonts w:hint="default"/>
        <w:lang w:val="ru-RU" w:eastAsia="en-US" w:bidi="ar-SA"/>
      </w:rPr>
    </w:lvl>
    <w:lvl w:ilvl="8" w:tplc="3E3269A8">
      <w:numFmt w:val="bullet"/>
      <w:lvlText w:val="•"/>
      <w:lvlJc w:val="left"/>
      <w:pPr>
        <w:ind w:left="8999" w:hanging="214"/>
      </w:pPr>
      <w:rPr>
        <w:rFonts w:hint="default"/>
        <w:lang w:val="ru-RU" w:eastAsia="en-US" w:bidi="ar-SA"/>
      </w:rPr>
    </w:lvl>
  </w:abstractNum>
  <w:abstractNum w:abstractNumId="2">
    <w:nsid w:val="449F5606"/>
    <w:multiLevelType w:val="hybridMultilevel"/>
    <w:tmpl w:val="A260ECE4"/>
    <w:lvl w:ilvl="0" w:tplc="A086CA56">
      <w:start w:val="5"/>
      <w:numFmt w:val="decimal"/>
      <w:lvlText w:val="%1"/>
      <w:lvlJc w:val="left"/>
      <w:pPr>
        <w:ind w:left="471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56E8C8">
      <w:numFmt w:val="bullet"/>
      <w:lvlText w:val="•"/>
      <w:lvlJc w:val="left"/>
      <w:pPr>
        <w:ind w:left="5254" w:hanging="214"/>
      </w:pPr>
      <w:rPr>
        <w:rFonts w:hint="default"/>
        <w:lang w:val="ru-RU" w:eastAsia="en-US" w:bidi="ar-SA"/>
      </w:rPr>
    </w:lvl>
    <w:lvl w:ilvl="2" w:tplc="EADA5C9E">
      <w:numFmt w:val="bullet"/>
      <w:lvlText w:val="•"/>
      <w:lvlJc w:val="left"/>
      <w:pPr>
        <w:ind w:left="5789" w:hanging="214"/>
      </w:pPr>
      <w:rPr>
        <w:rFonts w:hint="default"/>
        <w:lang w:val="ru-RU" w:eastAsia="en-US" w:bidi="ar-SA"/>
      </w:rPr>
    </w:lvl>
    <w:lvl w:ilvl="3" w:tplc="736C6B88">
      <w:numFmt w:val="bullet"/>
      <w:lvlText w:val="•"/>
      <w:lvlJc w:val="left"/>
      <w:pPr>
        <w:ind w:left="6324" w:hanging="214"/>
      </w:pPr>
      <w:rPr>
        <w:rFonts w:hint="default"/>
        <w:lang w:val="ru-RU" w:eastAsia="en-US" w:bidi="ar-SA"/>
      </w:rPr>
    </w:lvl>
    <w:lvl w:ilvl="4" w:tplc="A1D4D330">
      <w:numFmt w:val="bullet"/>
      <w:lvlText w:val="•"/>
      <w:lvlJc w:val="left"/>
      <w:pPr>
        <w:ind w:left="6859" w:hanging="214"/>
      </w:pPr>
      <w:rPr>
        <w:rFonts w:hint="default"/>
        <w:lang w:val="ru-RU" w:eastAsia="en-US" w:bidi="ar-SA"/>
      </w:rPr>
    </w:lvl>
    <w:lvl w:ilvl="5" w:tplc="684ED7F2">
      <w:numFmt w:val="bullet"/>
      <w:lvlText w:val="•"/>
      <w:lvlJc w:val="left"/>
      <w:pPr>
        <w:ind w:left="7394" w:hanging="214"/>
      </w:pPr>
      <w:rPr>
        <w:rFonts w:hint="default"/>
        <w:lang w:val="ru-RU" w:eastAsia="en-US" w:bidi="ar-SA"/>
      </w:rPr>
    </w:lvl>
    <w:lvl w:ilvl="6" w:tplc="E12E3C6A">
      <w:numFmt w:val="bullet"/>
      <w:lvlText w:val="•"/>
      <w:lvlJc w:val="left"/>
      <w:pPr>
        <w:ind w:left="7929" w:hanging="214"/>
      </w:pPr>
      <w:rPr>
        <w:rFonts w:hint="default"/>
        <w:lang w:val="ru-RU" w:eastAsia="en-US" w:bidi="ar-SA"/>
      </w:rPr>
    </w:lvl>
    <w:lvl w:ilvl="7" w:tplc="01208B36">
      <w:numFmt w:val="bullet"/>
      <w:lvlText w:val="•"/>
      <w:lvlJc w:val="left"/>
      <w:pPr>
        <w:ind w:left="8464" w:hanging="214"/>
      </w:pPr>
      <w:rPr>
        <w:rFonts w:hint="default"/>
        <w:lang w:val="ru-RU" w:eastAsia="en-US" w:bidi="ar-SA"/>
      </w:rPr>
    </w:lvl>
    <w:lvl w:ilvl="8" w:tplc="3E3269A8">
      <w:numFmt w:val="bullet"/>
      <w:lvlText w:val="•"/>
      <w:lvlJc w:val="left"/>
      <w:pPr>
        <w:ind w:left="8999" w:hanging="214"/>
      </w:pPr>
      <w:rPr>
        <w:rFonts w:hint="default"/>
        <w:lang w:val="ru-RU" w:eastAsia="en-US" w:bidi="ar-SA"/>
      </w:rPr>
    </w:lvl>
  </w:abstractNum>
  <w:abstractNum w:abstractNumId="3">
    <w:nsid w:val="4682361B"/>
    <w:multiLevelType w:val="hybridMultilevel"/>
    <w:tmpl w:val="A260ECE4"/>
    <w:lvl w:ilvl="0" w:tplc="A086CA56">
      <w:start w:val="5"/>
      <w:numFmt w:val="decimal"/>
      <w:lvlText w:val="%1"/>
      <w:lvlJc w:val="left"/>
      <w:pPr>
        <w:ind w:left="471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56E8C8">
      <w:numFmt w:val="bullet"/>
      <w:lvlText w:val="•"/>
      <w:lvlJc w:val="left"/>
      <w:pPr>
        <w:ind w:left="5254" w:hanging="214"/>
      </w:pPr>
      <w:rPr>
        <w:rFonts w:hint="default"/>
        <w:lang w:val="ru-RU" w:eastAsia="en-US" w:bidi="ar-SA"/>
      </w:rPr>
    </w:lvl>
    <w:lvl w:ilvl="2" w:tplc="EADA5C9E">
      <w:numFmt w:val="bullet"/>
      <w:lvlText w:val="•"/>
      <w:lvlJc w:val="left"/>
      <w:pPr>
        <w:ind w:left="5789" w:hanging="214"/>
      </w:pPr>
      <w:rPr>
        <w:rFonts w:hint="default"/>
        <w:lang w:val="ru-RU" w:eastAsia="en-US" w:bidi="ar-SA"/>
      </w:rPr>
    </w:lvl>
    <w:lvl w:ilvl="3" w:tplc="736C6B88">
      <w:numFmt w:val="bullet"/>
      <w:lvlText w:val="•"/>
      <w:lvlJc w:val="left"/>
      <w:pPr>
        <w:ind w:left="6324" w:hanging="214"/>
      </w:pPr>
      <w:rPr>
        <w:rFonts w:hint="default"/>
        <w:lang w:val="ru-RU" w:eastAsia="en-US" w:bidi="ar-SA"/>
      </w:rPr>
    </w:lvl>
    <w:lvl w:ilvl="4" w:tplc="A1D4D330">
      <w:numFmt w:val="bullet"/>
      <w:lvlText w:val="•"/>
      <w:lvlJc w:val="left"/>
      <w:pPr>
        <w:ind w:left="6859" w:hanging="214"/>
      </w:pPr>
      <w:rPr>
        <w:rFonts w:hint="default"/>
        <w:lang w:val="ru-RU" w:eastAsia="en-US" w:bidi="ar-SA"/>
      </w:rPr>
    </w:lvl>
    <w:lvl w:ilvl="5" w:tplc="684ED7F2">
      <w:numFmt w:val="bullet"/>
      <w:lvlText w:val="•"/>
      <w:lvlJc w:val="left"/>
      <w:pPr>
        <w:ind w:left="7394" w:hanging="214"/>
      </w:pPr>
      <w:rPr>
        <w:rFonts w:hint="default"/>
        <w:lang w:val="ru-RU" w:eastAsia="en-US" w:bidi="ar-SA"/>
      </w:rPr>
    </w:lvl>
    <w:lvl w:ilvl="6" w:tplc="E12E3C6A">
      <w:numFmt w:val="bullet"/>
      <w:lvlText w:val="•"/>
      <w:lvlJc w:val="left"/>
      <w:pPr>
        <w:ind w:left="7929" w:hanging="214"/>
      </w:pPr>
      <w:rPr>
        <w:rFonts w:hint="default"/>
        <w:lang w:val="ru-RU" w:eastAsia="en-US" w:bidi="ar-SA"/>
      </w:rPr>
    </w:lvl>
    <w:lvl w:ilvl="7" w:tplc="01208B36">
      <w:numFmt w:val="bullet"/>
      <w:lvlText w:val="•"/>
      <w:lvlJc w:val="left"/>
      <w:pPr>
        <w:ind w:left="8464" w:hanging="214"/>
      </w:pPr>
      <w:rPr>
        <w:rFonts w:hint="default"/>
        <w:lang w:val="ru-RU" w:eastAsia="en-US" w:bidi="ar-SA"/>
      </w:rPr>
    </w:lvl>
    <w:lvl w:ilvl="8" w:tplc="3E3269A8">
      <w:numFmt w:val="bullet"/>
      <w:lvlText w:val="•"/>
      <w:lvlJc w:val="left"/>
      <w:pPr>
        <w:ind w:left="8999" w:hanging="214"/>
      </w:pPr>
      <w:rPr>
        <w:rFonts w:hint="default"/>
        <w:lang w:val="ru-RU" w:eastAsia="en-US" w:bidi="ar-SA"/>
      </w:rPr>
    </w:lvl>
  </w:abstractNum>
  <w:abstractNum w:abstractNumId="4">
    <w:nsid w:val="5A427148"/>
    <w:multiLevelType w:val="hybridMultilevel"/>
    <w:tmpl w:val="A260ECE4"/>
    <w:lvl w:ilvl="0" w:tplc="A086CA56">
      <w:start w:val="5"/>
      <w:numFmt w:val="decimal"/>
      <w:lvlText w:val="%1"/>
      <w:lvlJc w:val="left"/>
      <w:pPr>
        <w:ind w:left="471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56E8C8">
      <w:numFmt w:val="bullet"/>
      <w:lvlText w:val="•"/>
      <w:lvlJc w:val="left"/>
      <w:pPr>
        <w:ind w:left="5254" w:hanging="214"/>
      </w:pPr>
      <w:rPr>
        <w:rFonts w:hint="default"/>
        <w:lang w:val="ru-RU" w:eastAsia="en-US" w:bidi="ar-SA"/>
      </w:rPr>
    </w:lvl>
    <w:lvl w:ilvl="2" w:tplc="EADA5C9E">
      <w:numFmt w:val="bullet"/>
      <w:lvlText w:val="•"/>
      <w:lvlJc w:val="left"/>
      <w:pPr>
        <w:ind w:left="5789" w:hanging="214"/>
      </w:pPr>
      <w:rPr>
        <w:rFonts w:hint="default"/>
        <w:lang w:val="ru-RU" w:eastAsia="en-US" w:bidi="ar-SA"/>
      </w:rPr>
    </w:lvl>
    <w:lvl w:ilvl="3" w:tplc="736C6B88">
      <w:numFmt w:val="bullet"/>
      <w:lvlText w:val="•"/>
      <w:lvlJc w:val="left"/>
      <w:pPr>
        <w:ind w:left="6324" w:hanging="214"/>
      </w:pPr>
      <w:rPr>
        <w:rFonts w:hint="default"/>
        <w:lang w:val="ru-RU" w:eastAsia="en-US" w:bidi="ar-SA"/>
      </w:rPr>
    </w:lvl>
    <w:lvl w:ilvl="4" w:tplc="A1D4D330">
      <w:numFmt w:val="bullet"/>
      <w:lvlText w:val="•"/>
      <w:lvlJc w:val="left"/>
      <w:pPr>
        <w:ind w:left="6859" w:hanging="214"/>
      </w:pPr>
      <w:rPr>
        <w:rFonts w:hint="default"/>
        <w:lang w:val="ru-RU" w:eastAsia="en-US" w:bidi="ar-SA"/>
      </w:rPr>
    </w:lvl>
    <w:lvl w:ilvl="5" w:tplc="684ED7F2">
      <w:numFmt w:val="bullet"/>
      <w:lvlText w:val="•"/>
      <w:lvlJc w:val="left"/>
      <w:pPr>
        <w:ind w:left="7394" w:hanging="214"/>
      </w:pPr>
      <w:rPr>
        <w:rFonts w:hint="default"/>
        <w:lang w:val="ru-RU" w:eastAsia="en-US" w:bidi="ar-SA"/>
      </w:rPr>
    </w:lvl>
    <w:lvl w:ilvl="6" w:tplc="E12E3C6A">
      <w:numFmt w:val="bullet"/>
      <w:lvlText w:val="•"/>
      <w:lvlJc w:val="left"/>
      <w:pPr>
        <w:ind w:left="7929" w:hanging="214"/>
      </w:pPr>
      <w:rPr>
        <w:rFonts w:hint="default"/>
        <w:lang w:val="ru-RU" w:eastAsia="en-US" w:bidi="ar-SA"/>
      </w:rPr>
    </w:lvl>
    <w:lvl w:ilvl="7" w:tplc="01208B36">
      <w:numFmt w:val="bullet"/>
      <w:lvlText w:val="•"/>
      <w:lvlJc w:val="left"/>
      <w:pPr>
        <w:ind w:left="8464" w:hanging="214"/>
      </w:pPr>
      <w:rPr>
        <w:rFonts w:hint="default"/>
        <w:lang w:val="ru-RU" w:eastAsia="en-US" w:bidi="ar-SA"/>
      </w:rPr>
    </w:lvl>
    <w:lvl w:ilvl="8" w:tplc="3E3269A8">
      <w:numFmt w:val="bullet"/>
      <w:lvlText w:val="•"/>
      <w:lvlJc w:val="left"/>
      <w:pPr>
        <w:ind w:left="8999" w:hanging="214"/>
      </w:pPr>
      <w:rPr>
        <w:rFonts w:hint="default"/>
        <w:lang w:val="ru-RU" w:eastAsia="en-US" w:bidi="ar-SA"/>
      </w:rPr>
    </w:lvl>
  </w:abstractNum>
  <w:abstractNum w:abstractNumId="5">
    <w:nsid w:val="6B8E76E0"/>
    <w:multiLevelType w:val="hybridMultilevel"/>
    <w:tmpl w:val="DA64D734"/>
    <w:lvl w:ilvl="0" w:tplc="A086CA56">
      <w:start w:val="5"/>
      <w:numFmt w:val="decimal"/>
      <w:lvlText w:val="%1"/>
      <w:lvlJc w:val="left"/>
      <w:pPr>
        <w:ind w:left="471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56E8C8">
      <w:numFmt w:val="bullet"/>
      <w:lvlText w:val="•"/>
      <w:lvlJc w:val="left"/>
      <w:pPr>
        <w:ind w:left="5254" w:hanging="214"/>
      </w:pPr>
      <w:rPr>
        <w:rFonts w:hint="default"/>
        <w:lang w:val="ru-RU" w:eastAsia="en-US" w:bidi="ar-SA"/>
      </w:rPr>
    </w:lvl>
    <w:lvl w:ilvl="2" w:tplc="EADA5C9E">
      <w:numFmt w:val="bullet"/>
      <w:lvlText w:val="•"/>
      <w:lvlJc w:val="left"/>
      <w:pPr>
        <w:ind w:left="5789" w:hanging="214"/>
      </w:pPr>
      <w:rPr>
        <w:rFonts w:hint="default"/>
        <w:lang w:val="ru-RU" w:eastAsia="en-US" w:bidi="ar-SA"/>
      </w:rPr>
    </w:lvl>
    <w:lvl w:ilvl="3" w:tplc="736C6B88">
      <w:numFmt w:val="bullet"/>
      <w:lvlText w:val="•"/>
      <w:lvlJc w:val="left"/>
      <w:pPr>
        <w:ind w:left="6324" w:hanging="214"/>
      </w:pPr>
      <w:rPr>
        <w:rFonts w:hint="default"/>
        <w:lang w:val="ru-RU" w:eastAsia="en-US" w:bidi="ar-SA"/>
      </w:rPr>
    </w:lvl>
    <w:lvl w:ilvl="4" w:tplc="A1D4D330">
      <w:numFmt w:val="bullet"/>
      <w:lvlText w:val="•"/>
      <w:lvlJc w:val="left"/>
      <w:pPr>
        <w:ind w:left="6859" w:hanging="214"/>
      </w:pPr>
      <w:rPr>
        <w:rFonts w:hint="default"/>
        <w:lang w:val="ru-RU" w:eastAsia="en-US" w:bidi="ar-SA"/>
      </w:rPr>
    </w:lvl>
    <w:lvl w:ilvl="5" w:tplc="684ED7F2">
      <w:numFmt w:val="bullet"/>
      <w:lvlText w:val="•"/>
      <w:lvlJc w:val="left"/>
      <w:pPr>
        <w:ind w:left="7394" w:hanging="214"/>
      </w:pPr>
      <w:rPr>
        <w:rFonts w:hint="default"/>
        <w:lang w:val="ru-RU" w:eastAsia="en-US" w:bidi="ar-SA"/>
      </w:rPr>
    </w:lvl>
    <w:lvl w:ilvl="6" w:tplc="E12E3C6A">
      <w:numFmt w:val="bullet"/>
      <w:lvlText w:val="•"/>
      <w:lvlJc w:val="left"/>
      <w:pPr>
        <w:ind w:left="7929" w:hanging="214"/>
      </w:pPr>
      <w:rPr>
        <w:rFonts w:hint="default"/>
        <w:lang w:val="ru-RU" w:eastAsia="en-US" w:bidi="ar-SA"/>
      </w:rPr>
    </w:lvl>
    <w:lvl w:ilvl="7" w:tplc="01208B36">
      <w:numFmt w:val="bullet"/>
      <w:lvlText w:val="•"/>
      <w:lvlJc w:val="left"/>
      <w:pPr>
        <w:ind w:left="8464" w:hanging="214"/>
      </w:pPr>
      <w:rPr>
        <w:rFonts w:hint="default"/>
        <w:lang w:val="ru-RU" w:eastAsia="en-US" w:bidi="ar-SA"/>
      </w:rPr>
    </w:lvl>
    <w:lvl w:ilvl="8" w:tplc="3E3269A8">
      <w:numFmt w:val="bullet"/>
      <w:lvlText w:val="•"/>
      <w:lvlJc w:val="left"/>
      <w:pPr>
        <w:ind w:left="8999" w:hanging="21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8D"/>
    <w:rsid w:val="00057985"/>
    <w:rsid w:val="00090C39"/>
    <w:rsid w:val="0010145E"/>
    <w:rsid w:val="001172EB"/>
    <w:rsid w:val="001E0BF7"/>
    <w:rsid w:val="0020752F"/>
    <w:rsid w:val="00260197"/>
    <w:rsid w:val="0027218D"/>
    <w:rsid w:val="002E35DE"/>
    <w:rsid w:val="00327A11"/>
    <w:rsid w:val="00331EC9"/>
    <w:rsid w:val="003465C1"/>
    <w:rsid w:val="00347BC6"/>
    <w:rsid w:val="00351F39"/>
    <w:rsid w:val="003A36BE"/>
    <w:rsid w:val="003A5821"/>
    <w:rsid w:val="003B2FCF"/>
    <w:rsid w:val="003B6D8C"/>
    <w:rsid w:val="003C45D3"/>
    <w:rsid w:val="0046309D"/>
    <w:rsid w:val="004B11F4"/>
    <w:rsid w:val="004E670A"/>
    <w:rsid w:val="00521737"/>
    <w:rsid w:val="00523EF2"/>
    <w:rsid w:val="00572FD7"/>
    <w:rsid w:val="00593920"/>
    <w:rsid w:val="005C6721"/>
    <w:rsid w:val="005D6295"/>
    <w:rsid w:val="005E5982"/>
    <w:rsid w:val="006148E1"/>
    <w:rsid w:val="00616FF5"/>
    <w:rsid w:val="006620D5"/>
    <w:rsid w:val="006C5E65"/>
    <w:rsid w:val="006D668F"/>
    <w:rsid w:val="006E16BD"/>
    <w:rsid w:val="006E51B2"/>
    <w:rsid w:val="006F7401"/>
    <w:rsid w:val="00776064"/>
    <w:rsid w:val="00781C64"/>
    <w:rsid w:val="007B1352"/>
    <w:rsid w:val="007D0FC9"/>
    <w:rsid w:val="007D3DFD"/>
    <w:rsid w:val="0082691A"/>
    <w:rsid w:val="008436D3"/>
    <w:rsid w:val="00893747"/>
    <w:rsid w:val="008D21B0"/>
    <w:rsid w:val="008D5C0E"/>
    <w:rsid w:val="00920A70"/>
    <w:rsid w:val="0092556E"/>
    <w:rsid w:val="00927E4F"/>
    <w:rsid w:val="00934D7D"/>
    <w:rsid w:val="00A20B70"/>
    <w:rsid w:val="00A33DB6"/>
    <w:rsid w:val="00A729AF"/>
    <w:rsid w:val="00A93C96"/>
    <w:rsid w:val="00B3639A"/>
    <w:rsid w:val="00B40B21"/>
    <w:rsid w:val="00B57B59"/>
    <w:rsid w:val="00B84964"/>
    <w:rsid w:val="00BC72A4"/>
    <w:rsid w:val="00BD17DC"/>
    <w:rsid w:val="00BD37C4"/>
    <w:rsid w:val="00C0653D"/>
    <w:rsid w:val="00C1650B"/>
    <w:rsid w:val="00C64951"/>
    <w:rsid w:val="00CA1E79"/>
    <w:rsid w:val="00CA1F7B"/>
    <w:rsid w:val="00CB7F36"/>
    <w:rsid w:val="00CF0213"/>
    <w:rsid w:val="00CF6FB9"/>
    <w:rsid w:val="00D167F3"/>
    <w:rsid w:val="00D55BFE"/>
    <w:rsid w:val="00DC0536"/>
    <w:rsid w:val="00DE4B07"/>
    <w:rsid w:val="00E117AF"/>
    <w:rsid w:val="00E17AE9"/>
    <w:rsid w:val="00E32798"/>
    <w:rsid w:val="00E65A65"/>
    <w:rsid w:val="00E7114C"/>
    <w:rsid w:val="00E950A5"/>
    <w:rsid w:val="00EC3765"/>
    <w:rsid w:val="00F050BB"/>
    <w:rsid w:val="00F06275"/>
    <w:rsid w:val="00F81498"/>
    <w:rsid w:val="00F86A69"/>
    <w:rsid w:val="00FD2A37"/>
    <w:rsid w:val="00FF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82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E16BD"/>
    <w:pPr>
      <w:widowControl w:val="0"/>
      <w:autoSpaceDE w:val="0"/>
      <w:autoSpaceDN w:val="0"/>
      <w:spacing w:after="0" w:line="240" w:lineRule="auto"/>
      <w:ind w:left="49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3765"/>
  </w:style>
  <w:style w:type="paragraph" w:styleId="a5">
    <w:name w:val="footer"/>
    <w:basedOn w:val="a"/>
    <w:link w:val="a6"/>
    <w:uiPriority w:val="99"/>
    <w:unhideWhenUsed/>
    <w:rsid w:val="00EC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3765"/>
  </w:style>
  <w:style w:type="paragraph" w:styleId="a7">
    <w:name w:val="Balloon Text"/>
    <w:basedOn w:val="a"/>
    <w:link w:val="a8"/>
    <w:uiPriority w:val="99"/>
    <w:semiHidden/>
    <w:unhideWhenUsed/>
    <w:rsid w:val="00E17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7AE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1"/>
    <w:qFormat/>
    <w:rsid w:val="003A36BE"/>
    <w:pPr>
      <w:widowControl w:val="0"/>
      <w:suppressAutoHyphens/>
      <w:spacing w:before="120" w:after="0" w:line="240" w:lineRule="auto"/>
      <w:ind w:left="720"/>
      <w:contextualSpacing/>
      <w:jc w:val="both"/>
    </w:pPr>
    <w:rPr>
      <w:rFonts w:ascii="Times New Roman" w:eastAsia="Arial" w:hAnsi="Times New Roman" w:cs="Times New Roman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A36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3A36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3A36B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A36BE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6E16BD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E16BD"/>
    <w:pPr>
      <w:widowControl w:val="0"/>
      <w:autoSpaceDE w:val="0"/>
      <w:autoSpaceDN w:val="0"/>
      <w:spacing w:after="0" w:line="240" w:lineRule="auto"/>
      <w:ind w:left="49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3765"/>
  </w:style>
  <w:style w:type="paragraph" w:styleId="a5">
    <w:name w:val="footer"/>
    <w:basedOn w:val="a"/>
    <w:link w:val="a6"/>
    <w:uiPriority w:val="99"/>
    <w:unhideWhenUsed/>
    <w:rsid w:val="00EC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3765"/>
  </w:style>
  <w:style w:type="paragraph" w:styleId="a7">
    <w:name w:val="Balloon Text"/>
    <w:basedOn w:val="a"/>
    <w:link w:val="a8"/>
    <w:uiPriority w:val="99"/>
    <w:semiHidden/>
    <w:unhideWhenUsed/>
    <w:rsid w:val="00E17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7AE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1"/>
    <w:qFormat/>
    <w:rsid w:val="003A36BE"/>
    <w:pPr>
      <w:widowControl w:val="0"/>
      <w:suppressAutoHyphens/>
      <w:spacing w:before="120" w:after="0" w:line="240" w:lineRule="auto"/>
      <w:ind w:left="720"/>
      <w:contextualSpacing/>
      <w:jc w:val="both"/>
    </w:pPr>
    <w:rPr>
      <w:rFonts w:ascii="Times New Roman" w:eastAsia="Arial" w:hAnsi="Times New Roman" w:cs="Times New Roman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A36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3A36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3A36B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A36BE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6E16BD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46E63-04AE-493E-86C4-F5EAFB983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12501</Words>
  <Characters>71258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2026-08-16T06:35:00Z</cp:lastPrinted>
  <dcterms:created xsi:type="dcterms:W3CDTF">2010-12-31T19:18:00Z</dcterms:created>
  <dcterms:modified xsi:type="dcterms:W3CDTF">2026-08-28T04:42:00Z</dcterms:modified>
</cp:coreProperties>
</file>